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4D3" w:rsidRPr="00087B97" w:rsidRDefault="00137623" w:rsidP="00F254D3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6"/>
          <w:szCs w:val="36"/>
        </w:rPr>
      </w:pP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องค์ประกอบที่</w:t>
      </w: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</w:rPr>
        <w:t xml:space="preserve"> 1 </w:t>
      </w: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การผลิตบัณฑิต</w:t>
      </w:r>
    </w:p>
    <w:p w:rsidR="00691F47" w:rsidRPr="00087B97" w:rsidRDefault="00F254D3" w:rsidP="00A56E4A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10"/>
          <w:szCs w:val="10"/>
        </w:rPr>
      </w:pPr>
      <w:r w:rsidRPr="00087B97">
        <w:rPr>
          <w:rFonts w:ascii="TH SarabunPSK" w:hAnsi="TH SarabunPSK" w:cs="TH SarabunPSK"/>
          <w:color w:val="000000"/>
          <w:sz w:val="36"/>
          <w:szCs w:val="36"/>
          <w:cs/>
        </w:rPr>
        <w:t xml:space="preserve"> </w:t>
      </w:r>
      <w:r w:rsidRPr="00087B97">
        <w:rPr>
          <w:rFonts w:ascii="TH SarabunPSK" w:hAnsi="TH SarabunPSK" w:cs="TH SarabunPSK"/>
          <w:color w:val="000000"/>
          <w:sz w:val="36"/>
          <w:szCs w:val="36"/>
          <w:cs/>
        </w:rPr>
        <w:tab/>
      </w:r>
      <w:r w:rsidRPr="00087B97">
        <w:rPr>
          <w:rFonts w:ascii="TH SarabunPSK" w:hAnsi="TH SarabunPSK" w:cs="TH SarabunPSK"/>
          <w:sz w:val="28"/>
          <w:szCs w:val="28"/>
          <w:cs/>
        </w:rPr>
        <w:t>พันธกิจที่สำคัญที่สุดของสถาบันอุดมศึกษา คือ การผลิตบัณฑิตหรือการจัดกิจกรรมการเรียนการสอนให้ผู้เรียนมีความรู้</w:t>
      </w:r>
      <w:r w:rsidR="00A563E7">
        <w:rPr>
          <w:rFonts w:ascii="TH SarabunPSK" w:hAnsi="TH SarabunPSK" w:cs="TH SarabunPSK"/>
          <w:sz w:val="28"/>
          <w:szCs w:val="28"/>
          <w:cs/>
        </w:rPr>
        <w:br/>
      </w:r>
      <w:r w:rsidRPr="00087B97">
        <w:rPr>
          <w:rFonts w:ascii="TH SarabunPSK" w:hAnsi="TH SarabunPSK" w:cs="TH SarabunPSK"/>
          <w:sz w:val="28"/>
          <w:szCs w:val="28"/>
          <w:cs/>
        </w:rPr>
        <w:t xml:space="preserve">ในวิชาการและวิชาชีพ มีคุณลักษณะตามหลักสูตรที่กำหนด การเรียนการสอนในยุคปัจจุบันใช้หลักการของการจัดกระบวนการเรียนรู้ที่เน้นผู้เรียนเป็นสำคัญ ดังนั้น พันธกิจดังกล่าวจึงเกี่ยวข้องกับการบริหารจัดการหลักสูตรและการเรียนการสอน เริ่มตั้งแต่การกำหนดปัจจัยนำเข้าที่ได้มาตรฐานตามที่กำหนดประกอบด้วย การมีอาจารย์ที่มีปริมาณและคุณภาพตามมาตรฐานหลักสูตร </w:t>
      </w:r>
      <w:r w:rsidR="00A563E7">
        <w:rPr>
          <w:rFonts w:ascii="TH SarabunPSK" w:hAnsi="TH SarabunPSK" w:cs="TH SarabunPSK"/>
          <w:sz w:val="28"/>
          <w:szCs w:val="28"/>
          <w:cs/>
        </w:rPr>
        <w:br/>
      </w:r>
      <w:r w:rsidRPr="00087B97">
        <w:rPr>
          <w:rFonts w:ascii="TH SarabunPSK" w:hAnsi="TH SarabunPSK" w:cs="TH SarabunPSK"/>
          <w:sz w:val="28"/>
          <w:szCs w:val="28"/>
          <w:cs/>
        </w:rPr>
        <w:t>มีกระบวนการบริหารจัดการการเรียนการสอนที่อาศัยหลักการร่วมมื</w:t>
      </w:r>
      <w:r w:rsidR="00F9634D">
        <w:rPr>
          <w:rFonts w:ascii="TH SarabunPSK" w:hAnsi="TH SarabunPSK" w:cs="TH SarabunPSK"/>
          <w:sz w:val="28"/>
          <w:szCs w:val="28"/>
          <w:cs/>
        </w:rPr>
        <w:t xml:space="preserve">อรวมพลังของทุกฝ่ายที่เกี่ยวข้อง </w:t>
      </w:r>
      <w:r w:rsidRPr="00087B97">
        <w:rPr>
          <w:rFonts w:ascii="TH SarabunPSK" w:hAnsi="TH SarabunPSK" w:cs="TH SarabunPSK"/>
          <w:sz w:val="28"/>
          <w:szCs w:val="28"/>
          <w:cs/>
        </w:rPr>
        <w:t>ทั้งภายในและภายนอกสถาบัน ตลอดจนการส่งเสริมสมรรถนะ และทักษะด้านภาษาอังกฤษ ด้านดิจิทัล และการมีส่วนร่วมในการสร้างนวัตกรรม</w:t>
      </w:r>
    </w:p>
    <w:p w:rsidR="00691F47" w:rsidRPr="00691F47" w:rsidRDefault="00691F47" w:rsidP="00136DA1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"/>
          <w:szCs w:val="2"/>
        </w:rPr>
      </w:pPr>
    </w:p>
    <w:tbl>
      <w:tblPr>
        <w:tblStyle w:val="4-51"/>
        <w:tblW w:w="936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45"/>
        <w:gridCol w:w="1157"/>
        <w:gridCol w:w="1158"/>
      </w:tblGrid>
      <w:tr w:rsidR="00F254D3" w:rsidRPr="00EE46AD" w:rsidTr="00AD7D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254D3" w:rsidRPr="00723536" w:rsidRDefault="00F254D3" w:rsidP="00A67B4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723536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254D3" w:rsidRPr="00723536" w:rsidRDefault="00F254D3" w:rsidP="00A67B4B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723536">
              <w:rPr>
                <w:rFonts w:ascii="TH SarabunPSK" w:hAnsi="TH SarabunPSK" w:cs="TH SarabunPSK"/>
                <w:sz w:val="30"/>
                <w:szCs w:val="30"/>
                <w:cs/>
              </w:rPr>
              <w:t>การผลิตบัณฑิต</w:t>
            </w:r>
          </w:p>
        </w:tc>
      </w:tr>
      <w:tr w:rsidR="00F254D3" w:rsidRPr="00B87977" w:rsidTr="00AD7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254D3" w:rsidRPr="00A563E7" w:rsidRDefault="00F254D3" w:rsidP="00A67B4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254D3" w:rsidRPr="00723536" w:rsidRDefault="00F254D3" w:rsidP="00A67B4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72353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F254D3" w:rsidRPr="00B87977" w:rsidTr="00AD7DD4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254D3" w:rsidRPr="00A563E7" w:rsidRDefault="00F254D3" w:rsidP="00A67B4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254D3" w:rsidRPr="00A563E7" w:rsidRDefault="00F254D3" w:rsidP="00A67B4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สกอ.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254D3" w:rsidRPr="00A563E7" w:rsidRDefault="00F254D3" w:rsidP="00A67B4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มรสน.</w:t>
            </w:r>
          </w:p>
        </w:tc>
      </w:tr>
      <w:tr w:rsidR="00F254D3" w:rsidRPr="00B87977" w:rsidTr="00AD7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A563E7" w:rsidRDefault="00F254D3" w:rsidP="00136D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1.1 ผลการบริหารจัดการหลักสูตรโดยรวม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831082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831082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F254D3" w:rsidP="00A2796A">
            <w:pPr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1.2 อาจารย์ประจำ</w:t>
            </w:r>
            <w:r w:rsidR="00A2796A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สถาบัน</w:t>
            </w: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ที่มีคุณวุฒิปริญญาเอก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F254D3" w:rsidP="00136DA1">
            <w:pPr>
              <w:tabs>
                <w:tab w:val="left" w:pos="1080"/>
              </w:tabs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1.3 อาจารย์ประจำ</w:t>
            </w:r>
            <w:r w:rsidR="00A2796A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สถาบัน</w:t>
            </w:r>
            <w:r w:rsidRPr="00A563E7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ที่ดำรงตำแหน่งทางวิชาการ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136DA1" w:rsidP="00136DA1">
            <w:pPr>
              <w:pStyle w:val="Default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1.4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136DA1" w:rsidP="00136DA1">
            <w:pPr>
              <w:pStyle w:val="Default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1.5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31082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1.6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การส่งเสริมสมรรถนะและทักษะการใช้ภาษาอังกฤษ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831082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831082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1.7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  <w:t>การส่งเสริมสมรรถนะและทักษะด้านดิจิทัล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831082" w:rsidRDefault="00F254D3" w:rsidP="00A67B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831082" w:rsidRDefault="00F254D3" w:rsidP="00A67B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1.8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  <w:t>หลักสูตรที่นักศึกษามีส่วนร่วมในการสร้างนวัตกรรม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831082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831082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1.9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831082" w:rsidRDefault="00F254D3" w:rsidP="00A67B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831082" w:rsidRDefault="00F254D3" w:rsidP="00A67B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A563E7" w:rsidRDefault="00136DA1" w:rsidP="00136DA1">
            <w:pPr>
              <w:tabs>
                <w:tab w:val="left" w:pos="567"/>
                <w:tab w:val="left" w:pos="1134"/>
              </w:tabs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1.10</w:t>
            </w:r>
            <w:r w:rsidR="00F254D3" w:rsidRPr="00A563E7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ร้อยละของบัณฑิตปริญญาตรีที่ได้งานทำหรือประกอบอาชีพอิสระภายใน 1 ปี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831082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831082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254D3" w:rsidRPr="00A563E7" w:rsidRDefault="00F254D3" w:rsidP="00A563E7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A563E7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254D3" w:rsidRPr="00831082" w:rsidRDefault="00F254D3" w:rsidP="0013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254D3" w:rsidRPr="00831082" w:rsidRDefault="00F254D3" w:rsidP="0013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54D3" w:rsidRPr="00B87977" w:rsidTr="00AD7DD4">
        <w:trPr>
          <w:cantSplit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254D3" w:rsidRPr="00A563E7" w:rsidRDefault="00F254D3" w:rsidP="00A67B4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A563E7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254D3" w:rsidRPr="00831082" w:rsidRDefault="00F254D3" w:rsidP="00136D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254D3" w:rsidRPr="00831082" w:rsidRDefault="00F254D3" w:rsidP="00136D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136DA1" w:rsidRPr="00720AB6" w:rsidRDefault="00136DA1" w:rsidP="00136DA1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720AB6">
        <w:rPr>
          <w:rFonts w:ascii="TH SarabunPSK" w:hAnsi="TH SarabunPSK" w:cs="TH SarabunPSK"/>
          <w:b/>
          <w:bCs/>
          <w:color w:val="auto"/>
          <w:sz w:val="30"/>
          <w:szCs w:val="30"/>
          <w:cs/>
        </w:rPr>
        <w:t>หมายเ</w:t>
      </w:r>
      <w:bookmarkStart w:id="0" w:name="_GoBack"/>
      <w:bookmarkEnd w:id="0"/>
      <w:r w:rsidRPr="00720AB6">
        <w:rPr>
          <w:rFonts w:ascii="TH SarabunPSK" w:hAnsi="TH SarabunPSK" w:cs="TH SarabunPSK"/>
          <w:b/>
          <w:bCs/>
          <w:color w:val="auto"/>
          <w:sz w:val="30"/>
          <w:szCs w:val="30"/>
          <w:cs/>
        </w:rPr>
        <w:t xml:space="preserve">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3439"/>
      </w:tblGrid>
      <w:tr w:rsidR="00136DA1" w:rsidRPr="00720AB6" w:rsidTr="00DA63A9">
        <w:trPr>
          <w:cantSplit/>
          <w:trHeight w:val="454"/>
        </w:trPr>
        <w:tc>
          <w:tcPr>
            <w:tcW w:w="2431" w:type="dxa"/>
            <w:shd w:val="clear" w:color="auto" w:fill="EBFFF5"/>
            <w:vAlign w:val="center"/>
          </w:tcPr>
          <w:p w:rsidR="00136DA1" w:rsidRPr="00720AB6" w:rsidRDefault="00136DA1" w:rsidP="00720AB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BFFF5"/>
            <w:vAlign w:val="center"/>
          </w:tcPr>
          <w:p w:rsidR="00136DA1" w:rsidRPr="00720AB6" w:rsidRDefault="00136DA1" w:rsidP="00720AB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136DA1" w:rsidRPr="00720AB6" w:rsidTr="00720AB6">
        <w:trPr>
          <w:cantSplit/>
          <w:trHeight w:val="397"/>
        </w:trPr>
        <w:tc>
          <w:tcPr>
            <w:tcW w:w="2431" w:type="dxa"/>
            <w:vAlign w:val="center"/>
          </w:tcPr>
          <w:p w:rsidR="00136DA1" w:rsidRPr="00720AB6" w:rsidRDefault="00136DA1" w:rsidP="0008512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136DA1" w:rsidRPr="00720AB6" w:rsidRDefault="00136DA1" w:rsidP="0008512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136DA1" w:rsidRPr="00720AB6" w:rsidTr="00720AB6">
        <w:trPr>
          <w:cantSplit/>
          <w:trHeight w:val="397"/>
        </w:trPr>
        <w:tc>
          <w:tcPr>
            <w:tcW w:w="2431" w:type="dxa"/>
            <w:vAlign w:val="center"/>
          </w:tcPr>
          <w:p w:rsidR="00136DA1" w:rsidRPr="00720AB6" w:rsidRDefault="00136DA1" w:rsidP="0008512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1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 xml:space="preserve">51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–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2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136DA1" w:rsidRPr="00720AB6" w:rsidRDefault="00136DA1" w:rsidP="0008512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136DA1" w:rsidRPr="00720AB6" w:rsidTr="00720AB6">
        <w:trPr>
          <w:cantSplit/>
          <w:trHeight w:val="397"/>
        </w:trPr>
        <w:tc>
          <w:tcPr>
            <w:tcW w:w="2431" w:type="dxa"/>
            <w:vAlign w:val="center"/>
          </w:tcPr>
          <w:p w:rsidR="00136DA1" w:rsidRPr="00720AB6" w:rsidRDefault="00136DA1" w:rsidP="0008512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136DA1" w:rsidRPr="00720AB6" w:rsidRDefault="00136DA1" w:rsidP="0008512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720AB6">
              <w:rPr>
                <w:rStyle w:val="ad"/>
                <w:rFonts w:ascii="TH SarabunPSK" w:eastAsia="Browallia New" w:hAnsi="TH SarabunPSK" w:cs="TH SarabunPSK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136DA1" w:rsidRPr="00720AB6" w:rsidTr="00720AB6">
        <w:trPr>
          <w:cantSplit/>
          <w:trHeight w:val="397"/>
        </w:trPr>
        <w:tc>
          <w:tcPr>
            <w:tcW w:w="2431" w:type="dxa"/>
            <w:vAlign w:val="center"/>
          </w:tcPr>
          <w:p w:rsidR="00136DA1" w:rsidRPr="00720AB6" w:rsidRDefault="00136DA1" w:rsidP="0008512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136DA1" w:rsidRPr="00720AB6" w:rsidRDefault="00136DA1" w:rsidP="0008512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136DA1" w:rsidRPr="00720AB6" w:rsidTr="00720AB6">
        <w:trPr>
          <w:cantSplit/>
          <w:trHeight w:val="397"/>
        </w:trPr>
        <w:tc>
          <w:tcPr>
            <w:tcW w:w="2431" w:type="dxa"/>
            <w:vAlign w:val="center"/>
          </w:tcPr>
          <w:p w:rsidR="00136DA1" w:rsidRPr="00720AB6" w:rsidRDefault="00136DA1" w:rsidP="0008512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136DA1" w:rsidRPr="00720AB6" w:rsidRDefault="00136DA1" w:rsidP="0008512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F254D3" w:rsidRDefault="00F254D3" w:rsidP="00F254D3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720AB6" w:rsidRDefault="00720AB6" w:rsidP="00F254D3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720AB6" w:rsidRDefault="00720AB6" w:rsidP="00F254D3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720AB6" w:rsidRPr="00136DA1" w:rsidRDefault="00720AB6" w:rsidP="00F254D3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F254D3" w:rsidRPr="00720AB6" w:rsidRDefault="00F254D3" w:rsidP="00F254D3">
      <w:pPr>
        <w:rPr>
          <w:rFonts w:ascii="TH SarabunPSK" w:hAnsi="TH SarabunPSK" w:cs="TH SarabunPSK"/>
          <w:sz w:val="10"/>
          <w:szCs w:val="10"/>
        </w:rPr>
      </w:pPr>
    </w:p>
    <w:p w:rsidR="00A770B4" w:rsidRPr="00641614" w:rsidRDefault="00FD20CF" w:rsidP="004F080B">
      <w:pPr>
        <w:tabs>
          <w:tab w:val="left" w:pos="1843"/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  <w:strike/>
          <w:color w:val="000000"/>
        </w:rPr>
      </w:pPr>
      <w:r w:rsidRPr="00641614">
        <w:rPr>
          <w:rFonts w:ascii="TH SarabunPSK" w:hAnsi="TH SarabunPSK" w:cs="TH SarabunPSK"/>
          <w:b/>
          <w:bCs/>
          <w:color w:val="000000"/>
          <w:cs/>
        </w:rPr>
        <w:lastRenderedPageBreak/>
        <w:t>ตัวบ่งชี้ที่ 1</w:t>
      </w:r>
      <w:r w:rsidR="00A770B4" w:rsidRPr="00641614">
        <w:rPr>
          <w:rFonts w:ascii="TH SarabunPSK" w:hAnsi="TH SarabunPSK" w:cs="TH SarabunPSK"/>
          <w:b/>
          <w:bCs/>
          <w:color w:val="000000"/>
          <w:cs/>
        </w:rPr>
        <w:t xml:space="preserve">.1  </w:t>
      </w:r>
      <w:r w:rsidR="00F97D0F" w:rsidRPr="00641614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4F080B">
        <w:rPr>
          <w:rFonts w:ascii="TH SarabunPSK" w:hAnsi="TH SarabunPSK" w:cs="TH SarabunPSK"/>
          <w:b/>
          <w:bCs/>
          <w:cs/>
        </w:rPr>
        <w:t xml:space="preserve">  </w:t>
      </w:r>
      <w:r w:rsidR="004F080B">
        <w:rPr>
          <w:rFonts w:ascii="TH SarabunPSK" w:hAnsi="TH SarabunPSK" w:cs="TH SarabunPSK"/>
          <w:b/>
          <w:bCs/>
          <w:cs/>
        </w:rPr>
        <w:tab/>
      </w:r>
      <w:r w:rsidRPr="00641614">
        <w:rPr>
          <w:rFonts w:ascii="TH SarabunPSK" w:hAnsi="TH SarabunPSK" w:cs="TH SarabunPSK"/>
          <w:b/>
          <w:bCs/>
          <w:cs/>
        </w:rPr>
        <w:t>ผลการบริหารจัดการหลักสูตรโดยรวม</w:t>
      </w:r>
    </w:p>
    <w:p w:rsidR="00A770B4" w:rsidRPr="00641614" w:rsidRDefault="00FD20CF" w:rsidP="00FC48AE">
      <w:pPr>
        <w:tabs>
          <w:tab w:val="left" w:pos="1701"/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  <w:color w:val="000000"/>
          <w:cs/>
        </w:rPr>
      </w:pPr>
      <w:r w:rsidRPr="00641614">
        <w:rPr>
          <w:rFonts w:ascii="TH SarabunPSK" w:hAnsi="TH SarabunPSK" w:cs="TH SarabunPSK"/>
          <w:b/>
          <w:bCs/>
          <w:color w:val="000000"/>
          <w:cs/>
        </w:rPr>
        <w:t xml:space="preserve">ชนิดของตัวบ่งชี้   </w:t>
      </w:r>
      <w:r w:rsidR="00F97D0F" w:rsidRPr="00641614">
        <w:rPr>
          <w:rFonts w:ascii="TH SarabunPSK" w:hAnsi="TH SarabunPSK" w:cs="TH SarabunPSK"/>
          <w:b/>
          <w:bCs/>
          <w:color w:val="000000"/>
          <w:cs/>
        </w:rPr>
        <w:tab/>
      </w:r>
      <w:r w:rsidR="005477CD" w:rsidRPr="00641614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5477CD" w:rsidRPr="00641614">
        <w:rPr>
          <w:rFonts w:ascii="TH SarabunPSK" w:hAnsi="TH SarabunPSK" w:cs="TH SarabunPSK"/>
          <w:b/>
          <w:bCs/>
          <w:color w:val="000000"/>
          <w:cs/>
        </w:rPr>
        <w:tab/>
      </w:r>
      <w:r w:rsidRPr="00641614">
        <w:rPr>
          <w:rFonts w:ascii="TH SarabunPSK" w:hAnsi="TH SarabunPSK" w:cs="TH SarabunPSK"/>
          <w:color w:val="000000"/>
          <w:cs/>
        </w:rPr>
        <w:t>ผลลัพธ์</w:t>
      </w:r>
    </w:p>
    <w:p w:rsidR="00A770B4" w:rsidRPr="00641614" w:rsidRDefault="00A770B4" w:rsidP="004F080B">
      <w:pPr>
        <w:tabs>
          <w:tab w:val="left" w:pos="1701"/>
          <w:tab w:val="left" w:pos="1843"/>
          <w:tab w:val="left" w:pos="1985"/>
          <w:tab w:val="left" w:pos="2127"/>
        </w:tabs>
        <w:spacing w:before="100"/>
        <w:rPr>
          <w:rFonts w:ascii="TH SarabunPSK" w:hAnsi="TH SarabunPSK" w:cs="TH SarabunPSK"/>
          <w:b/>
          <w:bCs/>
          <w:color w:val="000000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9D65EC" w:rsidRPr="00641614">
        <w:rPr>
          <w:rFonts w:ascii="TH SarabunPSK" w:hAnsi="TH SarabunPSK" w:cs="TH SarabunPSK"/>
          <w:b/>
          <w:bCs/>
          <w:cs/>
        </w:rPr>
        <w:t xml:space="preserve"> </w:t>
      </w:r>
      <w:r w:rsidR="00641614">
        <w:rPr>
          <w:rFonts w:ascii="TH SarabunPSK" w:hAnsi="TH SarabunPSK" w:cs="TH SarabunPSK"/>
          <w:b/>
          <w:bCs/>
          <w:cs/>
        </w:rPr>
        <w:tab/>
      </w:r>
      <w:r w:rsidRPr="00641614">
        <w:rPr>
          <w:rFonts w:ascii="TH SarabunPSK" w:hAnsi="TH SarabunPSK" w:cs="TH SarabunPSK"/>
          <w:cs/>
        </w:rPr>
        <w:t>ปีการศึกษา</w:t>
      </w:r>
    </w:p>
    <w:p w:rsidR="00D621A2" w:rsidRDefault="009C06D7" w:rsidP="009655CE">
      <w:pPr>
        <w:tabs>
          <w:tab w:val="left" w:pos="1701"/>
          <w:tab w:val="left" w:pos="1843"/>
          <w:tab w:val="left" w:pos="2127"/>
        </w:tabs>
        <w:spacing w:before="10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 w:rsidR="00D621A2">
        <w:rPr>
          <w:rFonts w:ascii="TH SarabunPSK" w:hAnsi="TH SarabunPSK" w:cs="TH SarabunPSK"/>
          <w:cs/>
        </w:rPr>
        <w:t xml:space="preserve"> </w:t>
      </w:r>
      <w:r w:rsidR="00D621A2"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D7DD4" w:rsidRPr="003F61EB" w:rsidTr="00422355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AD7DD4" w:rsidRPr="00AD7DD4" w:rsidRDefault="00AD7DD4" w:rsidP="00AD7D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AD7DD4" w:rsidRPr="00AD7DD4" w:rsidRDefault="00AD7DD4" w:rsidP="00AD7D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AD7DD4" w:rsidRPr="008B6CAB" w:rsidTr="00FC48AE">
        <w:trPr>
          <w:trHeight w:val="845"/>
        </w:trPr>
        <w:tc>
          <w:tcPr>
            <w:tcW w:w="4668" w:type="dxa"/>
            <w:shd w:val="clear" w:color="auto" w:fill="auto"/>
          </w:tcPr>
          <w:p w:rsidR="00AD7DD4" w:rsidRPr="00AD7DD4" w:rsidRDefault="00AD7DD4" w:rsidP="00AD7D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466126" w:rsidRPr="00720AB6" w:rsidRDefault="00466126" w:rsidP="002D564D">
      <w:pPr>
        <w:tabs>
          <w:tab w:val="left" w:pos="567"/>
          <w:tab w:val="left" w:pos="1701"/>
          <w:tab w:val="left" w:pos="1843"/>
          <w:tab w:val="left" w:pos="1985"/>
        </w:tabs>
        <w:spacing w:before="20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720AB6">
        <w:rPr>
          <w:rFonts w:ascii="TH SarabunPSK" w:hAnsi="TH SarabunPSK" w:cs="TH SarabunPSK"/>
          <w:b/>
          <w:bCs/>
          <w:color w:val="000000"/>
          <w:cs/>
        </w:rPr>
        <w:t xml:space="preserve">คำอธิบายตัวบ่งชี้ </w:t>
      </w:r>
      <w:r w:rsidRPr="00720AB6">
        <w:rPr>
          <w:rFonts w:ascii="TH SarabunPSK" w:hAnsi="TH SarabunPSK" w:cs="TH SarabunPSK"/>
          <w:b/>
          <w:bCs/>
          <w:color w:val="000000"/>
          <w:sz w:val="28"/>
          <w:szCs w:val="28"/>
          <w:cs/>
        </w:rPr>
        <w:t xml:space="preserve"> </w:t>
      </w:r>
      <w:r w:rsidR="00841755" w:rsidRPr="00720AB6">
        <w:rPr>
          <w:rFonts w:ascii="TH SarabunPSK" w:hAnsi="TH SarabunPSK" w:cs="TH SarabunPSK"/>
          <w:b/>
          <w:bCs/>
          <w:color w:val="000000"/>
          <w:sz w:val="28"/>
          <w:szCs w:val="28"/>
          <w:cs/>
        </w:rPr>
        <w:tab/>
      </w:r>
      <w:r w:rsidR="004C39AD">
        <w:rPr>
          <w:rFonts w:ascii="TH SarabunPSK" w:hAnsi="TH SarabunPSK" w:cs="TH SarabunPSK" w:hint="cs"/>
          <w:b/>
          <w:bCs/>
          <w:color w:val="000000"/>
          <w:sz w:val="28"/>
          <w:szCs w:val="28"/>
          <w:cs/>
        </w:rPr>
        <w:t xml:space="preserve"> </w:t>
      </w:r>
      <w:r w:rsidR="004C39AD">
        <w:rPr>
          <w:rFonts w:ascii="TH SarabunPSK" w:hAnsi="TH SarabunPSK" w:cs="TH SarabunPSK" w:hint="cs"/>
          <w:b/>
          <w:bCs/>
          <w:color w:val="000000"/>
          <w:sz w:val="28"/>
          <w:szCs w:val="28"/>
          <w:cs/>
        </w:rPr>
        <w:tab/>
      </w:r>
      <w:r w:rsidRPr="00720AB6">
        <w:rPr>
          <w:rFonts w:ascii="TH SarabunPSK" w:hAnsi="TH SarabunPSK" w:cs="TH SarabunPSK"/>
          <w:sz w:val="28"/>
          <w:szCs w:val="28"/>
          <w:cs/>
        </w:rPr>
        <w:t>ผลการดำเนินการของแต่ละหลักสูตรในสถาบัน ซึ่งสามารถสะท้อนคุณภาพของบัณฑิตในหลักสูตร</w:t>
      </w:r>
      <w:r w:rsidR="004C39AD">
        <w:rPr>
          <w:rFonts w:ascii="TH SarabunPSK" w:hAnsi="TH SarabunPSK" w:cs="TH SarabunPSK"/>
          <w:sz w:val="28"/>
          <w:szCs w:val="28"/>
          <w:cs/>
        </w:rPr>
        <w:br/>
      </w:r>
      <w:r w:rsidRPr="00720AB6">
        <w:rPr>
          <w:rFonts w:ascii="TH SarabunPSK" w:hAnsi="TH SarabunPSK" w:cs="TH SarabunPSK"/>
          <w:sz w:val="28"/>
          <w:szCs w:val="28"/>
          <w:cs/>
        </w:rPr>
        <w:t>ที่สถาบันรับผิดชอบ</w:t>
      </w:r>
    </w:p>
    <w:p w:rsidR="00057F21" w:rsidRPr="002D564D" w:rsidRDefault="002D564D" w:rsidP="009655CE">
      <w:pPr>
        <w:tabs>
          <w:tab w:val="left" w:pos="1843"/>
        </w:tabs>
        <w:spacing w:before="160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>เกณฑ์การประเมิน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 w:rsidR="00057F21" w:rsidRPr="00720AB6">
        <w:rPr>
          <w:rFonts w:ascii="TH SarabunPSK" w:hAnsi="TH SarabunPSK" w:cs="TH SarabunPSK"/>
          <w:sz w:val="28"/>
          <w:szCs w:val="28"/>
          <w:cs/>
        </w:rPr>
        <w:t>ค่าเฉลี่ยของคะแนนประเมินทุกหลักสูตรที่สถาบันรับผิดชอบ</w:t>
      </w:r>
    </w:p>
    <w:p w:rsidR="00057F21" w:rsidRPr="004C39AD" w:rsidRDefault="00057F21" w:rsidP="002D564D">
      <w:pPr>
        <w:tabs>
          <w:tab w:val="left" w:pos="567"/>
          <w:tab w:val="left" w:pos="709"/>
          <w:tab w:val="left" w:pos="1134"/>
        </w:tabs>
        <w:spacing w:before="160"/>
        <w:rPr>
          <w:rFonts w:ascii="TH SarabunPSK" w:hAnsi="TH SarabunPSK" w:cs="TH SarabunPSK"/>
          <w:b/>
          <w:bCs/>
        </w:rPr>
      </w:pPr>
      <w:r w:rsidRPr="004C39AD">
        <w:rPr>
          <w:rFonts w:ascii="TH SarabunPSK" w:hAnsi="TH SarabunPSK" w:cs="TH SarabunPSK"/>
          <w:b/>
          <w:bCs/>
          <w:cs/>
        </w:rPr>
        <w:t xml:space="preserve">สูตรการคำนวณ </w:t>
      </w:r>
      <w:r w:rsidRPr="004C39AD">
        <w:rPr>
          <w:rFonts w:ascii="TH SarabunPSK" w:hAnsi="TH SarabunPSK" w:cs="TH SarabunPSK"/>
          <w:b/>
          <w:bCs/>
        </w:rPr>
        <w:tab/>
      </w:r>
      <w:r w:rsidRPr="004C39AD">
        <w:rPr>
          <w:rFonts w:ascii="TH SarabunPSK" w:hAnsi="TH SarabunPSK" w:cs="TH SarabunPSK"/>
          <w:cs/>
        </w:rPr>
        <w:t xml:space="preserve"> </w:t>
      </w:r>
    </w:p>
    <w:p w:rsidR="00057F21" w:rsidRPr="004A787C" w:rsidRDefault="00FC3B17" w:rsidP="004C39AD">
      <w:pPr>
        <w:tabs>
          <w:tab w:val="left" w:pos="5890"/>
        </w:tabs>
        <w:rPr>
          <w:rFonts w:ascii="TH Niramit AS" w:hAnsi="TH Niramit AS" w:cs="TH Niramit AS"/>
          <w:b/>
          <w:bCs/>
          <w:sz w:val="10"/>
          <w:szCs w:val="10"/>
        </w:rPr>
      </w:pPr>
      <w:r>
        <w:rPr>
          <w:noProof/>
        </w:rPr>
        <w:pict>
          <v:roundrect id="AutoShape 668" o:spid="_x0000_s1077" style="position:absolute;margin-left:136.5pt;margin-top:4.85pt;width:211.7pt;height:51.1pt;z-index:-25161932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668" inset=",0,,0">
              <w:txbxContent>
                <w:p w:rsidR="0026392C" w:rsidRDefault="0026392C" w:rsidP="00057F21">
                  <w:pPr>
                    <w:ind w:right="34"/>
                    <w:jc w:val="center"/>
                    <w:rPr>
                      <w:rFonts w:ascii="TH Niramit AS" w:hAnsi="TH Niramit AS" w:cs="TH Niramit AS"/>
                      <w:sz w:val="2"/>
                      <w:szCs w:val="2"/>
                    </w:rPr>
                  </w:pPr>
                </w:p>
                <w:p w:rsidR="0026392C" w:rsidRPr="00DA63A9" w:rsidRDefault="0026392C" w:rsidP="005477CD">
                  <w:pPr>
                    <w:ind w:right="34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ผลรวมของค่าคะแนนประเมินของทุกหลักสูตร</w:t>
                  </w:r>
                </w:p>
                <w:p w:rsidR="0026392C" w:rsidRPr="00DA63A9" w:rsidRDefault="0026392C" w:rsidP="009C43F9">
                  <w:pPr>
                    <w:spacing w:before="120"/>
                    <w:ind w:right="29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</w:txbxContent>
            </v:textbox>
          </v:roundrect>
        </w:pict>
      </w:r>
      <w:r w:rsidR="004C39AD">
        <w:rPr>
          <w:rFonts w:ascii="TH Niramit AS" w:hAnsi="TH Niramit AS" w:cs="TH Niramit AS"/>
          <w:b/>
          <w:bCs/>
          <w:sz w:val="10"/>
          <w:szCs w:val="10"/>
          <w:cs/>
        </w:rPr>
        <w:tab/>
      </w:r>
    </w:p>
    <w:p w:rsidR="00057F21" w:rsidRDefault="00FC3B17" w:rsidP="00AD2833">
      <w:pPr>
        <w:tabs>
          <w:tab w:val="left" w:pos="6228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70" o:spid="_x0000_s1076" type="#_x0000_t202" style="position:absolute;margin-left:67.7pt;margin-top:10.85pt;width:77.3pt;height:23.95pt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" filled="f" stroked="f">
            <v:textbox style="mso-next-textbox:#Text Box 670">
              <w:txbxContent>
                <w:p w:rsidR="0026392C" w:rsidRPr="00DA63A9" w:rsidRDefault="0026392C" w:rsidP="00057F21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 w:rsidR="00AD2833">
        <w:rPr>
          <w:rFonts w:ascii="TH Niramit AS" w:hAnsi="TH Niramit AS" w:cs="TH Niramit AS"/>
          <w:b/>
          <w:bCs/>
          <w:sz w:val="28"/>
          <w:szCs w:val="28"/>
        </w:rPr>
        <w:tab/>
      </w:r>
    </w:p>
    <w:p w:rsidR="00057F21" w:rsidRDefault="00FC3B17" w:rsidP="00057F21">
      <w:pPr>
        <w:tabs>
          <w:tab w:val="left" w:pos="1560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67" o:spid="_x0000_s1075" style="position:absolute;flip:y;z-index:251696128;visibility:visible;mso-wrap-style:square;mso-wrap-distance-left:9pt;mso-wrap-distance-top:0;mso-wrap-distance-right:9pt;mso-wrap-distance-bottom:0;mso-position-horizontal-relative:text;mso-position-vertical-relative:text;mso-width-relative:page;mso-height-relative:page" from="150.1pt,2.65pt" to="337.2pt,2.65pt" strokecolor="black [3213]"/>
        </w:pict>
      </w:r>
    </w:p>
    <w:p w:rsidR="00057F21" w:rsidRPr="008109A2" w:rsidRDefault="00057F21" w:rsidP="00057F21">
      <w:pPr>
        <w:pStyle w:val="Default"/>
        <w:tabs>
          <w:tab w:val="left" w:pos="567"/>
        </w:tabs>
        <w:ind w:right="-141"/>
        <w:jc w:val="thaiDistribute"/>
        <w:rPr>
          <w:rFonts w:ascii="TH Niramit AS" w:hAnsi="TH Niramit AS" w:cs="TH Niramit AS"/>
          <w:sz w:val="10"/>
          <w:szCs w:val="10"/>
        </w:rPr>
      </w:pPr>
    </w:p>
    <w:p w:rsidR="00AD1FAB" w:rsidRPr="004C39AD" w:rsidRDefault="00AD1FAB" w:rsidP="002D564D">
      <w:pPr>
        <w:spacing w:before="200"/>
        <w:rPr>
          <w:rFonts w:ascii="TH SarabunPSK" w:hAnsi="TH SarabunPSK" w:cs="TH SarabunPSK"/>
          <w:b/>
          <w:bCs/>
        </w:rPr>
      </w:pPr>
      <w:r w:rsidRPr="004C39AD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AD1FAB" w:rsidRPr="004C39AD" w:rsidRDefault="00AD1FAB" w:rsidP="00E261BC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4C39A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4C39AD">
        <w:rPr>
          <w:rFonts w:ascii="TH SarabunPSK" w:hAnsi="TH SarabunPSK" w:cs="TH SarabunPSK"/>
          <w:sz w:val="28"/>
          <w:szCs w:val="28"/>
          <w:cs/>
        </w:rPr>
        <w:tab/>
        <w:t>หลักสูตรที่ได้รับการรับรองโดยระบบอื่น ๆ ตามที่คณะกรรมการประกันคุณภาพภายในระดับอุดมศึกษาเห็นชอบ ไม่ต้องนำคะแนนการประเมินของหลักสูตรนั้นมาคำนวณในตัวบ่งชี้นี้ แต่ต้องรายงานผลการรับรองตามระบบนั้น ๆ ในตัวบ่งชี้นี้ให้ครบถ้วน</w:t>
      </w:r>
    </w:p>
    <w:p w:rsidR="009C43F9" w:rsidRPr="00F144D5" w:rsidRDefault="009C43F9" w:rsidP="00131BEB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F144D5"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</w:t>
      </w:r>
      <w:r w:rsidR="0092226C" w:rsidRPr="00F144D5">
        <w:rPr>
          <w:rFonts w:ascii="TH SarabunPSK" w:hAnsi="TH SarabunPSK" w:cs="TH SarabunPSK"/>
          <w:b/>
          <w:bCs/>
          <w:cs/>
        </w:rPr>
        <w:t>วงรอบ</w:t>
      </w:r>
      <w:r w:rsidRPr="00F144D5">
        <w:rPr>
          <w:rFonts w:ascii="TH SarabunPSK" w:hAnsi="TH SarabunPSK" w:cs="TH SarabunPSK"/>
          <w:b/>
          <w:bCs/>
          <w:cs/>
        </w:rPr>
        <w:t>ปีการศึกษา</w:t>
      </w:r>
      <w:r w:rsidRPr="00F144D5">
        <w:rPr>
          <w:rFonts w:ascii="TH SarabunPSK" w:hAnsi="TH SarabunPSK" w:cs="TH SarabunPSK"/>
          <w:b/>
          <w:bCs/>
        </w:rPr>
        <w:t xml:space="preserve"> 25</w:t>
      </w:r>
      <w:r w:rsidR="006C7803" w:rsidRPr="00F144D5">
        <w:rPr>
          <w:rFonts w:ascii="TH SarabunPSK" w:hAnsi="TH SarabunPSK" w:cs="TH SarabunPSK"/>
          <w:b/>
          <w:bCs/>
          <w:cs/>
        </w:rPr>
        <w:t>60</w:t>
      </w:r>
      <w:r w:rsidRPr="00F144D5">
        <w:rPr>
          <w:rFonts w:ascii="TH SarabunPSK" w:hAnsi="TH SarabunPSK" w:cs="TH SarabunPSK"/>
          <w:b/>
          <w:bCs/>
          <w:cs/>
        </w:rPr>
        <w:t xml:space="preserve"> </w:t>
      </w:r>
      <w:r w:rsidR="005E6312" w:rsidRPr="00F144D5">
        <w:rPr>
          <w:rFonts w:ascii="TH SarabunPSK" w:hAnsi="TH SarabunPSK" w:cs="TH SarabunPSK"/>
          <w:b/>
          <w:bCs/>
          <w:cs/>
        </w:rPr>
        <w:t>-</w:t>
      </w:r>
      <w:r w:rsidRPr="00F144D5">
        <w:rPr>
          <w:rFonts w:ascii="TH SarabunPSK" w:hAnsi="TH SarabunPSK" w:cs="TH SarabunPSK"/>
          <w:b/>
          <w:bCs/>
          <w:cs/>
        </w:rPr>
        <w:t xml:space="preserve"> </w:t>
      </w:r>
      <w:r w:rsidRPr="00F144D5">
        <w:rPr>
          <w:rFonts w:ascii="TH SarabunPSK" w:hAnsi="TH SarabunPSK" w:cs="TH SarabunPSK"/>
          <w:b/>
          <w:bCs/>
        </w:rPr>
        <w:t>256</w:t>
      </w:r>
      <w:r w:rsidR="005E6312" w:rsidRPr="00F144D5">
        <w:rPr>
          <w:rFonts w:ascii="TH SarabunPSK" w:hAnsi="TH SarabunPSK" w:cs="TH SarabunPSK"/>
          <w:b/>
          <w:bCs/>
          <w:cs/>
        </w:rPr>
        <w:t>4</w:t>
      </w:r>
    </w:p>
    <w:p w:rsidR="009C43F9" w:rsidRPr="00784656" w:rsidRDefault="009C43F9" w:rsidP="009C43F9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59"/>
        <w:gridCol w:w="1293"/>
        <w:gridCol w:w="929"/>
        <w:gridCol w:w="929"/>
        <w:gridCol w:w="1827"/>
        <w:gridCol w:w="1985"/>
        <w:gridCol w:w="1134"/>
      </w:tblGrid>
      <w:tr w:rsidR="0092089A" w:rsidRPr="00A81DF5" w:rsidTr="00534838">
        <w:trPr>
          <w:trHeight w:val="397"/>
        </w:trPr>
        <w:tc>
          <w:tcPr>
            <w:tcW w:w="1259" w:type="dxa"/>
            <w:vMerge w:val="restart"/>
            <w:shd w:val="clear" w:color="auto" w:fill="EBFFF5"/>
            <w:vAlign w:val="center"/>
          </w:tcPr>
          <w:p w:rsidR="0092089A" w:rsidRPr="00A81DF5" w:rsidRDefault="0092089A" w:rsidP="00B1647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1293" w:type="dxa"/>
            <w:vMerge w:val="restart"/>
            <w:shd w:val="clear" w:color="auto" w:fill="EBFFF5"/>
            <w:vAlign w:val="center"/>
          </w:tcPr>
          <w:p w:rsidR="0092089A" w:rsidRPr="00A81DF5" w:rsidRDefault="0092089A" w:rsidP="0053483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จำนวนหลักสูตรทั้งหมด</w:t>
            </w:r>
          </w:p>
        </w:tc>
        <w:tc>
          <w:tcPr>
            <w:tcW w:w="1858" w:type="dxa"/>
            <w:gridSpan w:val="2"/>
            <w:shd w:val="clear" w:color="auto" w:fill="EBFFF5"/>
            <w:vAlign w:val="center"/>
          </w:tcPr>
          <w:p w:rsidR="0092089A" w:rsidRPr="00A81DF5" w:rsidRDefault="0092089A" w:rsidP="00F608B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การกำกับมาตรฐาน</w:t>
            </w:r>
          </w:p>
        </w:tc>
        <w:tc>
          <w:tcPr>
            <w:tcW w:w="1827" w:type="dxa"/>
            <w:vMerge w:val="restart"/>
            <w:shd w:val="clear" w:color="auto" w:fill="EBFFF5"/>
            <w:vAlign w:val="center"/>
          </w:tcPr>
          <w:p w:rsidR="0092089A" w:rsidRPr="00A81DF5" w:rsidRDefault="00F608B0" w:rsidP="00A81DF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ผลรวมของค่า</w:t>
            </w:r>
            <w:r w:rsidR="0092089A"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  <w:r w:rsidR="00F61A32"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ของทุก</w:t>
            </w:r>
            <w:r w:rsidR="0092089A"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</w:t>
            </w:r>
          </w:p>
        </w:tc>
        <w:tc>
          <w:tcPr>
            <w:tcW w:w="1985" w:type="dxa"/>
            <w:vMerge w:val="restart"/>
            <w:shd w:val="clear" w:color="auto" w:fill="EBFFF5"/>
            <w:vAlign w:val="center"/>
          </w:tcPr>
          <w:p w:rsidR="0092089A" w:rsidRPr="00A81DF5" w:rsidRDefault="0092089A" w:rsidP="00B1647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1134" w:type="dxa"/>
            <w:vMerge w:val="restart"/>
            <w:shd w:val="clear" w:color="auto" w:fill="EBFFF5"/>
            <w:vAlign w:val="center"/>
          </w:tcPr>
          <w:p w:rsidR="0092089A" w:rsidRPr="007A2FFF" w:rsidRDefault="0092089A" w:rsidP="00B1647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A2FF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92089A" w:rsidRPr="00A81DF5" w:rsidTr="00FC48AE">
        <w:trPr>
          <w:trHeight w:val="397"/>
        </w:trPr>
        <w:tc>
          <w:tcPr>
            <w:tcW w:w="1259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293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29" w:type="dxa"/>
            <w:shd w:val="clear" w:color="auto" w:fill="FFFFEF"/>
            <w:vAlign w:val="center"/>
          </w:tcPr>
          <w:p w:rsidR="0092089A" w:rsidRPr="00A81DF5" w:rsidRDefault="0092089A" w:rsidP="00F61A3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ผ่าน</w:t>
            </w:r>
          </w:p>
        </w:tc>
        <w:tc>
          <w:tcPr>
            <w:tcW w:w="929" w:type="dxa"/>
            <w:shd w:val="clear" w:color="auto" w:fill="FFFFEF"/>
            <w:vAlign w:val="center"/>
          </w:tcPr>
          <w:p w:rsidR="0092089A" w:rsidRPr="00A81DF5" w:rsidRDefault="0092089A" w:rsidP="00F61A3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ไม่ผ่าน</w:t>
            </w:r>
          </w:p>
        </w:tc>
        <w:tc>
          <w:tcPr>
            <w:tcW w:w="1827" w:type="dxa"/>
            <w:vMerge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F608B0" w:rsidRPr="00A81DF5" w:rsidTr="00B801E8">
        <w:trPr>
          <w:trHeight w:val="454"/>
        </w:trPr>
        <w:tc>
          <w:tcPr>
            <w:tcW w:w="1259" w:type="dxa"/>
            <w:vAlign w:val="center"/>
          </w:tcPr>
          <w:p w:rsidR="00F608B0" w:rsidRPr="007A2FFF" w:rsidRDefault="007E4B8F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2560</w:t>
            </w:r>
          </w:p>
        </w:tc>
        <w:tc>
          <w:tcPr>
            <w:tcW w:w="1293" w:type="dxa"/>
            <w:vAlign w:val="center"/>
          </w:tcPr>
          <w:p w:rsidR="00F608B0" w:rsidRPr="007A2FFF" w:rsidRDefault="00E540F4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68</w:t>
            </w:r>
          </w:p>
        </w:tc>
        <w:tc>
          <w:tcPr>
            <w:tcW w:w="929" w:type="dxa"/>
            <w:vAlign w:val="center"/>
          </w:tcPr>
          <w:p w:rsidR="00F608B0" w:rsidRPr="007A2FFF" w:rsidRDefault="00E540F4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60</w:t>
            </w:r>
          </w:p>
        </w:tc>
        <w:tc>
          <w:tcPr>
            <w:tcW w:w="929" w:type="dxa"/>
            <w:vAlign w:val="center"/>
          </w:tcPr>
          <w:p w:rsidR="00F608B0" w:rsidRPr="007A2FFF" w:rsidRDefault="00E540F4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F608B0" w:rsidRPr="007A2FFF" w:rsidRDefault="00E540F4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199.37</w:t>
            </w:r>
            <w:r w:rsidR="00B1647D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608B0" w:rsidRPr="007A2FFF" w:rsidRDefault="00B1647D" w:rsidP="0083108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7A2FFF">
              <w:rPr>
                <w:rFonts w:ascii="TH SarabunPSK" w:hAnsi="TH SarabunPSK" w:cs="TH SarabunPSK"/>
                <w:sz w:val="28"/>
                <w:szCs w:val="28"/>
              </w:rPr>
              <w:t>199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7A2FFF">
              <w:rPr>
                <w:rFonts w:ascii="TH SarabunPSK" w:hAnsi="TH SarabunPSK" w:cs="TH SarabunPSK"/>
                <w:sz w:val="28"/>
                <w:szCs w:val="28"/>
              </w:rPr>
              <w:t xml:space="preserve">37 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/ </w:t>
            </w:r>
            <w:r w:rsidRPr="007A2FFF">
              <w:rPr>
                <w:rFonts w:ascii="TH SarabunPSK" w:hAnsi="TH SarabunPSK" w:cs="TH SarabunPSK"/>
                <w:sz w:val="28"/>
                <w:szCs w:val="28"/>
              </w:rPr>
              <w:t>68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</w:t>
            </w:r>
            <w:r w:rsidR="0055391D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2.93</w:t>
            </w:r>
          </w:p>
        </w:tc>
        <w:tc>
          <w:tcPr>
            <w:tcW w:w="1134" w:type="dxa"/>
            <w:vAlign w:val="center"/>
          </w:tcPr>
          <w:p w:rsidR="00F608B0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พอใช้</w:t>
            </w:r>
          </w:p>
        </w:tc>
      </w:tr>
      <w:tr w:rsidR="0092089A" w:rsidRPr="00A81DF5" w:rsidTr="00790FF2">
        <w:trPr>
          <w:trHeight w:val="454"/>
        </w:trPr>
        <w:tc>
          <w:tcPr>
            <w:tcW w:w="1259" w:type="dxa"/>
            <w:vAlign w:val="center"/>
          </w:tcPr>
          <w:p w:rsidR="0092089A" w:rsidRPr="007A2FFF" w:rsidRDefault="007E4B8F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1293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60</w:t>
            </w:r>
          </w:p>
        </w:tc>
        <w:tc>
          <w:tcPr>
            <w:tcW w:w="929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59</w:t>
            </w:r>
          </w:p>
        </w:tc>
        <w:tc>
          <w:tcPr>
            <w:tcW w:w="929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1827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203.89</w:t>
            </w:r>
          </w:p>
        </w:tc>
        <w:tc>
          <w:tcPr>
            <w:tcW w:w="1985" w:type="dxa"/>
            <w:vAlign w:val="center"/>
          </w:tcPr>
          <w:p w:rsidR="0092089A" w:rsidRPr="007A2FFF" w:rsidRDefault="00B1647D" w:rsidP="0083108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203.89 / 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</w:rPr>
              <w:t>60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</w:t>
            </w:r>
            <w:r w:rsidR="0055391D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3.40</w:t>
            </w:r>
          </w:p>
        </w:tc>
        <w:tc>
          <w:tcPr>
            <w:tcW w:w="1134" w:type="dxa"/>
            <w:vAlign w:val="center"/>
          </w:tcPr>
          <w:p w:rsidR="0092089A" w:rsidRPr="007A2FFF" w:rsidRDefault="009D681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พอใช้</w:t>
            </w:r>
          </w:p>
        </w:tc>
      </w:tr>
      <w:tr w:rsidR="000163E5" w:rsidRPr="00A81DF5" w:rsidTr="00790FF2">
        <w:trPr>
          <w:trHeight w:val="454"/>
        </w:trPr>
        <w:tc>
          <w:tcPr>
            <w:tcW w:w="1259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2562</w:t>
            </w:r>
          </w:p>
        </w:tc>
        <w:tc>
          <w:tcPr>
            <w:tcW w:w="1293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62</w:t>
            </w:r>
          </w:p>
        </w:tc>
        <w:tc>
          <w:tcPr>
            <w:tcW w:w="929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61</w:t>
            </w:r>
          </w:p>
        </w:tc>
        <w:tc>
          <w:tcPr>
            <w:tcW w:w="929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1827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216.51</w:t>
            </w:r>
          </w:p>
        </w:tc>
        <w:tc>
          <w:tcPr>
            <w:tcW w:w="1985" w:type="dxa"/>
            <w:vAlign w:val="center"/>
          </w:tcPr>
          <w:p w:rsidR="000163E5" w:rsidRPr="007A2FFF" w:rsidRDefault="00B1647D" w:rsidP="005108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216.51 / 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</w:rPr>
              <w:t>62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</w:t>
            </w:r>
            <w:r w:rsidR="00510823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= </w:t>
            </w:r>
            <w:r w:rsidR="000163E5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1134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พอใช้</w:t>
            </w:r>
          </w:p>
        </w:tc>
      </w:tr>
      <w:tr w:rsidR="00A81DF5" w:rsidRPr="00A81DF5" w:rsidTr="00790FF2">
        <w:trPr>
          <w:trHeight w:val="454"/>
        </w:trPr>
        <w:tc>
          <w:tcPr>
            <w:tcW w:w="1259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1293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929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929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</w:t>
            </w:r>
          </w:p>
        </w:tc>
        <w:tc>
          <w:tcPr>
            <w:tcW w:w="1827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218.80</w:t>
            </w:r>
          </w:p>
        </w:tc>
        <w:tc>
          <w:tcPr>
            <w:tcW w:w="1985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(218.80 / 60)  = 3.65</w:t>
            </w:r>
          </w:p>
        </w:tc>
        <w:tc>
          <w:tcPr>
            <w:tcW w:w="1134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</w:t>
            </w:r>
          </w:p>
        </w:tc>
      </w:tr>
      <w:tr w:rsidR="005E6312" w:rsidRPr="00A81DF5" w:rsidTr="00790FF2">
        <w:trPr>
          <w:trHeight w:val="454"/>
        </w:trPr>
        <w:tc>
          <w:tcPr>
            <w:tcW w:w="1259" w:type="dxa"/>
            <w:vAlign w:val="center"/>
          </w:tcPr>
          <w:p w:rsidR="005E6312" w:rsidRPr="00F144D5" w:rsidRDefault="005E6312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F144D5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2564</w:t>
            </w:r>
          </w:p>
        </w:tc>
        <w:tc>
          <w:tcPr>
            <w:tcW w:w="1293" w:type="dxa"/>
            <w:vAlign w:val="center"/>
          </w:tcPr>
          <w:p w:rsidR="005E6312" w:rsidRPr="00806066" w:rsidRDefault="00685C46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62</w:t>
            </w:r>
          </w:p>
        </w:tc>
        <w:tc>
          <w:tcPr>
            <w:tcW w:w="929" w:type="dxa"/>
            <w:vAlign w:val="center"/>
          </w:tcPr>
          <w:p w:rsidR="005E6312" w:rsidRPr="00806066" w:rsidRDefault="00790FF2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</w:t>
            </w:r>
          </w:p>
        </w:tc>
        <w:tc>
          <w:tcPr>
            <w:tcW w:w="929" w:type="dxa"/>
            <w:vAlign w:val="center"/>
          </w:tcPr>
          <w:p w:rsidR="005E6312" w:rsidRPr="00806066" w:rsidRDefault="00790FF2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</w:t>
            </w:r>
          </w:p>
        </w:tc>
        <w:tc>
          <w:tcPr>
            <w:tcW w:w="1827" w:type="dxa"/>
            <w:vAlign w:val="center"/>
          </w:tcPr>
          <w:p w:rsidR="005E6312" w:rsidRPr="00806066" w:rsidRDefault="00806066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………………..</w:t>
            </w:r>
          </w:p>
        </w:tc>
        <w:tc>
          <w:tcPr>
            <w:tcW w:w="1985" w:type="dxa"/>
            <w:vAlign w:val="center"/>
          </w:tcPr>
          <w:p w:rsidR="005E6312" w:rsidRPr="00806066" w:rsidRDefault="00806066" w:rsidP="004C41A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(………… / 6</w:t>
            </w:r>
            <w:r w:rsidR="004C41A7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)  = …….</w:t>
            </w:r>
          </w:p>
        </w:tc>
        <w:tc>
          <w:tcPr>
            <w:tcW w:w="1134" w:type="dxa"/>
            <w:vAlign w:val="center"/>
          </w:tcPr>
          <w:p w:rsidR="005E6312" w:rsidRPr="00806066" w:rsidRDefault="00806066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</w:t>
            </w:r>
          </w:p>
        </w:tc>
      </w:tr>
    </w:tbl>
    <w:p w:rsidR="00466126" w:rsidRDefault="00466126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8B6CAB" w:rsidRDefault="008B6CAB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2D564D" w:rsidRDefault="002D564D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816F83" w:rsidRPr="00F144D5" w:rsidRDefault="00816F83" w:rsidP="00AB4351">
      <w:pPr>
        <w:tabs>
          <w:tab w:val="left" w:pos="567"/>
        </w:tabs>
        <w:rPr>
          <w:rFonts w:ascii="TH SarabunPSK" w:hAnsi="TH SarabunPSK" w:cs="TH SarabunPSK"/>
          <w:b/>
          <w:bCs/>
        </w:rPr>
      </w:pPr>
      <w:r w:rsidRPr="00F144D5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4A7EB9" w:rsidRPr="00F144D5" w:rsidRDefault="00B91A67" w:rsidP="008C5505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10"/>
          <w:szCs w:val="10"/>
          <w:shd w:val="clear" w:color="auto" w:fill="FFFFFF"/>
        </w:rPr>
      </w:pPr>
      <w:r w:rsidRPr="00F144D5">
        <w:rPr>
          <w:rFonts w:ascii="TH SarabunPSK" w:hAnsi="TH SarabunPSK" w:cs="TH SarabunPSK"/>
          <w:cs/>
        </w:rPr>
        <w:t xml:space="preserve"> </w:t>
      </w:r>
      <w:r w:rsidRPr="00F144D5">
        <w:rPr>
          <w:rFonts w:ascii="TH SarabunPSK" w:hAnsi="TH SarabunPSK" w:cs="TH SarabunPSK"/>
          <w:cs/>
        </w:rPr>
        <w:tab/>
      </w:r>
      <w:r w:rsidR="004B5369" w:rsidRPr="00F144D5">
        <w:rPr>
          <w:rFonts w:ascii="TH SarabunPSK" w:hAnsi="TH SarabunPSK" w:cs="TH SarabunPSK"/>
          <w:sz w:val="28"/>
          <w:szCs w:val="28"/>
          <w:cs/>
        </w:rPr>
        <w:t>ในปีการศึกษา 25</w:t>
      </w:r>
      <w:r w:rsidR="002D0A4E" w:rsidRPr="00F144D5">
        <w:rPr>
          <w:rFonts w:ascii="TH SarabunPSK" w:hAnsi="TH SarabunPSK" w:cs="TH SarabunPSK"/>
          <w:sz w:val="28"/>
          <w:szCs w:val="28"/>
          <w:cs/>
        </w:rPr>
        <w:t>6</w:t>
      </w:r>
      <w:r w:rsidR="00F144D5">
        <w:rPr>
          <w:rFonts w:ascii="TH SarabunPSK" w:hAnsi="TH SarabunPSK" w:cs="TH SarabunPSK"/>
          <w:sz w:val="28"/>
          <w:szCs w:val="28"/>
          <w:cs/>
        </w:rPr>
        <w:t>4</w:t>
      </w:r>
      <w:r w:rsidR="004B5369" w:rsidRPr="00F144D5">
        <w:rPr>
          <w:rFonts w:ascii="TH SarabunPSK" w:hAnsi="TH SarabunPSK" w:cs="TH SarabunPSK"/>
          <w:sz w:val="28"/>
          <w:szCs w:val="28"/>
          <w:cs/>
        </w:rPr>
        <w:t xml:space="preserve"> มหาวิทยาลัยราชภัฏสกลนคร </w:t>
      </w:r>
      <w:r w:rsidR="007A532F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มีการจัดการเรียนกา</w:t>
      </w:r>
      <w:r w:rsidR="008059FF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รสอน</w:t>
      </w:r>
      <w:r w:rsidR="00171355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ในหลักสูตรระดับปริญญาบัณฑิต  มหาบัณฑิต และดุษฎีบัณฑิต</w:t>
      </w:r>
      <w:r w:rsidR="00171355" w:rsidRPr="00F144D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7375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>โดย</w:t>
      </w:r>
      <w:r w:rsidR="00171355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>มีการดำเนินการประกันคุณภาพการศึกษาภายใน และ</w:t>
      </w:r>
      <w:r w:rsidR="003361E5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>ทุกหลักสูตร</w:t>
      </w:r>
      <w:r w:rsidR="00171355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>ได้</w:t>
      </w:r>
      <w:r w:rsidR="00DC0C1E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>รับการประเมินคุณภาพการศึกษาภายใน</w:t>
      </w:r>
      <w:r w:rsidR="00171355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DC0C1E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>ตามระบบการประกันคุณภาพการศึกษาภายใน</w:t>
      </w:r>
      <w:r w:rsidR="00171355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DC0C1E" w:rsidRPr="00F144D5">
        <w:rPr>
          <w:rFonts w:ascii="TH SarabunPSK" w:eastAsia="Times New Roman" w:hAnsi="TH SarabunPSK" w:cs="TH SarabunPSK"/>
          <w:color w:val="000000"/>
          <w:sz w:val="28"/>
          <w:szCs w:val="28"/>
          <w:shd w:val="clear" w:color="auto" w:fill="FFFFFF"/>
          <w:cs/>
        </w:rPr>
        <w:t>ระดับอุดมศึกษา ของสำนักงานคณะกรรมการการอุดมศึกษา (สกอ.)</w:t>
      </w:r>
      <w:r w:rsidR="00DC0C1E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7D3DDA" w:rsidRPr="00F144D5">
        <w:rPr>
          <w:rFonts w:ascii="TH SarabunPSK" w:hAnsi="TH SarabunPSK" w:cs="TH SarabunPSK"/>
          <w:sz w:val="28"/>
          <w:szCs w:val="28"/>
          <w:cs/>
        </w:rPr>
        <w:t xml:space="preserve">จำนวนทั้งสิ้น </w:t>
      </w:r>
      <w:r w:rsidR="00ED4784" w:rsidRPr="00ED4784">
        <w:rPr>
          <w:rFonts w:ascii="TH SarabunPSK" w:hAnsi="TH SarabunPSK" w:cs="TH SarabunPSK" w:hint="cs"/>
          <w:b/>
          <w:bCs/>
          <w:sz w:val="28"/>
          <w:szCs w:val="28"/>
          <w:cs/>
        </w:rPr>
        <w:t>62</w:t>
      </w:r>
      <w:r w:rsidR="00171355" w:rsidRPr="00ED4784">
        <w:rPr>
          <w:rFonts w:ascii="TH SarabunPSK" w:hAnsi="TH SarabunPSK" w:cs="TH SarabunPSK"/>
          <w:b/>
          <w:bCs/>
          <w:sz w:val="28"/>
          <w:szCs w:val="28"/>
          <w:cs/>
        </w:rPr>
        <w:t xml:space="preserve"> หลักสูตร</w:t>
      </w:r>
      <w:r w:rsidR="00171355" w:rsidRPr="00F144D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863C53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171355" w:rsidRPr="00F144D5">
        <w:rPr>
          <w:rFonts w:ascii="TH SarabunPSK" w:hAnsi="TH SarabunPSK" w:cs="TH SarabunPSK"/>
          <w:sz w:val="28"/>
          <w:szCs w:val="28"/>
          <w:cs/>
        </w:rPr>
        <w:t xml:space="preserve">จำแนกเป็น </w:t>
      </w:r>
      <w:r w:rsidR="00691F47" w:rsidRPr="00F144D5">
        <w:rPr>
          <w:rFonts w:ascii="TH SarabunPSK" w:hAnsi="TH SarabunPSK" w:cs="TH SarabunPSK"/>
          <w:sz w:val="28"/>
          <w:szCs w:val="28"/>
          <w:cs/>
        </w:rPr>
        <w:t xml:space="preserve">หลักสูตรระดับปริญญาตรี </w:t>
      </w:r>
      <w:r w:rsidR="007D3DDA" w:rsidRPr="00831082">
        <w:rPr>
          <w:rFonts w:ascii="TH SarabunPSK" w:hAnsi="TH SarabunPSK" w:cs="TH SarabunPSK"/>
          <w:b/>
          <w:bCs/>
          <w:sz w:val="28"/>
          <w:szCs w:val="28"/>
          <w:cs/>
        </w:rPr>
        <w:t>จำนวน</w:t>
      </w:r>
      <w:r w:rsidR="007D3DDA" w:rsidRPr="00F144D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BF1F45" w:rsidRPr="00BF1F4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48 </w:t>
      </w:r>
      <w:r w:rsidR="00171355" w:rsidRPr="00BF1F45">
        <w:rPr>
          <w:rFonts w:ascii="TH SarabunPSK" w:hAnsi="TH SarabunPSK" w:cs="TH SarabunPSK"/>
          <w:b/>
          <w:bCs/>
          <w:sz w:val="28"/>
          <w:szCs w:val="28"/>
          <w:cs/>
        </w:rPr>
        <w:t>หลักสูตร</w:t>
      </w:r>
      <w:r w:rsidR="00863C53">
        <w:rPr>
          <w:rFonts w:ascii="TH SarabunPSK" w:hAnsi="TH SarabunPSK" w:cs="TH SarabunPSK"/>
          <w:sz w:val="28"/>
          <w:szCs w:val="28"/>
          <w:cs/>
        </w:rPr>
        <w:t xml:space="preserve">  </w:t>
      </w:r>
      <w:r w:rsidR="00CB6EA5" w:rsidRPr="00F144D5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หลักสูตรประกาศนียบัตรบัณฑิต </w:t>
      </w:r>
      <w:r w:rsidR="00CB6EA5" w:rsidRPr="00831082">
        <w:rPr>
          <w:rFonts w:ascii="TH SarabunPSK" w:hAnsi="TH SarabunPSK" w:cs="TH SarabunPSK"/>
          <w:color w:val="000000" w:themeColor="text1"/>
          <w:sz w:val="28"/>
          <w:szCs w:val="28"/>
          <w:cs/>
        </w:rPr>
        <w:t>จำนวน</w:t>
      </w:r>
      <w:r w:rsidR="00CB6EA5" w:rsidRPr="00F144D5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="00BF1F45" w:rsidRPr="00BF1F45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>1</w:t>
      </w:r>
      <w:r w:rsidR="00CB6EA5" w:rsidRPr="00BF1F45"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 xml:space="preserve"> หลักสูตร</w:t>
      </w:r>
      <w:r w:rsidR="00CB6EA5" w:rsidRPr="00F144D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71355" w:rsidRPr="00F144D5">
        <w:rPr>
          <w:rFonts w:ascii="TH SarabunPSK" w:hAnsi="TH SarabunPSK" w:cs="TH SarabunPSK"/>
          <w:sz w:val="28"/>
          <w:szCs w:val="28"/>
          <w:cs/>
        </w:rPr>
        <w:t xml:space="preserve">หลักสูตรระดับปริญญาโท จำนวน </w:t>
      </w:r>
      <w:r w:rsidR="00EB011A" w:rsidRPr="00EB011A">
        <w:rPr>
          <w:rFonts w:ascii="TH SarabunPSK" w:hAnsi="TH SarabunPSK" w:cs="TH SarabunPSK" w:hint="cs"/>
          <w:b/>
          <w:bCs/>
          <w:sz w:val="28"/>
          <w:szCs w:val="28"/>
          <w:cs/>
        </w:rPr>
        <w:t>8</w:t>
      </w:r>
      <w:r w:rsidR="00171355" w:rsidRPr="00EB011A">
        <w:rPr>
          <w:rFonts w:ascii="TH SarabunPSK" w:hAnsi="TH SarabunPSK" w:cs="TH SarabunPSK"/>
          <w:b/>
          <w:bCs/>
          <w:sz w:val="28"/>
          <w:szCs w:val="28"/>
          <w:cs/>
        </w:rPr>
        <w:t xml:space="preserve"> หลักสูตร</w:t>
      </w:r>
      <w:r w:rsidR="00171355" w:rsidRPr="00F144D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71355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แ</w:t>
      </w:r>
      <w:r w:rsidR="00EB011A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ละหลักสูตรระดับปริญญาเอก จำนวน </w:t>
      </w:r>
      <w:r w:rsidR="00EB011A" w:rsidRPr="00EB011A">
        <w:rPr>
          <w:rFonts w:ascii="TH SarabunPSK" w:hAnsi="TH SarabunPSK" w:cs="TH SarabunPSK" w:hint="cs"/>
          <w:b/>
          <w:bCs/>
          <w:color w:val="000000"/>
          <w:sz w:val="28"/>
          <w:szCs w:val="28"/>
          <w:shd w:val="clear" w:color="auto" w:fill="FFFFFF"/>
          <w:cs/>
        </w:rPr>
        <w:t>5</w:t>
      </w:r>
      <w:r w:rsidR="00171355" w:rsidRPr="00EB011A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 xml:space="preserve"> หลักสูตร</w:t>
      </w:r>
    </w:p>
    <w:p w:rsidR="001A3050" w:rsidRDefault="00AC2EF0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  <w:r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ab/>
      </w:r>
      <w:r w:rsidR="0000453D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จาก</w:t>
      </w:r>
      <w:r w:rsidR="00C90B7F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ผลการประเมิน</w:t>
      </w:r>
      <w:r w:rsidR="0000453D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คุณภาพการศึกษาภายใน </w:t>
      </w:r>
      <w:r w:rsidR="00E033B4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ประจำ</w:t>
      </w:r>
      <w:r w:rsidR="00331ADE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ปีการ</w:t>
      </w:r>
      <w:r w:rsid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ศึกษา 2564</w:t>
      </w:r>
      <w:r w:rsidR="0000453D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ทุกหลักสูตร</w:t>
      </w:r>
      <w:r w:rsidR="00E033B4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ของ</w:t>
      </w:r>
      <w:r w:rsidR="00E033B4" w:rsidRPr="00F144D5">
        <w:rPr>
          <w:rFonts w:ascii="TH SarabunPSK" w:hAnsi="TH SarabunPSK" w:cs="TH SarabunPSK"/>
          <w:sz w:val="28"/>
          <w:szCs w:val="28"/>
          <w:cs/>
        </w:rPr>
        <w:t>มหาวิทยาลัยราชภัฏสกลนคร</w:t>
      </w:r>
      <w:r w:rsidR="0000453D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พบว่า </w:t>
      </w:r>
      <w:r w:rsidR="00390296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มีหลักสูตร</w:t>
      </w:r>
      <w:r w:rsidR="002F1A09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ที่</w:t>
      </w:r>
      <w:r w:rsidR="00390296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ผ</w:t>
      </w:r>
      <w:r w:rsidR="001B643F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่านการกำกับมาตรฐาน จำนวน ...... หลักสูตร</w:t>
      </w:r>
      <w:r w:rsidR="001B643F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E033B4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จำแนกเป็น</w:t>
      </w:r>
      <w:r w:rsidR="001B643F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390296" w:rsidRPr="00F144D5">
        <w:rPr>
          <w:rFonts w:ascii="TH SarabunPSK" w:hAnsi="TH SarabunPSK" w:cs="TH SarabunPSK"/>
          <w:sz w:val="28"/>
          <w:szCs w:val="28"/>
          <w:cs/>
        </w:rPr>
        <w:t xml:space="preserve">หลักสูตรระดับปริญญาตรี </w:t>
      </w:r>
      <w:r w:rsidR="00390296" w:rsidRPr="00831082">
        <w:rPr>
          <w:rFonts w:ascii="TH SarabunPSK" w:hAnsi="TH SarabunPSK" w:cs="TH SarabunPSK"/>
          <w:sz w:val="28"/>
          <w:szCs w:val="28"/>
          <w:cs/>
        </w:rPr>
        <w:t>จำนวน ..</w:t>
      </w:r>
      <w:r w:rsidR="007D3DDA" w:rsidRPr="00831082">
        <w:rPr>
          <w:rFonts w:ascii="TH SarabunPSK" w:hAnsi="TH SarabunPSK" w:cs="TH SarabunPSK"/>
          <w:sz w:val="28"/>
          <w:szCs w:val="28"/>
          <w:cs/>
        </w:rPr>
        <w:t>.</w:t>
      </w:r>
      <w:r w:rsidR="00831082" w:rsidRPr="00831082">
        <w:rPr>
          <w:rFonts w:ascii="TH SarabunPSK" w:hAnsi="TH SarabunPSK" w:cs="TH SarabunPSK"/>
          <w:sz w:val="28"/>
          <w:szCs w:val="28"/>
          <w:cs/>
        </w:rPr>
        <w:t>.</w:t>
      </w:r>
      <w:r w:rsidR="00831082">
        <w:rPr>
          <w:rFonts w:ascii="TH SarabunPSK" w:hAnsi="TH SarabunPSK" w:cs="TH SarabunPSK" w:hint="cs"/>
          <w:sz w:val="28"/>
          <w:szCs w:val="28"/>
          <w:cs/>
        </w:rPr>
        <w:t>..</w:t>
      </w:r>
      <w:r w:rsidR="00831082" w:rsidRPr="00831082">
        <w:rPr>
          <w:rFonts w:ascii="TH SarabunPSK" w:hAnsi="TH SarabunPSK" w:cs="TH SarabunPSK"/>
          <w:sz w:val="28"/>
          <w:szCs w:val="28"/>
          <w:cs/>
        </w:rPr>
        <w:t>.</w:t>
      </w:r>
      <w:r w:rsidR="00390296" w:rsidRPr="00831082">
        <w:rPr>
          <w:rFonts w:ascii="TH SarabunPSK" w:hAnsi="TH SarabunPSK" w:cs="TH SarabunPSK"/>
          <w:sz w:val="28"/>
          <w:szCs w:val="28"/>
          <w:cs/>
        </w:rPr>
        <w:t xml:space="preserve"> หลักสูตร</w:t>
      </w:r>
      <w:r w:rsidR="00390296" w:rsidRPr="00F144D5">
        <w:rPr>
          <w:rFonts w:ascii="TH SarabunPSK" w:hAnsi="TH SarabunPSK" w:cs="TH SarabunPSK"/>
          <w:sz w:val="28"/>
          <w:szCs w:val="28"/>
          <w:cs/>
        </w:rPr>
        <w:t xml:space="preserve">  </w:t>
      </w:r>
      <w:r w:rsidR="00390296" w:rsidRPr="00F144D5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หลักสูตรประกาศนียบัตรบัณฑิต </w:t>
      </w:r>
      <w:r w:rsidR="00390296" w:rsidRPr="00831082">
        <w:rPr>
          <w:rFonts w:ascii="TH SarabunPSK" w:hAnsi="TH SarabunPSK" w:cs="TH SarabunPSK"/>
          <w:color w:val="000000" w:themeColor="text1"/>
          <w:sz w:val="28"/>
          <w:szCs w:val="28"/>
          <w:cs/>
        </w:rPr>
        <w:t>จำนวน .</w:t>
      </w:r>
      <w:r w:rsidR="007D3DDA" w:rsidRPr="00831082">
        <w:rPr>
          <w:rFonts w:ascii="TH SarabunPSK" w:hAnsi="TH SarabunPSK" w:cs="TH SarabunPSK"/>
          <w:color w:val="000000" w:themeColor="text1"/>
          <w:sz w:val="28"/>
          <w:szCs w:val="28"/>
          <w:cs/>
        </w:rPr>
        <w:t>.</w:t>
      </w:r>
      <w:r w:rsidR="00390296" w:rsidRPr="00831082">
        <w:rPr>
          <w:rFonts w:ascii="TH SarabunPSK" w:hAnsi="TH SarabunPSK" w:cs="TH SarabunPSK"/>
          <w:color w:val="000000" w:themeColor="text1"/>
          <w:sz w:val="28"/>
          <w:szCs w:val="28"/>
          <w:cs/>
        </w:rPr>
        <w:t>...</w:t>
      </w:r>
      <w:r w:rsidR="00E033B4" w:rsidRPr="00831082">
        <w:rPr>
          <w:rFonts w:ascii="TH SarabunPSK" w:hAnsi="TH SarabunPSK" w:cs="TH SarabunPSK"/>
          <w:color w:val="000000" w:themeColor="text1"/>
          <w:sz w:val="28"/>
          <w:szCs w:val="28"/>
          <w:cs/>
        </w:rPr>
        <w:t>..</w:t>
      </w:r>
      <w:r w:rsidR="00390296" w:rsidRPr="00831082">
        <w:rPr>
          <w:rFonts w:ascii="TH SarabunPSK" w:hAnsi="TH SarabunPSK" w:cs="TH SarabunPSK"/>
          <w:color w:val="000000" w:themeColor="text1"/>
          <w:sz w:val="28"/>
          <w:szCs w:val="28"/>
          <w:cs/>
        </w:rPr>
        <w:t>. หลักสูตร</w:t>
      </w:r>
      <w:r w:rsidR="00390296" w:rsidRPr="00F144D5">
        <w:rPr>
          <w:rFonts w:ascii="TH SarabunPSK" w:hAnsi="TH SarabunPSK" w:cs="TH SarabunPSK"/>
          <w:sz w:val="28"/>
          <w:szCs w:val="28"/>
          <w:cs/>
        </w:rPr>
        <w:t xml:space="preserve"> หลักสูตรระดับปริญญาโท </w:t>
      </w:r>
      <w:r w:rsidR="00390296" w:rsidRPr="00831082">
        <w:rPr>
          <w:rFonts w:ascii="TH SarabunPSK" w:hAnsi="TH SarabunPSK" w:cs="TH SarabunPSK"/>
          <w:sz w:val="28"/>
          <w:szCs w:val="28"/>
          <w:cs/>
        </w:rPr>
        <w:t>จำนวน ...</w:t>
      </w:r>
      <w:r w:rsidR="00E033B4" w:rsidRPr="00831082">
        <w:rPr>
          <w:rFonts w:ascii="TH SarabunPSK" w:hAnsi="TH SarabunPSK" w:cs="TH SarabunPSK"/>
          <w:sz w:val="28"/>
          <w:szCs w:val="28"/>
          <w:cs/>
        </w:rPr>
        <w:t>..</w:t>
      </w:r>
      <w:r w:rsidR="00691F47" w:rsidRPr="00831082">
        <w:rPr>
          <w:rFonts w:ascii="TH SarabunPSK" w:hAnsi="TH SarabunPSK" w:cs="TH SarabunPSK"/>
          <w:sz w:val="28"/>
          <w:szCs w:val="28"/>
          <w:cs/>
        </w:rPr>
        <w:t>.</w:t>
      </w:r>
      <w:r w:rsidR="00390296" w:rsidRPr="00831082">
        <w:rPr>
          <w:rFonts w:ascii="TH SarabunPSK" w:hAnsi="TH SarabunPSK" w:cs="TH SarabunPSK"/>
          <w:sz w:val="28"/>
          <w:szCs w:val="28"/>
          <w:cs/>
        </w:rPr>
        <w:t>.. หลักสูตร</w:t>
      </w:r>
      <w:r w:rsidR="00390296" w:rsidRPr="00F144D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390296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และหลักสูตร</w:t>
      </w:r>
      <w:r w:rsid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br/>
      </w:r>
      <w:r w:rsidR="00390296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ระดับปริญญาเอก </w:t>
      </w:r>
      <w:r w:rsidR="00390296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จำนวน </w:t>
      </w:r>
      <w:r w:rsidR="00691F47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.....</w:t>
      </w:r>
      <w:r w:rsidR="00E033B4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....</w:t>
      </w:r>
      <w:r w:rsidR="00691F47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390296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หลักสูตร</w:t>
      </w:r>
      <w:r w:rsidR="00390296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390296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และมีหลักสูตรที่ไม่ผ่านการกำกับมาตรฐาน</w:t>
      </w:r>
      <w:r w:rsidR="002F1A09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</w:t>
      </w:r>
      <w:r w:rsidR="002F1A09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...</w:t>
      </w:r>
      <w:r w:rsidR="00E033B4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....</w:t>
      </w:r>
      <w:r w:rsidR="002F1A09" w:rsidRPr="00F144D5">
        <w:rPr>
          <w:rFonts w:ascii="TH SarabunPSK" w:hAnsi="TH SarabunPSK" w:cs="TH SarabunPSK"/>
          <w:b/>
          <w:bCs/>
          <w:color w:val="000000"/>
          <w:sz w:val="28"/>
          <w:szCs w:val="28"/>
          <w:shd w:val="clear" w:color="auto" w:fill="FFFFFF"/>
          <w:cs/>
        </w:rPr>
        <w:t>...</w:t>
      </w:r>
      <w:r w:rsidR="002F1A09" w:rsidRPr="00F144D5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390296" w:rsidRPr="00F144D5">
        <w:rPr>
          <w:rFonts w:ascii="TH SarabunPSK" w:hAnsi="TH SarabunPSK" w:cs="TH SarabunPSK"/>
          <w:b/>
          <w:bCs/>
          <w:sz w:val="28"/>
          <w:szCs w:val="28"/>
          <w:cs/>
        </w:rPr>
        <w:t>หลักสูตร</w:t>
      </w:r>
      <w:r w:rsidR="00E033B4" w:rsidRPr="00F144D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2F1A09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จำแนกเป็น </w:t>
      </w:r>
      <w:r w:rsidR="002F1A09" w:rsidRPr="00F144D5">
        <w:rPr>
          <w:rFonts w:ascii="TH SarabunPSK" w:hAnsi="TH SarabunPSK" w:cs="TH SarabunPSK"/>
          <w:sz w:val="28"/>
          <w:szCs w:val="28"/>
          <w:cs/>
        </w:rPr>
        <w:t>หลักสูตร</w:t>
      </w:r>
      <w:r w:rsidR="00390296" w:rsidRPr="00F144D5">
        <w:rPr>
          <w:rFonts w:ascii="TH SarabunPSK" w:hAnsi="TH SarabunPSK" w:cs="TH SarabunPSK"/>
          <w:sz w:val="28"/>
          <w:szCs w:val="28"/>
          <w:cs/>
        </w:rPr>
        <w:t>ระดับปริญญาตรี จำนวน ..</w:t>
      </w:r>
      <w:r w:rsidR="004224DE" w:rsidRPr="00F144D5">
        <w:rPr>
          <w:rFonts w:ascii="TH SarabunPSK" w:hAnsi="TH SarabunPSK" w:cs="TH SarabunPSK"/>
          <w:sz w:val="28"/>
          <w:szCs w:val="28"/>
          <w:cs/>
        </w:rPr>
        <w:t>...</w:t>
      </w:r>
      <w:r w:rsidR="00831082">
        <w:rPr>
          <w:rFonts w:ascii="TH SarabunPSK" w:hAnsi="TH SarabunPSK" w:cs="TH SarabunPSK" w:hint="cs"/>
          <w:sz w:val="28"/>
          <w:szCs w:val="28"/>
          <w:cs/>
        </w:rPr>
        <w:t>..</w:t>
      </w:r>
      <w:r w:rsidR="00390296" w:rsidRPr="00F144D5">
        <w:rPr>
          <w:rFonts w:ascii="TH SarabunPSK" w:hAnsi="TH SarabunPSK" w:cs="TH SarabunPSK"/>
          <w:sz w:val="28"/>
          <w:szCs w:val="28"/>
          <w:cs/>
        </w:rPr>
        <w:t>... หลักสูตร  หลักสูตร</w:t>
      </w:r>
      <w:r w:rsidR="00390296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ระดับปริญญาโท </w:t>
      </w:r>
      <w:r w:rsidR="00390296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จำนวน .....</w:t>
      </w:r>
      <w:r w:rsidR="00831082">
        <w:rPr>
          <w:rFonts w:ascii="TH SarabunPSK" w:hAnsi="TH SarabunPSK" w:cs="TH SarabunPSK" w:hint="cs"/>
          <w:color w:val="000000"/>
          <w:sz w:val="28"/>
          <w:szCs w:val="28"/>
          <w:shd w:val="clear" w:color="auto" w:fill="FFFFFF"/>
          <w:cs/>
        </w:rPr>
        <w:t>..</w:t>
      </w:r>
      <w:r w:rsidR="006F472B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..</w:t>
      </w:r>
      <w:r w:rsidR="00390296" w:rsidRPr="00831082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.. หลักสูตร</w:t>
      </w:r>
      <w:r w:rsidR="00390296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 และหลักสูตรระดับปริญญาเอก จำนวน .</w:t>
      </w:r>
      <w:r w:rsidR="004544C1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.</w:t>
      </w:r>
      <w:r w:rsidR="009C43F9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..</w:t>
      </w:r>
      <w:r w:rsidR="00831082">
        <w:rPr>
          <w:rFonts w:ascii="TH SarabunPSK" w:hAnsi="TH SarabunPSK" w:cs="TH SarabunPSK" w:hint="cs"/>
          <w:color w:val="000000"/>
          <w:sz w:val="28"/>
          <w:szCs w:val="28"/>
          <w:shd w:val="clear" w:color="auto" w:fill="FFFFFF"/>
          <w:cs/>
        </w:rPr>
        <w:t>...</w:t>
      </w:r>
      <w:r w:rsidR="004544C1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>.</w:t>
      </w:r>
      <w:r w:rsidR="00390296" w:rsidRPr="00F144D5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... หลักสูตร </w:t>
      </w:r>
      <w:r w:rsidR="006C576D">
        <w:rPr>
          <w:rFonts w:ascii="TH SarabunPSK" w:hAnsi="TH SarabunPSK" w:cs="TH SarabunPSK" w:hint="cs"/>
          <w:color w:val="000000"/>
          <w:sz w:val="28"/>
          <w:szCs w:val="28"/>
          <w:shd w:val="clear" w:color="auto" w:fill="FFFFFF"/>
          <w:cs/>
        </w:rPr>
        <w:t>โดย</w:t>
      </w:r>
      <w:r w:rsidR="001673BE" w:rsidRPr="00F144D5">
        <w:rPr>
          <w:rFonts w:ascii="TH SarabunPSK" w:eastAsiaTheme="minorHAnsi" w:hAnsi="TH SarabunPSK" w:cs="TH SarabunPSK"/>
          <w:sz w:val="28"/>
          <w:szCs w:val="28"/>
          <w:cs/>
        </w:rPr>
        <w:t>มีรายละเอียด</w:t>
      </w:r>
      <w:r w:rsidR="00C62C92" w:rsidRPr="00F144D5">
        <w:rPr>
          <w:rFonts w:ascii="TH SarabunPSK" w:eastAsiaTheme="minorHAnsi" w:hAnsi="TH SarabunPSK" w:cs="TH SarabunPSK"/>
          <w:sz w:val="28"/>
          <w:szCs w:val="28"/>
          <w:cs/>
        </w:rPr>
        <w:t xml:space="preserve"> </w:t>
      </w:r>
      <w:r w:rsidR="001673BE" w:rsidRPr="00F144D5">
        <w:rPr>
          <w:rFonts w:ascii="TH SarabunPSK" w:eastAsiaTheme="minorHAnsi" w:hAnsi="TH SarabunPSK" w:cs="TH SarabunPSK"/>
          <w:sz w:val="28"/>
          <w:szCs w:val="28"/>
          <w:cs/>
        </w:rPr>
        <w:t>ดังนี้</w:t>
      </w:r>
    </w:p>
    <w:p w:rsidR="00FC6BA6" w:rsidRPr="00F144D5" w:rsidRDefault="00FC6BA6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DE725E" w:rsidRPr="00DA79D9" w:rsidRDefault="00FC6BA6" w:rsidP="00627F79">
      <w:pPr>
        <w:spacing w:before="160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DA79D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1) คณะครุศาสตร์</w:t>
      </w:r>
    </w:p>
    <w:p w:rsidR="00784656" w:rsidRPr="00784656" w:rsidRDefault="00784656" w:rsidP="001E7EE0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611E0B" w:rsidRPr="000F5D45" w:rsidTr="00FC6BA6">
        <w:trPr>
          <w:trHeight w:val="397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611E0B" w:rsidRPr="00F144D5" w:rsidRDefault="00611E0B" w:rsidP="00F144D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F144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611E0B" w:rsidRPr="00F144D5" w:rsidRDefault="00611E0B" w:rsidP="00611E0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F144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DE725E" w:rsidRPr="000F5D45" w:rsidTr="00BC1CD1">
        <w:trPr>
          <w:cantSplit/>
          <w:trHeight w:val="397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611E0B" w:rsidRPr="00F144D5" w:rsidRDefault="00611E0B" w:rsidP="00920FCC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611E0B" w:rsidRPr="00BD4CE6" w:rsidRDefault="004B5B05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</w:t>
            </w:r>
            <w:r w:rsidR="00F144D5"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611E0B" w:rsidRPr="00BD4CE6" w:rsidRDefault="00F144D5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611E0B" w:rsidRPr="00BD4CE6" w:rsidRDefault="00F144D5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</w:tr>
      <w:tr w:rsidR="00671688" w:rsidRPr="000F5D45" w:rsidTr="00B400C3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671688" w:rsidRPr="00BD4CE6" w:rsidRDefault="00671688" w:rsidP="00B400C3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</w:p>
        </w:tc>
      </w:tr>
      <w:tr w:rsidR="00B178BE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8BE" w:rsidRPr="00BD4CE6" w:rsidRDefault="00B178BE" w:rsidP="00B178B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BE" w:rsidRPr="00BD4CE6" w:rsidRDefault="00B178BE" w:rsidP="00B178BE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สาขาวิชาคณิตศาสตร์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BE" w:rsidRPr="00B178BE" w:rsidRDefault="00B178BE" w:rsidP="00B178B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3.76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BE" w:rsidRPr="00B178BE" w:rsidRDefault="00B178BE" w:rsidP="00B178B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3.80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78BE" w:rsidRPr="006C576D" w:rsidRDefault="0080570A" w:rsidP="0080570A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สาขาวิชานวัตกรรมและคอมพิวเตอร์ศึกษา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สาขาวิชาการศึกษาปฐมวัย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สาขาวิชาพลศึกษา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3.79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สาขาวิชาสังคมศึกษา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3.29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สาขาวิชาภาษาไทย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3.98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3.35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สาขาวิชาวิทยาศาสตร์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ทั่วไป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10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สาขาวิชาคหกรรมศาสตร์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3.14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สาขาวิชาอุตสาหกรรมศิลป์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สาขาวิชาการศึกษาพิเศษและภาษาอังกฤษ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3.34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3.85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สาขาวิชาเคมี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3.08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BD4CE6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D4CE6" w:rsidRDefault="0080570A" w:rsidP="0080570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สาขาวิชาการประถมศึกษา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B178B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3.09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671688" w:rsidRPr="000F5D45" w:rsidTr="00042A1D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671688" w:rsidRPr="00BD4CE6" w:rsidRDefault="00671688" w:rsidP="00AC6A6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ระดับประกาศนียบัตรบัณฑิต</w:t>
            </w:r>
          </w:p>
        </w:tc>
      </w:tr>
      <w:tr w:rsidR="00DE725E" w:rsidRPr="000F5D45" w:rsidTr="00F144D5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FA1" w:rsidRPr="00BD4CE6" w:rsidRDefault="009F7FA1" w:rsidP="009F7FA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</w:rPr>
              <w:t>15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BD4CE6" w:rsidRDefault="009F7FA1" w:rsidP="00DE725E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หลักสูตรประกาศนียบัตรบัณฑิต สาขาวิชาชีพครู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B178BE" w:rsidRDefault="00B178BE" w:rsidP="009F7FA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 w:hint="cs"/>
                <w:sz w:val="28"/>
                <w:szCs w:val="28"/>
                <w:cs/>
              </w:rPr>
              <w:t>3.49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B178BE" w:rsidRDefault="009F7FA1" w:rsidP="009F7FA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6C576D" w:rsidRDefault="0080570A" w:rsidP="009F7FA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6C576D" w:rsidRDefault="006C576D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6C576D" w:rsidRDefault="006C576D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6C576D" w:rsidRDefault="006C576D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6C576D" w:rsidRDefault="006C576D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F40C08" w:rsidRPr="00FC6BA6" w:rsidTr="00042A1D">
        <w:trPr>
          <w:trHeight w:val="397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F40C08" w:rsidRPr="00FC6BA6" w:rsidRDefault="00F40C08" w:rsidP="00042A1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lastRenderedPageBreak/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F40C08" w:rsidRPr="00FC6BA6" w:rsidRDefault="00F40C08" w:rsidP="00F40C0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F40C08" w:rsidRPr="00FC6BA6" w:rsidTr="00042A1D">
        <w:trPr>
          <w:cantSplit/>
          <w:trHeight w:val="397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FC6BA6" w:rsidRDefault="00F40C08" w:rsidP="00F40C08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40C08" w:rsidRPr="00FC6BA6" w:rsidRDefault="00037CBF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40C08" w:rsidRPr="00FC6BA6" w:rsidRDefault="00037CBF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40C08" w:rsidRPr="00FC6BA6" w:rsidRDefault="00037CBF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</w:tr>
      <w:tr w:rsidR="001A3050" w:rsidRPr="00FC6BA6" w:rsidTr="00042A1D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1A3050" w:rsidRPr="00C84ACA" w:rsidRDefault="001A3050" w:rsidP="009F7F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ระดับปริญญาโท</w:t>
            </w:r>
          </w:p>
        </w:tc>
      </w:tr>
      <w:tr w:rsidR="0080570A" w:rsidRPr="00FC6BA6" w:rsidTr="0080570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C84ACA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หลักสูตรครุศาสตรมหาบัณฑิต </w:t>
            </w: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สาขาวิชาการบริหารการศึกษา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4.19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4.19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80570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C84ACA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</w:rPr>
              <w:t>17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84ACA" w:rsidRDefault="0080570A" w:rsidP="0080570A">
            <w:pPr>
              <w:ind w:right="-11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สาขาวิชาการบริหารและพัฒนาการศึกษา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3.70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3.77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80570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C84ACA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สาขาวิชาวิจัยหลักสูตรและการสอน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3.55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3.79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80570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C84ACA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</w:rPr>
              <w:t>19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สาขาวิชาการสอนวิทยาศาสตร์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3.82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3.90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31058" w:rsidRPr="00FC6BA6" w:rsidTr="00CA42B7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58" w:rsidRPr="00C84ACA" w:rsidRDefault="00E31058" w:rsidP="00E3105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</w:rPr>
              <w:t>20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058" w:rsidRPr="00C84ACA" w:rsidRDefault="00E31058" w:rsidP="00E3105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สาขาวิชาการวิจัยและพัฒนาการศึกษา</w:t>
            </w:r>
            <w:r w:rsidRPr="00C84ACA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C84ACA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>(ปิดหลักสูตร)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058" w:rsidRPr="001D6CC0" w:rsidRDefault="00E31058" w:rsidP="00E3105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0.00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1058" w:rsidRPr="00CA42B7" w:rsidRDefault="00E31058" w:rsidP="00CA42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A42B7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1058" w:rsidRPr="00CA42B7" w:rsidRDefault="00CA42B7" w:rsidP="00CA42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A42B7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</w:tr>
      <w:tr w:rsidR="00F40C08" w:rsidRPr="00FC6BA6" w:rsidTr="00042A1D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F40C08" w:rsidRPr="00C84ACA" w:rsidRDefault="00F40C08" w:rsidP="00F40C0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ระดับปริญญาเอก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C84ACA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21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 สาขาวิชาการบริหารการศึกษา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4.20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74275F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4275F">
              <w:rPr>
                <w:rFonts w:ascii="TH SarabunPSK" w:hAnsi="TH SarabunPSK" w:cs="TH SarabunPSK"/>
                <w:sz w:val="28"/>
                <w:szCs w:val="28"/>
                <w:cs/>
              </w:rPr>
              <w:t>4.12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C84ACA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22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 สาขาวิชาการบริหารและพัฒนาการศึกษา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3.34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74275F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4275F">
              <w:rPr>
                <w:rFonts w:ascii="TH SarabunPSK" w:hAnsi="TH SarabunPSK" w:cs="TH SarabunPSK"/>
                <w:sz w:val="28"/>
                <w:szCs w:val="28"/>
                <w:cs/>
              </w:rPr>
              <w:t>3.67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C84ACA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23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 สาขาวิชาวิจัยหลักสูตรและการสอน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3.42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74275F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4275F">
              <w:rPr>
                <w:rFonts w:ascii="TH SarabunPSK" w:hAnsi="TH SarabunPSK" w:cs="TH SarabunPSK"/>
                <w:sz w:val="28"/>
                <w:szCs w:val="28"/>
                <w:cs/>
              </w:rPr>
              <w:t>3.87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75.03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80570A" w:rsidRPr="001D22E8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81</w:t>
            </w: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80570A" w:rsidRPr="00C84ACA" w:rsidRDefault="0080570A" w:rsidP="008057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80570A" w:rsidRPr="001D22E8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80570A" w:rsidRPr="00FC6BA6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80570A" w:rsidRPr="001D6CC0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3.41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80570A" w:rsidRPr="001D22E8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20F40" w:rsidRPr="00DA79D9" w:rsidRDefault="00ED5B4B" w:rsidP="00ED5B4B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DA79D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2) คณะมนุษยศาสตร์และสังคมศาสตร์ </w:t>
      </w:r>
    </w:p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C76709" w:rsidRPr="00FC6BA6" w:rsidTr="00FB0933">
        <w:trPr>
          <w:trHeight w:val="425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C76709" w:rsidRPr="00101607" w:rsidRDefault="00C76709" w:rsidP="00C767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C76709" w:rsidRPr="00101607" w:rsidRDefault="00C76709" w:rsidP="00920F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C76709" w:rsidRPr="00FC6BA6" w:rsidTr="00FB0933">
        <w:trPr>
          <w:trHeight w:val="425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709" w:rsidRPr="00101607" w:rsidRDefault="00C76709" w:rsidP="00920F4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C76709" w:rsidRPr="00101607" w:rsidRDefault="00C76709" w:rsidP="00920F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016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C76709" w:rsidRPr="00101607" w:rsidRDefault="00C76709" w:rsidP="00920F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016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C76709" w:rsidRPr="00101607" w:rsidRDefault="00C76709" w:rsidP="00920F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2564</w:t>
            </w:r>
          </w:p>
        </w:tc>
      </w:tr>
      <w:tr w:rsidR="00C76709" w:rsidRPr="00FC6BA6" w:rsidTr="005C42F6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C76709" w:rsidRPr="00101607" w:rsidRDefault="00C76709" w:rsidP="005C42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หลักสูตรนิติศาสตรบัณฑิต สาขาวิชานิติศาสตร์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3.28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39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หลักสูตรรัฐศาสตรบัณฑิต สาขาวิชารัฐศาสตร์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3.51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71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สาขาวิชาการท่องเที่ยว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3.45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43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สาขาวิชาการพัฒนาชุมชน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3.55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87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สาขาวิชาภาษาไทยเพื่อการสื่อสาร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3.85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78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3.51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5C42F6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สาขาวิชาภาษาอังกฤษเพื่อการสื่อสารทางธุรกิจ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3.25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หลักสูตรศิลปกรรมศาสตรบัณฑิต สาขาวิชาทัศนศิลป์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3.15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39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5C42F6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หลักสูตรศิลปกรรมศาสตรบัณฑิต สาขาวิชาดนตรี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3.31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31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0D6D7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101607" w:rsidRDefault="0080570A" w:rsidP="0080570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>10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</w:t>
            </w:r>
            <w:r w:rsidRPr="00101607">
              <w:rPr>
                <w:rFonts w:ascii="TH SarabunPSK" w:hAnsi="TH SarabunPSK" w:cs="TH SarabunPSK" w:hint="cs"/>
                <w:sz w:val="26"/>
                <w:szCs w:val="26"/>
                <w:cs/>
              </w:rPr>
              <w:t>จีน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570A" w:rsidRPr="00C76709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33B9C" w:rsidRPr="00FC6BA6" w:rsidTr="00F33CE2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B9C" w:rsidRPr="00101607" w:rsidRDefault="00440A90" w:rsidP="00A33B9C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</w:t>
            </w:r>
            <w:r w:rsidRPr="00101607"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9C" w:rsidRPr="00101607" w:rsidRDefault="00A33B9C" w:rsidP="005C42F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หลักสูตรศิลปศาสตรบัณฑิต สาขาวิชาสารสนเทศศาสตร์ </w:t>
            </w:r>
            <w:r w:rsidRPr="0010160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(ปิดหลักสูตร)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9C" w:rsidRPr="00A33B9C" w:rsidRDefault="00A33B9C" w:rsidP="00A33B9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33B9C">
              <w:rPr>
                <w:rFonts w:ascii="TH SarabunPSK" w:hAnsi="TH SarabunPSK" w:cs="TH SarabunPSK"/>
                <w:sz w:val="28"/>
                <w:szCs w:val="28"/>
                <w:cs/>
              </w:rPr>
              <w:t>3.53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3B9C" w:rsidRPr="000D6D7E" w:rsidRDefault="00C76709" w:rsidP="00A33B9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6D7E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3B9C" w:rsidRPr="000D6D7E" w:rsidRDefault="00A33B9C" w:rsidP="00A33B9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6D7E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</w:tr>
      <w:tr w:rsidR="0080570A" w:rsidRPr="00FC6BA6" w:rsidTr="00DF2EE3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คณะมนุษยศาสตร์และสังคมศาสตร์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33B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34.39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31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80570A" w:rsidRPr="00101607" w:rsidRDefault="0080570A" w:rsidP="008057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 xml:space="preserve">คณะมนุษยศาสตร์และสังคมศาสตร์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33B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FC6BA6" w:rsidTr="00DF2EE3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80570A" w:rsidRPr="00FC6BA6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33B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</w:t>
            </w:r>
            <w:r w:rsidRPr="00A33B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A33B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80570A" w:rsidRPr="00A33B9C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920F40" w:rsidRPr="00FC6BA6" w:rsidRDefault="00920F40" w:rsidP="00920F4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20F40" w:rsidRDefault="00920F40" w:rsidP="00920F4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D729C" w:rsidRPr="00FC6BA6" w:rsidRDefault="009D729C" w:rsidP="00920F4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5F00F9" w:rsidRPr="00DA79D9" w:rsidRDefault="008D5AE2" w:rsidP="001F6F46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DA79D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lastRenderedPageBreak/>
        <w:t xml:space="preserve">3) </w:t>
      </w:r>
      <w:r w:rsidR="00A1046D" w:rsidRPr="00DA79D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คณะวิทยาการจัดการ</w:t>
      </w: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21"/>
        <w:gridCol w:w="803"/>
        <w:gridCol w:w="803"/>
        <w:gridCol w:w="805"/>
      </w:tblGrid>
      <w:tr w:rsidR="004B3F4C" w:rsidRPr="008D5AE2" w:rsidTr="00207256">
        <w:trPr>
          <w:trHeight w:val="397"/>
        </w:trPr>
        <w:tc>
          <w:tcPr>
            <w:tcW w:w="3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1B643F" w:rsidRPr="008D5AE2" w:rsidRDefault="001B643F" w:rsidP="00B53157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8D5AE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1B643F" w:rsidRPr="008D5AE2" w:rsidRDefault="001B643F" w:rsidP="001B643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8D5AE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4B3F4C" w:rsidRPr="008D5AE2" w:rsidTr="00207256">
        <w:trPr>
          <w:trHeight w:val="397"/>
        </w:trPr>
        <w:tc>
          <w:tcPr>
            <w:tcW w:w="3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noWrap/>
            <w:vAlign w:val="center"/>
          </w:tcPr>
          <w:p w:rsidR="00DB5816" w:rsidRPr="008D5AE2" w:rsidRDefault="00DB5816" w:rsidP="00DB5816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DB5816" w:rsidRPr="008D5AE2" w:rsidRDefault="00B53157" w:rsidP="00DB581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DB5816" w:rsidRPr="008D5AE2" w:rsidRDefault="00B53157" w:rsidP="00DB581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DB5816" w:rsidRPr="008D5AE2" w:rsidRDefault="00B53157" w:rsidP="00DB581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</w:tr>
      <w:tr w:rsidR="00DE725E" w:rsidRPr="008D5AE2" w:rsidTr="00207256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DE725E" w:rsidRPr="008B5ECF" w:rsidRDefault="00DE725E" w:rsidP="00DE725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8B5EC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B5ECF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B5ECF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B5ECF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สาขาวิชาบริหารธุรกิจ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07256">
              <w:rPr>
                <w:rFonts w:ascii="TH SarabunPSK" w:hAnsi="TH SarabunPSK" w:cs="TH SarabunPSK"/>
                <w:sz w:val="28"/>
                <w:szCs w:val="28"/>
                <w:cs/>
              </w:rPr>
              <w:t>3.68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A135D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B5ECF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B5ECF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สาขาวิชาการจัดการธุรกิจค้าปลีก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07256">
              <w:rPr>
                <w:rFonts w:ascii="TH SarabunPSK" w:hAnsi="TH SarabunPSK" w:cs="TH SarabunPSK"/>
                <w:sz w:val="28"/>
                <w:szCs w:val="28"/>
                <w:cs/>
              </w:rPr>
              <w:t>3.69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A135D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3.81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B5ECF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B5ECF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สาขาวิชาคอมพิวเตอร์ธุรกิจ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07256">
              <w:rPr>
                <w:rFonts w:ascii="TH SarabunPSK" w:hAnsi="TH SarabunPSK" w:cs="TH SarabunPSK"/>
                <w:sz w:val="28"/>
                <w:szCs w:val="28"/>
                <w:cs/>
              </w:rPr>
              <w:t>3.52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A135D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3.72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B5ECF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B5ECF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B5ECF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หลักสูตรบัญชีบัณฑิต สาขาวิชาบัญชี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07256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A135D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3.56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B5ECF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 w:hint="cs"/>
                <w:sz w:val="26"/>
                <w:szCs w:val="26"/>
                <w:cs/>
              </w:rPr>
              <w:t>5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B5ECF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B5ECF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หลักสูตรรัฐประศาสนศาสตรบัณฑิต สาขาวิชารัฐประศาสนศาสตร์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07256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70A" w:rsidRPr="00A135D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3.68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B5ECF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 w:hint="cs"/>
                <w:sz w:val="26"/>
                <w:szCs w:val="26"/>
                <w:cs/>
              </w:rPr>
              <w:t>6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B5ECF" w:rsidRDefault="0080570A" w:rsidP="0080570A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B5ECF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หลักสูตรนิเทศศาสตรบัณฑิต สาขาวิชานิเทศศาสตร์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sz w:val="28"/>
                <w:szCs w:val="28"/>
                <w:cs/>
              </w:rPr>
              <w:t>3.62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A135D0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3.53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135D0" w:rsidRPr="008D5AE2" w:rsidTr="00AA57C1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5D0" w:rsidRPr="008B5ECF" w:rsidRDefault="00A135D0" w:rsidP="00A135D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 w:hint="cs"/>
                <w:sz w:val="26"/>
                <w:szCs w:val="26"/>
                <w:cs/>
              </w:rPr>
              <w:t>7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5D0" w:rsidRPr="008B5ECF" w:rsidRDefault="00A135D0" w:rsidP="00A135D0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B5ECF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หลักสูตรเศรษฐศาสตรบัณฑิต สาขาวิชาเศรษฐศาสตร์</w:t>
            </w:r>
            <w:r w:rsidRPr="008B5ECF"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 xml:space="preserve"> </w:t>
            </w:r>
            <w:r w:rsidRPr="008B5ECF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>(ปิดหลักสูตร)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5D0" w:rsidRPr="00207256" w:rsidRDefault="00A135D0" w:rsidP="00A135D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3.29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35D0" w:rsidRPr="00A135D0" w:rsidRDefault="00A135D0" w:rsidP="00A135D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35D0" w:rsidRPr="00207256" w:rsidRDefault="00AA57C1" w:rsidP="00A135D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</w:tr>
      <w:tr w:rsidR="00123712" w:rsidRPr="008D5AE2" w:rsidTr="00207256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123712" w:rsidRPr="00BC1FE3" w:rsidRDefault="00123712" w:rsidP="0012371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C1FE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ระดับปริญญาโท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21A0E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8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21A0E" w:rsidRDefault="0080570A" w:rsidP="0080570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</w:t>
            </w:r>
            <w:r w:rsidRPr="00821A0E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รัฐประศาสนศาสตร</w:t>
            </w: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มหาบัณฑิต </w:t>
            </w:r>
            <w:r w:rsidRPr="00821A0E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สาขาวิชารัฐประศาสนศาสตร์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07256">
              <w:rPr>
                <w:rFonts w:ascii="TH SarabunPSK" w:hAnsi="TH SarabunPSK" w:cs="TH SarabunPSK" w:hint="cs"/>
                <w:sz w:val="28"/>
                <w:szCs w:val="28"/>
                <w:cs/>
              </w:rPr>
              <w:t>3.74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0570A" w:rsidRPr="008D5AE2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70A" w:rsidRPr="00821A0E" w:rsidRDefault="0080570A" w:rsidP="0080570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21A0E">
              <w:rPr>
                <w:rFonts w:ascii="TH SarabunPSK" w:hAnsi="TH SarabunPSK" w:cs="TH SarabunPSK" w:hint="cs"/>
                <w:sz w:val="26"/>
                <w:szCs w:val="26"/>
                <w:cs/>
              </w:rPr>
              <w:t>9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70A" w:rsidRPr="00821A0E" w:rsidRDefault="0080570A" w:rsidP="0080570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</w:t>
            </w:r>
            <w:r w:rsidRPr="00821A0E">
              <w:rPr>
                <w:rFonts w:ascii="TH SarabunPSK" w:hAnsi="TH SarabunPSK" w:cs="TH SarabunPSK" w:hint="cs"/>
                <w:sz w:val="26"/>
                <w:szCs w:val="26"/>
                <w:cs/>
              </w:rPr>
              <w:t>มหา</w:t>
            </w: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บัณฑิต สาขาวิชา</w:t>
            </w:r>
            <w:r w:rsidRPr="00821A0E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การจัดการภาครัฐและเอกชน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570A" w:rsidRPr="00207256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570A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570A" w:rsidRDefault="0080570A" w:rsidP="0080570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40C08" w:rsidRPr="008D5AE2" w:rsidTr="00207256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F40C08" w:rsidRPr="00BC1FE3" w:rsidRDefault="00F40C08" w:rsidP="00F40C0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C1FE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ระดับปริญญาเอก</w:t>
            </w:r>
          </w:p>
        </w:tc>
      </w:tr>
      <w:tr w:rsidR="004B3F4C" w:rsidRPr="008D5AE2" w:rsidTr="00B85F04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3FF6" w:rsidRPr="00C42767" w:rsidRDefault="00821A0E" w:rsidP="00843FF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42767">
              <w:rPr>
                <w:rFonts w:ascii="TH SarabunPSK" w:hAnsi="TH SarabunPSK" w:cs="TH SarabunPSK" w:hint="cs"/>
                <w:sz w:val="26"/>
                <w:szCs w:val="26"/>
                <w:cs/>
              </w:rPr>
              <w:t>10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8D5AE2" w:rsidRDefault="00843FF6" w:rsidP="00843FF6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</w:pPr>
            <w:r w:rsidRPr="008D5AE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8D5AE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821A0E"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สาขาวิชา</w:t>
            </w:r>
            <w:r w:rsidR="00821A0E" w:rsidRPr="00821A0E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การจัดการภาครัฐและเอกชน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207256" w:rsidRDefault="008D5AE2" w:rsidP="00843F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sz w:val="28"/>
                <w:szCs w:val="28"/>
                <w:cs/>
              </w:rPr>
              <w:t>3.69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207256" w:rsidRDefault="00B008F8" w:rsidP="00843F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3.50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207256" w:rsidRDefault="0080570A" w:rsidP="00843F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B3F4C" w:rsidRPr="008D5AE2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843FF6" w:rsidRPr="001149C1" w:rsidRDefault="00843FF6" w:rsidP="00843F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1149C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วิทยาการจัดการ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3FF6" w:rsidRPr="00207256" w:rsidRDefault="008D5AE2" w:rsidP="00843F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32.39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3FF6" w:rsidRPr="00207256" w:rsidRDefault="00B008F8" w:rsidP="00843F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29.07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3FF6" w:rsidRPr="00207256" w:rsidRDefault="0080570A" w:rsidP="00843F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B3F4C" w:rsidRPr="008D5AE2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F40C08" w:rsidRPr="001149C1" w:rsidRDefault="00F40C08" w:rsidP="00F40C0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1149C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วิทยาการจัดการ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207256" w:rsidRDefault="001C0013" w:rsidP="001C001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207256" w:rsidRDefault="00B008F8" w:rsidP="00A77E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207256" w:rsidRDefault="0080570A" w:rsidP="00A77E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B3F4C" w:rsidRPr="008D5AE2" w:rsidTr="00207256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843FF6" w:rsidRPr="008D5AE2" w:rsidRDefault="00843FF6" w:rsidP="00843F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D5A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843FF6" w:rsidRPr="00207256" w:rsidRDefault="00843FF6" w:rsidP="008D5AE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</w:t>
            </w:r>
            <w:r w:rsidR="008D5AE2" w:rsidRPr="0020725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843FF6" w:rsidRPr="00207256" w:rsidRDefault="00B008F8" w:rsidP="00843F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843FF6" w:rsidRPr="00207256" w:rsidRDefault="0080570A" w:rsidP="00843F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3245A4" w:rsidRPr="00DA79D9" w:rsidRDefault="003245A4" w:rsidP="001F6F46">
      <w:pPr>
        <w:spacing w:before="200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DA79D9">
        <w:rPr>
          <w:rFonts w:ascii="TH SarabunPSK" w:hAnsi="TH SarabunPSK" w:cs="TH SarabunPSK"/>
          <w:b/>
          <w:bCs/>
          <w:sz w:val="28"/>
          <w:szCs w:val="28"/>
          <w:u w:val="single"/>
        </w:rPr>
        <w:t>4</w:t>
      </w:r>
      <w:r w:rsidRPr="00DA79D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) คณะวิทยาศาสตร์และเทคโนโลยี</w:t>
      </w: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21"/>
        <w:gridCol w:w="803"/>
        <w:gridCol w:w="803"/>
        <w:gridCol w:w="805"/>
      </w:tblGrid>
      <w:tr w:rsidR="003245A4" w:rsidRPr="008D5AE2" w:rsidTr="00AD7DD4">
        <w:trPr>
          <w:trHeight w:val="397"/>
        </w:trPr>
        <w:tc>
          <w:tcPr>
            <w:tcW w:w="3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3245A4" w:rsidRPr="008D5AE2" w:rsidRDefault="003245A4" w:rsidP="00AD7DD4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8D5AE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3245A4" w:rsidRPr="008D5AE2" w:rsidRDefault="003245A4" w:rsidP="00AD7DD4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8D5AE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3245A4" w:rsidRPr="008D5AE2" w:rsidTr="00AD7DD4">
        <w:trPr>
          <w:trHeight w:val="397"/>
        </w:trPr>
        <w:tc>
          <w:tcPr>
            <w:tcW w:w="3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noWrap/>
            <w:vAlign w:val="center"/>
          </w:tcPr>
          <w:p w:rsidR="003245A4" w:rsidRPr="008D5AE2" w:rsidRDefault="003245A4" w:rsidP="00AD7DD4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3245A4" w:rsidRPr="008D5AE2" w:rsidRDefault="003245A4" w:rsidP="00AD7DD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3245A4" w:rsidRPr="008D5AE2" w:rsidRDefault="003245A4" w:rsidP="00AD7DD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3245A4" w:rsidRPr="008D5AE2" w:rsidRDefault="003245A4" w:rsidP="00AD7DD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</w:tr>
      <w:tr w:rsidR="003245A4" w:rsidRPr="008D5AE2" w:rsidTr="00AD7DD4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3245A4" w:rsidRPr="008D5AE2" w:rsidRDefault="003245A4" w:rsidP="00AD7D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D5AE2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ระดับปริญญาตรี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สาขาวิชาคณิตศาสตร์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3.56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3.72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สาขาวิชาเคมี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3.84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3.92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สาขาวิชาชีววิทยา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3.85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สาขาวิชาเทคโนโลยีคอมพิวเตอร์และดิจิทัล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3.51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สาขาวิชาฟิสิกส์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3.63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3.41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สาขาวิชาวิทยาการคอมพิวเตอร์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3.71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3.73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สาขาวิชาสาธารณสุขศาสตร์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3.77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3.91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สาขาวิชาวิทยาศาสตร์สิ่งแวดล้อม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3.72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3.61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72785" w:rsidRPr="008D5AE2" w:rsidTr="00172785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785" w:rsidRPr="003474C0" w:rsidRDefault="00172785" w:rsidP="00172785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3474C0" w:rsidRDefault="00172785" w:rsidP="00172785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3474C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สาขาวิชาวิทยาการข้อมูล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2.89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785" w:rsidRPr="00104905" w:rsidRDefault="00172785" w:rsidP="0017278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3.44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85" w:rsidRDefault="00172785" w:rsidP="00172785">
            <w:pPr>
              <w:jc w:val="center"/>
            </w:pPr>
            <w:r w:rsidRPr="005D357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3245A4" w:rsidRDefault="003245A4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3245A4" w:rsidRDefault="003245A4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F82BDA" w:rsidRDefault="00F82BD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F82BDA" w:rsidRDefault="00F82BD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21"/>
        <w:gridCol w:w="803"/>
        <w:gridCol w:w="803"/>
        <w:gridCol w:w="805"/>
      </w:tblGrid>
      <w:tr w:rsidR="009E16DB" w:rsidRPr="000F5D45" w:rsidTr="002144FB">
        <w:trPr>
          <w:trHeight w:val="397"/>
        </w:trPr>
        <w:tc>
          <w:tcPr>
            <w:tcW w:w="3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9E16DB" w:rsidRPr="00207256" w:rsidRDefault="009E16DB" w:rsidP="002144F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lastRenderedPageBreak/>
              <w:t>หลักสูตร</w:t>
            </w: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9E16DB" w:rsidRPr="00207256" w:rsidRDefault="009E16DB" w:rsidP="003A23E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9E16DB" w:rsidRPr="000F5D45" w:rsidTr="002144FB">
        <w:trPr>
          <w:trHeight w:val="397"/>
        </w:trPr>
        <w:tc>
          <w:tcPr>
            <w:tcW w:w="3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9E16DB" w:rsidRPr="00207256" w:rsidRDefault="009E16DB" w:rsidP="003A23ED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9E16DB" w:rsidRPr="00207256" w:rsidRDefault="00B657F8" w:rsidP="003A23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9E16DB" w:rsidRPr="00207256" w:rsidRDefault="00B657F8" w:rsidP="003A23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9E16DB" w:rsidRPr="00207256" w:rsidRDefault="00B657F8" w:rsidP="003A23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</w:tr>
      <w:tr w:rsidR="007D48D7" w:rsidRPr="000F5D45" w:rsidTr="007D48D7">
        <w:trPr>
          <w:trHeight w:val="397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7D48D7" w:rsidRPr="00F82BDA" w:rsidRDefault="00C1526F" w:rsidP="00C1526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82B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 w:rsidRPr="00F82B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โท</w:t>
            </w:r>
          </w:p>
        </w:tc>
      </w:tr>
      <w:tr w:rsidR="004C26E9" w:rsidRPr="000F5D45" w:rsidTr="00DF2EE3">
        <w:trPr>
          <w:trHeight w:val="425"/>
        </w:trPr>
        <w:tc>
          <w:tcPr>
            <w:tcW w:w="2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8D5AE2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5AE2">
              <w:rPr>
                <w:rFonts w:ascii="TH SarabunPSK" w:hAnsi="TH SarabunPSK" w:cs="TH SarabunPSK"/>
                <w:sz w:val="26"/>
                <w:szCs w:val="26"/>
              </w:rPr>
              <w:t>1</w:t>
            </w:r>
            <w:r w:rsidRPr="008D5AE2">
              <w:rPr>
                <w:rFonts w:ascii="TH SarabunPSK" w:hAnsi="TH SarabunPSK" w:cs="TH SarabunPSK"/>
                <w:sz w:val="26"/>
                <w:szCs w:val="26"/>
                <w:cs/>
              </w:rPr>
              <w:t>0</w:t>
            </w:r>
          </w:p>
        </w:tc>
        <w:tc>
          <w:tcPr>
            <w:tcW w:w="34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7D48D7" w:rsidRDefault="004C26E9" w:rsidP="004C26E9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7D48D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หลักสูตรวิทยาศาสตรมหาบัณฑิต สาขาวิชาฟิสิกส์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640FB3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40FB3">
              <w:rPr>
                <w:rFonts w:ascii="TH SarabunPSK" w:hAnsi="TH SarabunPSK" w:cs="TH SarabunPSK"/>
                <w:sz w:val="28"/>
                <w:szCs w:val="28"/>
                <w:cs/>
              </w:rPr>
              <w:t>3.56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640FB3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40FB3">
              <w:rPr>
                <w:rFonts w:ascii="TH SarabunPSK" w:hAnsi="TH SarabunPSK" w:cs="TH SarabunPSK" w:hint="cs"/>
                <w:sz w:val="28"/>
                <w:szCs w:val="28"/>
                <w:cs/>
              </w:rPr>
              <w:t>3.74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0F5D45" w:rsidTr="00A12080">
        <w:trPr>
          <w:trHeight w:val="425"/>
        </w:trPr>
        <w:tc>
          <w:tcPr>
            <w:tcW w:w="2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8D5AE2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5AE2">
              <w:rPr>
                <w:rFonts w:ascii="TH SarabunPSK" w:hAnsi="TH SarabunPSK" w:cs="TH SarabunPSK"/>
                <w:sz w:val="26"/>
                <w:szCs w:val="26"/>
                <w:cs/>
              </w:rPr>
              <w:t>11</w:t>
            </w:r>
          </w:p>
        </w:tc>
        <w:tc>
          <w:tcPr>
            <w:tcW w:w="34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7D48D7" w:rsidRDefault="004C26E9" w:rsidP="004639A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7D48D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หลักสูตรวิทยาศาสตรมหาบัณฑิต สาขาวิชาเทคโนโลยีและการจัดการสารสนเทศดิจิทัล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640FB3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40FB3">
              <w:rPr>
                <w:rFonts w:ascii="TH SarabunPSK" w:hAnsi="TH SarabunPSK" w:cs="TH SarabunPSK"/>
                <w:sz w:val="28"/>
                <w:szCs w:val="28"/>
                <w:cs/>
              </w:rPr>
              <w:t>3.63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640FB3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40FB3">
              <w:rPr>
                <w:rFonts w:ascii="TH SarabunPSK" w:hAnsi="TH SarabunPSK" w:cs="TH SarabunPSK" w:hint="cs"/>
                <w:sz w:val="28"/>
                <w:szCs w:val="28"/>
                <w:cs/>
              </w:rPr>
              <w:t>3.64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26E9" w:rsidRDefault="004C26E9" w:rsidP="0051439B">
            <w:pPr>
              <w:jc w:val="center"/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16DB" w:rsidRPr="00C6773D" w:rsidTr="00207256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9E16DB" w:rsidRPr="00F82BDA" w:rsidRDefault="009E16DB" w:rsidP="003A23E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82B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ระดับปริญญาเอก</w:t>
            </w:r>
          </w:p>
        </w:tc>
      </w:tr>
      <w:tr w:rsidR="009E16DB" w:rsidRPr="00C6773D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6DB" w:rsidRPr="00207256" w:rsidRDefault="009E16DB" w:rsidP="009E16D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07256">
              <w:rPr>
                <w:rFonts w:ascii="TH SarabunPSK" w:hAnsi="TH SarabunPSK" w:cs="TH SarabunPSK"/>
                <w:sz w:val="26"/>
                <w:szCs w:val="26"/>
                <w:cs/>
              </w:rPr>
              <w:t>12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207256" w:rsidRDefault="009E16DB" w:rsidP="009E16D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</w:pPr>
            <w:r w:rsidRPr="0020725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20725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20725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291972" w:rsidRDefault="00612B45" w:rsidP="009E16D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91972">
              <w:rPr>
                <w:rFonts w:ascii="TH SarabunPSK" w:hAnsi="TH SarabunPSK" w:cs="TH SarabunPSK"/>
                <w:sz w:val="28"/>
                <w:szCs w:val="28"/>
                <w:cs/>
              </w:rPr>
              <w:t>3.69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291972" w:rsidRDefault="00943982" w:rsidP="00612B4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91972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="00612B45" w:rsidRPr="00291972">
              <w:rPr>
                <w:rFonts w:ascii="TH SarabunPSK" w:hAnsi="TH SarabunPSK" w:cs="TH SarabunPSK" w:hint="cs"/>
                <w:sz w:val="28"/>
                <w:szCs w:val="28"/>
                <w:cs/>
              </w:rPr>
              <w:t>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612B45" w:rsidRDefault="004C26E9" w:rsidP="009E16D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BF05F7" w:rsidRPr="00F54B6D" w:rsidTr="002144FB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BF05F7" w:rsidRPr="00F82BDA" w:rsidRDefault="00BF05F7" w:rsidP="00BF05F7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F82B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F82BD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คณะวิทยาศาสตร์</w:t>
            </w:r>
            <w:r w:rsidRPr="00F82BD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และเทคโนโลยี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BF05F7" w:rsidRPr="001D22E8" w:rsidRDefault="00BF05F7" w:rsidP="00BF05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43.38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BF05F7" w:rsidRPr="001D22E8" w:rsidRDefault="00BF05F7" w:rsidP="00BF05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44.22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BF05F7" w:rsidRPr="00612B45" w:rsidRDefault="004C26E9" w:rsidP="00BF05F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16DB" w:rsidRPr="00F54B6D" w:rsidTr="002144FB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9E16DB" w:rsidRPr="00F82BDA" w:rsidRDefault="009E16DB" w:rsidP="009E16DB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F82B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F82BD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คณะวิทยาศาสตร์</w:t>
            </w:r>
            <w:r w:rsidRPr="00F82BD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และเทคโนโลยี</w:t>
            </w:r>
            <w:r w:rsidRPr="00F82BD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 xml:space="preserve"> 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9E16DB" w:rsidRPr="00291972" w:rsidRDefault="00BF05F7" w:rsidP="009E16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9E16DB" w:rsidRPr="00291972" w:rsidRDefault="009E16DB" w:rsidP="009E16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919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9E16DB" w:rsidRPr="00612B45" w:rsidRDefault="004C26E9" w:rsidP="009E16D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16DB" w:rsidRPr="00F54B6D" w:rsidTr="00207256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9E16DB" w:rsidRPr="00207256" w:rsidRDefault="009E16DB" w:rsidP="009E16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072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9E16DB" w:rsidRPr="00291972" w:rsidRDefault="00640FB3" w:rsidP="009E16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9E16DB" w:rsidRPr="00291972" w:rsidRDefault="00640FB3" w:rsidP="009E16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9E16DB" w:rsidRPr="00612B45" w:rsidRDefault="004C26E9" w:rsidP="009E16D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FE024E" w:rsidRPr="00DA79D9" w:rsidRDefault="00FE024E" w:rsidP="00FE024E">
      <w:pPr>
        <w:spacing w:before="200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DA79D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5) คณะเทคโนโลยีการเกษตร</w:t>
      </w: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21"/>
        <w:gridCol w:w="803"/>
        <w:gridCol w:w="803"/>
        <w:gridCol w:w="805"/>
      </w:tblGrid>
      <w:tr w:rsidR="00FE024E" w:rsidRPr="000F5D45" w:rsidTr="00AD7DD4">
        <w:trPr>
          <w:trHeight w:val="397"/>
        </w:trPr>
        <w:tc>
          <w:tcPr>
            <w:tcW w:w="3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FE024E" w:rsidRPr="007606F4" w:rsidRDefault="00FE024E" w:rsidP="007606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606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FE024E" w:rsidRPr="007606F4" w:rsidRDefault="00FE024E" w:rsidP="007606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606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</w:tr>
      <w:tr w:rsidR="00FE024E" w:rsidRPr="000F5D45" w:rsidTr="00AD7DD4">
        <w:trPr>
          <w:trHeight w:val="397"/>
        </w:trPr>
        <w:tc>
          <w:tcPr>
            <w:tcW w:w="3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FE024E" w:rsidRPr="0001111B" w:rsidRDefault="00FE024E" w:rsidP="0001111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E024E" w:rsidRPr="007606F4" w:rsidRDefault="00FE024E" w:rsidP="007606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606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E024E" w:rsidRPr="007606F4" w:rsidRDefault="00FE024E" w:rsidP="007606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606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E024E" w:rsidRPr="007606F4" w:rsidRDefault="00FE024E" w:rsidP="007606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606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</w:tr>
      <w:tr w:rsidR="00FE024E" w:rsidRPr="00F54B6D" w:rsidTr="00AD7DD4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FE024E" w:rsidRPr="007900A5" w:rsidRDefault="00FE024E" w:rsidP="0001111B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900A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</w:p>
        </w:tc>
      </w:tr>
      <w:tr w:rsidR="004C26E9" w:rsidRPr="00973EB5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F82BDA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F82BDA" w:rsidRDefault="004C26E9" w:rsidP="004C26E9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สาขาวิชาพืชศาสตร์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01111B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964AFA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4AFA">
              <w:rPr>
                <w:rFonts w:ascii="TH SarabunPSK" w:hAnsi="TH SarabunPSK" w:cs="TH SarabunPSK"/>
                <w:sz w:val="28"/>
                <w:szCs w:val="28"/>
                <w:cs/>
              </w:rPr>
              <w:t>3.78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734B9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973EB5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26E9" w:rsidRPr="00F82BDA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F82BDA" w:rsidRDefault="004C26E9" w:rsidP="004C26E9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สาขาวิชาวิทยาศาสตร์และเทคโนโลยีการอาหาร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01111B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sz w:val="28"/>
                <w:szCs w:val="28"/>
                <w:cs/>
              </w:rPr>
              <w:t>3.52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964AFA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4AFA">
              <w:rPr>
                <w:rFonts w:ascii="TH SarabunPSK" w:hAnsi="TH SarabunPSK" w:cs="TH SarabunPSK"/>
                <w:sz w:val="28"/>
                <w:szCs w:val="28"/>
                <w:cs/>
              </w:rPr>
              <w:t>3.60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734B9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973EB5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F82BDA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F82BDA" w:rsidRDefault="004C26E9" w:rsidP="004C26E9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สาขาวิชาเทคนิคการสัตวแพทย์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01111B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sz w:val="28"/>
                <w:szCs w:val="28"/>
                <w:cs/>
              </w:rPr>
              <w:t>3.64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964AFA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4AFA">
              <w:rPr>
                <w:rFonts w:ascii="TH SarabunPSK" w:hAnsi="TH SarabunPSK" w:cs="TH SarabunPSK"/>
                <w:sz w:val="28"/>
                <w:szCs w:val="28"/>
                <w:cs/>
              </w:rPr>
              <w:t>3.65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734B9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973EB5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F82BDA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F82BDA" w:rsidRDefault="004C26E9" w:rsidP="004C26E9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สาขาวิชาสัตวศาสตร์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01111B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sz w:val="28"/>
                <w:szCs w:val="28"/>
                <w:cs/>
              </w:rPr>
              <w:t>3.45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964AFA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4AFA">
              <w:rPr>
                <w:rFonts w:ascii="TH SarabunPSK" w:hAnsi="TH SarabunPSK" w:cs="TH SarabunPSK"/>
                <w:sz w:val="28"/>
                <w:szCs w:val="28"/>
                <w:cs/>
              </w:rPr>
              <w:t>3.55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734B9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973EB5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F82BDA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F82BDA" w:rsidRDefault="004C26E9" w:rsidP="004C26E9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หลักสูตรวิทยาศาสตรบัณฑิต สาขาวิชาวิทยาศาสตร์</w:t>
            </w:r>
            <w:r w:rsidRPr="00F82BD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การเพาะเลี้ยงสัตว์น้ำ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01111B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sz w:val="28"/>
                <w:szCs w:val="28"/>
                <w:cs/>
              </w:rPr>
              <w:t>3.19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964AFA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4AFA">
              <w:rPr>
                <w:rFonts w:ascii="TH SarabunPSK" w:hAnsi="TH SarabunPSK" w:cs="TH SarabunPSK"/>
                <w:sz w:val="28"/>
                <w:szCs w:val="28"/>
                <w:cs/>
              </w:rPr>
              <w:t>3.59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734B9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973EB5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F82BDA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6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F82BDA" w:rsidRDefault="004C26E9" w:rsidP="004C26E9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82B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สาขาวิชาบริหารธุรกิจการเกษตร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01111B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sz w:val="28"/>
                <w:szCs w:val="28"/>
                <w:cs/>
              </w:rPr>
              <w:t>3.31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964AFA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4AFA">
              <w:rPr>
                <w:rFonts w:ascii="TH SarabunPSK" w:hAnsi="TH SarabunPSK" w:cs="TH SarabunPSK"/>
                <w:sz w:val="28"/>
                <w:szCs w:val="28"/>
                <w:cs/>
              </w:rPr>
              <w:t>3.47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734B9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6A1B62" w:rsidRPr="00973EB5" w:rsidTr="00AD7DD4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6A1B62" w:rsidRPr="0001111B" w:rsidRDefault="006A1B62" w:rsidP="006A1B6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6A1B62" w:rsidRPr="006A1B62" w:rsidRDefault="006A1B62" w:rsidP="006A1B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1B6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20.69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6A1B62" w:rsidRPr="006A1B62" w:rsidRDefault="00964AFA" w:rsidP="006A1B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21.64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6A1B62" w:rsidRPr="006A1B62" w:rsidRDefault="004C26E9" w:rsidP="006A1B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E024E" w:rsidRPr="00973EB5" w:rsidTr="00AD7DD4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FE024E" w:rsidRPr="0001111B" w:rsidRDefault="00FE024E" w:rsidP="0001111B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6A1B62" w:rsidRDefault="00FE024E" w:rsidP="000111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1B6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6A1B62" w:rsidRDefault="00FE024E" w:rsidP="000111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1B6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6A1B62" w:rsidRDefault="004C26E9" w:rsidP="000111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E024E" w:rsidRPr="00973EB5" w:rsidTr="00AD7DD4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FE024E" w:rsidRPr="0001111B" w:rsidRDefault="00FE024E" w:rsidP="000111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E024E" w:rsidRPr="006A1B62" w:rsidRDefault="00FE024E" w:rsidP="000111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1B6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E024E" w:rsidRPr="006A1B62" w:rsidRDefault="00FE024E" w:rsidP="005369C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1B6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</w:t>
            </w:r>
            <w:r w:rsidR="005369C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E024E" w:rsidRPr="006A1B62" w:rsidRDefault="004C26E9" w:rsidP="000111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2838DD" w:rsidRPr="00DA79D9" w:rsidRDefault="009A60A4" w:rsidP="009A60A4">
      <w:pPr>
        <w:spacing w:before="200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DA79D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6) คณะเทคโนโลยีอุตสาหกรรม</w:t>
      </w: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21"/>
        <w:gridCol w:w="803"/>
        <w:gridCol w:w="803"/>
        <w:gridCol w:w="805"/>
      </w:tblGrid>
      <w:tr w:rsidR="00FE024E" w:rsidRPr="000F5D45" w:rsidTr="00440548">
        <w:trPr>
          <w:trHeight w:val="397"/>
        </w:trPr>
        <w:tc>
          <w:tcPr>
            <w:tcW w:w="3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FE024E" w:rsidRPr="00440548" w:rsidRDefault="00FE024E" w:rsidP="0044054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bottom"/>
          </w:tcPr>
          <w:p w:rsidR="00FE024E" w:rsidRPr="00440548" w:rsidRDefault="00FE024E" w:rsidP="00AD7DD4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FE024E" w:rsidRPr="000F5D45" w:rsidTr="00AD7DD4">
        <w:trPr>
          <w:trHeight w:val="397"/>
        </w:trPr>
        <w:tc>
          <w:tcPr>
            <w:tcW w:w="3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FE024E" w:rsidRPr="00440548" w:rsidRDefault="00FE024E" w:rsidP="00AD7DD4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E024E" w:rsidRPr="00440548" w:rsidRDefault="00FE024E" w:rsidP="00AD7DD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E024E" w:rsidRPr="00440548" w:rsidRDefault="00FE024E" w:rsidP="00AD7DD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FE024E" w:rsidRPr="00440548" w:rsidRDefault="00FE024E" w:rsidP="00AD7DD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</w:tr>
      <w:tr w:rsidR="00FE024E" w:rsidRPr="00F54B6D" w:rsidTr="00AD7DD4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FE024E" w:rsidRPr="00114DD0" w:rsidRDefault="00FE024E" w:rsidP="00AD7DD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14DD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</w:p>
        </w:tc>
      </w:tr>
      <w:tr w:rsidR="004C26E9" w:rsidRPr="00F54B6D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114DD0" w:rsidRDefault="004C26E9" w:rsidP="004C26E9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114DD0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114DD0" w:rsidRDefault="004C26E9" w:rsidP="004C26E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หลักสูตรเทคโนโลยีบัณฑิต สาขาวิชาไฟฟ้าและอิเล็กทรอนิกส์ (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</w:rPr>
              <w:t xml:space="preserve">4 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DA79D9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3.76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DA79D9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A79D9">
              <w:rPr>
                <w:rFonts w:ascii="TH SarabunPSK" w:hAnsi="TH SarabunPSK" w:cs="TH SarabunPSK"/>
                <w:sz w:val="28"/>
                <w:szCs w:val="28"/>
              </w:rPr>
              <w:t>60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F66A4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F54B6D" w:rsidTr="00DF2EE3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114DD0" w:rsidRDefault="004C26E9" w:rsidP="004C26E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114DD0" w:rsidRDefault="004C26E9" w:rsidP="004C26E9">
            <w:pPr>
              <w:ind w:right="-112"/>
              <w:rPr>
                <w:rFonts w:ascii="TH SarabunPSK" w:hAnsi="TH SarabunPSK" w:cs="TH SarabunPSK"/>
                <w:sz w:val="26"/>
                <w:szCs w:val="26"/>
              </w:rPr>
            </w:pP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114DD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สาขาวิชาเทคโนโลยีโยธาและสถาปัตยกรรม 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(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</w:rPr>
              <w:t xml:space="preserve">4 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DA79D9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3.39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DA79D9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A79D9">
              <w:rPr>
                <w:rFonts w:ascii="TH SarabunPSK" w:hAnsi="TH SarabunPSK" w:cs="TH SarabunPSK"/>
                <w:sz w:val="28"/>
                <w:szCs w:val="28"/>
              </w:rPr>
              <w:t>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F66A4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4C26E9" w:rsidRPr="00F54B6D" w:rsidTr="00AD7DD4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26E9" w:rsidRPr="00114DD0" w:rsidRDefault="004C26E9" w:rsidP="004C26E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114DD0" w:rsidRDefault="004C26E9" w:rsidP="004C26E9">
            <w:pPr>
              <w:ind w:right="-103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114DD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สาขาวิชาเทคโนโลยีเครื่องกลและการผลิต 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(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</w:rPr>
              <w:t xml:space="preserve">4 </w:t>
            </w:r>
            <w:r w:rsidRPr="00114DD0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DA79D9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3.48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6E9" w:rsidRPr="00DA79D9" w:rsidRDefault="004C26E9" w:rsidP="004C26E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A79D9">
              <w:rPr>
                <w:rFonts w:ascii="TH SarabunPSK" w:hAnsi="TH SarabunPSK" w:cs="TH SarabunPSK"/>
                <w:sz w:val="28"/>
                <w:szCs w:val="28"/>
              </w:rPr>
              <w:t>70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6E9" w:rsidRDefault="004C26E9" w:rsidP="004C26E9">
            <w:r w:rsidRPr="00F66A4B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E024E" w:rsidRPr="00F54B6D" w:rsidTr="00AD7DD4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FE024E" w:rsidRPr="00114DD0" w:rsidRDefault="00FE024E" w:rsidP="00AD7DD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14DD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114DD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440548" w:rsidRDefault="00FE024E" w:rsidP="0044054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10.</w:t>
            </w:r>
            <w:r w:rsidR="0044054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440548" w:rsidRDefault="00440548" w:rsidP="00AD7DD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10.95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440548" w:rsidRDefault="004C26E9" w:rsidP="00AD7DD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E024E" w:rsidRPr="00F54B6D" w:rsidTr="00AD7DD4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FE024E" w:rsidRPr="00114DD0" w:rsidRDefault="00FE024E" w:rsidP="00AD7DD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14DD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114DD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440548" w:rsidRDefault="00FE024E" w:rsidP="00AD7DD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440548" w:rsidRDefault="00FE024E" w:rsidP="00AD7DD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E024E" w:rsidRPr="00440548" w:rsidRDefault="004C26E9" w:rsidP="00AD7DD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E024E" w:rsidRPr="00F54B6D" w:rsidTr="00AD7DD4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noWrap/>
            <w:vAlign w:val="center"/>
          </w:tcPr>
          <w:p w:rsidR="00FE024E" w:rsidRPr="00114DD0" w:rsidRDefault="00FE024E" w:rsidP="00AD7DD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14DD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E024E" w:rsidRPr="00440548" w:rsidRDefault="00FE024E" w:rsidP="0044054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3.</w:t>
            </w:r>
            <w:r w:rsidR="0044054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54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FE024E" w:rsidRPr="00440548" w:rsidRDefault="00FE024E" w:rsidP="0044054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405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3.</w:t>
            </w:r>
            <w:r w:rsidR="0044054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</w:tcPr>
          <w:p w:rsidR="00FE024E" w:rsidRPr="00440548" w:rsidRDefault="004C26E9" w:rsidP="00AD7DD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2BA5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367810" w:rsidRPr="007A0FC0" w:rsidRDefault="00727F5B" w:rsidP="00367810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SarabunPSK" w:hAnsi="TH SarabunPSK" w:cs="TH SarabunPSK"/>
          <w:color w:val="000000"/>
          <w:sz w:val="10"/>
          <w:szCs w:val="10"/>
          <w:shd w:val="clear" w:color="auto" w:fill="FFFFFF"/>
        </w:rPr>
      </w:pPr>
      <w:r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lastRenderedPageBreak/>
        <w:tab/>
      </w:r>
      <w:r w:rsidR="00744C33" w:rsidRPr="002D1D34">
        <w:rPr>
          <w:rFonts w:ascii="TH SarabunPSK" w:hAnsi="TH SarabunPSK" w:cs="TH SarabunPSK"/>
          <w:color w:val="000000"/>
          <w:sz w:val="28"/>
          <w:szCs w:val="28"/>
          <w:shd w:val="clear" w:color="auto" w:fill="FFFFFF"/>
          <w:cs/>
        </w:rPr>
        <w:t xml:space="preserve">ดังนั้น </w:t>
      </w:r>
      <w:r w:rsidR="00744C33" w:rsidRPr="002D1D34">
        <w:rPr>
          <w:rFonts w:ascii="TH SarabunPSK" w:hAnsi="TH SarabunPSK" w:cs="TH SarabunPSK"/>
          <w:sz w:val="28"/>
          <w:szCs w:val="28"/>
          <w:cs/>
        </w:rPr>
        <w:t>ผลรวมของค่าคะแนนประเมินของทุกหลักสูตร</w:t>
      </w:r>
      <w:r w:rsidR="002D1D34" w:rsidRPr="002D1D34">
        <w:rPr>
          <w:rFonts w:ascii="TH SarabunPSK" w:hAnsi="TH SarabunPSK" w:cs="TH SarabunPSK"/>
          <w:sz w:val="28"/>
          <w:szCs w:val="28"/>
          <w:cs/>
        </w:rPr>
        <w:t xml:space="preserve"> ประจำปีการศึกษา 2564</w:t>
      </w:r>
      <w:r w:rsidR="00744C33" w:rsidRPr="002D1D34">
        <w:rPr>
          <w:rFonts w:ascii="TH SarabunPSK" w:hAnsi="TH SarabunPSK" w:cs="TH SarabunPSK"/>
          <w:sz w:val="28"/>
          <w:szCs w:val="28"/>
          <w:cs/>
        </w:rPr>
        <w:t xml:space="preserve"> เท่ากับ </w:t>
      </w:r>
      <w:r w:rsidR="00744C33" w:rsidRPr="002D1D34">
        <w:rPr>
          <w:rFonts w:ascii="TH SarabunPSK" w:hAnsi="TH SarabunPSK" w:cs="TH SarabunPSK"/>
          <w:b/>
          <w:bCs/>
          <w:sz w:val="28"/>
          <w:szCs w:val="28"/>
          <w:cs/>
        </w:rPr>
        <w:t>...</w:t>
      </w:r>
      <w:r w:rsidR="002D1D3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2D1D34">
        <w:rPr>
          <w:rFonts w:ascii="TH SarabunPSK" w:hAnsi="TH SarabunPSK" w:cs="TH SarabunPSK" w:hint="cs"/>
          <w:b/>
          <w:bCs/>
          <w:sz w:val="28"/>
          <w:szCs w:val="28"/>
          <w:cs/>
        </w:rPr>
        <w:t>.</w:t>
      </w:r>
      <w:r w:rsidR="002D1D34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="00744C33" w:rsidRPr="002D1D34">
        <w:rPr>
          <w:rFonts w:ascii="TH SarabunPSK" w:hAnsi="TH SarabunPSK" w:cs="TH SarabunPSK"/>
          <w:b/>
          <w:bCs/>
          <w:sz w:val="28"/>
          <w:szCs w:val="28"/>
          <w:cs/>
        </w:rPr>
        <w:t xml:space="preserve"> คะแนน</w:t>
      </w:r>
      <w:r w:rsidR="00744C33" w:rsidRPr="002D1D34">
        <w:rPr>
          <w:rFonts w:ascii="TH SarabunPSK" w:hAnsi="TH SarabunPSK" w:cs="TH SarabunPSK"/>
          <w:sz w:val="28"/>
          <w:szCs w:val="28"/>
          <w:cs/>
        </w:rPr>
        <w:t xml:space="preserve"> คิดเป็นคะแนนเฉลี่ยที่ได้เท่ากับ</w:t>
      </w:r>
      <w:r w:rsidR="00744C33" w:rsidRPr="002D1D34">
        <w:rPr>
          <w:rFonts w:ascii="TH SarabunPSK" w:hAnsi="TH SarabunPSK" w:cs="TH SarabunPSK"/>
          <w:sz w:val="28"/>
          <w:szCs w:val="28"/>
        </w:rPr>
        <w:t> </w:t>
      </w:r>
      <w:r w:rsidR="00744C33" w:rsidRPr="002D1D34">
        <w:rPr>
          <w:rFonts w:ascii="TH SarabunPSK" w:hAnsi="TH SarabunPSK" w:cs="TH SarabunPSK"/>
          <w:b/>
          <w:bCs/>
          <w:sz w:val="28"/>
          <w:szCs w:val="28"/>
          <w:cs/>
        </w:rPr>
        <w:t>…..</w:t>
      </w:r>
      <w:r w:rsidR="00AA506E">
        <w:rPr>
          <w:rFonts w:ascii="TH SarabunPSK" w:hAnsi="TH SarabunPSK" w:cs="TH SarabunPSK"/>
          <w:b/>
          <w:bCs/>
          <w:sz w:val="28"/>
          <w:szCs w:val="28"/>
          <w:cs/>
        </w:rPr>
        <w:t>....</w:t>
      </w:r>
      <w:r w:rsidR="00744C33" w:rsidRPr="002D1D34">
        <w:rPr>
          <w:rFonts w:ascii="TH SarabunPSK" w:hAnsi="TH SarabunPSK" w:cs="TH SarabunPSK"/>
          <w:b/>
          <w:bCs/>
          <w:sz w:val="28"/>
          <w:szCs w:val="28"/>
        </w:rPr>
        <w:t> </w:t>
      </w:r>
      <w:r w:rsidR="00744C33" w:rsidRPr="002D1D34">
        <w:rPr>
          <w:rFonts w:ascii="TH SarabunPSK" w:hAnsi="TH SarabunPSK" w:cs="TH SarabunPSK"/>
          <w:b/>
          <w:bCs/>
          <w:sz w:val="28"/>
          <w:szCs w:val="28"/>
          <w:cs/>
        </w:rPr>
        <w:t xml:space="preserve">คะแนน </w:t>
      </w:r>
    </w:p>
    <w:tbl>
      <w:tblPr>
        <w:tblStyle w:val="a3"/>
        <w:tblW w:w="93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08"/>
        <w:gridCol w:w="709"/>
        <w:gridCol w:w="708"/>
        <w:gridCol w:w="709"/>
        <w:gridCol w:w="709"/>
        <w:gridCol w:w="780"/>
        <w:gridCol w:w="780"/>
        <w:gridCol w:w="1572"/>
      </w:tblGrid>
      <w:tr w:rsidR="00744C33" w:rsidRPr="000B34AF" w:rsidTr="003B1AB0">
        <w:trPr>
          <w:trHeight w:val="46"/>
        </w:trPr>
        <w:tc>
          <w:tcPr>
            <w:tcW w:w="2694" w:type="dxa"/>
            <w:vMerge w:val="restart"/>
            <w:shd w:val="clear" w:color="auto" w:fill="EBFFF5"/>
            <w:vAlign w:val="center"/>
          </w:tcPr>
          <w:p w:rsidR="00744C33" w:rsidRPr="001E3AC0" w:rsidRDefault="00744C33" w:rsidP="00F40C0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1E3AC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คณะ</w:t>
            </w:r>
          </w:p>
        </w:tc>
        <w:tc>
          <w:tcPr>
            <w:tcW w:w="3543" w:type="dxa"/>
            <w:gridSpan w:val="5"/>
            <w:shd w:val="clear" w:color="auto" w:fill="EBFFF5"/>
            <w:vAlign w:val="center"/>
          </w:tcPr>
          <w:p w:rsidR="00744C33" w:rsidRPr="001E3AC0" w:rsidRDefault="00744C33" w:rsidP="00F40C0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1E3AC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</w:p>
        </w:tc>
        <w:tc>
          <w:tcPr>
            <w:tcW w:w="1560" w:type="dxa"/>
            <w:gridSpan w:val="2"/>
            <w:shd w:val="clear" w:color="auto" w:fill="EBFFF5"/>
          </w:tcPr>
          <w:p w:rsidR="00744C33" w:rsidRPr="00AA506E" w:rsidRDefault="00744C33" w:rsidP="00F40C08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1</w:t>
            </w:r>
          </w:p>
          <w:p w:rsidR="00744C33" w:rsidRPr="00FD2611" w:rsidRDefault="00744C33" w:rsidP="00F40C08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D2611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(การกำกับมาตรฐาน)</w:t>
            </w:r>
          </w:p>
        </w:tc>
        <w:tc>
          <w:tcPr>
            <w:tcW w:w="1572" w:type="dxa"/>
            <w:vMerge w:val="restart"/>
            <w:shd w:val="clear" w:color="auto" w:fill="EBFFF5"/>
            <w:vAlign w:val="center"/>
          </w:tcPr>
          <w:p w:rsidR="00744C33" w:rsidRPr="003B1AB0" w:rsidRDefault="00744C33" w:rsidP="00F40C0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B1A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ค่าคะแนนประเมินหลักสูตร</w:t>
            </w:r>
          </w:p>
        </w:tc>
      </w:tr>
      <w:tr w:rsidR="00744C33" w:rsidRPr="004124B7" w:rsidTr="003B1AB0">
        <w:trPr>
          <w:trHeight w:val="340"/>
        </w:trPr>
        <w:tc>
          <w:tcPr>
            <w:tcW w:w="2694" w:type="dxa"/>
            <w:vMerge/>
            <w:shd w:val="clear" w:color="auto" w:fill="CCFFFF"/>
            <w:vAlign w:val="center"/>
          </w:tcPr>
          <w:p w:rsidR="00744C33" w:rsidRPr="00AA506E" w:rsidRDefault="00744C33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FFFFEF"/>
            <w:vAlign w:val="center"/>
          </w:tcPr>
          <w:p w:rsidR="00744C33" w:rsidRPr="0099717D" w:rsidRDefault="00744C33" w:rsidP="00F40C0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99717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ป.ตรี</w:t>
            </w:r>
          </w:p>
        </w:tc>
        <w:tc>
          <w:tcPr>
            <w:tcW w:w="709" w:type="dxa"/>
            <w:shd w:val="clear" w:color="auto" w:fill="FFFFEF"/>
            <w:vAlign w:val="center"/>
          </w:tcPr>
          <w:p w:rsidR="00744C33" w:rsidRPr="0099717D" w:rsidRDefault="00744C33" w:rsidP="00F40C08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99717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ป.บัณฑิต</w:t>
            </w:r>
          </w:p>
        </w:tc>
        <w:tc>
          <w:tcPr>
            <w:tcW w:w="708" w:type="dxa"/>
            <w:shd w:val="clear" w:color="auto" w:fill="FFFFEF"/>
            <w:vAlign w:val="center"/>
          </w:tcPr>
          <w:p w:rsidR="00744C33" w:rsidRPr="0099717D" w:rsidRDefault="00744C33" w:rsidP="00F40C08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99717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ป.โท</w:t>
            </w:r>
          </w:p>
        </w:tc>
        <w:tc>
          <w:tcPr>
            <w:tcW w:w="709" w:type="dxa"/>
            <w:shd w:val="clear" w:color="auto" w:fill="FFFFEF"/>
            <w:vAlign w:val="center"/>
          </w:tcPr>
          <w:p w:rsidR="00744C33" w:rsidRPr="0099717D" w:rsidRDefault="00744C33" w:rsidP="00F40C08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99717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ป.เอก</w:t>
            </w:r>
          </w:p>
        </w:tc>
        <w:tc>
          <w:tcPr>
            <w:tcW w:w="709" w:type="dxa"/>
            <w:shd w:val="clear" w:color="auto" w:fill="FFFFEF"/>
            <w:vAlign w:val="center"/>
          </w:tcPr>
          <w:p w:rsidR="00744C33" w:rsidRPr="0099717D" w:rsidRDefault="00744C33" w:rsidP="00F40C08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99717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รวม</w:t>
            </w:r>
          </w:p>
        </w:tc>
        <w:tc>
          <w:tcPr>
            <w:tcW w:w="780" w:type="dxa"/>
            <w:shd w:val="clear" w:color="auto" w:fill="FFFFEF"/>
            <w:vAlign w:val="center"/>
          </w:tcPr>
          <w:p w:rsidR="00744C33" w:rsidRPr="0099717D" w:rsidRDefault="00744C33" w:rsidP="00F40C0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99717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ผ่าน</w:t>
            </w:r>
          </w:p>
        </w:tc>
        <w:tc>
          <w:tcPr>
            <w:tcW w:w="780" w:type="dxa"/>
            <w:shd w:val="clear" w:color="auto" w:fill="FFFFEF"/>
            <w:vAlign w:val="center"/>
          </w:tcPr>
          <w:p w:rsidR="00744C33" w:rsidRPr="0099717D" w:rsidRDefault="00744C33" w:rsidP="00F40C0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99717D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ไม่ผ่าน</w:t>
            </w:r>
          </w:p>
        </w:tc>
        <w:tc>
          <w:tcPr>
            <w:tcW w:w="1572" w:type="dxa"/>
            <w:vMerge/>
            <w:shd w:val="clear" w:color="auto" w:fill="FFDDDD"/>
          </w:tcPr>
          <w:p w:rsidR="00744C33" w:rsidRPr="00AA506E" w:rsidRDefault="00744C33" w:rsidP="00F40C0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D6E09" w:rsidRPr="004124B7" w:rsidTr="00DF2EE3">
        <w:trPr>
          <w:cantSplit/>
          <w:trHeight w:val="397"/>
        </w:trPr>
        <w:tc>
          <w:tcPr>
            <w:tcW w:w="2694" w:type="dxa"/>
            <w:vAlign w:val="center"/>
          </w:tcPr>
          <w:p w:rsidR="00BD6E09" w:rsidRPr="00AA506E" w:rsidRDefault="00BD6E09" w:rsidP="00BD6E09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1. ครุศาสตร์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A506E">
              <w:rPr>
                <w:rFonts w:ascii="TH SarabunPSK" w:hAnsi="TH SarabunPSK" w:cs="TH SarabunPSK"/>
                <w:sz w:val="28"/>
                <w:szCs w:val="28"/>
                <w:cs/>
              </w:rPr>
              <w:t>............ คะแนน</w:t>
            </w:r>
          </w:p>
        </w:tc>
      </w:tr>
      <w:tr w:rsidR="00BD6E09" w:rsidTr="00DF2EE3">
        <w:trPr>
          <w:cantSplit/>
          <w:trHeight w:val="397"/>
        </w:trPr>
        <w:tc>
          <w:tcPr>
            <w:tcW w:w="2694" w:type="dxa"/>
            <w:vAlign w:val="center"/>
          </w:tcPr>
          <w:p w:rsidR="00BD6E09" w:rsidRPr="00AA506E" w:rsidRDefault="00BD6E09" w:rsidP="00BD6E09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2. มนุษยศาสตร์และสังคมศาสตร์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</w:rPr>
            </w:pPr>
            <w:r w:rsidRPr="00AA506E">
              <w:rPr>
                <w:rFonts w:ascii="TH SarabunPSK" w:hAnsi="TH SarabunPSK" w:cs="TH SarabunPSK"/>
                <w:sz w:val="28"/>
                <w:szCs w:val="28"/>
                <w:cs/>
              </w:rPr>
              <w:t>............ คะแนน</w:t>
            </w:r>
          </w:p>
        </w:tc>
      </w:tr>
      <w:tr w:rsidR="00BD6E09" w:rsidTr="00DF2EE3">
        <w:trPr>
          <w:cantSplit/>
          <w:trHeight w:val="397"/>
        </w:trPr>
        <w:tc>
          <w:tcPr>
            <w:tcW w:w="2694" w:type="dxa"/>
            <w:vAlign w:val="center"/>
          </w:tcPr>
          <w:p w:rsidR="00BD6E09" w:rsidRPr="00AA506E" w:rsidRDefault="00BD6E09" w:rsidP="00BD6E09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3. วิทยาการจัดการ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</w:rPr>
            </w:pPr>
            <w:r w:rsidRPr="00AA506E">
              <w:rPr>
                <w:rFonts w:ascii="TH SarabunPSK" w:hAnsi="TH SarabunPSK" w:cs="TH SarabunPSK"/>
                <w:sz w:val="28"/>
                <w:szCs w:val="28"/>
                <w:cs/>
              </w:rPr>
              <w:t>............ คะแนน</w:t>
            </w:r>
          </w:p>
        </w:tc>
      </w:tr>
      <w:tr w:rsidR="00BD6E09" w:rsidTr="00DF2EE3">
        <w:trPr>
          <w:cantSplit/>
          <w:trHeight w:val="397"/>
        </w:trPr>
        <w:tc>
          <w:tcPr>
            <w:tcW w:w="2694" w:type="dxa"/>
            <w:vAlign w:val="center"/>
          </w:tcPr>
          <w:p w:rsidR="00BD6E09" w:rsidRPr="00AA506E" w:rsidRDefault="00BD6E09" w:rsidP="00BD6E09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4. วิทยาศาสตร์และเทคโนโลยี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</w:rPr>
            </w:pPr>
            <w:r w:rsidRPr="00AA506E">
              <w:rPr>
                <w:rFonts w:ascii="TH SarabunPSK" w:hAnsi="TH SarabunPSK" w:cs="TH SarabunPSK"/>
                <w:sz w:val="28"/>
                <w:szCs w:val="28"/>
                <w:cs/>
              </w:rPr>
              <w:t>............ คะแนน</w:t>
            </w:r>
          </w:p>
        </w:tc>
      </w:tr>
      <w:tr w:rsidR="00BD6E09" w:rsidTr="00DF2EE3">
        <w:trPr>
          <w:cantSplit/>
          <w:trHeight w:val="397"/>
        </w:trPr>
        <w:tc>
          <w:tcPr>
            <w:tcW w:w="2694" w:type="dxa"/>
            <w:vAlign w:val="center"/>
          </w:tcPr>
          <w:p w:rsidR="00BD6E09" w:rsidRPr="00AA506E" w:rsidRDefault="00BD6E09" w:rsidP="00BD6E09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5. เทคโนโลยีการเกษตร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</w:rPr>
            </w:pPr>
            <w:r w:rsidRPr="00AA506E">
              <w:rPr>
                <w:rFonts w:ascii="TH SarabunPSK" w:hAnsi="TH SarabunPSK" w:cs="TH SarabunPSK"/>
                <w:sz w:val="28"/>
                <w:szCs w:val="28"/>
                <w:cs/>
              </w:rPr>
              <w:t>............ คะแนน</w:t>
            </w:r>
          </w:p>
        </w:tc>
      </w:tr>
      <w:tr w:rsidR="00BD6E09" w:rsidTr="00DF2EE3">
        <w:trPr>
          <w:cantSplit/>
          <w:trHeight w:val="397"/>
        </w:trPr>
        <w:tc>
          <w:tcPr>
            <w:tcW w:w="2694" w:type="dxa"/>
            <w:vAlign w:val="center"/>
          </w:tcPr>
          <w:p w:rsidR="00BD6E09" w:rsidRPr="00AA506E" w:rsidRDefault="00BD6E09" w:rsidP="00BD6E09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6. เทคโนโลยีอุตสาหกรรม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D6E09" w:rsidRDefault="00BD6E09" w:rsidP="00BD6E09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</w:rPr>
            </w:pPr>
            <w:r w:rsidRPr="00AA506E">
              <w:rPr>
                <w:rFonts w:ascii="TH SarabunPSK" w:hAnsi="TH SarabunPSK" w:cs="TH SarabunPSK"/>
                <w:sz w:val="28"/>
                <w:szCs w:val="28"/>
                <w:cs/>
              </w:rPr>
              <w:t>............ คะแนน</w:t>
            </w:r>
          </w:p>
        </w:tc>
      </w:tr>
      <w:tr w:rsidR="00BD6E09" w:rsidRPr="005B5338" w:rsidTr="00DF2EE3">
        <w:trPr>
          <w:cantSplit/>
          <w:trHeight w:val="425"/>
        </w:trPr>
        <w:tc>
          <w:tcPr>
            <w:tcW w:w="2694" w:type="dxa"/>
            <w:shd w:val="clear" w:color="auto" w:fill="FFFFEF"/>
            <w:vAlign w:val="center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708" w:type="dxa"/>
            <w:shd w:val="clear" w:color="auto" w:fill="FFFFEF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shd w:val="clear" w:color="auto" w:fill="FFFFEF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shd w:val="clear" w:color="auto" w:fill="FFFFEF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shd w:val="clear" w:color="auto" w:fill="FFFFEF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shd w:val="clear" w:color="auto" w:fill="FFFFEF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shd w:val="clear" w:color="auto" w:fill="FFFFEF"/>
            <w:vAlign w:val="bottom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shd w:val="clear" w:color="auto" w:fill="FFFFEF"/>
            <w:vAlign w:val="center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D9D9D9" w:themeFill="background1" w:themeFillShade="D9"/>
            <w:vAlign w:val="center"/>
          </w:tcPr>
          <w:p w:rsidR="00BD6E09" w:rsidRPr="00AA506E" w:rsidRDefault="00BD6E09" w:rsidP="00BD6E0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744C33" w:rsidRPr="005B5338" w:rsidTr="00F6668C">
        <w:trPr>
          <w:cantSplit/>
          <w:trHeight w:val="454"/>
        </w:trPr>
        <w:tc>
          <w:tcPr>
            <w:tcW w:w="7797" w:type="dxa"/>
            <w:gridSpan w:val="8"/>
            <w:shd w:val="clear" w:color="auto" w:fill="EBFFF5"/>
            <w:vAlign w:val="center"/>
          </w:tcPr>
          <w:p w:rsidR="00744C33" w:rsidRPr="00AA506E" w:rsidRDefault="00744C33" w:rsidP="00F40C0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ผลรวมของค่าคะแนนประเมินของทุกหลักสูตร</w:t>
            </w:r>
          </w:p>
        </w:tc>
        <w:tc>
          <w:tcPr>
            <w:tcW w:w="1572" w:type="dxa"/>
            <w:shd w:val="clear" w:color="auto" w:fill="FFFFEF"/>
            <w:vAlign w:val="center"/>
          </w:tcPr>
          <w:p w:rsidR="00744C33" w:rsidRPr="00AA506E" w:rsidRDefault="00744C33" w:rsidP="00F40C0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 คะแนน</w:t>
            </w:r>
          </w:p>
        </w:tc>
      </w:tr>
      <w:tr w:rsidR="00744C33" w:rsidRPr="005B5338" w:rsidTr="00F6668C">
        <w:trPr>
          <w:cantSplit/>
          <w:trHeight w:val="454"/>
        </w:trPr>
        <w:tc>
          <w:tcPr>
            <w:tcW w:w="7797" w:type="dxa"/>
            <w:gridSpan w:val="8"/>
            <w:shd w:val="clear" w:color="auto" w:fill="EBFFF5"/>
            <w:vAlign w:val="center"/>
          </w:tcPr>
          <w:p w:rsidR="00744C33" w:rsidRPr="00AA506E" w:rsidRDefault="00744C33" w:rsidP="00F40C0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จำนวนหลักสูตรทั้งหมดที่สถาบันรับผิดชอบ</w:t>
            </w:r>
          </w:p>
        </w:tc>
        <w:tc>
          <w:tcPr>
            <w:tcW w:w="1572" w:type="dxa"/>
            <w:shd w:val="clear" w:color="auto" w:fill="FFFFEF"/>
            <w:vAlign w:val="center"/>
          </w:tcPr>
          <w:p w:rsidR="00744C33" w:rsidRPr="00AA506E" w:rsidRDefault="00670310" w:rsidP="00F40C0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</w:t>
            </w:r>
            <w:r w:rsidR="00744C33"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หลักสูตร</w:t>
            </w:r>
          </w:p>
        </w:tc>
      </w:tr>
      <w:tr w:rsidR="00744C33" w:rsidRPr="005B5338" w:rsidTr="00F6668C">
        <w:trPr>
          <w:cantSplit/>
          <w:trHeight w:val="454"/>
        </w:trPr>
        <w:tc>
          <w:tcPr>
            <w:tcW w:w="7797" w:type="dxa"/>
            <w:gridSpan w:val="8"/>
            <w:shd w:val="clear" w:color="auto" w:fill="EBFFF5"/>
            <w:vAlign w:val="center"/>
          </w:tcPr>
          <w:p w:rsidR="00744C33" w:rsidRPr="00AA506E" w:rsidRDefault="00744C33" w:rsidP="00F40C0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AA506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=  ( ................. /</w:t>
            </w:r>
            <w:r w:rsidR="00670310"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</w:t>
            </w: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)</w:t>
            </w:r>
          </w:p>
        </w:tc>
        <w:tc>
          <w:tcPr>
            <w:tcW w:w="1572" w:type="dxa"/>
            <w:shd w:val="clear" w:color="auto" w:fill="FFFFEF"/>
            <w:vAlign w:val="center"/>
          </w:tcPr>
          <w:p w:rsidR="00744C33" w:rsidRPr="00AA506E" w:rsidRDefault="00744C33" w:rsidP="00F40C0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 คะแนน</w:t>
            </w:r>
          </w:p>
        </w:tc>
      </w:tr>
    </w:tbl>
    <w:p w:rsidR="002A0B9B" w:rsidRPr="00D93956" w:rsidRDefault="008B7EC7" w:rsidP="0046612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93956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116"/>
      </w:tblGrid>
      <w:tr w:rsidR="002A0B9B" w:rsidRPr="004124B7" w:rsidTr="009E64A2">
        <w:trPr>
          <w:cantSplit/>
          <w:trHeight w:val="454"/>
        </w:trPr>
        <w:tc>
          <w:tcPr>
            <w:tcW w:w="1276" w:type="dxa"/>
            <w:shd w:val="clear" w:color="auto" w:fill="EBFFF5"/>
            <w:vAlign w:val="center"/>
          </w:tcPr>
          <w:p w:rsidR="002A0B9B" w:rsidRPr="00603D50" w:rsidRDefault="002A0B9B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03D5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8116" w:type="dxa"/>
            <w:shd w:val="clear" w:color="auto" w:fill="EBFFF5"/>
            <w:vAlign w:val="center"/>
          </w:tcPr>
          <w:p w:rsidR="002A0B9B" w:rsidRPr="00603D50" w:rsidRDefault="002A0B9B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03D5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2A0B9B" w:rsidRPr="004124B7" w:rsidTr="00D93956">
        <w:trPr>
          <w:trHeight w:val="423"/>
        </w:trPr>
        <w:tc>
          <w:tcPr>
            <w:tcW w:w="1276" w:type="dxa"/>
            <w:shd w:val="clear" w:color="auto" w:fill="auto"/>
            <w:vAlign w:val="center"/>
          </w:tcPr>
          <w:p w:rsidR="002A0B9B" w:rsidRPr="000E1D4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16" w:type="dxa"/>
            <w:shd w:val="clear" w:color="auto" w:fill="auto"/>
            <w:vAlign w:val="center"/>
          </w:tcPr>
          <w:p w:rsidR="002A0B9B" w:rsidRPr="000E1D41" w:rsidRDefault="002A0B9B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A2404A" w:rsidRPr="004124B7" w:rsidTr="00D93956">
        <w:trPr>
          <w:trHeight w:val="423"/>
        </w:trPr>
        <w:tc>
          <w:tcPr>
            <w:tcW w:w="1276" w:type="dxa"/>
            <w:shd w:val="clear" w:color="auto" w:fill="auto"/>
            <w:vAlign w:val="center"/>
          </w:tcPr>
          <w:p w:rsidR="00A2404A" w:rsidRPr="000E1D41" w:rsidRDefault="00A2404A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16" w:type="dxa"/>
            <w:shd w:val="clear" w:color="auto" w:fill="auto"/>
            <w:vAlign w:val="center"/>
          </w:tcPr>
          <w:p w:rsidR="00A2404A" w:rsidRPr="000E1D41" w:rsidRDefault="00A2404A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2A0B9B" w:rsidRPr="00D93956" w:rsidRDefault="002A0B9B" w:rsidP="0047680C">
      <w:pPr>
        <w:spacing w:before="120"/>
        <w:rPr>
          <w:rFonts w:ascii="TH SarabunPSK" w:hAnsi="TH SarabunPSK" w:cs="TH SarabunPSK"/>
          <w:sz w:val="28"/>
          <w:szCs w:val="28"/>
        </w:rPr>
      </w:pPr>
      <w:r w:rsidRPr="00D9395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2A0B9B" w:rsidRPr="00D93956" w:rsidTr="002B29F0">
        <w:trPr>
          <w:cantSplit/>
          <w:trHeight w:val="454"/>
        </w:trPr>
        <w:tc>
          <w:tcPr>
            <w:tcW w:w="4691" w:type="dxa"/>
            <w:shd w:val="clear" w:color="auto" w:fill="EBFFF5"/>
            <w:vAlign w:val="center"/>
          </w:tcPr>
          <w:p w:rsidR="002A0B9B" w:rsidRPr="00D93956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D93956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2A0B9B" w:rsidRPr="00D93956" w:rsidTr="002B29F0">
        <w:trPr>
          <w:cantSplit/>
          <w:trHeight w:val="454"/>
        </w:trPr>
        <w:tc>
          <w:tcPr>
            <w:tcW w:w="4691" w:type="dxa"/>
            <w:shd w:val="clear" w:color="auto" w:fill="EBFFF5"/>
            <w:vAlign w:val="center"/>
          </w:tcPr>
          <w:p w:rsidR="002A0B9B" w:rsidRPr="00D93956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D93956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A0B9B" w:rsidRPr="00D93956" w:rsidTr="002B29F0">
        <w:trPr>
          <w:cantSplit/>
          <w:trHeight w:val="454"/>
        </w:trPr>
        <w:tc>
          <w:tcPr>
            <w:tcW w:w="4691" w:type="dxa"/>
            <w:shd w:val="clear" w:color="auto" w:fill="EBFFF5"/>
            <w:vAlign w:val="center"/>
          </w:tcPr>
          <w:p w:rsidR="002A0B9B" w:rsidRPr="00D93956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D93956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A0B9B" w:rsidRPr="00D93956" w:rsidTr="002B29F0">
        <w:trPr>
          <w:cantSplit/>
          <w:trHeight w:val="454"/>
        </w:trPr>
        <w:tc>
          <w:tcPr>
            <w:tcW w:w="4691" w:type="dxa"/>
            <w:shd w:val="clear" w:color="auto" w:fill="EBFFF5"/>
          </w:tcPr>
          <w:p w:rsidR="002A0B9B" w:rsidRPr="00D93956" w:rsidRDefault="002A0B9B" w:rsidP="002A0B9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auto"/>
          </w:tcPr>
          <w:p w:rsidR="002A0B9B" w:rsidRPr="00D93956" w:rsidRDefault="002A0B9B" w:rsidP="002A0B9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9395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93956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9395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2A0B9B" w:rsidRPr="00D93956" w:rsidRDefault="002A0B9B" w:rsidP="002A0B9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395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93956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9395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2A0B9B" w:rsidRPr="00D93956" w:rsidTr="002B29F0">
        <w:trPr>
          <w:cantSplit/>
          <w:trHeight w:val="454"/>
        </w:trPr>
        <w:tc>
          <w:tcPr>
            <w:tcW w:w="4691" w:type="dxa"/>
            <w:shd w:val="clear" w:color="auto" w:fill="EBFFF5"/>
            <w:vAlign w:val="center"/>
          </w:tcPr>
          <w:p w:rsidR="002A0B9B" w:rsidRPr="00D93956" w:rsidRDefault="002A0B9B" w:rsidP="002A0B9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D93956" w:rsidRDefault="002A0B9B" w:rsidP="002A0B9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395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A0B9B" w:rsidRPr="00D93956" w:rsidRDefault="002A0B9B" w:rsidP="009E64A2">
      <w:pPr>
        <w:spacing w:before="120"/>
        <w:rPr>
          <w:rFonts w:ascii="TH SarabunPSK" w:hAnsi="TH SarabunPSK" w:cs="TH SarabunPSK"/>
          <w:b/>
          <w:bCs/>
        </w:rPr>
      </w:pPr>
      <w:r w:rsidRPr="00D9395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2A0B9B" w:rsidRPr="00D93956" w:rsidTr="002B29F0">
        <w:trPr>
          <w:cantSplit/>
          <w:trHeight w:val="454"/>
        </w:trPr>
        <w:tc>
          <w:tcPr>
            <w:tcW w:w="4678" w:type="dxa"/>
            <w:shd w:val="clear" w:color="auto" w:fill="EBFFF5"/>
            <w:vAlign w:val="center"/>
          </w:tcPr>
          <w:p w:rsidR="002A0B9B" w:rsidRPr="00D93956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BFFF5"/>
            <w:vAlign w:val="center"/>
          </w:tcPr>
          <w:p w:rsidR="002A0B9B" w:rsidRPr="00D93956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9395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A0B9B" w:rsidRPr="00D93956" w:rsidTr="00422043">
        <w:trPr>
          <w:trHeight w:val="2428"/>
        </w:trPr>
        <w:tc>
          <w:tcPr>
            <w:tcW w:w="4678" w:type="dxa"/>
            <w:shd w:val="clear" w:color="auto" w:fill="auto"/>
          </w:tcPr>
          <w:p w:rsidR="00280D79" w:rsidRDefault="00280D79" w:rsidP="006E0600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A0B9B" w:rsidRDefault="00280D79" w:rsidP="006E06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6E06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Default="00280D79" w:rsidP="00280D7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280D7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AB0F1F" w:rsidRPr="00D93956" w:rsidRDefault="00280D79" w:rsidP="00D10FC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A0B9B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</w:tr>
    </w:tbl>
    <w:p w:rsidR="00280D79" w:rsidRPr="00422043" w:rsidRDefault="00280D79" w:rsidP="00DC5240">
      <w:pPr>
        <w:pStyle w:val="Default"/>
        <w:spacing w:before="240"/>
        <w:rPr>
          <w:rStyle w:val="af0"/>
          <w:rFonts w:ascii="TH SarabunPSK" w:hAnsi="TH SarabunPSK" w:cs="TH SarabunPSK"/>
          <w:sz w:val="10"/>
          <w:szCs w:val="10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422043" w:rsidRPr="00D93956" w:rsidTr="003A07F9">
        <w:trPr>
          <w:cantSplit/>
          <w:trHeight w:val="454"/>
        </w:trPr>
        <w:tc>
          <w:tcPr>
            <w:tcW w:w="4678" w:type="dxa"/>
            <w:shd w:val="clear" w:color="auto" w:fill="EBFFF5"/>
            <w:vAlign w:val="center"/>
          </w:tcPr>
          <w:p w:rsidR="00422043" w:rsidRPr="00D629CA" w:rsidRDefault="00422043" w:rsidP="004220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EBFFF5"/>
            <w:vAlign w:val="center"/>
          </w:tcPr>
          <w:p w:rsidR="00422043" w:rsidRPr="00D629CA" w:rsidRDefault="00422043" w:rsidP="004220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280D79" w:rsidRPr="00D93956" w:rsidTr="00422043">
        <w:trPr>
          <w:trHeight w:val="2504"/>
        </w:trPr>
        <w:tc>
          <w:tcPr>
            <w:tcW w:w="4678" w:type="dxa"/>
            <w:shd w:val="clear" w:color="auto" w:fill="auto"/>
          </w:tcPr>
          <w:p w:rsidR="00280D79" w:rsidRDefault="00280D79" w:rsidP="003A07F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80D79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</w:tr>
    </w:tbl>
    <w:p w:rsidR="00D00566" w:rsidRPr="00D93956" w:rsidRDefault="00D00566" w:rsidP="00DC5240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9395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D9395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00566" w:rsidRPr="0011311C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5D0B" w:rsidRDefault="00D00566" w:rsidP="00D10FCF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680C" w:rsidRDefault="0047680C" w:rsidP="0047680C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00566" w:rsidRPr="00D93956" w:rsidRDefault="00D00566" w:rsidP="00635D0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9395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00566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1311C" w:rsidRDefault="00D10FCF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A3146" w:rsidRDefault="005A3146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680C" w:rsidRDefault="0047680C" w:rsidP="0047680C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FD20CF" w:rsidRPr="00422355" w:rsidRDefault="00FD20CF" w:rsidP="00F06748">
      <w:pPr>
        <w:widowControl w:val="0"/>
        <w:tabs>
          <w:tab w:val="left" w:pos="1843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 xml:space="preserve">ตัวบ่งชี้ที่ 1.2 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t>อาจารย์ประจำสถาบันที่มีคุณวุฒิปริญญาเอก</w:t>
      </w:r>
    </w:p>
    <w:p w:rsidR="00FD20CF" w:rsidRPr="00422355" w:rsidRDefault="00FD20CF" w:rsidP="004F603E">
      <w:pPr>
        <w:tabs>
          <w:tab w:val="left" w:pos="1701"/>
          <w:tab w:val="left" w:pos="1843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t xml:space="preserve">ชนิดของตัวบ่งชี้  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22355">
        <w:rPr>
          <w:rFonts w:ascii="TH SarabunPSK" w:hAnsi="TH SarabunPSK" w:cs="TH SarabunPSK"/>
          <w:color w:val="000000" w:themeColor="text1"/>
          <w:cs/>
        </w:rPr>
        <w:t>ปัจจัยนำเข้า</w:t>
      </w:r>
    </w:p>
    <w:p w:rsidR="00AC3767" w:rsidRPr="00023A8D" w:rsidRDefault="00AC3767" w:rsidP="004F603E">
      <w:pPr>
        <w:tabs>
          <w:tab w:val="left" w:pos="1843"/>
        </w:tabs>
        <w:spacing w:before="60"/>
        <w:ind w:right="20"/>
        <w:rPr>
          <w:rFonts w:ascii="TH SarabunPSK" w:hAnsi="TH SarabunPSK" w:cs="TH SarabunPSK"/>
          <w:b/>
          <w:bCs/>
          <w:color w:val="FF0000"/>
        </w:rPr>
      </w:pP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t xml:space="preserve">วงรอบการประเมิน </w:t>
      </w:r>
      <w:r w:rsidR="00423A39" w:rsidRP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22355">
        <w:rPr>
          <w:rFonts w:ascii="TH SarabunPSK" w:hAnsi="TH SarabunPSK" w:cs="TH SarabunPSK"/>
          <w:color w:val="000000" w:themeColor="text1"/>
          <w:cs/>
        </w:rPr>
        <w:t>ปีการศึกษา</w:t>
      </w:r>
    </w:p>
    <w:p w:rsidR="00422355" w:rsidRDefault="00422355" w:rsidP="00602BB8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22355" w:rsidRPr="003F61EB" w:rsidTr="00422355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422355" w:rsidRPr="00AD7DD4" w:rsidRDefault="00422355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422355" w:rsidRPr="00AD7DD4" w:rsidRDefault="00422355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422355" w:rsidRPr="008B6CAB" w:rsidTr="0099717D">
        <w:trPr>
          <w:trHeight w:val="1320"/>
        </w:trPr>
        <w:tc>
          <w:tcPr>
            <w:tcW w:w="4668" w:type="dxa"/>
            <w:shd w:val="clear" w:color="auto" w:fill="auto"/>
          </w:tcPr>
          <w:p w:rsidR="00422355" w:rsidRPr="00AD7DD4" w:rsidRDefault="00422355" w:rsidP="00DF2EE3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F25291" w:rsidRPr="00602BB8" w:rsidRDefault="00F25291" w:rsidP="001C1B0B">
      <w:pPr>
        <w:tabs>
          <w:tab w:val="left" w:pos="1418"/>
          <w:tab w:val="left" w:pos="1560"/>
          <w:tab w:val="left" w:pos="1843"/>
          <w:tab w:val="left" w:pos="1985"/>
        </w:tabs>
        <w:spacing w:before="200"/>
        <w:jc w:val="thaiDistribute"/>
        <w:rPr>
          <w:rFonts w:ascii="TH SarabunPSK" w:hAnsi="TH SarabunPSK" w:cs="TH SarabunPSK"/>
        </w:rPr>
      </w:pPr>
      <w:r w:rsidRPr="00023A8D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Pr="00023A8D">
        <w:rPr>
          <w:rFonts w:ascii="TH SarabunPSK" w:hAnsi="TH SarabunPSK" w:cs="TH SarabunPSK"/>
          <w:cs/>
        </w:rPr>
        <w:t xml:space="preserve">  </w:t>
      </w:r>
      <w:r w:rsidRPr="00023A8D">
        <w:rPr>
          <w:rFonts w:ascii="TH SarabunPSK" w:hAnsi="TH SarabunPSK" w:cs="TH SarabunPSK"/>
          <w:cs/>
        </w:rPr>
        <w:tab/>
      </w:r>
      <w:r w:rsidRPr="00023A8D">
        <w:rPr>
          <w:rFonts w:ascii="TH SarabunPSK" w:hAnsi="TH SarabunPSK" w:cs="TH SarabunPSK"/>
          <w:sz w:val="28"/>
          <w:szCs w:val="28"/>
          <w:cs/>
        </w:rPr>
        <w:t>การศึกษาระดับอุดมศึกษาถือเป็นการศึกษาระดับสูงสุดที่ต้องการบุคลากรที่มีความรู้ความ</w:t>
      </w:r>
      <w:r w:rsidR="00DC11C9" w:rsidRPr="00023A8D">
        <w:rPr>
          <w:rFonts w:ascii="TH SarabunPSK" w:hAnsi="TH SarabunPSK" w:cs="TH SarabunPSK"/>
          <w:sz w:val="28"/>
          <w:szCs w:val="28"/>
          <w:cs/>
        </w:rPr>
        <w:t>สามารถ</w:t>
      </w:r>
      <w:r w:rsidR="00805C0E">
        <w:rPr>
          <w:rFonts w:ascii="TH SarabunPSK" w:hAnsi="TH SarabunPSK" w:cs="TH SarabunPSK"/>
          <w:sz w:val="28"/>
          <w:szCs w:val="28"/>
          <w:cs/>
        </w:rPr>
        <w:br/>
      </w:r>
      <w:r w:rsidR="00DC11C9" w:rsidRPr="00023A8D">
        <w:rPr>
          <w:rFonts w:ascii="TH SarabunPSK" w:hAnsi="TH SarabunPSK" w:cs="TH SarabunPSK"/>
          <w:sz w:val="28"/>
          <w:szCs w:val="28"/>
          <w:cs/>
        </w:rPr>
        <w:t>และความ</w:t>
      </w:r>
      <w:r w:rsidRPr="00023A8D">
        <w:rPr>
          <w:rFonts w:ascii="TH SarabunPSK" w:hAnsi="TH SarabunPSK" w:cs="TH SarabunPSK"/>
          <w:sz w:val="28"/>
          <w:szCs w:val="28"/>
          <w:cs/>
        </w:rPr>
        <w:t xml:space="preserve">ลุ่มลึกทางวิชาการ เพื่อปฏิบัติพันธกิจสำคัญของสถาบันในการผลิตบัณฑิต </w:t>
      </w:r>
      <w:r w:rsidR="001C1B0B">
        <w:rPr>
          <w:rFonts w:ascii="TH SarabunPSK" w:hAnsi="TH SarabunPSK" w:cs="TH SarabunPSK"/>
          <w:sz w:val="28"/>
          <w:szCs w:val="28"/>
          <w:cs/>
        </w:rPr>
        <w:t xml:space="preserve">ศึกษาวิจัย </w:t>
      </w:r>
      <w:r w:rsidRPr="00023A8D">
        <w:rPr>
          <w:rFonts w:ascii="TH SarabunPSK" w:hAnsi="TH SarabunPSK" w:cs="TH SarabunPSK"/>
          <w:sz w:val="28"/>
          <w:szCs w:val="28"/>
          <w:cs/>
        </w:rPr>
        <w:t>เพื่อการติดตามความก้าวหน้า</w:t>
      </w:r>
      <w:r w:rsidR="00D00FCF">
        <w:rPr>
          <w:rFonts w:ascii="TH SarabunPSK" w:hAnsi="TH SarabunPSK" w:cs="TH SarabunPSK"/>
          <w:sz w:val="28"/>
          <w:szCs w:val="28"/>
          <w:cs/>
        </w:rPr>
        <w:br/>
      </w:r>
      <w:r w:rsidRPr="00023A8D">
        <w:rPr>
          <w:rFonts w:ascii="TH SarabunPSK" w:hAnsi="TH SarabunPSK" w:cs="TH SarabunPSK"/>
          <w:sz w:val="28"/>
          <w:szCs w:val="28"/>
          <w:cs/>
        </w:rPr>
        <w:t>ทางวิชาการแ</w:t>
      </w:r>
      <w:r w:rsidR="00D629CA">
        <w:rPr>
          <w:rFonts w:ascii="TH SarabunPSK" w:hAnsi="TH SarabunPSK" w:cs="TH SarabunPSK"/>
          <w:sz w:val="28"/>
          <w:szCs w:val="28"/>
          <w:cs/>
        </w:rPr>
        <w:t xml:space="preserve">ละการพัฒนาองค์ความรู้ ดังนั้น </w:t>
      </w:r>
      <w:r w:rsidRPr="00023A8D">
        <w:rPr>
          <w:rFonts w:ascii="TH SarabunPSK" w:hAnsi="TH SarabunPSK" w:cs="TH SarabunPSK"/>
          <w:sz w:val="28"/>
          <w:szCs w:val="28"/>
          <w:cs/>
        </w:rPr>
        <w:t>สถาบันจึงควรมีอาจารย์ที่มีระดับคุณวุฒิทางการศึกษาที่ตรงหรือสัมพันธ์กับหลักสูตรที่เปิดสอนในสัดส่วนที่เหมาะสมกับพันธกิจ หรือจุดเน้นของหลักสูตร</w:t>
      </w:r>
    </w:p>
    <w:p w:rsidR="00165994" w:rsidRDefault="00FD20CF" w:rsidP="00165994">
      <w:pPr>
        <w:pStyle w:val="Default"/>
        <w:tabs>
          <w:tab w:val="left" w:pos="1843"/>
        </w:tabs>
        <w:spacing w:before="12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16599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เกณฑ์การประเมิน</w:t>
      </w:r>
      <w:r w:rsidR="00744FDC" w:rsidRPr="0016599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 </w:t>
      </w:r>
      <w:r w:rsidR="0016599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ab/>
      </w:r>
    </w:p>
    <w:p w:rsidR="00FD20CF" w:rsidRPr="00165994" w:rsidRDefault="00165994" w:rsidP="00165994">
      <w:pPr>
        <w:pStyle w:val="Default"/>
        <w:tabs>
          <w:tab w:val="left" w:pos="567"/>
          <w:tab w:val="left" w:pos="1843"/>
        </w:tabs>
        <w:rPr>
          <w:rFonts w:ascii="TH SarabunPSK" w:eastAsia="Cordia New" w:hAnsi="TH SarabunPSK" w:cs="TH SarabunPSK"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ab/>
      </w:r>
      <w:r w:rsidR="00FD20CF" w:rsidRPr="00165994">
        <w:rPr>
          <w:rFonts w:ascii="TH SarabunPSK" w:eastAsia="Cordia New" w:hAnsi="TH SarabunPSK" w:cs="TH SarabunPSK"/>
          <w:sz w:val="28"/>
          <w:szCs w:val="28"/>
          <w:cs/>
        </w:rPr>
        <w:t>โดยแปลงค่าร้อยละของอาจารย์ประจำ</w:t>
      </w:r>
      <w:r w:rsidR="00FD20CF" w:rsidRPr="00165994">
        <w:rPr>
          <w:rFonts w:ascii="TH SarabunPSK" w:hAnsi="TH SarabunPSK" w:cs="TH SarabunPSK"/>
          <w:sz w:val="28"/>
          <w:szCs w:val="28"/>
          <w:cs/>
        </w:rPr>
        <w:t>สถาบัน</w:t>
      </w:r>
      <w:r w:rsidR="00FD20CF" w:rsidRPr="00165994">
        <w:rPr>
          <w:rFonts w:ascii="TH SarabunPSK" w:eastAsia="Cordia New" w:hAnsi="TH SarabunPSK" w:cs="TH SarabunPSK"/>
          <w:sz w:val="28"/>
          <w:szCs w:val="28"/>
          <w:cs/>
        </w:rPr>
        <w:t>ที่มีคุณวุฒิปริญญาเอกเป็นคะแนนระหว่าง 0 - 5</w:t>
      </w:r>
    </w:p>
    <w:p w:rsidR="00FD20CF" w:rsidRPr="00165994" w:rsidRDefault="00FD20CF" w:rsidP="00DC11C9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  <w:sz w:val="20"/>
          <w:szCs w:val="20"/>
        </w:rPr>
      </w:pPr>
      <w:r w:rsidRPr="00165994">
        <w:rPr>
          <w:rFonts w:ascii="TH SarabunPSK" w:hAnsi="TH SarabunPSK" w:cs="TH SarabunPSK"/>
          <w:b/>
          <w:bCs/>
          <w:cs/>
        </w:rPr>
        <w:t xml:space="preserve">เกณฑ์เฉพาะสถาบันกลุ่ม ข และ ค 2  </w:t>
      </w:r>
    </w:p>
    <w:p w:rsidR="00FD20CF" w:rsidRPr="00165994" w:rsidRDefault="00FD20CF" w:rsidP="00F25291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165994">
        <w:rPr>
          <w:rFonts w:ascii="TH SarabunPSK" w:hAnsi="TH SarabunPSK" w:cs="TH SarabunPSK"/>
          <w:cs/>
        </w:rPr>
        <w:t xml:space="preserve"> </w:t>
      </w:r>
      <w:r w:rsidRPr="00165994">
        <w:rPr>
          <w:rFonts w:ascii="TH SarabunPSK" w:hAnsi="TH SarabunPSK" w:cs="TH SarabunPSK"/>
          <w:cs/>
        </w:rPr>
        <w:tab/>
      </w:r>
      <w:r w:rsidRPr="00165994">
        <w:rPr>
          <w:rFonts w:ascii="TH SarabunPSK" w:hAnsi="TH SarabunPSK" w:cs="TH SarabunPSK"/>
          <w:sz w:val="28"/>
          <w:szCs w:val="28"/>
          <w:cs/>
        </w:rPr>
        <w:t>ค่าร้อยละของอาจารย์ประจำ</w:t>
      </w:r>
      <w:r w:rsidR="00916A6F" w:rsidRPr="00165994">
        <w:rPr>
          <w:rFonts w:ascii="TH SarabunPSK" w:hAnsi="TH SarabunPSK" w:cs="TH SarabunPSK"/>
          <w:sz w:val="28"/>
          <w:szCs w:val="28"/>
          <w:cs/>
        </w:rPr>
        <w:t>สถาบัน</w:t>
      </w:r>
      <w:r w:rsidRPr="00165994">
        <w:rPr>
          <w:rFonts w:ascii="TH SarabunPSK" w:hAnsi="TH SarabunPSK" w:cs="TH SarabunPSK"/>
          <w:sz w:val="28"/>
          <w:szCs w:val="28"/>
          <w:cs/>
        </w:rPr>
        <w:t>ที่มีคุณวุฒิปริญญาเอกที่กำหนดให้เป็นคะแนนเต็ม</w:t>
      </w:r>
      <w:r w:rsidRPr="00165994">
        <w:rPr>
          <w:rFonts w:ascii="TH SarabunPSK" w:hAnsi="TH SarabunPSK" w:cs="TH SarabunPSK"/>
          <w:sz w:val="28"/>
          <w:szCs w:val="28"/>
        </w:rPr>
        <w:t xml:space="preserve"> 5 </w:t>
      </w:r>
      <w:r w:rsidRPr="00165994">
        <w:rPr>
          <w:rFonts w:ascii="TH SarabunPSK" w:hAnsi="TH SarabunPSK" w:cs="TH SarabunPSK"/>
          <w:sz w:val="28"/>
          <w:szCs w:val="28"/>
          <w:cs/>
        </w:rPr>
        <w:t>= ร้อยละ</w:t>
      </w:r>
      <w:r w:rsidRPr="00165994">
        <w:rPr>
          <w:rFonts w:ascii="TH SarabunPSK" w:hAnsi="TH SarabunPSK" w:cs="TH SarabunPSK"/>
          <w:sz w:val="28"/>
          <w:szCs w:val="28"/>
        </w:rPr>
        <w:t xml:space="preserve"> 40 </w:t>
      </w:r>
      <w:r w:rsidRPr="00165994">
        <w:rPr>
          <w:rFonts w:ascii="TH SarabunPSK" w:hAnsi="TH SarabunPSK" w:cs="TH SarabunPSK"/>
          <w:sz w:val="28"/>
          <w:szCs w:val="28"/>
          <w:cs/>
        </w:rPr>
        <w:t>ขึ้นไป</w:t>
      </w:r>
    </w:p>
    <w:p w:rsidR="00E43CF3" w:rsidRPr="00165994" w:rsidRDefault="00FD20CF" w:rsidP="00DC11C9">
      <w:pPr>
        <w:tabs>
          <w:tab w:val="left" w:pos="426"/>
        </w:tabs>
        <w:spacing w:before="120"/>
        <w:rPr>
          <w:rFonts w:ascii="TH SarabunPSK" w:eastAsia="CordiaNew" w:hAnsi="TH SarabunPSK" w:cs="TH SarabunPSK"/>
        </w:rPr>
      </w:pPr>
      <w:r w:rsidRPr="00165994">
        <w:rPr>
          <w:rFonts w:ascii="TH SarabunPSK" w:eastAsia="CordiaNew-Bold" w:hAnsi="TH SarabunPSK" w:cs="TH SarabunPSK"/>
          <w:b/>
          <w:bCs/>
          <w:cs/>
        </w:rPr>
        <w:t>สูตรการคำนวณ</w:t>
      </w:r>
      <w:r w:rsidR="00744FDC" w:rsidRPr="00165994">
        <w:rPr>
          <w:rFonts w:ascii="TH SarabunPSK" w:eastAsia="CordiaNew-Bold" w:hAnsi="TH SarabunPSK" w:cs="TH SarabunPSK"/>
          <w:b/>
          <w:bCs/>
          <w:cs/>
        </w:rPr>
        <w:t xml:space="preserve">  </w:t>
      </w:r>
    </w:p>
    <w:p w:rsidR="00AD4671" w:rsidRPr="00165994" w:rsidRDefault="00FD20CF" w:rsidP="00BE5649">
      <w:pPr>
        <w:tabs>
          <w:tab w:val="left" w:pos="567"/>
        </w:tabs>
        <w:rPr>
          <w:rFonts w:ascii="TH SarabunPSK" w:eastAsia="CordiaNew" w:hAnsi="TH SarabunPSK" w:cs="TH SarabunPSK"/>
        </w:rPr>
      </w:pPr>
      <w:r w:rsidRPr="00165994">
        <w:rPr>
          <w:rFonts w:ascii="TH SarabunPSK" w:eastAsia="CordiaNew" w:hAnsi="TH SarabunPSK" w:cs="TH SarabunPSK"/>
          <w:sz w:val="28"/>
          <w:szCs w:val="28"/>
        </w:rPr>
        <w:t>1</w:t>
      </w:r>
      <w:r w:rsidRPr="00165994">
        <w:rPr>
          <w:rFonts w:ascii="TH SarabunPSK" w:eastAsia="CordiaNew" w:hAnsi="TH SarabunPSK" w:cs="TH SarabunPSK"/>
          <w:sz w:val="28"/>
          <w:szCs w:val="28"/>
          <w:cs/>
        </w:rPr>
        <w:t>. คำนวณค่าร้อยละของอาจารย์ประจำ</w:t>
      </w:r>
      <w:r w:rsidRPr="00165994">
        <w:rPr>
          <w:rFonts w:ascii="TH SarabunPSK" w:hAnsi="TH SarabunPSK" w:cs="TH SarabunPSK"/>
          <w:sz w:val="28"/>
          <w:szCs w:val="28"/>
          <w:cs/>
        </w:rPr>
        <w:t>สถาบัน</w:t>
      </w:r>
      <w:r w:rsidRPr="00165994">
        <w:rPr>
          <w:rFonts w:ascii="TH SarabunPSK" w:eastAsia="CordiaNew" w:hAnsi="TH SarabunPSK" w:cs="TH SarabunPSK"/>
          <w:sz w:val="28"/>
          <w:szCs w:val="28"/>
          <w:cs/>
        </w:rPr>
        <w:t>ที่มีคุณวุฒิปริญญาเอกตามสูตร</w:t>
      </w:r>
    </w:p>
    <w:p w:rsidR="00AD4671" w:rsidRDefault="00FC3B17" w:rsidP="00DA4665">
      <w:pPr>
        <w:tabs>
          <w:tab w:val="left" w:pos="6222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-Bold" w:hAnsi="TH SarabunPSK" w:cs="TH SarabunPSK"/>
          <w:b/>
          <w:bCs/>
          <w:noProof/>
          <w:sz w:val="28"/>
          <w:szCs w:val="28"/>
        </w:rPr>
        <w:pict>
          <v:shape id="_x0000_s1047" type="#_x0000_t202" style="position:absolute;margin-left:320pt;margin-top:17.25pt;width:30.2pt;height:21.9pt;z-index:251669504;mso-width-relative:margin;mso-height-relative:margin" filled="f" stroked="f" strokecolor="white">
            <v:textbox style="mso-next-textbox:#_x0000_s1047">
              <w:txbxContent>
                <w:p w:rsidR="0026392C" w:rsidRPr="00603D50" w:rsidRDefault="0026392C" w:rsidP="00FD20CF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493E3A">
                    <w:rPr>
                      <w:rFonts w:ascii="TH SarabunPSK" w:eastAsia="Times New Roman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 w:rsidRPr="00603D50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3" style="position:absolute;margin-left:99.4pt;margin-top:5.7pt;width:257.9pt;height:47.7pt;z-index:-251632640" arcsize="10923f" strokecolor="black [3213]">
            <v:textbox style="mso-next-textbox:#_x0000_s1063" inset=",0,,0">
              <w:txbxContent>
                <w:p w:rsidR="0026392C" w:rsidRPr="00BB244B" w:rsidRDefault="0026392C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 w:rsidRPr="00BB244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จำนวนอาจารย์ประจำสถาบันที่มีคุณวุฒิปริญญาเอก   </w:t>
                  </w:r>
                </w:p>
                <w:p w:rsidR="0026392C" w:rsidRPr="00BB244B" w:rsidRDefault="0026392C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          </w:t>
                  </w:r>
                  <w:r w:rsidRPr="00BB244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 w:rsidR="00DA4665">
        <w:rPr>
          <w:rFonts w:ascii="TH SarabunPSK" w:eastAsia="CordiaNew" w:hAnsi="TH SarabunPSK" w:cs="TH SarabunPSK"/>
          <w:sz w:val="28"/>
          <w:szCs w:val="28"/>
          <w:cs/>
        </w:rPr>
        <w:tab/>
      </w:r>
    </w:p>
    <w:p w:rsidR="00AD4671" w:rsidRDefault="00FC3B17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108.8pt;margin-top:10.95pt;width:209.75pt;height:0;z-index:251684864" o:connectortype="straight" strokecolor="black [3213]"/>
        </w:pic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AD4671" w:rsidRPr="009C48F9" w:rsidRDefault="00FD20CF" w:rsidP="009C48F9">
      <w:pPr>
        <w:spacing w:before="200"/>
        <w:rPr>
          <w:rFonts w:ascii="TH SarabunPSK" w:hAnsi="TH SarabunPSK" w:cs="TH SarabunPSK"/>
          <w:sz w:val="28"/>
          <w:szCs w:val="28"/>
        </w:rPr>
      </w:pPr>
      <w:r w:rsidRPr="009C48F9">
        <w:rPr>
          <w:rFonts w:ascii="TH SarabunPSK" w:hAnsi="TH SarabunPSK" w:cs="TH SarabunPSK"/>
          <w:sz w:val="28"/>
          <w:szCs w:val="28"/>
        </w:rPr>
        <w:t>2</w:t>
      </w:r>
      <w:r w:rsidRPr="009C48F9">
        <w:rPr>
          <w:rFonts w:ascii="TH SarabunPSK" w:hAnsi="TH SarabunPSK" w:cs="TH SarabunPSK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744FDC" w:rsidRDefault="00FC3B17" w:rsidP="00603D50">
      <w:pPr>
        <w:tabs>
          <w:tab w:val="left" w:pos="2562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6" style="position:absolute;margin-left:72.5pt;margin-top:3.95pt;width:372.45pt;height:52.5pt;z-index:-251629568" arcsize="10923f" strokecolor="black [3213]">
            <v:textbox style="mso-next-textbox:#_x0000_s1066" inset=".5mm,0,,0">
              <w:txbxContent>
                <w:p w:rsidR="0026392C" w:rsidRPr="00603D50" w:rsidRDefault="0026392C" w:rsidP="00BE5649">
                  <w:pPr>
                    <w:spacing w:before="60"/>
                    <w:ind w:right="23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    </w:t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</w:t>
                  </w:r>
                </w:p>
                <w:p w:rsidR="0026392C" w:rsidRPr="00603D50" w:rsidRDefault="0026392C" w:rsidP="00603D50">
                  <w:pPr>
                    <w:spacing w:before="1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    </w:t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ร้อยละของอาจารย์ประจำสถาบันที่มีคุณวุฒิปริญญาเอกที่กำหนดให้เป็นคะแนนเต็ม 5</w:t>
                  </w:r>
                </w:p>
                <w:p w:rsidR="0026392C" w:rsidRPr="00F67940" w:rsidRDefault="0026392C" w:rsidP="00AD46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 w:rsidR="00603D50">
        <w:rPr>
          <w:rFonts w:ascii="TH SarabunPSK" w:eastAsia="CordiaNew-BoldItalic" w:hAnsi="TH SarabunPSK" w:cs="TH SarabunPSK"/>
          <w:sz w:val="10"/>
          <w:szCs w:val="10"/>
          <w:cs/>
        </w:rPr>
        <w:tab/>
      </w:r>
      <w:r w:rsidR="00BE5649">
        <w:rPr>
          <w:rFonts w:ascii="TH SarabunPSK" w:eastAsia="CordiaNew-BoldItalic" w:hAnsi="TH SarabunPSK" w:cs="TH SarabunPSK"/>
          <w:sz w:val="10"/>
          <w:szCs w:val="10"/>
        </w:rPr>
        <w:br/>
      </w:r>
    </w:p>
    <w:p w:rsidR="00BE5649" w:rsidRDefault="00FC3B17" w:rsidP="00FD20CF">
      <w:pPr>
        <w:tabs>
          <w:tab w:val="left" w:pos="426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5" type="#_x0000_t202" style="position:absolute;margin-left:417.8pt;margin-top:5.8pt;width:27.15pt;height:19.65pt;z-index:251685888;mso-width-relative:margin;mso-height-relative:margin" filled="f" stroked="f" strokecolor="white">
            <v:textbox style="mso-next-textbox:#_x0000_s1065">
              <w:txbxContent>
                <w:p w:rsidR="0026392C" w:rsidRPr="00BB244B" w:rsidRDefault="0026392C" w:rsidP="00AD467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8263B5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BB244B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</w:p>
    <w:p w:rsidR="00AD4671" w:rsidRPr="00165994" w:rsidRDefault="00FC3B17" w:rsidP="00CD4991">
      <w:pPr>
        <w:tabs>
          <w:tab w:val="left" w:pos="142"/>
          <w:tab w:val="left" w:pos="284"/>
          <w:tab w:val="left" w:pos="426"/>
          <w:tab w:val="left" w:pos="709"/>
        </w:tabs>
        <w:spacing w:before="40"/>
        <w:ind w:firstLine="142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7" type="#_x0000_t32" style="position:absolute;left:0;text-align:left;margin-left:79.55pt;margin-top:11.35pt;width:340.15pt;height:0;z-index:251687936" o:connectortype="straight" strokecolor="black [3213]"/>
        </w:pict>
      </w:r>
      <w:r w:rsidR="00CD4991">
        <w:rPr>
          <w:rFonts w:ascii="TH Niramit AS" w:eastAsia="CordiaNew-BoldItalic" w:hAnsi="TH Niramit AS" w:cs="TH Niramit AS"/>
          <w:sz w:val="28"/>
          <w:szCs w:val="28"/>
          <w:cs/>
        </w:rPr>
        <w:t xml:space="preserve">  </w:t>
      </w:r>
      <w:r w:rsidR="00CD4991" w:rsidRPr="00165994">
        <w:rPr>
          <w:rFonts w:ascii="TH SarabunPSK" w:eastAsia="CordiaNew-BoldItalic" w:hAnsi="TH SarabunPSK" w:cs="TH SarabunPSK"/>
          <w:sz w:val="28"/>
          <w:szCs w:val="28"/>
          <w:cs/>
        </w:rPr>
        <w:t xml:space="preserve">คะแนนที่ได้ </w:t>
      </w:r>
      <w:r w:rsidR="00AD4671" w:rsidRPr="00165994">
        <w:rPr>
          <w:rFonts w:ascii="TH SarabunPSK" w:eastAsia="CordiaNew-BoldItalic" w:hAnsi="TH SarabunPSK" w:cs="TH SarabunPSK"/>
          <w:sz w:val="28"/>
          <w:szCs w:val="28"/>
          <w:cs/>
        </w:rPr>
        <w:t>=</w: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602BB8" w:rsidRDefault="00FD20CF" w:rsidP="00602BB8">
      <w:pPr>
        <w:spacing w:before="240"/>
        <w:rPr>
          <w:rFonts w:ascii="TH SarabunPSK" w:hAnsi="TH SarabunPSK" w:cs="TH SarabunPSK"/>
          <w:b/>
          <w:bCs/>
        </w:rPr>
      </w:pPr>
      <w:r w:rsidRPr="00602BB8">
        <w:rPr>
          <w:rFonts w:ascii="TH SarabunPSK" w:hAnsi="TH SarabunPSK" w:cs="TH SarabunPSK"/>
          <w:b/>
          <w:bCs/>
          <w:cs/>
        </w:rPr>
        <w:t xml:space="preserve">หมายเหตุ    </w:t>
      </w:r>
    </w:p>
    <w:p w:rsidR="00FD20CF" w:rsidRPr="00602BB8" w:rsidRDefault="00FD20CF" w:rsidP="00F4451F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602BB8">
        <w:rPr>
          <w:rFonts w:ascii="TH SarabunPSK" w:hAnsi="TH SarabunPSK" w:cs="TH SarabunPSK"/>
          <w:color w:val="000000"/>
          <w:sz w:val="24"/>
          <w:szCs w:val="24"/>
          <w:cs/>
        </w:rPr>
        <w:t xml:space="preserve"> </w:t>
      </w:r>
      <w:r w:rsidRPr="00602BB8">
        <w:rPr>
          <w:rFonts w:ascii="TH SarabunPSK" w:hAnsi="TH SarabunPSK" w:cs="TH SarabunPSK"/>
          <w:color w:val="000000"/>
          <w:sz w:val="24"/>
          <w:szCs w:val="24"/>
        </w:rPr>
        <w:tab/>
      </w:r>
      <w:r w:rsidRPr="00602BB8">
        <w:rPr>
          <w:rFonts w:ascii="TH SarabunPSK" w:hAnsi="TH SarabunPSK" w:cs="TH SarabunPSK"/>
          <w:color w:val="000000"/>
          <w:sz w:val="28"/>
          <w:szCs w:val="28"/>
        </w:rPr>
        <w:t>1</w:t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>. คุณวุฒิปริญญาเอกพิจารณาจากระดับคุณวุฒิที่ได้รับหรือเทียบเท่าตามหลักเกณฑ์การพิจารณาคุณวุฒิของกระทรวง</w:t>
      </w:r>
      <w:r w:rsidR="00EC7738">
        <w:rPr>
          <w:rFonts w:ascii="TH SarabunPSK" w:hAnsi="TH SarabunPSK" w:cs="TH SarabunPSK" w:hint="cs"/>
          <w:color w:val="000000"/>
          <w:sz w:val="28"/>
          <w:szCs w:val="28"/>
          <w:cs/>
        </w:rPr>
        <w:t xml:space="preserve"> </w:t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>ศึกษาธิการ กรณีที่มีการปรับวุฒิการศึกษาให้มีหลักฐานการสำเร็จการศึกษาภายในรอบปีการศึกษานั้น</w:t>
      </w:r>
      <w:r w:rsidR="009C06D7" w:rsidRPr="00602BB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="00165994">
        <w:rPr>
          <w:rFonts w:ascii="TH SarabunPSK" w:hAnsi="TH SarabunPSK" w:cs="TH SarabunPSK"/>
          <w:color w:val="000000"/>
          <w:sz w:val="28"/>
          <w:szCs w:val="28"/>
          <w:cs/>
        </w:rPr>
        <w:t xml:space="preserve">ทั้งนี้ </w:t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>อาจใช้คุณวุฒิอื่น</w:t>
      </w:r>
      <w:r w:rsidR="00F801D7" w:rsidRPr="00602BB8">
        <w:rPr>
          <w:rFonts w:ascii="TH SarabunPSK" w:hAnsi="TH SarabunPSK" w:cs="TH SarabunPSK"/>
          <w:color w:val="000000"/>
          <w:sz w:val="28"/>
          <w:szCs w:val="28"/>
          <w:cs/>
        </w:rPr>
        <w:t>เทียบเท่า</w:t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 xml:space="preserve">คุณวุฒิปริญญาเอกได้สำหรับกรณีที่บางสาขาวิชาชีพมีคุณวุฒิอื่นที่เหมาะสมกว่า </w:t>
      </w:r>
      <w:r w:rsidR="00F801D7" w:rsidRPr="00602BB8">
        <w:rPr>
          <w:rFonts w:ascii="TH SarabunPSK" w:hAnsi="TH SarabunPSK" w:cs="TH SarabunPSK"/>
          <w:color w:val="000000"/>
          <w:sz w:val="28"/>
          <w:szCs w:val="28"/>
          <w:cs/>
        </w:rPr>
        <w:t>และ</w:t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>ต้องได้รับความเห็นชอบ</w:t>
      </w:r>
      <w:r w:rsidR="000F4CF9">
        <w:rPr>
          <w:rFonts w:ascii="TH SarabunPSK" w:hAnsi="TH SarabunPSK" w:cs="TH SarabunPSK"/>
          <w:color w:val="000000"/>
          <w:sz w:val="28"/>
          <w:szCs w:val="28"/>
          <w:cs/>
        </w:rPr>
        <w:br/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 xml:space="preserve">จากคณะกรรมการการอุดมศึกษา </w:t>
      </w:r>
    </w:p>
    <w:p w:rsidR="00AD4671" w:rsidRDefault="00FD20CF" w:rsidP="00165994">
      <w:pPr>
        <w:tabs>
          <w:tab w:val="left" w:pos="567"/>
        </w:tabs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602BB8">
        <w:rPr>
          <w:rFonts w:ascii="TH SarabunPSK" w:hAnsi="TH SarabunPSK" w:cs="TH SarabunPSK"/>
          <w:color w:val="000000"/>
          <w:sz w:val="28"/>
          <w:szCs w:val="28"/>
        </w:rPr>
        <w:tab/>
        <w:t>2</w:t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>. การนับจำนวนอาจารย์ประจำ ให้นับตามปีการศึกษาและนับทั้งที่ปฏิบัติงานจริง</w:t>
      </w:r>
      <w:r w:rsidR="00B21975" w:rsidRPr="00602BB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602BB8">
        <w:rPr>
          <w:rFonts w:ascii="TH SarabunPSK" w:hAnsi="TH SarabunPSK" w:cs="TH SarabunPSK"/>
          <w:color w:val="000000"/>
          <w:sz w:val="28"/>
          <w:szCs w:val="28"/>
          <w:cs/>
        </w:rPr>
        <w:t>และลาศึกษาต่อในกรณีที่มีอาจารย์บรรจุใหม่ให้คำนวณตามเกณฑ์อาจารย์ประจำที่ระบุในคำชี้แจงเกี่ยวกับการนับจำนวนอาจารย์ประจำและนักวิจัย</w:t>
      </w:r>
    </w:p>
    <w:p w:rsidR="00165994" w:rsidRDefault="00165994" w:rsidP="00602BB8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</w:rPr>
      </w:pPr>
    </w:p>
    <w:p w:rsidR="00CF64DC" w:rsidRPr="003E5F91" w:rsidRDefault="00E53A1E" w:rsidP="00675A69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629CA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D629CA">
        <w:rPr>
          <w:rFonts w:ascii="TH SarabunPSK" w:hAnsi="TH SarabunPSK" w:cs="TH SarabunPSK"/>
          <w:b/>
          <w:bCs/>
        </w:rPr>
        <w:t xml:space="preserve"> 25</w:t>
      </w:r>
      <w:r w:rsidR="005F2B4C" w:rsidRPr="00D629CA">
        <w:rPr>
          <w:rFonts w:ascii="TH SarabunPSK" w:hAnsi="TH SarabunPSK" w:cs="TH SarabunPSK"/>
          <w:b/>
          <w:bCs/>
          <w:cs/>
        </w:rPr>
        <w:t>60</w:t>
      </w:r>
      <w:r w:rsidR="00B16C0A" w:rsidRPr="00D629CA">
        <w:rPr>
          <w:rFonts w:ascii="TH SarabunPSK" w:hAnsi="TH SarabunPSK" w:cs="TH SarabunPSK"/>
          <w:b/>
          <w:bCs/>
          <w:cs/>
        </w:rPr>
        <w:t xml:space="preserve"> -</w:t>
      </w:r>
      <w:r w:rsidRPr="00D629CA">
        <w:rPr>
          <w:rFonts w:ascii="TH SarabunPSK" w:hAnsi="TH SarabunPSK" w:cs="TH SarabunPSK"/>
          <w:b/>
          <w:bCs/>
          <w:cs/>
        </w:rPr>
        <w:t xml:space="preserve"> </w:t>
      </w:r>
      <w:r w:rsidRPr="00D629CA">
        <w:rPr>
          <w:rFonts w:ascii="TH SarabunPSK" w:hAnsi="TH SarabunPSK" w:cs="TH SarabunPSK"/>
          <w:b/>
          <w:bCs/>
        </w:rPr>
        <w:t>256</w:t>
      </w:r>
      <w:r w:rsidR="003E5F91">
        <w:rPr>
          <w:rFonts w:ascii="TH SarabunPSK" w:hAnsi="TH SarabunPSK" w:cs="TH SarabunPSK" w:hint="cs"/>
          <w:b/>
          <w:bCs/>
          <w:cs/>
        </w:rPr>
        <w:t>4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1039"/>
        <w:gridCol w:w="1040"/>
        <w:gridCol w:w="1040"/>
        <w:gridCol w:w="992"/>
        <w:gridCol w:w="1701"/>
        <w:gridCol w:w="1185"/>
        <w:gridCol w:w="1186"/>
      </w:tblGrid>
      <w:tr w:rsidR="00675A69" w:rsidRPr="00D629CA" w:rsidTr="00A12080">
        <w:trPr>
          <w:trHeight w:val="463"/>
        </w:trPr>
        <w:tc>
          <w:tcPr>
            <w:tcW w:w="1134" w:type="dxa"/>
            <w:vMerge w:val="restart"/>
            <w:shd w:val="clear" w:color="auto" w:fill="EFFFF7"/>
            <w:vAlign w:val="center"/>
          </w:tcPr>
          <w:p w:rsidR="00675A69" w:rsidRPr="00D629CA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119" w:type="dxa"/>
            <w:gridSpan w:val="3"/>
            <w:shd w:val="clear" w:color="auto" w:fill="EFFFF7"/>
            <w:vAlign w:val="center"/>
          </w:tcPr>
          <w:p w:rsidR="00675A69" w:rsidRPr="00D629CA" w:rsidRDefault="00675A69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  <w:t>จำแนกตามระดับคุณวุฒิการศึกษา</w:t>
            </w:r>
          </w:p>
        </w:tc>
        <w:tc>
          <w:tcPr>
            <w:tcW w:w="992" w:type="dxa"/>
            <w:vMerge w:val="restart"/>
            <w:shd w:val="clear" w:color="auto" w:fill="EFFFF7"/>
            <w:vAlign w:val="center"/>
          </w:tcPr>
          <w:p w:rsidR="00675A69" w:rsidRPr="00D629CA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701" w:type="dxa"/>
            <w:vMerge w:val="restart"/>
            <w:shd w:val="clear" w:color="auto" w:fill="EFFFF7"/>
            <w:vAlign w:val="center"/>
          </w:tcPr>
          <w:p w:rsidR="00675A69" w:rsidRPr="00D629CA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ค่าร้อยละของ อ.</w:t>
            </w:r>
            <w:r w:rsidRPr="00D629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br/>
              <w:t>ที่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มีคุณวุฒิ ป.เอก</w:t>
            </w:r>
          </w:p>
        </w:tc>
        <w:tc>
          <w:tcPr>
            <w:tcW w:w="1185" w:type="dxa"/>
            <w:vMerge w:val="restart"/>
            <w:shd w:val="clear" w:color="auto" w:fill="EFFFF7"/>
            <w:vAlign w:val="center"/>
          </w:tcPr>
          <w:p w:rsidR="00675A69" w:rsidRPr="00D629CA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186" w:type="dxa"/>
            <w:vMerge w:val="restart"/>
            <w:shd w:val="clear" w:color="auto" w:fill="EFFFF7"/>
            <w:vAlign w:val="center"/>
          </w:tcPr>
          <w:p w:rsidR="00675A69" w:rsidRPr="00D629CA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675A69" w:rsidRPr="00D629CA" w:rsidTr="00A12080">
        <w:trPr>
          <w:trHeight w:val="46"/>
        </w:trPr>
        <w:tc>
          <w:tcPr>
            <w:tcW w:w="1134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39" w:type="dxa"/>
            <w:shd w:val="clear" w:color="auto" w:fill="FFFFF3"/>
            <w:vAlign w:val="center"/>
          </w:tcPr>
          <w:p w:rsidR="00675A69" w:rsidRPr="00D629CA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ป.ตรี</w:t>
            </w:r>
          </w:p>
        </w:tc>
        <w:tc>
          <w:tcPr>
            <w:tcW w:w="1040" w:type="dxa"/>
            <w:shd w:val="clear" w:color="auto" w:fill="FFFFF3"/>
            <w:vAlign w:val="center"/>
          </w:tcPr>
          <w:p w:rsidR="00675A69" w:rsidRPr="00D629CA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ป.โท</w:t>
            </w:r>
          </w:p>
        </w:tc>
        <w:tc>
          <w:tcPr>
            <w:tcW w:w="1040" w:type="dxa"/>
            <w:shd w:val="clear" w:color="auto" w:fill="FFFFF3"/>
            <w:vAlign w:val="center"/>
          </w:tcPr>
          <w:p w:rsidR="00675A69" w:rsidRPr="00D629CA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ป.เอก</w:t>
            </w:r>
          </w:p>
        </w:tc>
        <w:tc>
          <w:tcPr>
            <w:tcW w:w="992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85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86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</w:tr>
      <w:tr w:rsidR="00675A69" w:rsidRPr="00D629CA" w:rsidTr="00453BEB">
        <w:trPr>
          <w:trHeight w:val="403"/>
        </w:trPr>
        <w:tc>
          <w:tcPr>
            <w:tcW w:w="1134" w:type="dxa"/>
            <w:vAlign w:val="center"/>
          </w:tcPr>
          <w:p w:rsidR="00675A69" w:rsidRPr="00D629CA" w:rsidRDefault="00675A69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2560</w:t>
            </w:r>
          </w:p>
        </w:tc>
        <w:tc>
          <w:tcPr>
            <w:tcW w:w="1039" w:type="dxa"/>
            <w:vAlign w:val="center"/>
          </w:tcPr>
          <w:p w:rsidR="00675A69" w:rsidRPr="00D629CA" w:rsidRDefault="00AE0BAA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</w:rPr>
              <w:t>17</w:t>
            </w: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t>50</w:t>
            </w:r>
          </w:p>
        </w:tc>
        <w:tc>
          <w:tcPr>
            <w:tcW w:w="1040" w:type="dxa"/>
            <w:vAlign w:val="center"/>
          </w:tcPr>
          <w:p w:rsidR="00675A69" w:rsidRPr="00D629CA" w:rsidRDefault="00AE0BAA" w:rsidP="00CB79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</w:rPr>
              <w:t>276</w:t>
            </w: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t>50</w:t>
            </w:r>
          </w:p>
        </w:tc>
        <w:tc>
          <w:tcPr>
            <w:tcW w:w="1040" w:type="dxa"/>
            <w:vAlign w:val="center"/>
          </w:tcPr>
          <w:p w:rsidR="00675A69" w:rsidRPr="00D629CA" w:rsidRDefault="00AE0BAA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</w:rPr>
              <w:t>107</w:t>
            </w:r>
          </w:p>
        </w:tc>
        <w:tc>
          <w:tcPr>
            <w:tcW w:w="992" w:type="dxa"/>
            <w:vAlign w:val="center"/>
          </w:tcPr>
          <w:p w:rsidR="00675A69" w:rsidRPr="00D629CA" w:rsidRDefault="00AE0BAA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</w:rPr>
              <w:t>401</w:t>
            </w:r>
          </w:p>
        </w:tc>
        <w:tc>
          <w:tcPr>
            <w:tcW w:w="1701" w:type="dxa"/>
            <w:vAlign w:val="center"/>
          </w:tcPr>
          <w:p w:rsidR="00675A69" w:rsidRPr="00D629CA" w:rsidRDefault="00AE0BAA" w:rsidP="00AE0B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t>26</w:t>
            </w: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t>69</w:t>
            </w:r>
          </w:p>
        </w:tc>
        <w:tc>
          <w:tcPr>
            <w:tcW w:w="1185" w:type="dxa"/>
            <w:vAlign w:val="center"/>
          </w:tcPr>
          <w:p w:rsidR="00675A69" w:rsidRPr="00D629CA" w:rsidRDefault="00AE0BAA" w:rsidP="00675A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t>34</w:t>
            </w:r>
          </w:p>
        </w:tc>
        <w:tc>
          <w:tcPr>
            <w:tcW w:w="1186" w:type="dxa"/>
            <w:vAlign w:val="center"/>
          </w:tcPr>
          <w:p w:rsidR="00675A69" w:rsidRPr="00D629CA" w:rsidRDefault="00AE0BAA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พอใช้</w:t>
            </w:r>
          </w:p>
        </w:tc>
      </w:tr>
      <w:tr w:rsidR="00675A69" w:rsidRPr="00D629CA" w:rsidTr="00453BEB">
        <w:trPr>
          <w:trHeight w:val="403"/>
        </w:trPr>
        <w:tc>
          <w:tcPr>
            <w:tcW w:w="1134" w:type="dxa"/>
            <w:vAlign w:val="center"/>
          </w:tcPr>
          <w:p w:rsidR="00675A69" w:rsidRPr="00D629CA" w:rsidRDefault="00675A69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1039" w:type="dxa"/>
            <w:vAlign w:val="center"/>
          </w:tcPr>
          <w:p w:rsidR="00675A69" w:rsidRPr="00D629CA" w:rsidRDefault="00AE0BAA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18</w:t>
            </w:r>
          </w:p>
        </w:tc>
        <w:tc>
          <w:tcPr>
            <w:tcW w:w="1040" w:type="dxa"/>
            <w:vAlign w:val="center"/>
          </w:tcPr>
          <w:p w:rsidR="00675A69" w:rsidRPr="00D629CA" w:rsidRDefault="00AE0BAA" w:rsidP="00CB79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273</w:t>
            </w:r>
          </w:p>
        </w:tc>
        <w:tc>
          <w:tcPr>
            <w:tcW w:w="1040" w:type="dxa"/>
            <w:vAlign w:val="center"/>
          </w:tcPr>
          <w:p w:rsidR="00675A69" w:rsidRPr="00D629CA" w:rsidRDefault="00AE0BAA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123</w:t>
            </w:r>
          </w:p>
        </w:tc>
        <w:tc>
          <w:tcPr>
            <w:tcW w:w="992" w:type="dxa"/>
            <w:vAlign w:val="center"/>
          </w:tcPr>
          <w:p w:rsidR="00675A69" w:rsidRPr="00D629CA" w:rsidRDefault="00AE0BAA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414</w:t>
            </w:r>
          </w:p>
        </w:tc>
        <w:tc>
          <w:tcPr>
            <w:tcW w:w="1701" w:type="dxa"/>
            <w:vAlign w:val="center"/>
          </w:tcPr>
          <w:p w:rsidR="00675A69" w:rsidRPr="00D629CA" w:rsidRDefault="00AE0BAA" w:rsidP="00AE0B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ร้อยละ 29.71</w:t>
            </w:r>
          </w:p>
        </w:tc>
        <w:tc>
          <w:tcPr>
            <w:tcW w:w="1185" w:type="dxa"/>
            <w:vAlign w:val="center"/>
          </w:tcPr>
          <w:p w:rsidR="00675A69" w:rsidRPr="00D629CA" w:rsidRDefault="00AE0BAA" w:rsidP="00675A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t>71</w:t>
            </w:r>
          </w:p>
        </w:tc>
        <w:tc>
          <w:tcPr>
            <w:tcW w:w="1186" w:type="dxa"/>
            <w:vAlign w:val="center"/>
          </w:tcPr>
          <w:p w:rsidR="00675A69" w:rsidRPr="00D629CA" w:rsidRDefault="00AE0BAA" w:rsidP="009D681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F84465" w:rsidRPr="00D629CA" w:rsidTr="00453BEB">
        <w:trPr>
          <w:trHeight w:val="403"/>
        </w:trPr>
        <w:tc>
          <w:tcPr>
            <w:tcW w:w="1134" w:type="dxa"/>
            <w:vAlign w:val="center"/>
          </w:tcPr>
          <w:p w:rsidR="00F84465" w:rsidRPr="00D629CA" w:rsidRDefault="00F84465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1039" w:type="dxa"/>
            <w:vAlign w:val="center"/>
          </w:tcPr>
          <w:p w:rsidR="00F84465" w:rsidRPr="00D629CA" w:rsidRDefault="00F84465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14</w:t>
            </w:r>
          </w:p>
        </w:tc>
        <w:tc>
          <w:tcPr>
            <w:tcW w:w="1040" w:type="dxa"/>
            <w:vAlign w:val="center"/>
          </w:tcPr>
          <w:p w:rsidR="00F84465" w:rsidRPr="00D629CA" w:rsidRDefault="00F84465" w:rsidP="00CB79C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264</w:t>
            </w:r>
          </w:p>
        </w:tc>
        <w:tc>
          <w:tcPr>
            <w:tcW w:w="1040" w:type="dxa"/>
            <w:vAlign w:val="center"/>
          </w:tcPr>
          <w:p w:rsidR="00F84465" w:rsidRPr="00D629CA" w:rsidRDefault="00F84465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132.50</w:t>
            </w:r>
          </w:p>
        </w:tc>
        <w:tc>
          <w:tcPr>
            <w:tcW w:w="992" w:type="dxa"/>
            <w:vAlign w:val="center"/>
          </w:tcPr>
          <w:p w:rsidR="00F84465" w:rsidRPr="00D629CA" w:rsidRDefault="00F84465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410.50</w:t>
            </w:r>
          </w:p>
        </w:tc>
        <w:tc>
          <w:tcPr>
            <w:tcW w:w="1701" w:type="dxa"/>
            <w:vAlign w:val="center"/>
          </w:tcPr>
          <w:p w:rsidR="00F84465" w:rsidRPr="00D629CA" w:rsidRDefault="00F84465" w:rsidP="00AE0BA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ร้อยละ 32.28</w:t>
            </w:r>
          </w:p>
        </w:tc>
        <w:tc>
          <w:tcPr>
            <w:tcW w:w="1185" w:type="dxa"/>
            <w:vAlign w:val="center"/>
          </w:tcPr>
          <w:p w:rsidR="00F84465" w:rsidRPr="00D629CA" w:rsidRDefault="00F84465" w:rsidP="00675A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4.04</w:t>
            </w:r>
          </w:p>
        </w:tc>
        <w:tc>
          <w:tcPr>
            <w:tcW w:w="1186" w:type="dxa"/>
            <w:vAlign w:val="center"/>
          </w:tcPr>
          <w:p w:rsidR="00F84465" w:rsidRPr="00D629CA" w:rsidRDefault="00F84465" w:rsidP="009D681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3E5F91" w:rsidRPr="00D629CA" w:rsidTr="00453BEB">
        <w:trPr>
          <w:trHeight w:val="403"/>
        </w:trPr>
        <w:tc>
          <w:tcPr>
            <w:tcW w:w="1134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1039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040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248</w:t>
            </w:r>
          </w:p>
        </w:tc>
        <w:tc>
          <w:tcPr>
            <w:tcW w:w="1040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147</w:t>
            </w:r>
          </w:p>
        </w:tc>
        <w:tc>
          <w:tcPr>
            <w:tcW w:w="992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408</w:t>
            </w:r>
          </w:p>
        </w:tc>
        <w:tc>
          <w:tcPr>
            <w:tcW w:w="1701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ร้อยละ 36.02</w:t>
            </w:r>
          </w:p>
        </w:tc>
        <w:tc>
          <w:tcPr>
            <w:tcW w:w="1185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4.50</w:t>
            </w:r>
          </w:p>
        </w:tc>
        <w:tc>
          <w:tcPr>
            <w:tcW w:w="1186" w:type="dxa"/>
            <w:vAlign w:val="center"/>
          </w:tcPr>
          <w:p w:rsidR="003E5F91" w:rsidRPr="00453BEB" w:rsidRDefault="003E5F91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ดี</w:t>
            </w:r>
          </w:p>
        </w:tc>
      </w:tr>
      <w:tr w:rsidR="003E5F91" w:rsidRPr="00D629CA" w:rsidTr="00453BEB">
        <w:trPr>
          <w:trHeight w:val="403"/>
        </w:trPr>
        <w:tc>
          <w:tcPr>
            <w:tcW w:w="1134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2564</w:t>
            </w:r>
          </w:p>
        </w:tc>
        <w:tc>
          <w:tcPr>
            <w:tcW w:w="1039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</w:t>
            </w:r>
          </w:p>
        </w:tc>
        <w:tc>
          <w:tcPr>
            <w:tcW w:w="1040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</w:t>
            </w:r>
          </w:p>
        </w:tc>
        <w:tc>
          <w:tcPr>
            <w:tcW w:w="1040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</w:t>
            </w:r>
          </w:p>
        </w:tc>
        <w:tc>
          <w:tcPr>
            <w:tcW w:w="992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</w:t>
            </w:r>
          </w:p>
        </w:tc>
        <w:tc>
          <w:tcPr>
            <w:tcW w:w="1701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</w:t>
            </w:r>
          </w:p>
        </w:tc>
        <w:tc>
          <w:tcPr>
            <w:tcW w:w="1185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</w:t>
            </w:r>
          </w:p>
        </w:tc>
        <w:tc>
          <w:tcPr>
            <w:tcW w:w="1186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</w:t>
            </w:r>
          </w:p>
        </w:tc>
      </w:tr>
    </w:tbl>
    <w:p w:rsidR="004C2967" w:rsidRPr="00D629CA" w:rsidRDefault="004C2967" w:rsidP="001C2373">
      <w:pPr>
        <w:spacing w:before="120"/>
        <w:rPr>
          <w:rFonts w:ascii="TH SarabunPSK" w:hAnsi="TH SarabunPSK" w:cs="TH SarabunPSK"/>
          <w:b/>
          <w:bCs/>
        </w:rPr>
      </w:pPr>
      <w:r w:rsidRPr="00D629CA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4C2967" w:rsidRPr="00D629CA" w:rsidRDefault="004C2967" w:rsidP="00025487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ab/>
        <w:t xml:space="preserve">ในปีการศึกษา </w:t>
      </w:r>
      <w:r w:rsidR="002C7635"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>25</w:t>
      </w:r>
      <w:r w:rsidR="00025487">
        <w:rPr>
          <w:rFonts w:ascii="TH SarabunPSK" w:hAnsi="TH SarabunPSK" w:cs="TH SarabunPSK"/>
          <w:sz w:val="28"/>
          <w:szCs w:val="28"/>
          <w:cs/>
        </w:rPr>
        <w:t>64</w:t>
      </w:r>
      <w:r w:rsidR="002C7635"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 xml:space="preserve">มหาวิทยาลัยราชภัฏสกลนคร </w:t>
      </w:r>
      <w:r w:rsidR="002C7635"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845553" w:rsidRPr="00EA1C0C">
        <w:rPr>
          <w:rFonts w:ascii="TH SarabunPSK" w:hAnsi="TH SarabunPSK" w:cs="TH SarabunPSK"/>
          <w:b/>
          <w:bCs/>
          <w:sz w:val="28"/>
          <w:szCs w:val="28"/>
          <w:cs/>
        </w:rPr>
        <w:t>มีอาจารย์ประจำทั้งหมด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รวมทั้งที่ปฏิบัติงานจร</w:t>
      </w:r>
      <w:r w:rsidR="00803751" w:rsidRPr="00EA1C0C">
        <w:rPr>
          <w:rFonts w:ascii="TH SarabunPSK" w:hAnsi="TH SarabunPSK" w:cs="TH SarabunPSK"/>
          <w:b/>
          <w:bCs/>
          <w:sz w:val="28"/>
          <w:szCs w:val="28"/>
          <w:cs/>
        </w:rPr>
        <w:t>ิง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และลาศึกษาต่อ จำนวน</w:t>
      </w:r>
      <w:r w:rsidR="00845553" w:rsidRPr="00EA1C0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........</w:t>
      </w:r>
      <w:r w:rsidR="00803751" w:rsidRPr="00EA1C0C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="00845553" w:rsidRPr="00EA1C0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คน</w:t>
      </w:r>
      <w:r w:rsidRPr="00D629CA">
        <w:rPr>
          <w:rFonts w:ascii="TH SarabunPSK" w:hAnsi="TH SarabunPSK" w:cs="TH SarabunPSK"/>
          <w:sz w:val="28"/>
          <w:szCs w:val="28"/>
          <w:cs/>
        </w:rPr>
        <w:t xml:space="preserve"> มีอาจารย์ประจำทีมี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คุณวุฒิปริญญาเอก จำนวน</w:t>
      </w:r>
      <w:r w:rsidR="00845553" w:rsidRPr="00EA1C0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.........</w:t>
      </w:r>
      <w:r w:rsidR="00845553" w:rsidRPr="00EA1C0C">
        <w:rPr>
          <w:rFonts w:ascii="TH SarabunPSK" w:hAnsi="TH SarabunPSK" w:cs="TH SarabunPSK"/>
          <w:b/>
          <w:bCs/>
          <w:sz w:val="28"/>
          <w:szCs w:val="28"/>
          <w:cs/>
        </w:rPr>
        <w:t xml:space="preserve"> คน</w:t>
      </w:r>
      <w:r w:rsidR="00845553"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>คิดเป็น</w:t>
      </w:r>
      <w:r w:rsidRPr="00DF2EE3">
        <w:rPr>
          <w:rFonts w:ascii="TH SarabunPSK" w:hAnsi="TH SarabunPSK" w:cs="TH SarabunPSK"/>
          <w:b/>
          <w:bCs/>
          <w:sz w:val="28"/>
          <w:szCs w:val="28"/>
          <w:cs/>
        </w:rPr>
        <w:t>ร้อยละ</w:t>
      </w:r>
      <w:r w:rsidR="00845553" w:rsidRPr="00DF2EE3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DF2EE3">
        <w:rPr>
          <w:rFonts w:ascii="TH SarabunPSK" w:hAnsi="TH SarabunPSK" w:cs="TH SarabunPSK"/>
          <w:b/>
          <w:bCs/>
          <w:sz w:val="28"/>
          <w:szCs w:val="28"/>
          <w:cs/>
        </w:rPr>
        <w:t>..........</w:t>
      </w:r>
      <w:r w:rsidR="00845553"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>ซึ่งทางมหาวิทยาลัย</w:t>
      </w:r>
      <w:r w:rsidR="00EA1C0C">
        <w:rPr>
          <w:rFonts w:ascii="TH SarabunPSK" w:hAnsi="TH SarabunPSK" w:cs="TH SarabunPSK"/>
          <w:sz w:val="28"/>
          <w:szCs w:val="28"/>
          <w:cs/>
        </w:rPr>
        <w:br/>
      </w:r>
      <w:r w:rsidRPr="00D629CA">
        <w:rPr>
          <w:rFonts w:ascii="TH SarabunPSK" w:hAnsi="TH SarabunPSK" w:cs="TH SarabunPSK"/>
          <w:sz w:val="28"/>
          <w:szCs w:val="28"/>
          <w:cs/>
        </w:rPr>
        <w:t>เป็นเกณฑ์เฉพาะสถาบันกลุ่ม ข</w:t>
      </w:r>
      <w:r w:rsidRPr="00D629CA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>ค่าร้อยละของอาจารย์ประจำที่มีคุณวุฒิปริญญาเอกที่กำหนด</w:t>
      </w:r>
      <w:r w:rsidR="00025487">
        <w:rPr>
          <w:rFonts w:ascii="TH SarabunPSK" w:hAnsi="TH SarabunPSK" w:cs="TH SarabunPSK"/>
          <w:sz w:val="28"/>
          <w:szCs w:val="28"/>
          <w:cs/>
        </w:rPr>
        <w:t xml:space="preserve">ให้เป็นคะแนนเต็ม </w:t>
      </w:r>
      <w:r w:rsidRPr="00D629CA">
        <w:rPr>
          <w:rFonts w:ascii="TH SarabunPSK" w:hAnsi="TH SarabunPSK" w:cs="TH SarabunPSK"/>
          <w:sz w:val="28"/>
          <w:szCs w:val="28"/>
          <w:cs/>
        </w:rPr>
        <w:t xml:space="preserve">5 </w:t>
      </w:r>
      <w:r w:rsidR="00025487">
        <w:rPr>
          <w:rFonts w:ascii="TH SarabunPSK" w:hAnsi="TH SarabunPSK" w:cs="TH SarabunPSK"/>
          <w:sz w:val="28"/>
          <w:szCs w:val="28"/>
          <w:cs/>
        </w:rPr>
        <w:t>เท่ากับ</w:t>
      </w:r>
      <w:r w:rsidR="00EA1C0C">
        <w:rPr>
          <w:rFonts w:ascii="TH SarabunPSK" w:hAnsi="TH SarabunPSK" w:cs="TH SarabunPSK"/>
          <w:sz w:val="28"/>
          <w:szCs w:val="28"/>
          <w:cs/>
        </w:rPr>
        <w:br/>
      </w:r>
      <w:r w:rsidR="00025487">
        <w:rPr>
          <w:rFonts w:ascii="TH SarabunPSK" w:hAnsi="TH SarabunPSK" w:cs="TH SarabunPSK"/>
          <w:sz w:val="28"/>
          <w:szCs w:val="28"/>
          <w:cs/>
        </w:rPr>
        <w:t xml:space="preserve">ร้อยละ </w:t>
      </w:r>
      <w:r w:rsidRPr="00D629CA">
        <w:rPr>
          <w:rFonts w:ascii="TH SarabunPSK" w:hAnsi="TH SarabunPSK" w:cs="TH SarabunPSK"/>
          <w:sz w:val="28"/>
          <w:szCs w:val="28"/>
          <w:cs/>
        </w:rPr>
        <w:t xml:space="preserve">40 </w:t>
      </w:r>
      <w:r w:rsidR="002C7635"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 xml:space="preserve">ขึ้นไป </w:t>
      </w:r>
    </w:p>
    <w:p w:rsidR="00E53A1E" w:rsidRPr="00EA1C0C" w:rsidRDefault="004C2967" w:rsidP="00394DB2">
      <w:pPr>
        <w:tabs>
          <w:tab w:val="left" w:pos="567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D629CA">
        <w:rPr>
          <w:rFonts w:ascii="TH SarabunPSK" w:hAnsi="TH SarabunPSK" w:cs="TH SarabunPSK"/>
          <w:sz w:val="28"/>
          <w:szCs w:val="28"/>
          <w:cs/>
        </w:rPr>
        <w:tab/>
        <w:t xml:space="preserve">ดังนั้น </w:t>
      </w:r>
      <w:r w:rsidR="00846F6D" w:rsidRPr="00D629C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29CA">
        <w:rPr>
          <w:rFonts w:ascii="TH SarabunPSK" w:hAnsi="TH SarabunPSK" w:cs="TH SarabunPSK"/>
          <w:sz w:val="28"/>
          <w:szCs w:val="28"/>
          <w:cs/>
        </w:rPr>
        <w:t>เมื่อคำนวณ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ค่าร้อยละของอาจารย์ที่มี</w:t>
      </w:r>
      <w:r w:rsidR="00394DB2" w:rsidRPr="00EA1C0C">
        <w:rPr>
          <w:rFonts w:ascii="TH SarabunPSK" w:hAnsi="TH SarabunPSK" w:cs="TH SarabunPSK"/>
          <w:b/>
          <w:bCs/>
          <w:sz w:val="28"/>
          <w:szCs w:val="28"/>
          <w:cs/>
        </w:rPr>
        <w:t>คุณวุฒิปริญญาเอก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เท่ากับ</w:t>
      </w:r>
      <w:r w:rsidR="00845553" w:rsidRPr="00EA1C0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EA1C0C">
        <w:rPr>
          <w:rFonts w:ascii="TH SarabunPSK" w:hAnsi="TH SarabunPSK" w:cs="TH SarabunPSK"/>
          <w:b/>
          <w:bCs/>
          <w:sz w:val="28"/>
          <w:szCs w:val="28"/>
          <w:cs/>
        </w:rPr>
        <w:t>...........</w:t>
      </w:r>
      <w:r w:rsidR="00845553" w:rsidRPr="00EA1C0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394DB2" w:rsidRPr="00EA1C0C">
        <w:rPr>
          <w:rFonts w:ascii="TH SarabunPSK" w:hAnsi="TH SarabunPSK" w:cs="TH SarabunPSK"/>
          <w:b/>
          <w:bCs/>
          <w:sz w:val="28"/>
          <w:szCs w:val="28"/>
          <w:cs/>
        </w:rPr>
        <w:t>คะแนน</w:t>
      </w:r>
    </w:p>
    <w:p w:rsidR="00E53A1E" w:rsidRPr="00D629CA" w:rsidRDefault="00E53A1E" w:rsidP="00394DB2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3236FC" w:rsidRPr="00D629CA" w:rsidRDefault="003236FC" w:rsidP="00394DB2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1512"/>
        <w:gridCol w:w="1512"/>
        <w:gridCol w:w="1512"/>
        <w:gridCol w:w="1985"/>
      </w:tblGrid>
      <w:tr w:rsidR="00C724C2" w:rsidRPr="00D629CA" w:rsidTr="00A12080">
        <w:trPr>
          <w:trHeight w:val="46"/>
        </w:trPr>
        <w:tc>
          <w:tcPr>
            <w:tcW w:w="2835" w:type="dxa"/>
            <w:vMerge w:val="restart"/>
            <w:shd w:val="clear" w:color="auto" w:fill="EFFFF7"/>
            <w:vAlign w:val="center"/>
          </w:tcPr>
          <w:p w:rsidR="00C724C2" w:rsidRPr="00D629CA" w:rsidRDefault="00C724C2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4536" w:type="dxa"/>
            <w:gridSpan w:val="3"/>
            <w:shd w:val="clear" w:color="auto" w:fill="EFFFF7"/>
            <w:vAlign w:val="center"/>
          </w:tcPr>
          <w:p w:rsidR="00C724C2" w:rsidRPr="00D629CA" w:rsidRDefault="00C724C2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 w:rsidR="00100FD1"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จำแนกตามระดับคุณวุฒิการศึกษา</w:t>
            </w:r>
          </w:p>
        </w:tc>
        <w:tc>
          <w:tcPr>
            <w:tcW w:w="1985" w:type="dxa"/>
            <w:vMerge w:val="restart"/>
            <w:shd w:val="clear" w:color="auto" w:fill="EFFFF7"/>
            <w:vAlign w:val="center"/>
          </w:tcPr>
          <w:p w:rsidR="00C724C2" w:rsidRPr="00D629CA" w:rsidRDefault="00C724C2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C724C2" w:rsidRPr="00D629CA" w:rsidTr="00A12080">
        <w:trPr>
          <w:trHeight w:val="333"/>
        </w:trPr>
        <w:tc>
          <w:tcPr>
            <w:tcW w:w="2835" w:type="dxa"/>
            <w:vMerge/>
            <w:shd w:val="clear" w:color="auto" w:fill="CCFFCC"/>
            <w:vAlign w:val="center"/>
          </w:tcPr>
          <w:p w:rsidR="00C724C2" w:rsidRPr="00D629CA" w:rsidRDefault="00C724C2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12" w:type="dxa"/>
            <w:shd w:val="clear" w:color="auto" w:fill="FFFFF3"/>
            <w:vAlign w:val="center"/>
          </w:tcPr>
          <w:p w:rsidR="00C724C2" w:rsidRPr="00D629CA" w:rsidRDefault="00C724C2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ปริญญาตรี</w:t>
            </w:r>
          </w:p>
        </w:tc>
        <w:tc>
          <w:tcPr>
            <w:tcW w:w="1512" w:type="dxa"/>
            <w:shd w:val="clear" w:color="auto" w:fill="FFFFF3"/>
            <w:vAlign w:val="center"/>
          </w:tcPr>
          <w:p w:rsidR="00C724C2" w:rsidRPr="00D629CA" w:rsidRDefault="00C724C2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ปริญญาโท</w:t>
            </w:r>
          </w:p>
        </w:tc>
        <w:tc>
          <w:tcPr>
            <w:tcW w:w="1512" w:type="dxa"/>
            <w:shd w:val="clear" w:color="auto" w:fill="FFFFF3"/>
            <w:vAlign w:val="center"/>
          </w:tcPr>
          <w:p w:rsidR="00C724C2" w:rsidRPr="00D629CA" w:rsidRDefault="00C724C2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ปริญญาเอก</w:t>
            </w:r>
          </w:p>
        </w:tc>
        <w:tc>
          <w:tcPr>
            <w:tcW w:w="1985" w:type="dxa"/>
            <w:vMerge/>
            <w:shd w:val="clear" w:color="auto" w:fill="CCFFFF"/>
          </w:tcPr>
          <w:p w:rsidR="00C724C2" w:rsidRPr="00D629CA" w:rsidRDefault="00C724C2" w:rsidP="00C268C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724C2" w:rsidRPr="00D629CA" w:rsidTr="00DB0D17">
        <w:trPr>
          <w:trHeight w:val="425"/>
        </w:trPr>
        <w:tc>
          <w:tcPr>
            <w:tcW w:w="2835" w:type="dxa"/>
            <w:vAlign w:val="center"/>
          </w:tcPr>
          <w:p w:rsidR="00C724C2" w:rsidRPr="00D629CA" w:rsidRDefault="00C724C2" w:rsidP="00C268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1512" w:type="dxa"/>
            <w:vAlign w:val="center"/>
          </w:tcPr>
          <w:p w:rsidR="00C724C2" w:rsidRPr="00D629CA" w:rsidRDefault="00DB0D17" w:rsidP="00C268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512" w:type="dxa"/>
            <w:vAlign w:val="center"/>
          </w:tcPr>
          <w:p w:rsidR="00C724C2" w:rsidRPr="00D629CA" w:rsidRDefault="00DB0D17" w:rsidP="00C268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1512" w:type="dxa"/>
            <w:vAlign w:val="center"/>
          </w:tcPr>
          <w:p w:rsidR="00C724C2" w:rsidRPr="00D629CA" w:rsidRDefault="00DB0D17" w:rsidP="00C268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985" w:type="dxa"/>
            <w:vAlign w:val="center"/>
          </w:tcPr>
          <w:p w:rsidR="00C724C2" w:rsidRPr="00D629CA" w:rsidRDefault="00C724C2" w:rsidP="00C268CA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  คน</w:t>
            </w:r>
          </w:p>
        </w:tc>
      </w:tr>
      <w:tr w:rsidR="00DB0D17" w:rsidRPr="00D629CA" w:rsidTr="00DB0D17">
        <w:trPr>
          <w:trHeight w:val="425"/>
        </w:trPr>
        <w:tc>
          <w:tcPr>
            <w:tcW w:w="2835" w:type="dxa"/>
            <w:vAlign w:val="center"/>
          </w:tcPr>
          <w:p w:rsidR="00DB0D17" w:rsidRPr="00D629CA" w:rsidRDefault="00DB0D17" w:rsidP="00DB0D1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985" w:type="dxa"/>
            <w:vAlign w:val="center"/>
          </w:tcPr>
          <w:p w:rsidR="00DB0D17" w:rsidRPr="00D629CA" w:rsidRDefault="00DB0D17" w:rsidP="00DB0D17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  คน</w:t>
            </w:r>
          </w:p>
        </w:tc>
      </w:tr>
      <w:tr w:rsidR="00DB0D17" w:rsidRPr="00D629CA" w:rsidTr="00DB0D17">
        <w:trPr>
          <w:trHeight w:val="425"/>
        </w:trPr>
        <w:tc>
          <w:tcPr>
            <w:tcW w:w="2835" w:type="dxa"/>
            <w:vAlign w:val="center"/>
          </w:tcPr>
          <w:p w:rsidR="00DB0D17" w:rsidRPr="00D629CA" w:rsidRDefault="00DB0D17" w:rsidP="00DB0D1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985" w:type="dxa"/>
            <w:vAlign w:val="center"/>
          </w:tcPr>
          <w:p w:rsidR="00DB0D17" w:rsidRPr="00D629CA" w:rsidRDefault="00DB0D17" w:rsidP="00DB0D17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  คน</w:t>
            </w:r>
          </w:p>
        </w:tc>
      </w:tr>
      <w:tr w:rsidR="00DB0D17" w:rsidRPr="00D629CA" w:rsidTr="00DB0D17">
        <w:trPr>
          <w:trHeight w:val="425"/>
        </w:trPr>
        <w:tc>
          <w:tcPr>
            <w:tcW w:w="2835" w:type="dxa"/>
            <w:vAlign w:val="center"/>
          </w:tcPr>
          <w:p w:rsidR="00DB0D17" w:rsidRPr="00D629CA" w:rsidRDefault="00DB0D17" w:rsidP="00DB0D1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985" w:type="dxa"/>
            <w:vAlign w:val="center"/>
          </w:tcPr>
          <w:p w:rsidR="00DB0D17" w:rsidRPr="00D629CA" w:rsidRDefault="00DB0D17" w:rsidP="00DB0D17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  คน</w:t>
            </w:r>
          </w:p>
        </w:tc>
      </w:tr>
      <w:tr w:rsidR="00DB0D17" w:rsidRPr="00D629CA" w:rsidTr="00DB0D17">
        <w:trPr>
          <w:trHeight w:val="425"/>
        </w:trPr>
        <w:tc>
          <w:tcPr>
            <w:tcW w:w="2835" w:type="dxa"/>
            <w:vAlign w:val="center"/>
          </w:tcPr>
          <w:p w:rsidR="00DB0D17" w:rsidRPr="00D629CA" w:rsidRDefault="00DB0D17" w:rsidP="00DB0D1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5. เทคโนโลยีการเกษตร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985" w:type="dxa"/>
            <w:vAlign w:val="center"/>
          </w:tcPr>
          <w:p w:rsidR="00DB0D17" w:rsidRPr="00D629CA" w:rsidRDefault="00DB0D17" w:rsidP="00DB0D17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  คน</w:t>
            </w:r>
          </w:p>
        </w:tc>
      </w:tr>
      <w:tr w:rsidR="00DB0D17" w:rsidRPr="00D629CA" w:rsidTr="00DB0D17">
        <w:trPr>
          <w:trHeight w:val="425"/>
        </w:trPr>
        <w:tc>
          <w:tcPr>
            <w:tcW w:w="2835" w:type="dxa"/>
            <w:vAlign w:val="center"/>
          </w:tcPr>
          <w:p w:rsidR="00DB0D17" w:rsidRPr="00D629CA" w:rsidRDefault="00DB0D17" w:rsidP="00DB0D1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6. เทคโนโลยีอุตสาหกรรม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1512" w:type="dxa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985" w:type="dxa"/>
            <w:vAlign w:val="center"/>
          </w:tcPr>
          <w:p w:rsidR="00DB0D17" w:rsidRPr="00D629CA" w:rsidRDefault="00DB0D17" w:rsidP="00DB0D17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  คน</w:t>
            </w:r>
          </w:p>
        </w:tc>
      </w:tr>
      <w:tr w:rsidR="00DB0D17" w:rsidRPr="00D629CA" w:rsidTr="00A12080">
        <w:trPr>
          <w:trHeight w:val="667"/>
        </w:trPr>
        <w:tc>
          <w:tcPr>
            <w:tcW w:w="2835" w:type="dxa"/>
            <w:shd w:val="clear" w:color="auto" w:fill="FFFFF3"/>
            <w:vAlign w:val="center"/>
          </w:tcPr>
          <w:p w:rsidR="00DB0D17" w:rsidRPr="00EA1C0C" w:rsidRDefault="00DB0D17" w:rsidP="00DB0D1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A1C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รวมจำนวนอาจารย์ประจำทั้งหมด</w:t>
            </w:r>
          </w:p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A1C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512" w:type="dxa"/>
            <w:shd w:val="clear" w:color="auto" w:fill="FFFFF3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512" w:type="dxa"/>
            <w:shd w:val="clear" w:color="auto" w:fill="FFFFF3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</w:tc>
        <w:tc>
          <w:tcPr>
            <w:tcW w:w="1512" w:type="dxa"/>
            <w:shd w:val="clear" w:color="auto" w:fill="FFFFF3"/>
            <w:vAlign w:val="center"/>
          </w:tcPr>
          <w:p w:rsidR="00DB0D17" w:rsidRPr="00D629CA" w:rsidRDefault="00DB0D17" w:rsidP="00DB0D1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  <w:tc>
          <w:tcPr>
            <w:tcW w:w="1985" w:type="dxa"/>
            <w:shd w:val="clear" w:color="auto" w:fill="FFFFF3"/>
            <w:vAlign w:val="center"/>
          </w:tcPr>
          <w:p w:rsidR="00DB0D17" w:rsidRPr="00D629CA" w:rsidRDefault="00DB0D17" w:rsidP="00DB0D17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</w:t>
            </w:r>
            <w:r w:rsidR="00A12A2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.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 คน</w:t>
            </w:r>
          </w:p>
        </w:tc>
      </w:tr>
      <w:tr w:rsidR="00C724C2" w:rsidRPr="00D629CA" w:rsidTr="00B62BF8">
        <w:trPr>
          <w:trHeight w:val="510"/>
        </w:trPr>
        <w:tc>
          <w:tcPr>
            <w:tcW w:w="7371" w:type="dxa"/>
            <w:gridSpan w:val="4"/>
            <w:vMerge w:val="restart"/>
            <w:shd w:val="clear" w:color="auto" w:fill="EFFFF7"/>
            <w:vAlign w:val="center"/>
          </w:tcPr>
          <w:p w:rsidR="00C724C2" w:rsidRPr="00D629CA" w:rsidRDefault="00C724C2" w:rsidP="00C268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- ร้อยละของอาจารย์ประจำ</w:t>
            </w:r>
            <w:r w:rsidR="00675A69"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สถาบัน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ที่มีคุณวุฒิปริญญาเอก</w:t>
            </w: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</w:t>
            </w:r>
          </w:p>
        </w:tc>
        <w:tc>
          <w:tcPr>
            <w:tcW w:w="1985" w:type="dxa"/>
            <w:shd w:val="clear" w:color="auto" w:fill="FFF3FF"/>
            <w:vAlign w:val="center"/>
          </w:tcPr>
          <w:p w:rsidR="00C724C2" w:rsidRPr="00D629CA" w:rsidRDefault="00C724C2" w:rsidP="00D42E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=  (</w:t>
            </w:r>
            <w:r w:rsidR="00D42E0A"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</w:t>
            </w:r>
            <w:r w:rsidR="00D42E0A"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 × 100</w:t>
            </w:r>
          </w:p>
        </w:tc>
      </w:tr>
      <w:tr w:rsidR="00C724C2" w:rsidRPr="00D629CA" w:rsidTr="00B62BF8">
        <w:trPr>
          <w:trHeight w:val="510"/>
        </w:trPr>
        <w:tc>
          <w:tcPr>
            <w:tcW w:w="7371" w:type="dxa"/>
            <w:gridSpan w:val="4"/>
            <w:vMerge/>
            <w:shd w:val="clear" w:color="auto" w:fill="EFFFF7"/>
            <w:vAlign w:val="center"/>
          </w:tcPr>
          <w:p w:rsidR="00C724C2" w:rsidRPr="00D629CA" w:rsidRDefault="00C724C2" w:rsidP="00C268C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985" w:type="dxa"/>
            <w:shd w:val="clear" w:color="auto" w:fill="FFF3FF"/>
            <w:vAlign w:val="center"/>
          </w:tcPr>
          <w:p w:rsidR="00C724C2" w:rsidRPr="00D629CA" w:rsidRDefault="00C724C2" w:rsidP="00D42E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=  ร้อยละ </w:t>
            </w:r>
            <w:r w:rsidR="00501B3C"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</w:t>
            </w:r>
          </w:p>
        </w:tc>
      </w:tr>
      <w:tr w:rsidR="00C724C2" w:rsidRPr="00D629CA" w:rsidTr="00B62BF8">
        <w:trPr>
          <w:cantSplit/>
          <w:trHeight w:val="510"/>
        </w:trPr>
        <w:tc>
          <w:tcPr>
            <w:tcW w:w="7371" w:type="dxa"/>
            <w:gridSpan w:val="4"/>
            <w:shd w:val="clear" w:color="auto" w:fill="EFFFF7"/>
            <w:vAlign w:val="center"/>
          </w:tcPr>
          <w:p w:rsidR="00C724C2" w:rsidRPr="00D629CA" w:rsidRDefault="00C724C2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- แปลงค่าร้อยละที่คำนวณได้เทียบกับคะแนนเต็ม 5</w:t>
            </w:r>
          </w:p>
        </w:tc>
        <w:tc>
          <w:tcPr>
            <w:tcW w:w="1985" w:type="dxa"/>
            <w:shd w:val="clear" w:color="auto" w:fill="FFF3FF"/>
            <w:vAlign w:val="center"/>
          </w:tcPr>
          <w:p w:rsidR="00C724C2" w:rsidRPr="00D629CA" w:rsidRDefault="00C724C2" w:rsidP="00D42E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=  (</w:t>
            </w:r>
            <w:r w:rsidR="00D42E0A"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× 5 / 40)</w:t>
            </w:r>
          </w:p>
        </w:tc>
      </w:tr>
      <w:tr w:rsidR="00C724C2" w:rsidRPr="00D629CA" w:rsidTr="00B62BF8">
        <w:trPr>
          <w:cantSplit/>
          <w:trHeight w:val="454"/>
        </w:trPr>
        <w:tc>
          <w:tcPr>
            <w:tcW w:w="7371" w:type="dxa"/>
            <w:gridSpan w:val="4"/>
            <w:shd w:val="clear" w:color="auto" w:fill="EFFFF7"/>
            <w:vAlign w:val="center"/>
          </w:tcPr>
          <w:p w:rsidR="00C724C2" w:rsidRPr="00D629CA" w:rsidRDefault="00C724C2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1985" w:type="dxa"/>
            <w:shd w:val="clear" w:color="auto" w:fill="FFF3FF"/>
            <w:vAlign w:val="center"/>
          </w:tcPr>
          <w:p w:rsidR="00C724C2" w:rsidRPr="00D629CA" w:rsidRDefault="00C724C2" w:rsidP="00D42E0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=  </w:t>
            </w:r>
            <w:r w:rsidR="00D42E0A"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</w:t>
            </w: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</w:tbl>
    <w:p w:rsidR="00E021DE" w:rsidRPr="00D629CA" w:rsidRDefault="00E021DE" w:rsidP="0051751D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629CA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E021DE" w:rsidRPr="00D629CA" w:rsidTr="00BF3731">
        <w:trPr>
          <w:cantSplit/>
          <w:trHeight w:val="454"/>
        </w:trPr>
        <w:tc>
          <w:tcPr>
            <w:tcW w:w="1429" w:type="dxa"/>
            <w:shd w:val="clear" w:color="auto" w:fill="EFFFF7"/>
            <w:vAlign w:val="center"/>
          </w:tcPr>
          <w:p w:rsidR="00E021DE" w:rsidRPr="00D629CA" w:rsidRDefault="00E021DE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FFFF7"/>
            <w:vAlign w:val="center"/>
          </w:tcPr>
          <w:p w:rsidR="00E021DE" w:rsidRPr="00D629CA" w:rsidRDefault="00E021DE" w:rsidP="00C268C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E021DE" w:rsidRPr="00D629CA" w:rsidTr="00A12A24">
        <w:trPr>
          <w:cantSplit/>
          <w:trHeight w:val="425"/>
        </w:trPr>
        <w:tc>
          <w:tcPr>
            <w:tcW w:w="1429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021DE" w:rsidRPr="00D629CA" w:rsidTr="00A12A24">
        <w:trPr>
          <w:cantSplit/>
          <w:trHeight w:val="425"/>
        </w:trPr>
        <w:tc>
          <w:tcPr>
            <w:tcW w:w="1429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E39BC" w:rsidRPr="00D629CA" w:rsidRDefault="000E39BC" w:rsidP="00845553">
      <w:pPr>
        <w:spacing w:before="60"/>
        <w:rPr>
          <w:rFonts w:ascii="TH SarabunPSK" w:hAnsi="TH SarabunPSK" w:cs="TH SarabunPSK"/>
          <w:sz w:val="28"/>
          <w:szCs w:val="28"/>
        </w:rPr>
      </w:pPr>
      <w:r w:rsidRPr="00D629CA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6"/>
        <w:gridCol w:w="4686"/>
      </w:tblGrid>
      <w:tr w:rsidR="000E39BC" w:rsidRPr="00D629CA" w:rsidTr="00DF2EE3">
        <w:trPr>
          <w:cantSplit/>
          <w:trHeight w:val="455"/>
        </w:trPr>
        <w:tc>
          <w:tcPr>
            <w:tcW w:w="4686" w:type="dxa"/>
            <w:shd w:val="clear" w:color="auto" w:fill="EFFFF7"/>
            <w:vAlign w:val="center"/>
          </w:tcPr>
          <w:p w:rsidR="000E39BC" w:rsidRPr="00D629CA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D629CA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0E39BC" w:rsidRPr="00D629CA" w:rsidTr="00DF2EE3">
        <w:trPr>
          <w:cantSplit/>
          <w:trHeight w:val="455"/>
        </w:trPr>
        <w:tc>
          <w:tcPr>
            <w:tcW w:w="4686" w:type="dxa"/>
            <w:shd w:val="clear" w:color="auto" w:fill="EFFFF7"/>
            <w:vAlign w:val="center"/>
          </w:tcPr>
          <w:p w:rsidR="000E39BC" w:rsidRPr="00D629CA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D629CA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E39BC" w:rsidRPr="00D629CA" w:rsidTr="00DF2EE3">
        <w:trPr>
          <w:cantSplit/>
          <w:trHeight w:val="455"/>
        </w:trPr>
        <w:tc>
          <w:tcPr>
            <w:tcW w:w="4686" w:type="dxa"/>
            <w:shd w:val="clear" w:color="auto" w:fill="EFFFF7"/>
            <w:vAlign w:val="center"/>
          </w:tcPr>
          <w:p w:rsidR="000E39BC" w:rsidRPr="00D629CA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D629CA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E39BC" w:rsidRPr="00D629CA" w:rsidTr="00DF2EE3">
        <w:trPr>
          <w:cantSplit/>
          <w:trHeight w:val="455"/>
        </w:trPr>
        <w:tc>
          <w:tcPr>
            <w:tcW w:w="4686" w:type="dxa"/>
            <w:shd w:val="clear" w:color="auto" w:fill="EFFFF7"/>
          </w:tcPr>
          <w:p w:rsidR="000E39BC" w:rsidRPr="00D629CA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6" w:type="dxa"/>
            <w:shd w:val="clear" w:color="auto" w:fill="auto"/>
          </w:tcPr>
          <w:p w:rsidR="000E39BC" w:rsidRPr="00D629CA" w:rsidRDefault="000E39BC" w:rsidP="00AB58E0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629CA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0E39BC" w:rsidRPr="00D629CA" w:rsidRDefault="000E39BC" w:rsidP="00AB58E0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629C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629C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629CA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0E39BC" w:rsidRPr="00D629CA" w:rsidTr="00C62DEB">
        <w:trPr>
          <w:cantSplit/>
          <w:trHeight w:val="454"/>
        </w:trPr>
        <w:tc>
          <w:tcPr>
            <w:tcW w:w="4686" w:type="dxa"/>
            <w:shd w:val="clear" w:color="auto" w:fill="EFFFF7"/>
            <w:vAlign w:val="center"/>
          </w:tcPr>
          <w:p w:rsidR="000E39BC" w:rsidRPr="00C62DEB" w:rsidRDefault="000E39BC" w:rsidP="00C62DE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6" w:type="dxa"/>
            <w:shd w:val="clear" w:color="auto" w:fill="auto"/>
          </w:tcPr>
          <w:p w:rsidR="000E39BC" w:rsidRPr="00D629CA" w:rsidRDefault="000E39BC" w:rsidP="00C62DE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0E39BC" w:rsidRPr="00D629CA" w:rsidRDefault="000E39BC" w:rsidP="000E39BC">
      <w:pPr>
        <w:spacing w:before="240"/>
        <w:rPr>
          <w:rFonts w:ascii="TH SarabunPSK" w:hAnsi="TH SarabunPSK" w:cs="TH SarabunPSK"/>
          <w:b/>
          <w:bCs/>
        </w:rPr>
      </w:pPr>
      <w:r w:rsidRPr="00D629C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0E39BC" w:rsidRPr="00D629CA" w:rsidTr="00422043">
        <w:trPr>
          <w:cantSplit/>
          <w:trHeight w:val="454"/>
        </w:trPr>
        <w:tc>
          <w:tcPr>
            <w:tcW w:w="4654" w:type="dxa"/>
            <w:shd w:val="clear" w:color="auto" w:fill="EFFFF7"/>
            <w:vAlign w:val="center"/>
          </w:tcPr>
          <w:p w:rsidR="000E39BC" w:rsidRPr="00D629CA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EFFFF7"/>
            <w:vAlign w:val="center"/>
          </w:tcPr>
          <w:p w:rsidR="000E39BC" w:rsidRPr="00D629CA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422043" w:rsidRPr="00D629CA" w:rsidTr="00422043">
        <w:trPr>
          <w:trHeight w:val="2447"/>
        </w:trPr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0E39BC" w:rsidRPr="00D629CA" w:rsidTr="00422043">
        <w:trPr>
          <w:cantSplit/>
          <w:trHeight w:val="454"/>
        </w:trPr>
        <w:tc>
          <w:tcPr>
            <w:tcW w:w="4654" w:type="dxa"/>
            <w:shd w:val="clear" w:color="auto" w:fill="EFFFF7"/>
            <w:vAlign w:val="center"/>
          </w:tcPr>
          <w:p w:rsidR="000E39BC" w:rsidRPr="00D629CA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EFFFF7"/>
            <w:vAlign w:val="center"/>
          </w:tcPr>
          <w:p w:rsidR="000E39BC" w:rsidRPr="00D629CA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629C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22043" w:rsidRPr="00D629CA" w:rsidTr="00422043">
        <w:trPr>
          <w:trHeight w:val="2490"/>
        </w:trPr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26108" w:rsidRPr="007C3D47" w:rsidRDefault="00826108" w:rsidP="007C3D47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7C3D4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826108" w:rsidRPr="0011311C" w:rsidRDefault="00826108" w:rsidP="00826108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C2967" w:rsidRPr="00CB2E96" w:rsidRDefault="006223E4" w:rsidP="00CB2E96">
      <w:pPr>
        <w:pStyle w:val="Default"/>
        <w:tabs>
          <w:tab w:val="left" w:pos="567"/>
        </w:tabs>
        <w:ind w:right="-1"/>
        <w:rPr>
          <w:rStyle w:val="af0"/>
          <w:rFonts w:ascii="TH SarabunPSK" w:hAnsi="TH SarabunPSK" w:cs="TH SarabunPSK"/>
          <w:b w:val="0"/>
          <w:bCs w:val="0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FEC" w:rsidRPr="007C3D47" w:rsidRDefault="00384FEC" w:rsidP="00CB2E96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7C3D47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7C3D4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384FEC" w:rsidRPr="0011311C" w:rsidRDefault="00384FEC" w:rsidP="00384FE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FEC" w:rsidRDefault="00384FEC" w:rsidP="00384FEC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20CF" w:rsidRPr="00B770D3" w:rsidRDefault="00FD20CF" w:rsidP="009F0761">
      <w:pPr>
        <w:tabs>
          <w:tab w:val="left" w:pos="567"/>
          <w:tab w:val="left" w:pos="1560"/>
          <w:tab w:val="left" w:pos="1843"/>
          <w:tab w:val="left" w:pos="2127"/>
        </w:tabs>
        <w:rPr>
          <w:rFonts w:ascii="TH SarabunPSK" w:eastAsia="CordiaNew" w:hAnsi="TH SarabunPSK" w:cs="TH SarabunPSK"/>
          <w:b/>
          <w:bCs/>
        </w:rPr>
      </w:pPr>
      <w:r w:rsidRPr="00B770D3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1.3 </w:t>
      </w:r>
      <w:r w:rsidR="00062EF9" w:rsidRPr="00B770D3">
        <w:rPr>
          <w:rFonts w:ascii="TH SarabunPSK" w:hAnsi="TH SarabunPSK" w:cs="TH SarabunPSK"/>
          <w:b/>
          <w:bCs/>
          <w:cs/>
        </w:rPr>
        <w:t xml:space="preserve">  </w:t>
      </w:r>
      <w:r w:rsidR="00E021DE" w:rsidRPr="00B770D3">
        <w:rPr>
          <w:rFonts w:ascii="TH SarabunPSK" w:hAnsi="TH SarabunPSK" w:cs="TH SarabunPSK"/>
          <w:b/>
          <w:bCs/>
          <w:cs/>
        </w:rPr>
        <w:t xml:space="preserve"> </w:t>
      </w:r>
      <w:r w:rsidR="00E021DE" w:rsidRPr="00B770D3">
        <w:rPr>
          <w:rFonts w:ascii="TH SarabunPSK" w:hAnsi="TH SarabunPSK" w:cs="TH SarabunPSK"/>
          <w:b/>
          <w:bCs/>
          <w:cs/>
        </w:rPr>
        <w:tab/>
      </w:r>
      <w:r w:rsidR="00E021DE" w:rsidRPr="00B770D3">
        <w:rPr>
          <w:rFonts w:ascii="TH SarabunPSK" w:hAnsi="TH SarabunPSK" w:cs="TH SarabunPSK"/>
          <w:b/>
          <w:bCs/>
          <w:cs/>
        </w:rPr>
        <w:tab/>
      </w:r>
      <w:r w:rsidRPr="00B770D3">
        <w:rPr>
          <w:rFonts w:ascii="TH SarabunPSK" w:hAnsi="TH SarabunPSK" w:cs="TH SarabunPSK"/>
          <w:b/>
          <w:bCs/>
          <w:cs/>
        </w:rPr>
        <w:t>อาจารย์ประจำสถาบันที่ดำรงตำแหน่งทางวิชาการ</w:t>
      </w:r>
    </w:p>
    <w:p w:rsidR="00FD20CF" w:rsidRPr="00B770D3" w:rsidRDefault="00FD20CF" w:rsidP="00845553">
      <w:pPr>
        <w:tabs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  <w:sz w:val="20"/>
          <w:szCs w:val="20"/>
          <w:cs/>
        </w:rPr>
      </w:pPr>
      <w:r w:rsidRPr="00B770D3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047E8D" w:rsidRPr="00B770D3">
        <w:rPr>
          <w:rFonts w:ascii="TH SarabunPSK" w:hAnsi="TH SarabunPSK" w:cs="TH SarabunPSK"/>
          <w:b/>
          <w:bCs/>
          <w:cs/>
        </w:rPr>
        <w:t xml:space="preserve"> </w:t>
      </w:r>
      <w:r w:rsidR="004C2967" w:rsidRPr="00B770D3">
        <w:rPr>
          <w:rFonts w:ascii="TH SarabunPSK" w:hAnsi="TH SarabunPSK" w:cs="TH SarabunPSK"/>
          <w:b/>
          <w:bCs/>
          <w:cs/>
        </w:rPr>
        <w:t xml:space="preserve">  </w:t>
      </w:r>
      <w:r w:rsidRPr="00B770D3">
        <w:rPr>
          <w:rFonts w:ascii="TH SarabunPSK" w:hAnsi="TH SarabunPSK" w:cs="TH SarabunPSK"/>
          <w:b/>
          <w:bCs/>
          <w:cs/>
        </w:rPr>
        <w:t xml:space="preserve"> </w:t>
      </w:r>
      <w:r w:rsidR="00062EF9" w:rsidRPr="00B770D3">
        <w:rPr>
          <w:rFonts w:ascii="TH SarabunPSK" w:hAnsi="TH SarabunPSK" w:cs="TH SarabunPSK"/>
          <w:b/>
          <w:bCs/>
          <w:cs/>
        </w:rPr>
        <w:tab/>
      </w:r>
      <w:r w:rsidRPr="00B770D3">
        <w:rPr>
          <w:rFonts w:ascii="TH SarabunPSK" w:hAnsi="TH SarabunPSK" w:cs="TH SarabunPSK"/>
          <w:cs/>
        </w:rPr>
        <w:t>ปัจจัยนำเข้า</w:t>
      </w:r>
    </w:p>
    <w:p w:rsidR="00A3749C" w:rsidRPr="00B770D3" w:rsidRDefault="00A3749C" w:rsidP="00845553">
      <w:pPr>
        <w:tabs>
          <w:tab w:val="left" w:pos="1560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  <w:color w:val="000000"/>
        </w:rPr>
      </w:pPr>
      <w:r w:rsidRPr="00B770D3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4C2967" w:rsidRPr="00B770D3">
        <w:rPr>
          <w:rFonts w:ascii="TH SarabunPSK" w:hAnsi="TH SarabunPSK" w:cs="TH SarabunPSK"/>
          <w:b/>
          <w:bCs/>
          <w:cs/>
        </w:rPr>
        <w:t xml:space="preserve"> </w:t>
      </w:r>
      <w:r w:rsidR="004C2967" w:rsidRPr="00B770D3">
        <w:rPr>
          <w:rFonts w:ascii="TH SarabunPSK" w:hAnsi="TH SarabunPSK" w:cs="TH SarabunPSK"/>
          <w:b/>
          <w:bCs/>
          <w:cs/>
        </w:rPr>
        <w:tab/>
      </w:r>
      <w:r w:rsidRPr="00B770D3">
        <w:rPr>
          <w:rFonts w:ascii="TH SarabunPSK" w:hAnsi="TH SarabunPSK" w:cs="TH SarabunPSK"/>
          <w:cs/>
        </w:rPr>
        <w:t>ปีการศึกษา</w:t>
      </w:r>
    </w:p>
    <w:p w:rsidR="00B770D3" w:rsidRDefault="00B770D3" w:rsidP="00B770D3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770D3" w:rsidRPr="003F61EB" w:rsidTr="00DF2EE3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B770D3" w:rsidRPr="00AD7DD4" w:rsidRDefault="00B770D3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B770D3" w:rsidRPr="00AD7DD4" w:rsidRDefault="00B770D3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770D3" w:rsidRPr="008B6CAB" w:rsidTr="00DF2EE3">
        <w:trPr>
          <w:trHeight w:val="1320"/>
        </w:trPr>
        <w:tc>
          <w:tcPr>
            <w:tcW w:w="4668" w:type="dxa"/>
            <w:shd w:val="clear" w:color="auto" w:fill="auto"/>
          </w:tcPr>
          <w:p w:rsidR="00B770D3" w:rsidRPr="00AD7DD4" w:rsidRDefault="00B770D3" w:rsidP="00DF2EE3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177684" w:rsidRPr="00B770D3" w:rsidRDefault="00177684" w:rsidP="00D332CA">
      <w:pPr>
        <w:tabs>
          <w:tab w:val="left" w:pos="1560"/>
          <w:tab w:val="left" w:pos="1843"/>
          <w:tab w:val="left" w:pos="2127"/>
        </w:tabs>
        <w:spacing w:before="160"/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B770D3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Pr="00B770D3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8827F2" w:rsidRPr="00B770D3">
        <w:rPr>
          <w:rFonts w:ascii="TH SarabunPSK" w:hAnsi="TH SarabunPSK" w:cs="TH SarabunPSK"/>
          <w:b/>
          <w:bCs/>
          <w:sz w:val="28"/>
          <w:szCs w:val="28"/>
          <w:cs/>
        </w:rPr>
        <w:t xml:space="preserve">  </w:t>
      </w:r>
      <w:r w:rsidR="008827F2" w:rsidRPr="00B770D3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Pr="00B770D3">
        <w:rPr>
          <w:rFonts w:ascii="TH SarabunPSK" w:hAnsi="TH SarabunPSK" w:cs="TH SarabunPSK"/>
          <w:sz w:val="28"/>
          <w:szCs w:val="28"/>
          <w:cs/>
        </w:rPr>
        <w:t>สถาบันอุดมศึกษาถือเป็นขุมปัญญาของประเทศ และมีความรับผิดชอบที่จะต้องส่งเสริมให้อาจารย์</w:t>
      </w:r>
      <w:r w:rsidR="005C40E4">
        <w:rPr>
          <w:rFonts w:ascii="TH SarabunPSK" w:hAnsi="TH SarabunPSK" w:cs="TH SarabunPSK"/>
          <w:sz w:val="28"/>
          <w:szCs w:val="28"/>
          <w:cs/>
        </w:rPr>
        <w:br/>
      </w:r>
      <w:r w:rsidRPr="00B770D3">
        <w:rPr>
          <w:rFonts w:ascii="TH SarabunPSK" w:hAnsi="TH SarabunPSK" w:cs="TH SarabunPSK"/>
          <w:sz w:val="28"/>
          <w:szCs w:val="28"/>
          <w:cs/>
        </w:rPr>
        <w:t>ในสถาบันทำการศึกษาวิจัยเพื่อแสวงหาและพัฒนาองค์ความรู้ในศาสตร์สาขาวิชาต่าง ๆ อย่างต่อเนื่อง เพื่อนำไปใช้ในการเรียน</w:t>
      </w:r>
      <w:r w:rsidR="00B770D3">
        <w:rPr>
          <w:rFonts w:ascii="TH SarabunPSK" w:hAnsi="TH SarabunPSK" w:cs="TH SarabunPSK"/>
          <w:sz w:val="28"/>
          <w:szCs w:val="28"/>
          <w:cs/>
        </w:rPr>
        <w:br/>
      </w:r>
      <w:r w:rsidR="005C40E4">
        <w:rPr>
          <w:rFonts w:ascii="TH SarabunPSK" w:hAnsi="TH SarabunPSK" w:cs="TH SarabunPSK"/>
          <w:sz w:val="28"/>
          <w:szCs w:val="28"/>
          <w:cs/>
        </w:rPr>
        <w:t>การสอน</w:t>
      </w:r>
      <w:r w:rsidR="005C40E4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B770D3">
        <w:rPr>
          <w:rFonts w:ascii="TH SarabunPSK" w:hAnsi="TH SarabunPSK" w:cs="TH SarabunPSK"/>
          <w:sz w:val="28"/>
          <w:szCs w:val="28"/>
          <w:cs/>
        </w:rPr>
        <w:t>รวมทั้งการแก้ไขปัญหาและพัฒนาประเทศ การดำรงตำแหน่งทางวิชาการเป็นสิ่งสะท้อนการปฏิบัติงานดังกล่าว</w:t>
      </w:r>
      <w:r w:rsidR="005C40E4">
        <w:rPr>
          <w:rFonts w:ascii="TH SarabunPSK" w:hAnsi="TH SarabunPSK" w:cs="TH SarabunPSK"/>
          <w:sz w:val="28"/>
          <w:szCs w:val="28"/>
          <w:cs/>
        </w:rPr>
        <w:br/>
      </w:r>
      <w:r w:rsidRPr="00B770D3">
        <w:rPr>
          <w:rFonts w:ascii="TH SarabunPSK" w:hAnsi="TH SarabunPSK" w:cs="TH SarabunPSK"/>
          <w:sz w:val="28"/>
          <w:szCs w:val="28"/>
          <w:cs/>
        </w:rPr>
        <w:t>ของอาจารย์ตามพันธกิจ</w:t>
      </w:r>
    </w:p>
    <w:p w:rsidR="00FD20CF" w:rsidRPr="00B770D3" w:rsidRDefault="00FD20CF" w:rsidP="00141BE2">
      <w:pPr>
        <w:tabs>
          <w:tab w:val="left" w:pos="1560"/>
          <w:tab w:val="left" w:pos="1985"/>
        </w:tabs>
        <w:spacing w:before="60"/>
        <w:rPr>
          <w:rFonts w:ascii="TH SarabunPSK" w:hAnsi="TH SarabunPSK" w:cs="TH SarabunPSK"/>
        </w:rPr>
      </w:pPr>
      <w:r w:rsidRPr="00B770D3">
        <w:rPr>
          <w:rFonts w:ascii="TH SarabunPSK" w:eastAsia="CordiaNew-Bold" w:hAnsi="TH SarabunPSK" w:cs="TH SarabunPSK"/>
          <w:b/>
          <w:bCs/>
          <w:cs/>
        </w:rPr>
        <w:t xml:space="preserve">เกณฑ์การประเมิน </w:t>
      </w:r>
      <w:r w:rsidRPr="00B770D3">
        <w:rPr>
          <w:rFonts w:ascii="TH SarabunPSK" w:eastAsia="CordiaNew-Bold" w:hAnsi="TH SarabunPSK" w:cs="TH SarabunPSK"/>
          <w:b/>
          <w:bCs/>
        </w:rPr>
        <w:tab/>
      </w:r>
      <w:r w:rsidRPr="00B770D3">
        <w:rPr>
          <w:rFonts w:ascii="TH SarabunPSK" w:eastAsia="CordiaNew" w:hAnsi="TH SarabunPSK" w:cs="TH SarabunPSK"/>
          <w:cs/>
        </w:rPr>
        <w:t xml:space="preserve"> </w:t>
      </w:r>
    </w:p>
    <w:p w:rsidR="00FD20CF" w:rsidRPr="00B770D3" w:rsidRDefault="00FD20CF" w:rsidP="004C2967">
      <w:pPr>
        <w:tabs>
          <w:tab w:val="left" w:pos="567"/>
          <w:tab w:val="left" w:pos="1560"/>
          <w:tab w:val="left" w:pos="1985"/>
        </w:tabs>
        <w:ind w:right="-1"/>
        <w:rPr>
          <w:rFonts w:ascii="TH SarabunPSK" w:hAnsi="TH SarabunPSK" w:cs="TH SarabunPSK"/>
          <w:sz w:val="28"/>
          <w:szCs w:val="28"/>
          <w:cs/>
        </w:rPr>
      </w:pPr>
      <w:r w:rsidRPr="00B770D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770D3">
        <w:rPr>
          <w:rFonts w:ascii="TH SarabunPSK" w:hAnsi="TH SarabunPSK" w:cs="TH SarabunPSK"/>
          <w:sz w:val="28"/>
          <w:szCs w:val="28"/>
          <w:cs/>
        </w:rPr>
        <w:tab/>
        <w:t>โดยแปลงค่า</w:t>
      </w:r>
      <w:r w:rsidR="006F5DA6" w:rsidRPr="00B770D3">
        <w:rPr>
          <w:rFonts w:ascii="TH SarabunPSK" w:hAnsi="TH SarabunPSK" w:cs="TH SarabunPSK"/>
          <w:sz w:val="28"/>
          <w:szCs w:val="28"/>
          <w:cs/>
        </w:rPr>
        <w:t>ร้อยละของอาจารย์ประจำสถาบันที่</w:t>
      </w:r>
      <w:r w:rsidRPr="00B770D3">
        <w:rPr>
          <w:rFonts w:ascii="TH SarabunPSK" w:hAnsi="TH SarabunPSK" w:cs="TH SarabunPSK"/>
          <w:sz w:val="28"/>
          <w:szCs w:val="28"/>
          <w:cs/>
        </w:rPr>
        <w:t xml:space="preserve">ดำรงตำแหน่งทางวิชาการเป็นคะแนนระหว่าง </w:t>
      </w:r>
      <w:r w:rsidR="002F2EF2" w:rsidRPr="00B770D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770D3">
        <w:rPr>
          <w:rFonts w:ascii="TH SarabunPSK" w:hAnsi="TH SarabunPSK" w:cs="TH SarabunPSK"/>
          <w:sz w:val="28"/>
          <w:szCs w:val="28"/>
          <w:cs/>
        </w:rPr>
        <w:t>0 - 5</w:t>
      </w:r>
    </w:p>
    <w:p w:rsidR="00FD20CF" w:rsidRPr="00B770D3" w:rsidRDefault="00FD20CF" w:rsidP="00141BE2">
      <w:pPr>
        <w:tabs>
          <w:tab w:val="left" w:pos="567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 w:rsidRPr="00B770D3">
        <w:rPr>
          <w:rFonts w:ascii="TH SarabunPSK" w:hAnsi="TH SarabunPSK" w:cs="TH SarabunPSK"/>
          <w:b/>
          <w:bCs/>
          <w:cs/>
        </w:rPr>
        <w:t xml:space="preserve">เกณฑ์เฉพาะสถาบันกลุ่ม ข และ ค 2  </w:t>
      </w:r>
    </w:p>
    <w:p w:rsidR="00FD20CF" w:rsidRPr="00B770D3" w:rsidRDefault="00FD20CF" w:rsidP="00A12080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B770D3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B770D3">
        <w:rPr>
          <w:rFonts w:ascii="TH SarabunPSK" w:hAnsi="TH SarabunPSK" w:cs="TH SarabunPSK"/>
          <w:sz w:val="28"/>
          <w:szCs w:val="28"/>
          <w:cs/>
        </w:rPr>
        <w:tab/>
        <w:t>ค่าร้อยละของอาจารย์ประจำสถาบันที</w:t>
      </w:r>
      <w:r w:rsidR="004C2967" w:rsidRPr="00B770D3">
        <w:rPr>
          <w:rFonts w:ascii="TH SarabunPSK" w:hAnsi="TH SarabunPSK" w:cs="TH SarabunPSK"/>
          <w:sz w:val="28"/>
          <w:szCs w:val="28"/>
          <w:cs/>
        </w:rPr>
        <w:t xml:space="preserve">่ดำรงตำแหน่งผู้ช่วยศาสตราจารย์  </w:t>
      </w:r>
      <w:r w:rsidRPr="00B770D3">
        <w:rPr>
          <w:rFonts w:ascii="TH SarabunPSK" w:hAnsi="TH SarabunPSK" w:cs="TH SarabunPSK"/>
          <w:sz w:val="28"/>
          <w:szCs w:val="28"/>
          <w:cs/>
        </w:rPr>
        <w:t>รอง</w:t>
      </w:r>
      <w:r w:rsidR="009C06D7" w:rsidRPr="00B770D3">
        <w:rPr>
          <w:rFonts w:ascii="TH SarabunPSK" w:hAnsi="TH SarabunPSK" w:cs="TH SarabunPSK"/>
          <w:sz w:val="28"/>
          <w:szCs w:val="28"/>
          <w:cs/>
        </w:rPr>
        <w:t>ศาสตราจารย์</w:t>
      </w:r>
      <w:r w:rsidR="006F5DA6" w:rsidRPr="00B770D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4C2967" w:rsidRPr="00B770D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9C06D7" w:rsidRPr="00B770D3">
        <w:rPr>
          <w:rFonts w:ascii="TH SarabunPSK" w:hAnsi="TH SarabunPSK" w:cs="TH SarabunPSK"/>
          <w:sz w:val="28"/>
          <w:szCs w:val="28"/>
          <w:cs/>
        </w:rPr>
        <w:t>และศาสตราจารย์รวมกัน</w:t>
      </w:r>
      <w:r w:rsidR="003F05C2" w:rsidRPr="00B770D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276B92">
        <w:rPr>
          <w:rFonts w:ascii="TH SarabunPSK" w:hAnsi="TH SarabunPSK" w:cs="TH SarabunPSK"/>
          <w:sz w:val="28"/>
          <w:szCs w:val="28"/>
          <w:cs/>
        </w:rPr>
        <w:br/>
      </w:r>
      <w:r w:rsidRPr="00B770D3">
        <w:rPr>
          <w:rFonts w:ascii="TH SarabunPSK" w:hAnsi="TH SarabunPSK" w:cs="TH SarabunPSK"/>
          <w:sz w:val="28"/>
          <w:szCs w:val="28"/>
          <w:cs/>
        </w:rPr>
        <w:t>ที่กำหนดให้เป็นคะแนนเต็ม</w:t>
      </w:r>
      <w:r w:rsidRPr="00B770D3">
        <w:rPr>
          <w:rFonts w:ascii="TH SarabunPSK" w:hAnsi="TH SarabunPSK" w:cs="TH SarabunPSK"/>
          <w:sz w:val="28"/>
          <w:szCs w:val="28"/>
        </w:rPr>
        <w:t xml:space="preserve"> 5 </w:t>
      </w:r>
      <w:r w:rsidR="005616CE" w:rsidRPr="00B770D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770D3">
        <w:rPr>
          <w:rFonts w:ascii="TH SarabunPSK" w:hAnsi="TH SarabunPSK" w:cs="TH SarabunPSK"/>
          <w:sz w:val="28"/>
          <w:szCs w:val="28"/>
          <w:cs/>
        </w:rPr>
        <w:t xml:space="preserve">= </w:t>
      </w:r>
      <w:r w:rsidR="005616CE" w:rsidRPr="00B770D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770D3">
        <w:rPr>
          <w:rFonts w:ascii="TH SarabunPSK" w:hAnsi="TH SarabunPSK" w:cs="TH SarabunPSK"/>
          <w:sz w:val="28"/>
          <w:szCs w:val="28"/>
          <w:cs/>
        </w:rPr>
        <w:t>ร้อยละ</w:t>
      </w:r>
      <w:r w:rsidRPr="00B770D3">
        <w:rPr>
          <w:rFonts w:ascii="TH SarabunPSK" w:hAnsi="TH SarabunPSK" w:cs="TH SarabunPSK"/>
          <w:sz w:val="28"/>
          <w:szCs w:val="28"/>
        </w:rPr>
        <w:t xml:space="preserve"> 60 </w:t>
      </w:r>
      <w:r w:rsidRPr="00B770D3">
        <w:rPr>
          <w:rFonts w:ascii="TH SarabunPSK" w:hAnsi="TH SarabunPSK" w:cs="TH SarabunPSK"/>
          <w:sz w:val="28"/>
          <w:szCs w:val="28"/>
          <w:cs/>
        </w:rPr>
        <w:t>ขึ้นไป</w:t>
      </w:r>
    </w:p>
    <w:p w:rsidR="00FD20CF" w:rsidRPr="00276B92" w:rsidRDefault="00FD20CF" w:rsidP="00ED3282">
      <w:pPr>
        <w:tabs>
          <w:tab w:val="left" w:pos="426"/>
        </w:tabs>
        <w:spacing w:before="120"/>
        <w:rPr>
          <w:rFonts w:ascii="TH SarabunPSK" w:eastAsia="CordiaNew" w:hAnsi="TH SarabunPSK" w:cs="TH SarabunPSK"/>
          <w:cs/>
        </w:rPr>
      </w:pPr>
      <w:r w:rsidRPr="00276B92">
        <w:rPr>
          <w:rFonts w:ascii="TH SarabunPSK" w:eastAsia="CordiaNew-Bold" w:hAnsi="TH SarabunPSK" w:cs="TH SarabunPSK"/>
          <w:b/>
          <w:bCs/>
          <w:cs/>
        </w:rPr>
        <w:t>สูตรการคำนวณ</w:t>
      </w:r>
      <w:r w:rsidR="002F2EF2" w:rsidRPr="00276B92">
        <w:rPr>
          <w:rFonts w:ascii="TH SarabunPSK" w:eastAsia="CordiaNew-Bold" w:hAnsi="TH SarabunPSK" w:cs="TH SarabunPSK"/>
          <w:b/>
          <w:bCs/>
          <w:cs/>
        </w:rPr>
        <w:t xml:space="preserve">   </w:t>
      </w:r>
    </w:p>
    <w:p w:rsidR="00FD20CF" w:rsidRPr="00276B92" w:rsidRDefault="00FD20CF" w:rsidP="005664CD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</w:rPr>
      </w:pPr>
      <w:r w:rsidRPr="00276B92">
        <w:rPr>
          <w:rFonts w:ascii="TH SarabunPSK" w:eastAsia="CordiaNew" w:hAnsi="TH SarabunPSK" w:cs="TH SarabunPSK"/>
          <w:sz w:val="28"/>
          <w:szCs w:val="28"/>
        </w:rPr>
        <w:t>1</w:t>
      </w:r>
      <w:r w:rsidRPr="00276B92">
        <w:rPr>
          <w:rFonts w:ascii="TH SarabunPSK" w:eastAsia="CordiaNew" w:hAnsi="TH SarabunPSK" w:cs="TH SarabunPSK"/>
          <w:sz w:val="28"/>
          <w:szCs w:val="28"/>
          <w:cs/>
        </w:rPr>
        <w:t>. คำนวณค่าร้อยละของอาจารย์ประจำสถาบันที่</w:t>
      </w:r>
      <w:r w:rsidRPr="00276B92">
        <w:rPr>
          <w:rFonts w:ascii="TH SarabunPSK" w:hAnsi="TH SarabunPSK" w:cs="TH SarabunPSK"/>
          <w:sz w:val="28"/>
          <w:szCs w:val="28"/>
          <w:cs/>
        </w:rPr>
        <w:t>ดำรงตำแหน่งทางวิชาการตามสูตร</w:t>
      </w:r>
    </w:p>
    <w:p w:rsidR="00FA380E" w:rsidRDefault="00FC3B17" w:rsidP="00B11F25">
      <w:pPr>
        <w:tabs>
          <w:tab w:val="left" w:pos="6555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9" style="position:absolute;margin-left:84.1pt;margin-top:4.3pt;width:257.6pt;height:44.05pt;z-index:-251626496" arcsize="10923f" strokecolor="black [3213]">
            <v:textbox style="mso-next-textbox:#_x0000_s1069" inset="1.3mm,0,1.3mm,0">
              <w:txbxContent>
                <w:p w:rsidR="0026392C" w:rsidRPr="00631015" w:rsidRDefault="0026392C" w:rsidP="000E5F85">
                  <w:pPr>
                    <w:spacing w:before="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จำนวนอาจารย์ประจำสถาบันที่ดำรงตำแหน่งทางวิชาการ  </w:t>
                  </w:r>
                </w:p>
                <w:p w:rsidR="0026392C" w:rsidRPr="00631015" w:rsidRDefault="0026392C" w:rsidP="00993650">
                  <w:pPr>
                    <w:spacing w:before="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8" type="#_x0000_t202" style="position:absolute;margin-left:306.55pt;margin-top:13.55pt;width:31.7pt;height:26.8pt;z-index:251688960;mso-width-relative:margin;mso-height-relative:margin" filled="f" stroked="f" strokecolor="white">
            <v:textbox style="mso-next-textbox:#_x0000_s1068">
              <w:txbxContent>
                <w:p w:rsidR="0026392C" w:rsidRPr="00631015" w:rsidRDefault="0026392C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 w:rsidR="00B11F25">
        <w:rPr>
          <w:rFonts w:ascii="TH SarabunPSK" w:eastAsia="CordiaNew" w:hAnsi="TH SarabunPSK" w:cs="TH SarabunPSK"/>
          <w:sz w:val="28"/>
          <w:szCs w:val="28"/>
        </w:rPr>
        <w:tab/>
      </w:r>
    </w:p>
    <w:p w:rsidR="00FA380E" w:rsidRDefault="00FC3B17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70" type="#_x0000_t32" style="position:absolute;margin-left:95.05pt;margin-top:7.2pt;width:212.6pt;height:0;z-index:251691008" o:connectortype="straight" strokecolor="black [3213]"/>
        </w:pict>
      </w:r>
    </w:p>
    <w:p w:rsidR="00FA380E" w:rsidRDefault="00FA380E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276B92" w:rsidRDefault="00FD20CF" w:rsidP="00993650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  <w:cs/>
        </w:rPr>
      </w:pPr>
      <w:r w:rsidRPr="00276B92">
        <w:rPr>
          <w:rFonts w:ascii="TH SarabunPSK" w:eastAsia="CordiaNew" w:hAnsi="TH SarabunPSK" w:cs="TH SarabunPSK"/>
          <w:sz w:val="28"/>
          <w:szCs w:val="28"/>
        </w:rPr>
        <w:t>2</w:t>
      </w:r>
      <w:r w:rsidRPr="00276B92">
        <w:rPr>
          <w:rFonts w:ascii="TH SarabunPSK" w:eastAsia="CordiaNew" w:hAnsi="TH SarabunPSK" w:cs="TH SarabunPSK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B8628A" w:rsidRPr="00D52838" w:rsidRDefault="00FC3B17" w:rsidP="00B8628A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119" type="#_x0000_t202" style="position:absolute;margin-left:1.9pt;margin-top:13.8pt;width:68.85pt;height:22.3pt;z-index:251747328;mso-width-relative:margin;mso-height-relative:margin" filled="f" stroked="f" strokecolor="white">
            <v:textbox style="mso-next-textbox:#_x0000_s1119">
              <w:txbxContent>
                <w:p w:rsidR="0026392C" w:rsidRPr="00635117" w:rsidRDefault="0026392C" w:rsidP="00141BE2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635117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3" type="#_x0000_t32" style="position:absolute;margin-left:71.15pt;margin-top:26.1pt;width:331.65pt;height:0;z-index:251694080" o:connectortype="straight" strokecolor="black [3213]"/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roundrect id="_x0000_s1072" style="position:absolute;margin-left:67.7pt;margin-top:2.7pt;width:359.8pt;height:46.5pt;z-index:-251623424" arcsize="10923f" strokecolor="black [3213]">
            <v:textbox style="mso-next-textbox:#_x0000_s1072" inset="0,0,0,0">
              <w:txbxContent>
                <w:p w:rsidR="0026392C" w:rsidRPr="00631015" w:rsidRDefault="0026392C" w:rsidP="00B04896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ร้อยละของอาจารย์ประจำสถาบันที่ดำรงตำแหน่งทางวิชาการ                  </w:t>
                  </w:r>
                </w:p>
                <w:p w:rsidR="0026392C" w:rsidRPr="00631015" w:rsidRDefault="0026392C" w:rsidP="00635117">
                  <w:pPr>
                    <w:spacing w:before="6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ร้อยละของอาจารย์ประจำสถาบันที่ดำรงตำแหน่งทางวิชาการที่กำหนดให้เป็นคะแนนเต็ม 5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1" type="#_x0000_t202" style="position:absolute;margin-left:401.85pt;margin-top:13.7pt;width:26.5pt;height:22.3pt;z-index:251692032;mso-width-relative:margin;mso-height-relative:margin" filled="f" stroked="f" strokecolor="white">
            <v:textbox style="mso-next-textbox:#_x0000_s1071">
              <w:txbxContent>
                <w:p w:rsidR="0026392C" w:rsidRPr="00635117" w:rsidRDefault="0026392C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635117"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  <w:r w:rsidRPr="00635117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</w:p>
    <w:p w:rsidR="00FD20CF" w:rsidRPr="00635117" w:rsidRDefault="00B8628A" w:rsidP="00B8628A">
      <w:pPr>
        <w:tabs>
          <w:tab w:val="left" w:pos="426"/>
        </w:tabs>
        <w:ind w:right="20"/>
        <w:rPr>
          <w:rFonts w:ascii="TH SarabunPSK" w:eastAsia="CordiaNew-BoldItalic" w:hAnsi="TH SarabunPSK" w:cs="TH SarabunPSK"/>
          <w:sz w:val="10"/>
          <w:szCs w:val="10"/>
        </w:rPr>
      </w:pPr>
      <w:r w:rsidRPr="00D52838">
        <w:rPr>
          <w:rFonts w:ascii="TH SarabunPSK" w:hAnsi="TH SarabunPSK" w:cs="TH SarabunPSK"/>
          <w:sz w:val="28"/>
          <w:szCs w:val="28"/>
          <w:cs/>
        </w:rPr>
        <w:t xml:space="preserve">   </w:t>
      </w:r>
      <w:r w:rsidRPr="00D52838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AB58E0">
        <w:rPr>
          <w:rFonts w:ascii="TH SarabunPSK" w:eastAsia="CordiaNew-BoldItalic" w:hAnsi="TH SarabunPSK" w:cs="TH SarabunPSK"/>
          <w:sz w:val="6"/>
          <w:szCs w:val="6"/>
          <w:cs/>
        </w:rPr>
        <w:br/>
      </w:r>
      <w:r w:rsidR="00FA380E">
        <w:rPr>
          <w:rFonts w:ascii="TH SarabunPSK" w:eastAsia="CordiaNew-BoldItalic" w:hAnsi="TH SarabunPSK" w:cs="TH SarabunPSK"/>
          <w:sz w:val="10"/>
          <w:szCs w:val="10"/>
          <w:cs/>
        </w:rPr>
        <w:br/>
      </w:r>
    </w:p>
    <w:p w:rsidR="00141BE2" w:rsidRDefault="00141BE2" w:rsidP="00141BE2">
      <w:pPr>
        <w:rPr>
          <w:rFonts w:ascii="TH SarabunPSK" w:hAnsi="TH SarabunPSK" w:cs="TH SarabunPSK"/>
          <w:b/>
          <w:bCs/>
        </w:rPr>
      </w:pPr>
    </w:p>
    <w:p w:rsidR="00CF55DA" w:rsidRPr="00141BE2" w:rsidRDefault="00CF55DA" w:rsidP="00141BE2">
      <w:pPr>
        <w:spacing w:before="60"/>
        <w:rPr>
          <w:rFonts w:ascii="TH SarabunPSK" w:hAnsi="TH SarabunPSK" w:cs="TH SarabunPSK"/>
          <w:b/>
          <w:bCs/>
        </w:rPr>
      </w:pPr>
      <w:r w:rsidRPr="00141BE2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141BE2">
        <w:rPr>
          <w:rFonts w:ascii="TH SarabunPSK" w:hAnsi="TH SarabunPSK" w:cs="TH SarabunPSK"/>
          <w:b/>
          <w:bCs/>
        </w:rPr>
        <w:t xml:space="preserve"> 25</w:t>
      </w:r>
      <w:r w:rsidR="00AC0150" w:rsidRPr="00141BE2">
        <w:rPr>
          <w:rFonts w:ascii="TH SarabunPSK" w:hAnsi="TH SarabunPSK" w:cs="TH SarabunPSK"/>
          <w:b/>
          <w:bCs/>
          <w:cs/>
        </w:rPr>
        <w:t>60</w:t>
      </w:r>
      <w:r w:rsidRPr="00141BE2">
        <w:rPr>
          <w:rFonts w:ascii="TH SarabunPSK" w:hAnsi="TH SarabunPSK" w:cs="TH SarabunPSK"/>
          <w:b/>
          <w:bCs/>
          <w:cs/>
        </w:rPr>
        <w:t xml:space="preserve"> – </w:t>
      </w:r>
      <w:r w:rsidRPr="00141BE2">
        <w:rPr>
          <w:rFonts w:ascii="TH SarabunPSK" w:hAnsi="TH SarabunPSK" w:cs="TH SarabunPSK"/>
          <w:b/>
          <w:bCs/>
        </w:rPr>
        <w:t>256</w:t>
      </w:r>
      <w:r w:rsidR="00276B92" w:rsidRPr="00141BE2">
        <w:rPr>
          <w:rFonts w:ascii="TH SarabunPSK" w:hAnsi="TH SarabunPSK" w:cs="TH SarabunPSK"/>
          <w:b/>
          <w:bCs/>
          <w:cs/>
        </w:rPr>
        <w:t>4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744"/>
        <w:gridCol w:w="744"/>
        <w:gridCol w:w="744"/>
        <w:gridCol w:w="745"/>
        <w:gridCol w:w="992"/>
        <w:gridCol w:w="1559"/>
        <w:gridCol w:w="851"/>
        <w:gridCol w:w="1240"/>
      </w:tblGrid>
      <w:tr w:rsidR="00164628" w:rsidRPr="00276B92" w:rsidTr="00EC541C">
        <w:trPr>
          <w:trHeight w:val="463"/>
        </w:trPr>
        <w:tc>
          <w:tcPr>
            <w:tcW w:w="993" w:type="dxa"/>
            <w:vMerge w:val="restart"/>
            <w:shd w:val="clear" w:color="auto" w:fill="EFFFF7"/>
            <w:vAlign w:val="center"/>
          </w:tcPr>
          <w:p w:rsidR="00CF55DA" w:rsidRPr="00276B92" w:rsidRDefault="00CF55DA" w:rsidP="00EC541C">
            <w:pPr>
              <w:ind w:left="-107" w:right="-113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3827" w:type="dxa"/>
            <w:gridSpan w:val="5"/>
            <w:shd w:val="clear" w:color="auto" w:fill="EFFFF7"/>
            <w:vAlign w:val="center"/>
          </w:tcPr>
          <w:p w:rsidR="00CF55DA" w:rsidRPr="00276B92" w:rsidRDefault="00CF55DA" w:rsidP="00F40C0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บุคลากรสายวิชาการ </w:t>
            </w: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จำแนกตามระดับคุณวุฒิการศึกษา</w:t>
            </w:r>
          </w:p>
        </w:tc>
        <w:tc>
          <w:tcPr>
            <w:tcW w:w="992" w:type="dxa"/>
            <w:vMerge w:val="restart"/>
            <w:shd w:val="clear" w:color="auto" w:fill="EFFFF7"/>
            <w:vAlign w:val="center"/>
          </w:tcPr>
          <w:p w:rsidR="00CF55DA" w:rsidRPr="00276B92" w:rsidRDefault="00CF55DA" w:rsidP="00EC541C">
            <w:pPr>
              <w:ind w:left="-111" w:right="-10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="007366F5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(ผศ.+รศ.+ศ</w:t>
            </w:r>
            <w:r w:rsidR="00164628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.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EFFFF7"/>
          </w:tcPr>
          <w:p w:rsidR="00CF55DA" w:rsidRPr="00276B92" w:rsidRDefault="00CF55DA" w:rsidP="00F40C0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eastAsia="CordiaNew" w:hAnsi="TH SarabunPSK" w:cs="TH SarabunPSK"/>
                <w:b/>
                <w:bCs/>
                <w:sz w:val="24"/>
                <w:szCs w:val="24"/>
                <w:cs/>
              </w:rPr>
              <w:t>ร้อยละของ</w:t>
            </w:r>
            <w:r w:rsidR="007366F5" w:rsidRPr="00276B92">
              <w:rPr>
                <w:rFonts w:ascii="TH SarabunPSK" w:eastAsia="CordiaNew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276B92">
              <w:rPr>
                <w:rFonts w:ascii="TH SarabunPSK" w:eastAsia="CordiaNew" w:hAnsi="TH SarabunPSK" w:cs="TH SarabunPSK"/>
                <w:b/>
                <w:bCs/>
                <w:sz w:val="24"/>
                <w:szCs w:val="24"/>
                <w:cs/>
              </w:rPr>
              <w:t>อ.</w:t>
            </w:r>
            <w:r w:rsidR="00164628" w:rsidRPr="00276B92">
              <w:rPr>
                <w:rFonts w:ascii="TH SarabunPSK" w:eastAsia="CordiaNew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276B92">
              <w:rPr>
                <w:rFonts w:ascii="TH SarabunPSK" w:eastAsia="CordiaNew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ดำรง</w:t>
            </w:r>
            <w:r w:rsidR="00407502"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ตำแหน่ง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407502"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ทางวิชาการ</w:t>
            </w:r>
          </w:p>
        </w:tc>
        <w:tc>
          <w:tcPr>
            <w:tcW w:w="851" w:type="dxa"/>
            <w:vMerge w:val="restart"/>
            <w:shd w:val="clear" w:color="auto" w:fill="EFFFF7"/>
            <w:vAlign w:val="center"/>
          </w:tcPr>
          <w:p w:rsidR="00CF55DA" w:rsidRPr="00276B92" w:rsidRDefault="00CF55DA" w:rsidP="00EC541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40" w:type="dxa"/>
            <w:vMerge w:val="restart"/>
            <w:shd w:val="clear" w:color="auto" w:fill="EFFFF7"/>
            <w:vAlign w:val="center"/>
          </w:tcPr>
          <w:p w:rsidR="00CF55DA" w:rsidRPr="00276B92" w:rsidRDefault="00CF55DA" w:rsidP="00EC541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164628" w:rsidRPr="00276B92" w:rsidTr="00B6301E">
        <w:trPr>
          <w:trHeight w:val="46"/>
        </w:trPr>
        <w:tc>
          <w:tcPr>
            <w:tcW w:w="993" w:type="dxa"/>
            <w:vMerge/>
          </w:tcPr>
          <w:p w:rsidR="007366F5" w:rsidRPr="00276B92" w:rsidRDefault="007366F5" w:rsidP="00F40C08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FFFFF3"/>
            <w:vAlign w:val="center"/>
          </w:tcPr>
          <w:p w:rsidR="007366F5" w:rsidRPr="00276B92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276B92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ผศ.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276B92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รศ.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276B92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ศ.</w:t>
            </w:r>
          </w:p>
        </w:tc>
        <w:tc>
          <w:tcPr>
            <w:tcW w:w="745" w:type="dxa"/>
            <w:shd w:val="clear" w:color="auto" w:fill="FFFFF3"/>
            <w:vAlign w:val="center"/>
          </w:tcPr>
          <w:p w:rsidR="007366F5" w:rsidRPr="00276B92" w:rsidRDefault="007366F5" w:rsidP="007366F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76B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992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851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0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</w:tr>
      <w:tr w:rsidR="00164628" w:rsidRPr="00276B92" w:rsidTr="00276B92">
        <w:trPr>
          <w:trHeight w:val="397"/>
        </w:trPr>
        <w:tc>
          <w:tcPr>
            <w:tcW w:w="993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2560</w:t>
            </w:r>
          </w:p>
        </w:tc>
        <w:tc>
          <w:tcPr>
            <w:tcW w:w="850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289</w:t>
            </w:r>
          </w:p>
        </w:tc>
        <w:tc>
          <w:tcPr>
            <w:tcW w:w="744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96</w:t>
            </w:r>
          </w:p>
        </w:tc>
        <w:tc>
          <w:tcPr>
            <w:tcW w:w="744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744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401</w:t>
            </w:r>
          </w:p>
        </w:tc>
        <w:tc>
          <w:tcPr>
            <w:tcW w:w="992" w:type="dxa"/>
            <w:vAlign w:val="center"/>
          </w:tcPr>
          <w:p w:rsidR="007366F5" w:rsidRPr="00276B92" w:rsidRDefault="0006048A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112</w:t>
            </w:r>
          </w:p>
        </w:tc>
        <w:tc>
          <w:tcPr>
            <w:tcW w:w="1559" w:type="dxa"/>
            <w:vAlign w:val="center"/>
          </w:tcPr>
          <w:p w:rsidR="007366F5" w:rsidRPr="00276B92" w:rsidRDefault="00CE3881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ร้อยละ </w:t>
            </w:r>
            <w:r w:rsidR="00164628"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27.93</w:t>
            </w:r>
          </w:p>
        </w:tc>
        <w:tc>
          <w:tcPr>
            <w:tcW w:w="851" w:type="dxa"/>
            <w:vAlign w:val="center"/>
          </w:tcPr>
          <w:p w:rsidR="007366F5" w:rsidRPr="00276B92" w:rsidRDefault="00164628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276B92">
              <w:rPr>
                <w:rFonts w:ascii="TH SarabunPSK" w:hAnsi="TH SarabunPSK" w:cs="TH SarabunPSK"/>
                <w:sz w:val="26"/>
                <w:szCs w:val="26"/>
              </w:rPr>
              <w:t>33</w:t>
            </w:r>
          </w:p>
        </w:tc>
        <w:tc>
          <w:tcPr>
            <w:tcW w:w="1240" w:type="dxa"/>
            <w:vAlign w:val="center"/>
          </w:tcPr>
          <w:p w:rsidR="007366F5" w:rsidRPr="00276B92" w:rsidRDefault="00164628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ต้องปรับปรุง</w:t>
            </w:r>
          </w:p>
        </w:tc>
      </w:tr>
      <w:tr w:rsidR="00164628" w:rsidRPr="00276B92" w:rsidTr="00276B92">
        <w:trPr>
          <w:trHeight w:val="397"/>
        </w:trPr>
        <w:tc>
          <w:tcPr>
            <w:tcW w:w="993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2561</w:t>
            </w:r>
          </w:p>
        </w:tc>
        <w:tc>
          <w:tcPr>
            <w:tcW w:w="850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291</w:t>
            </w:r>
          </w:p>
        </w:tc>
        <w:tc>
          <w:tcPr>
            <w:tcW w:w="744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105</w:t>
            </w:r>
          </w:p>
        </w:tc>
        <w:tc>
          <w:tcPr>
            <w:tcW w:w="744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744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7366F5" w:rsidRPr="00276B92" w:rsidRDefault="007366F5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414</w:t>
            </w:r>
          </w:p>
        </w:tc>
        <w:tc>
          <w:tcPr>
            <w:tcW w:w="992" w:type="dxa"/>
            <w:vAlign w:val="center"/>
          </w:tcPr>
          <w:p w:rsidR="007366F5" w:rsidRPr="00276B92" w:rsidRDefault="0006048A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123</w:t>
            </w:r>
          </w:p>
        </w:tc>
        <w:tc>
          <w:tcPr>
            <w:tcW w:w="1559" w:type="dxa"/>
            <w:vAlign w:val="center"/>
          </w:tcPr>
          <w:p w:rsidR="007366F5" w:rsidRPr="00276B92" w:rsidRDefault="00CE3881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ร้อยละ </w:t>
            </w:r>
            <w:r w:rsidR="00164628"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29.71</w:t>
            </w:r>
          </w:p>
        </w:tc>
        <w:tc>
          <w:tcPr>
            <w:tcW w:w="851" w:type="dxa"/>
            <w:vAlign w:val="center"/>
          </w:tcPr>
          <w:p w:rsidR="007366F5" w:rsidRPr="00276B92" w:rsidRDefault="00164628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276B92">
              <w:rPr>
                <w:rFonts w:ascii="TH SarabunPSK" w:hAnsi="TH SarabunPSK" w:cs="TH SarabunPSK"/>
                <w:sz w:val="26"/>
                <w:szCs w:val="26"/>
              </w:rPr>
              <w:t>48</w:t>
            </w:r>
          </w:p>
        </w:tc>
        <w:tc>
          <w:tcPr>
            <w:tcW w:w="1240" w:type="dxa"/>
            <w:vAlign w:val="center"/>
          </w:tcPr>
          <w:p w:rsidR="007366F5" w:rsidRPr="00276B92" w:rsidRDefault="00164628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sz w:val="26"/>
                <w:szCs w:val="26"/>
                <w:cs/>
              </w:rPr>
              <w:t>ต้องปรับปรุง</w:t>
            </w:r>
          </w:p>
        </w:tc>
      </w:tr>
      <w:tr w:rsidR="00AC0150" w:rsidRPr="00276B92" w:rsidTr="00276B92">
        <w:trPr>
          <w:trHeight w:val="397"/>
        </w:trPr>
        <w:tc>
          <w:tcPr>
            <w:tcW w:w="993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2562</w:t>
            </w:r>
          </w:p>
        </w:tc>
        <w:tc>
          <w:tcPr>
            <w:tcW w:w="850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281.50</w:t>
            </w:r>
          </w:p>
        </w:tc>
        <w:tc>
          <w:tcPr>
            <w:tcW w:w="744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110</w:t>
            </w:r>
          </w:p>
        </w:tc>
        <w:tc>
          <w:tcPr>
            <w:tcW w:w="744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19</w:t>
            </w:r>
          </w:p>
        </w:tc>
        <w:tc>
          <w:tcPr>
            <w:tcW w:w="744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410.50</w:t>
            </w:r>
          </w:p>
        </w:tc>
        <w:tc>
          <w:tcPr>
            <w:tcW w:w="992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129</w:t>
            </w:r>
          </w:p>
        </w:tc>
        <w:tc>
          <w:tcPr>
            <w:tcW w:w="1559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 31.43</w:t>
            </w:r>
          </w:p>
        </w:tc>
        <w:tc>
          <w:tcPr>
            <w:tcW w:w="851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2.62</w:t>
            </w:r>
          </w:p>
        </w:tc>
        <w:tc>
          <w:tcPr>
            <w:tcW w:w="1240" w:type="dxa"/>
            <w:vAlign w:val="center"/>
          </w:tcPr>
          <w:p w:rsidR="00AC0150" w:rsidRPr="00276B92" w:rsidRDefault="00AC0150" w:rsidP="008A0FB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พอใช้</w:t>
            </w:r>
          </w:p>
        </w:tc>
      </w:tr>
      <w:tr w:rsidR="00276B92" w:rsidRPr="00276B92" w:rsidTr="00276B92">
        <w:trPr>
          <w:trHeight w:val="397"/>
        </w:trPr>
        <w:tc>
          <w:tcPr>
            <w:tcW w:w="993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2563</w:t>
            </w:r>
          </w:p>
        </w:tc>
        <w:tc>
          <w:tcPr>
            <w:tcW w:w="850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26</w:t>
            </w: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</w:p>
        </w:tc>
        <w:tc>
          <w:tcPr>
            <w:tcW w:w="744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127</w:t>
            </w:r>
          </w:p>
        </w:tc>
        <w:tc>
          <w:tcPr>
            <w:tcW w:w="744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18</w:t>
            </w:r>
          </w:p>
        </w:tc>
        <w:tc>
          <w:tcPr>
            <w:tcW w:w="744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</w:p>
        </w:tc>
        <w:tc>
          <w:tcPr>
            <w:tcW w:w="745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40</w:t>
            </w: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8</w:t>
            </w:r>
          </w:p>
        </w:tc>
        <w:tc>
          <w:tcPr>
            <w:tcW w:w="992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76B9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146</w:t>
            </w:r>
          </w:p>
        </w:tc>
        <w:tc>
          <w:tcPr>
            <w:tcW w:w="1559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 35.78</w:t>
            </w:r>
          </w:p>
        </w:tc>
        <w:tc>
          <w:tcPr>
            <w:tcW w:w="851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2.98</w:t>
            </w:r>
          </w:p>
        </w:tc>
        <w:tc>
          <w:tcPr>
            <w:tcW w:w="1240" w:type="dxa"/>
            <w:vAlign w:val="center"/>
          </w:tcPr>
          <w:p w:rsidR="00276B92" w:rsidRPr="00276B92" w:rsidRDefault="00276B92" w:rsidP="00276B9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พอใช้</w:t>
            </w:r>
          </w:p>
        </w:tc>
      </w:tr>
      <w:tr w:rsidR="00276B92" w:rsidRPr="00276B92" w:rsidTr="00276B92">
        <w:trPr>
          <w:trHeight w:val="397"/>
        </w:trPr>
        <w:tc>
          <w:tcPr>
            <w:tcW w:w="993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2564</w:t>
            </w:r>
          </w:p>
        </w:tc>
        <w:tc>
          <w:tcPr>
            <w:tcW w:w="850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</w:t>
            </w:r>
          </w:p>
        </w:tc>
        <w:tc>
          <w:tcPr>
            <w:tcW w:w="744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</w:t>
            </w:r>
          </w:p>
        </w:tc>
        <w:tc>
          <w:tcPr>
            <w:tcW w:w="744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</w:t>
            </w:r>
          </w:p>
        </w:tc>
        <w:tc>
          <w:tcPr>
            <w:tcW w:w="744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</w:t>
            </w:r>
          </w:p>
        </w:tc>
        <w:tc>
          <w:tcPr>
            <w:tcW w:w="745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</w:t>
            </w:r>
          </w:p>
        </w:tc>
        <w:tc>
          <w:tcPr>
            <w:tcW w:w="1559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</w:t>
            </w:r>
          </w:p>
        </w:tc>
        <w:tc>
          <w:tcPr>
            <w:tcW w:w="851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</w:t>
            </w:r>
          </w:p>
        </w:tc>
        <w:tc>
          <w:tcPr>
            <w:tcW w:w="1240" w:type="dxa"/>
            <w:vAlign w:val="center"/>
          </w:tcPr>
          <w:p w:rsidR="00276B92" w:rsidRPr="00276B92" w:rsidRDefault="00276B92" w:rsidP="008A0FB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6B92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</w:t>
            </w:r>
          </w:p>
        </w:tc>
      </w:tr>
    </w:tbl>
    <w:p w:rsidR="00A62382" w:rsidRPr="00993650" w:rsidRDefault="00A62382" w:rsidP="000E2DBF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 w:rsidRPr="00993650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A62382" w:rsidRPr="00993650" w:rsidRDefault="00A62382" w:rsidP="00993650">
      <w:pPr>
        <w:tabs>
          <w:tab w:val="left" w:pos="567"/>
        </w:tabs>
        <w:spacing w:before="60"/>
        <w:jc w:val="thaiDistribute"/>
        <w:rPr>
          <w:rFonts w:ascii="TH SarabunPSK" w:hAnsi="TH SarabunPSK" w:cs="TH SarabunPSK"/>
          <w:sz w:val="28"/>
          <w:szCs w:val="28"/>
        </w:rPr>
      </w:pPr>
      <w:r w:rsidRPr="00993650">
        <w:rPr>
          <w:rFonts w:ascii="TH SarabunPSK" w:hAnsi="TH SarabunPSK" w:cs="TH SarabunPSK"/>
          <w:cs/>
        </w:rPr>
        <w:t xml:space="preserve"> </w:t>
      </w:r>
      <w:r w:rsidRPr="00993650">
        <w:rPr>
          <w:rFonts w:ascii="TH SarabunPSK" w:hAnsi="TH SarabunPSK" w:cs="TH SarabunPSK"/>
          <w:cs/>
        </w:rPr>
        <w:tab/>
      </w:r>
      <w:r w:rsidRPr="00993650">
        <w:rPr>
          <w:rFonts w:ascii="TH SarabunPSK" w:hAnsi="TH SarabunPSK" w:cs="TH SarabunPSK"/>
          <w:sz w:val="28"/>
          <w:szCs w:val="28"/>
          <w:cs/>
        </w:rPr>
        <w:t>ในปีการศึกษา 25</w:t>
      </w:r>
      <w:r w:rsidR="00993650">
        <w:rPr>
          <w:rFonts w:ascii="TH SarabunPSK" w:hAnsi="TH SarabunPSK" w:cs="TH SarabunPSK"/>
          <w:sz w:val="28"/>
          <w:szCs w:val="28"/>
        </w:rPr>
        <w:t>64</w:t>
      </w:r>
      <w:r w:rsidR="003A3DE6" w:rsidRPr="00993650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4206A9" w:rsidRPr="00993650">
        <w:rPr>
          <w:rFonts w:ascii="TH SarabunPSK" w:hAnsi="TH SarabunPSK" w:cs="TH SarabunPSK"/>
          <w:sz w:val="28"/>
          <w:szCs w:val="28"/>
          <w:cs/>
        </w:rPr>
        <w:t xml:space="preserve">มหาวิทยาลัยราชภัฏสกลนคร </w:t>
      </w:r>
      <w:r w:rsidR="003A3DE6" w:rsidRPr="00993650">
        <w:rPr>
          <w:rFonts w:ascii="TH SarabunPSK" w:hAnsi="TH SarabunPSK" w:cs="TH SarabunPSK"/>
          <w:sz w:val="28"/>
          <w:szCs w:val="28"/>
          <w:cs/>
        </w:rPr>
        <w:t>มี</w:t>
      </w:r>
      <w:r w:rsidR="003A3DE6" w:rsidRPr="00993650">
        <w:rPr>
          <w:rFonts w:ascii="TH SarabunPSK" w:hAnsi="TH SarabunPSK" w:cs="TH SarabunPSK"/>
          <w:b/>
          <w:bCs/>
          <w:sz w:val="28"/>
          <w:szCs w:val="28"/>
          <w:cs/>
        </w:rPr>
        <w:t>อาจารย์ประจำทั้งหมด</w:t>
      </w:r>
      <w:r w:rsidRPr="00993650">
        <w:rPr>
          <w:rFonts w:ascii="TH SarabunPSK" w:hAnsi="TH SarabunPSK" w:cs="TH SarabunPSK"/>
          <w:b/>
          <w:bCs/>
          <w:sz w:val="28"/>
          <w:szCs w:val="28"/>
          <w:cs/>
        </w:rPr>
        <w:t>ร</w:t>
      </w:r>
      <w:r w:rsidR="004206A9" w:rsidRPr="00993650">
        <w:rPr>
          <w:rFonts w:ascii="TH SarabunPSK" w:hAnsi="TH SarabunPSK" w:cs="TH SarabunPSK"/>
          <w:b/>
          <w:bCs/>
          <w:sz w:val="28"/>
          <w:szCs w:val="28"/>
          <w:cs/>
        </w:rPr>
        <w:t>วมทั้งที่ปฏิบัติงานจริง</w:t>
      </w:r>
      <w:r w:rsidRPr="00993650">
        <w:rPr>
          <w:rFonts w:ascii="TH SarabunPSK" w:hAnsi="TH SarabunPSK" w:cs="TH SarabunPSK"/>
          <w:b/>
          <w:bCs/>
          <w:sz w:val="28"/>
          <w:szCs w:val="28"/>
          <w:cs/>
        </w:rPr>
        <w:t>และ</w:t>
      </w:r>
      <w:r w:rsidR="004E1BB2" w:rsidRPr="00993650">
        <w:rPr>
          <w:rFonts w:ascii="TH SarabunPSK" w:hAnsi="TH SarabunPSK" w:cs="TH SarabunPSK"/>
          <w:b/>
          <w:bCs/>
          <w:sz w:val="28"/>
          <w:szCs w:val="28"/>
          <w:cs/>
        </w:rPr>
        <w:t>ลาศึกษาต่อ</w:t>
      </w:r>
      <w:r w:rsidR="004E1BB2" w:rsidRPr="00993650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4E1BB2" w:rsidRPr="00993650">
        <w:rPr>
          <w:rFonts w:ascii="TH SarabunPSK" w:hAnsi="TH SarabunPSK" w:cs="TH SarabunPSK"/>
          <w:b/>
          <w:bCs/>
          <w:sz w:val="28"/>
          <w:szCs w:val="28"/>
          <w:cs/>
        </w:rPr>
        <w:t>จำนวน .....</w:t>
      </w:r>
      <w:r w:rsidR="004206A9" w:rsidRPr="00993650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Pr="00993650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C101D1" w:rsidRPr="00993650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C16DCD" w:rsidRPr="00993650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993650">
        <w:rPr>
          <w:rFonts w:ascii="TH SarabunPSK" w:hAnsi="TH SarabunPSK" w:cs="TH SarabunPSK"/>
          <w:b/>
          <w:bCs/>
          <w:sz w:val="28"/>
          <w:szCs w:val="28"/>
          <w:cs/>
        </w:rPr>
        <w:t>คน</w:t>
      </w:r>
      <w:r w:rsidRPr="00993650">
        <w:rPr>
          <w:rFonts w:ascii="TH SarabunPSK" w:hAnsi="TH SarabunPSK" w:cs="TH SarabunPSK"/>
          <w:sz w:val="28"/>
          <w:szCs w:val="28"/>
          <w:cs/>
        </w:rPr>
        <w:t xml:space="preserve"> มีอาจารย์ประจำที่ดำรงตำแหน่งทางวิชาการ </w:t>
      </w:r>
      <w:r w:rsidRPr="00993650">
        <w:rPr>
          <w:rFonts w:ascii="TH SarabunPSK" w:hAnsi="TH SarabunPSK" w:cs="TH SarabunPSK"/>
          <w:b/>
          <w:bCs/>
          <w:sz w:val="28"/>
          <w:szCs w:val="28"/>
          <w:cs/>
        </w:rPr>
        <w:t>จำ</w:t>
      </w:r>
      <w:r w:rsidR="004E1BB2" w:rsidRPr="00993650">
        <w:rPr>
          <w:rFonts w:ascii="TH SarabunPSK" w:hAnsi="TH SarabunPSK" w:cs="TH SarabunPSK"/>
          <w:b/>
          <w:bCs/>
          <w:sz w:val="28"/>
          <w:szCs w:val="28"/>
          <w:cs/>
        </w:rPr>
        <w:t>นวน..</w:t>
      </w:r>
      <w:r w:rsidR="00C268CA" w:rsidRPr="00993650">
        <w:rPr>
          <w:rFonts w:ascii="TH SarabunPSK" w:hAnsi="TH SarabunPSK" w:cs="TH SarabunPSK"/>
          <w:b/>
          <w:bCs/>
          <w:sz w:val="28"/>
          <w:szCs w:val="28"/>
          <w:cs/>
        </w:rPr>
        <w:t>........</w:t>
      </w:r>
      <w:r w:rsidR="00C16DCD" w:rsidRPr="00993650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4E1BB2" w:rsidRPr="00993650">
        <w:rPr>
          <w:rFonts w:ascii="TH SarabunPSK" w:hAnsi="TH SarabunPSK" w:cs="TH SarabunPSK"/>
          <w:b/>
          <w:bCs/>
          <w:sz w:val="28"/>
          <w:szCs w:val="28"/>
          <w:cs/>
        </w:rPr>
        <w:t>คน</w:t>
      </w:r>
      <w:r w:rsidR="004E1BB2" w:rsidRPr="00993650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993650">
        <w:rPr>
          <w:rFonts w:ascii="TH SarabunPSK" w:hAnsi="TH SarabunPSK" w:cs="TH SarabunPSK"/>
          <w:sz w:val="28"/>
          <w:szCs w:val="28"/>
          <w:cs/>
        </w:rPr>
        <w:t>คิดเป็น</w:t>
      </w:r>
      <w:r w:rsidRPr="00993650">
        <w:rPr>
          <w:rFonts w:ascii="TH SarabunPSK" w:hAnsi="TH SarabunPSK" w:cs="TH SarabunPSK"/>
          <w:b/>
          <w:bCs/>
          <w:sz w:val="28"/>
          <w:szCs w:val="28"/>
          <w:cs/>
        </w:rPr>
        <w:t>ร้อยละ...</w:t>
      </w:r>
      <w:r w:rsidR="004E1BB2" w:rsidRPr="00993650">
        <w:rPr>
          <w:rFonts w:ascii="TH SarabunPSK" w:hAnsi="TH SarabunPSK" w:cs="TH SarabunPSK"/>
          <w:b/>
          <w:bCs/>
          <w:sz w:val="28"/>
          <w:szCs w:val="28"/>
          <w:cs/>
        </w:rPr>
        <w:t>...</w:t>
      </w:r>
      <w:r w:rsidRPr="00993650">
        <w:rPr>
          <w:rFonts w:ascii="TH SarabunPSK" w:hAnsi="TH SarabunPSK" w:cs="TH SarabunPSK"/>
          <w:b/>
          <w:bCs/>
          <w:sz w:val="28"/>
          <w:szCs w:val="28"/>
          <w:cs/>
        </w:rPr>
        <w:t>...</w:t>
      </w:r>
      <w:r w:rsidR="0099365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993650">
        <w:rPr>
          <w:rFonts w:ascii="TH SarabunPSK" w:hAnsi="TH SarabunPSK" w:cs="TH SarabunPSK"/>
          <w:sz w:val="28"/>
          <w:szCs w:val="28"/>
          <w:cs/>
        </w:rPr>
        <w:t>ซึ่งทางมหาวิทยาลัย</w:t>
      </w:r>
      <w:r w:rsidR="00993650">
        <w:rPr>
          <w:rFonts w:ascii="TH SarabunPSK" w:hAnsi="TH SarabunPSK" w:cs="TH SarabunPSK"/>
          <w:sz w:val="28"/>
          <w:szCs w:val="28"/>
          <w:cs/>
        </w:rPr>
        <w:br/>
      </w:r>
      <w:r w:rsidR="00FF5674" w:rsidRPr="00993650">
        <w:rPr>
          <w:rFonts w:ascii="TH SarabunPSK" w:hAnsi="TH SarabunPSK" w:cs="TH SarabunPSK"/>
          <w:sz w:val="28"/>
          <w:szCs w:val="28"/>
          <w:cs/>
        </w:rPr>
        <w:t>เป็นเกณฑ์เฉพาะสถาบันกลุ่ม ข</w:t>
      </w:r>
      <w:r w:rsidRPr="00993650">
        <w:rPr>
          <w:rFonts w:ascii="TH SarabunPSK" w:hAnsi="TH SarabunPSK" w:cs="TH SarabunPSK"/>
          <w:sz w:val="28"/>
          <w:szCs w:val="28"/>
          <w:cs/>
        </w:rPr>
        <w:t xml:space="preserve"> ค่าร้อยละของอาจารย์ประจำ</w:t>
      </w:r>
      <w:r w:rsidR="004E1BB2" w:rsidRPr="00993650">
        <w:rPr>
          <w:rFonts w:ascii="TH SarabunPSK" w:hAnsi="TH SarabunPSK" w:cs="TH SarabunPSK"/>
          <w:sz w:val="28"/>
          <w:szCs w:val="28"/>
          <w:cs/>
        </w:rPr>
        <w:t>สถาบัน</w:t>
      </w:r>
      <w:r w:rsidR="0027005B" w:rsidRPr="00993650">
        <w:rPr>
          <w:rFonts w:ascii="TH SarabunPSK" w:hAnsi="TH SarabunPSK" w:cs="TH SarabunPSK"/>
          <w:sz w:val="28"/>
          <w:szCs w:val="28"/>
          <w:cs/>
        </w:rPr>
        <w:t>ที่ดำรงตำแหน่งทางวิชาการ</w:t>
      </w:r>
      <w:r w:rsidRPr="00993650">
        <w:rPr>
          <w:rFonts w:ascii="TH SarabunPSK" w:hAnsi="TH SarabunPSK" w:cs="TH SarabunPSK"/>
          <w:sz w:val="28"/>
          <w:szCs w:val="28"/>
          <w:cs/>
        </w:rPr>
        <w:t>ที่กำหนดให้เป็นคะแนนเต็ม</w:t>
      </w:r>
      <w:r w:rsidRPr="00993650">
        <w:rPr>
          <w:rFonts w:ascii="TH SarabunPSK" w:hAnsi="TH SarabunPSK" w:cs="TH SarabunPSK"/>
          <w:sz w:val="28"/>
          <w:szCs w:val="28"/>
        </w:rPr>
        <w:t xml:space="preserve"> 5 </w:t>
      </w:r>
      <w:r w:rsidR="00993650">
        <w:rPr>
          <w:rFonts w:ascii="TH SarabunPSK" w:hAnsi="TH SarabunPSK" w:cs="TH SarabunPSK"/>
          <w:sz w:val="28"/>
          <w:szCs w:val="28"/>
        </w:rPr>
        <w:br/>
      </w:r>
      <w:r w:rsidRPr="00993650">
        <w:rPr>
          <w:rFonts w:ascii="TH SarabunPSK" w:hAnsi="TH SarabunPSK" w:cs="TH SarabunPSK"/>
          <w:sz w:val="28"/>
          <w:szCs w:val="28"/>
          <w:cs/>
        </w:rPr>
        <w:t>= ร้อยละ</w:t>
      </w:r>
      <w:r w:rsidRPr="00993650">
        <w:rPr>
          <w:rFonts w:ascii="TH SarabunPSK" w:hAnsi="TH SarabunPSK" w:cs="TH SarabunPSK"/>
          <w:sz w:val="28"/>
          <w:szCs w:val="28"/>
        </w:rPr>
        <w:t xml:space="preserve"> 60 </w:t>
      </w:r>
      <w:r w:rsidRPr="00993650">
        <w:rPr>
          <w:rFonts w:ascii="TH SarabunPSK" w:hAnsi="TH SarabunPSK" w:cs="TH SarabunPSK"/>
          <w:sz w:val="28"/>
          <w:szCs w:val="28"/>
          <w:cs/>
        </w:rPr>
        <w:t xml:space="preserve">ขึ้นไป  </w:t>
      </w:r>
    </w:p>
    <w:p w:rsidR="005B0A74" w:rsidRPr="00FA3398" w:rsidRDefault="003D0BC5" w:rsidP="00C16DCD">
      <w:pPr>
        <w:tabs>
          <w:tab w:val="left" w:pos="567"/>
        </w:tabs>
        <w:spacing w:before="60"/>
        <w:rPr>
          <w:rFonts w:ascii="TH Niramit AS" w:hAnsi="TH Niramit AS" w:cs="TH Niramit AS"/>
          <w:sz w:val="10"/>
          <w:szCs w:val="10"/>
        </w:rPr>
      </w:pPr>
      <w:r w:rsidRPr="00993650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993650">
        <w:rPr>
          <w:rFonts w:ascii="TH SarabunPSK" w:hAnsi="TH SarabunPSK" w:cs="TH SarabunPSK"/>
          <w:sz w:val="28"/>
          <w:szCs w:val="28"/>
          <w:cs/>
        </w:rPr>
        <w:tab/>
      </w:r>
      <w:r w:rsidR="00A62382" w:rsidRPr="00993650">
        <w:rPr>
          <w:rFonts w:ascii="TH SarabunPSK" w:hAnsi="TH SarabunPSK" w:cs="TH SarabunPSK"/>
          <w:sz w:val="28"/>
          <w:szCs w:val="28"/>
          <w:cs/>
        </w:rPr>
        <w:t>ดังนั้น เมื่อคำนวณค่าร้อยละของอาจารย์ประจำ</w:t>
      </w:r>
      <w:r w:rsidR="00D935A8" w:rsidRPr="00993650">
        <w:rPr>
          <w:rFonts w:ascii="TH SarabunPSK" w:hAnsi="TH SarabunPSK" w:cs="TH SarabunPSK"/>
          <w:sz w:val="28"/>
          <w:szCs w:val="28"/>
          <w:cs/>
        </w:rPr>
        <w:t>สถาบัน</w:t>
      </w:r>
      <w:r w:rsidR="00A62382" w:rsidRPr="00993650">
        <w:rPr>
          <w:rFonts w:ascii="TH SarabunPSK" w:hAnsi="TH SarabunPSK" w:cs="TH SarabunPSK"/>
          <w:sz w:val="28"/>
          <w:szCs w:val="28"/>
          <w:cs/>
        </w:rPr>
        <w:t>ที่ดำรงตำแหน่งทางวิชาการเท่ากับ</w:t>
      </w:r>
      <w:r w:rsidR="0027005B" w:rsidRPr="00993650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62382" w:rsidRPr="00B6301E">
        <w:rPr>
          <w:rFonts w:ascii="TH SarabunPSK" w:hAnsi="TH SarabunPSK" w:cs="TH SarabunPSK"/>
          <w:b/>
          <w:bCs/>
          <w:sz w:val="28"/>
          <w:szCs w:val="28"/>
          <w:cs/>
        </w:rPr>
        <w:t>...</w:t>
      </w:r>
      <w:r w:rsidR="00286018" w:rsidRPr="00B6301E">
        <w:rPr>
          <w:rFonts w:ascii="TH SarabunPSK" w:hAnsi="TH SarabunPSK" w:cs="TH SarabunPSK"/>
          <w:b/>
          <w:bCs/>
          <w:sz w:val="28"/>
          <w:szCs w:val="28"/>
          <w:cs/>
        </w:rPr>
        <w:t>..........</w:t>
      </w:r>
      <w:r w:rsidR="00A62382" w:rsidRPr="00B6301E">
        <w:rPr>
          <w:rFonts w:ascii="TH SarabunPSK" w:hAnsi="TH SarabunPSK" w:cs="TH SarabunPSK"/>
          <w:b/>
          <w:bCs/>
          <w:sz w:val="28"/>
          <w:szCs w:val="28"/>
          <w:cs/>
        </w:rPr>
        <w:t>...</w:t>
      </w:r>
      <w:r w:rsidR="004E1BB2" w:rsidRPr="00B6301E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="0027005B" w:rsidRPr="00B6301E">
        <w:rPr>
          <w:rFonts w:ascii="TH SarabunPSK" w:hAnsi="TH SarabunPSK" w:cs="TH SarabunPSK"/>
          <w:b/>
          <w:bCs/>
          <w:sz w:val="28"/>
          <w:szCs w:val="28"/>
          <w:cs/>
        </w:rPr>
        <w:t xml:space="preserve">..... </w:t>
      </w:r>
      <w:r w:rsidR="00C101D1" w:rsidRPr="00B6301E">
        <w:rPr>
          <w:rFonts w:ascii="TH SarabunPSK" w:hAnsi="TH SarabunPSK" w:cs="TH SarabunPSK"/>
          <w:b/>
          <w:bCs/>
          <w:sz w:val="28"/>
          <w:szCs w:val="28"/>
          <w:cs/>
        </w:rPr>
        <w:t>คะแนน</w:t>
      </w:r>
      <w:r w:rsidR="005B0A74">
        <w:rPr>
          <w:rFonts w:ascii="TH Niramit AS" w:hAnsi="TH Niramit AS" w:cs="TH Niramit AS"/>
          <w:sz w:val="10"/>
          <w:szCs w:val="10"/>
        </w:rPr>
        <w:br/>
      </w:r>
    </w:p>
    <w:tbl>
      <w:tblPr>
        <w:tblStyle w:val="a3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6"/>
        <w:gridCol w:w="993"/>
        <w:gridCol w:w="993"/>
        <w:gridCol w:w="993"/>
        <w:gridCol w:w="993"/>
        <w:gridCol w:w="2272"/>
      </w:tblGrid>
      <w:tr w:rsidR="00F1066C" w:rsidRPr="008240A7" w:rsidTr="0080570A">
        <w:trPr>
          <w:trHeight w:val="45"/>
        </w:trPr>
        <w:tc>
          <w:tcPr>
            <w:tcW w:w="3116" w:type="dxa"/>
            <w:vMerge w:val="restart"/>
            <w:shd w:val="clear" w:color="auto" w:fill="EFFFF7"/>
            <w:vAlign w:val="center"/>
          </w:tcPr>
          <w:p w:rsidR="00F1066C" w:rsidRPr="00B6301E" w:rsidRDefault="00F1066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3972" w:type="dxa"/>
            <w:gridSpan w:val="4"/>
            <w:shd w:val="clear" w:color="auto" w:fill="EFFFF7"/>
            <w:vAlign w:val="center"/>
          </w:tcPr>
          <w:p w:rsidR="00F1066C" w:rsidRPr="00B6301E" w:rsidRDefault="00F1066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 w:rsidR="005B0A74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จำแนกตามตำแหน่งทางวิชาการ</w:t>
            </w:r>
          </w:p>
        </w:tc>
        <w:tc>
          <w:tcPr>
            <w:tcW w:w="2272" w:type="dxa"/>
            <w:vMerge w:val="restart"/>
            <w:shd w:val="clear" w:color="auto" w:fill="EFFFF7"/>
            <w:vAlign w:val="center"/>
          </w:tcPr>
          <w:p w:rsidR="00F1066C" w:rsidRPr="00B6301E" w:rsidRDefault="00F1066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2C1BEC" w:rsidRPr="004124B7" w:rsidTr="0080570A">
        <w:trPr>
          <w:trHeight w:val="331"/>
        </w:trPr>
        <w:tc>
          <w:tcPr>
            <w:tcW w:w="3116" w:type="dxa"/>
            <w:vMerge/>
            <w:shd w:val="clear" w:color="auto" w:fill="EFFFF7"/>
            <w:vAlign w:val="center"/>
          </w:tcPr>
          <w:p w:rsidR="002C1BEC" w:rsidRPr="00B6301E" w:rsidRDefault="002C1BE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FFFFF3"/>
            <w:vAlign w:val="center"/>
          </w:tcPr>
          <w:p w:rsidR="002C1BEC" w:rsidRPr="00B6301E" w:rsidRDefault="002C1BEC" w:rsidP="001C667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</w:t>
            </w:r>
            <w:r w:rsidR="001C667D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</w:p>
        </w:tc>
        <w:tc>
          <w:tcPr>
            <w:tcW w:w="993" w:type="dxa"/>
            <w:shd w:val="clear" w:color="auto" w:fill="FFFFF3"/>
            <w:vAlign w:val="center"/>
          </w:tcPr>
          <w:p w:rsidR="002C1BEC" w:rsidRPr="00B6301E" w:rsidRDefault="002C1BE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ผศ.</w:t>
            </w:r>
          </w:p>
        </w:tc>
        <w:tc>
          <w:tcPr>
            <w:tcW w:w="993" w:type="dxa"/>
            <w:shd w:val="clear" w:color="auto" w:fill="FFFFF3"/>
            <w:vAlign w:val="center"/>
          </w:tcPr>
          <w:p w:rsidR="002C1BEC" w:rsidRPr="00B6301E" w:rsidRDefault="002C1BE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รศ.</w:t>
            </w:r>
          </w:p>
        </w:tc>
        <w:tc>
          <w:tcPr>
            <w:tcW w:w="993" w:type="dxa"/>
            <w:shd w:val="clear" w:color="auto" w:fill="FFFFF3"/>
            <w:vAlign w:val="center"/>
          </w:tcPr>
          <w:p w:rsidR="002C1BEC" w:rsidRPr="00B6301E" w:rsidRDefault="002C1BEC" w:rsidP="002C1B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ศ.</w:t>
            </w:r>
          </w:p>
        </w:tc>
        <w:tc>
          <w:tcPr>
            <w:tcW w:w="2272" w:type="dxa"/>
            <w:vMerge/>
            <w:shd w:val="clear" w:color="auto" w:fill="CCFFCC"/>
          </w:tcPr>
          <w:p w:rsidR="002C1BEC" w:rsidRPr="00B6301E" w:rsidRDefault="002C1BEC" w:rsidP="002C297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C1BEC" w:rsidRPr="002A6B89" w:rsidTr="0080570A">
        <w:trPr>
          <w:trHeight w:val="397"/>
        </w:trPr>
        <w:tc>
          <w:tcPr>
            <w:tcW w:w="3116" w:type="dxa"/>
            <w:vAlign w:val="center"/>
          </w:tcPr>
          <w:p w:rsidR="002C1BEC" w:rsidRPr="00B6301E" w:rsidRDefault="002C1BEC" w:rsidP="002C297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993" w:type="dxa"/>
            <w:vAlign w:val="center"/>
          </w:tcPr>
          <w:p w:rsidR="002C1BEC" w:rsidRPr="00B6301E" w:rsidRDefault="0080570A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2C1BEC" w:rsidRPr="00B6301E" w:rsidRDefault="0080570A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2C1BEC" w:rsidRPr="00B6301E" w:rsidRDefault="0080570A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2C1BEC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2272" w:type="dxa"/>
            <w:vAlign w:val="bottom"/>
          </w:tcPr>
          <w:p w:rsidR="002C1BEC" w:rsidRPr="00B6301E" w:rsidRDefault="002C1BEC" w:rsidP="00A1208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  คน</w:t>
            </w:r>
          </w:p>
        </w:tc>
      </w:tr>
      <w:tr w:rsidR="0080570A" w:rsidRPr="002A6B89" w:rsidTr="0080570A">
        <w:trPr>
          <w:trHeight w:val="397"/>
        </w:trPr>
        <w:tc>
          <w:tcPr>
            <w:tcW w:w="3116" w:type="dxa"/>
            <w:vAlign w:val="center"/>
          </w:tcPr>
          <w:p w:rsidR="0080570A" w:rsidRPr="00B6301E" w:rsidRDefault="0080570A" w:rsidP="0080570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2272" w:type="dxa"/>
            <w:vAlign w:val="bottom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  คน</w:t>
            </w:r>
          </w:p>
        </w:tc>
      </w:tr>
      <w:tr w:rsidR="0080570A" w:rsidRPr="002A6B89" w:rsidTr="0080570A">
        <w:trPr>
          <w:trHeight w:val="397"/>
        </w:trPr>
        <w:tc>
          <w:tcPr>
            <w:tcW w:w="3116" w:type="dxa"/>
            <w:vAlign w:val="center"/>
          </w:tcPr>
          <w:p w:rsidR="0080570A" w:rsidRPr="00B6301E" w:rsidRDefault="0080570A" w:rsidP="0080570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2272" w:type="dxa"/>
            <w:vAlign w:val="center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  คน</w:t>
            </w:r>
          </w:p>
        </w:tc>
      </w:tr>
      <w:tr w:rsidR="0080570A" w:rsidRPr="002A6B89" w:rsidTr="0080570A">
        <w:trPr>
          <w:trHeight w:val="397"/>
        </w:trPr>
        <w:tc>
          <w:tcPr>
            <w:tcW w:w="3116" w:type="dxa"/>
            <w:vAlign w:val="center"/>
          </w:tcPr>
          <w:p w:rsidR="0080570A" w:rsidRPr="00B6301E" w:rsidRDefault="0080570A" w:rsidP="0080570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2272" w:type="dxa"/>
            <w:vAlign w:val="center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  คน</w:t>
            </w:r>
          </w:p>
        </w:tc>
      </w:tr>
      <w:tr w:rsidR="0080570A" w:rsidRPr="002A6B89" w:rsidTr="0080570A">
        <w:trPr>
          <w:trHeight w:val="397"/>
        </w:trPr>
        <w:tc>
          <w:tcPr>
            <w:tcW w:w="3116" w:type="dxa"/>
            <w:vAlign w:val="center"/>
          </w:tcPr>
          <w:p w:rsidR="0080570A" w:rsidRPr="00B6301E" w:rsidRDefault="0080570A" w:rsidP="0080570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5. เทคโนโลยีการเกษตร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2272" w:type="dxa"/>
            <w:vAlign w:val="center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  คน</w:t>
            </w:r>
          </w:p>
        </w:tc>
      </w:tr>
      <w:tr w:rsidR="0080570A" w:rsidRPr="002A6B89" w:rsidTr="0080570A">
        <w:trPr>
          <w:trHeight w:val="397"/>
        </w:trPr>
        <w:tc>
          <w:tcPr>
            <w:tcW w:w="3116" w:type="dxa"/>
            <w:vAlign w:val="center"/>
          </w:tcPr>
          <w:p w:rsidR="0080570A" w:rsidRPr="00B6301E" w:rsidRDefault="0080570A" w:rsidP="0080570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6. เทคโนโลยีอุตสาหกรรม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2272" w:type="dxa"/>
            <w:vAlign w:val="center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</w:rPr>
            </w:pPr>
            <w:r w:rsidRPr="00B6301E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  คน</w:t>
            </w:r>
          </w:p>
        </w:tc>
      </w:tr>
      <w:tr w:rsidR="0080570A" w:rsidRPr="002A6B89" w:rsidTr="00A12080">
        <w:trPr>
          <w:trHeight w:val="663"/>
        </w:trPr>
        <w:tc>
          <w:tcPr>
            <w:tcW w:w="3116" w:type="dxa"/>
            <w:shd w:val="clear" w:color="auto" w:fill="FFFFF3"/>
            <w:vAlign w:val="center"/>
          </w:tcPr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รวมจำนวนอาจารย์ประจำทั้งหมด </w:t>
            </w:r>
          </w:p>
          <w:p w:rsidR="0080570A" w:rsidRPr="00B6301E" w:rsidRDefault="0080570A" w:rsidP="0080570A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93" w:type="dxa"/>
            <w:shd w:val="clear" w:color="auto" w:fill="FFFFF3"/>
            <w:vAlign w:val="bottom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shd w:val="clear" w:color="auto" w:fill="FFFFF3"/>
            <w:vAlign w:val="bottom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3" w:type="dxa"/>
            <w:shd w:val="clear" w:color="auto" w:fill="FFFFF3"/>
            <w:vAlign w:val="bottom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shd w:val="clear" w:color="auto" w:fill="FFFFF3"/>
            <w:vAlign w:val="bottom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2272" w:type="dxa"/>
            <w:shd w:val="clear" w:color="auto" w:fill="FFFFF3"/>
            <w:vAlign w:val="bottom"/>
          </w:tcPr>
          <w:p w:rsidR="0080570A" w:rsidRPr="00B6301E" w:rsidRDefault="0080570A" w:rsidP="00A1208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……….…………... คน</w:t>
            </w:r>
          </w:p>
        </w:tc>
      </w:tr>
      <w:tr w:rsidR="00F1066C" w:rsidRPr="00E8126A" w:rsidTr="00A12080">
        <w:trPr>
          <w:trHeight w:val="454"/>
        </w:trPr>
        <w:tc>
          <w:tcPr>
            <w:tcW w:w="7088" w:type="dxa"/>
            <w:gridSpan w:val="5"/>
            <w:shd w:val="clear" w:color="auto" w:fill="EFFFF7"/>
            <w:vAlign w:val="bottom"/>
          </w:tcPr>
          <w:p w:rsidR="00F1066C" w:rsidRPr="00B6301E" w:rsidRDefault="00F1066C" w:rsidP="00A12080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- รวมอาจารย์ประจำทั้งหมดที่ดำรงตำแหน่งทางวิชาการ (ผศ. + รศ. + ศ.)</w:t>
            </w:r>
          </w:p>
        </w:tc>
        <w:tc>
          <w:tcPr>
            <w:tcW w:w="2272" w:type="dxa"/>
            <w:shd w:val="clear" w:color="auto" w:fill="FFFFF3"/>
            <w:vAlign w:val="bottom"/>
          </w:tcPr>
          <w:p w:rsidR="00F1066C" w:rsidRPr="00B6301E" w:rsidRDefault="00015D4D" w:rsidP="00A1208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……….…………... คน</w:t>
            </w:r>
          </w:p>
        </w:tc>
      </w:tr>
      <w:tr w:rsidR="00F1066C" w:rsidRPr="00E8126A" w:rsidTr="0080570A">
        <w:trPr>
          <w:trHeight w:val="516"/>
        </w:trPr>
        <w:tc>
          <w:tcPr>
            <w:tcW w:w="7088" w:type="dxa"/>
            <w:gridSpan w:val="5"/>
            <w:vMerge w:val="restart"/>
            <w:shd w:val="clear" w:color="auto" w:fill="EFFFF7"/>
            <w:vAlign w:val="center"/>
          </w:tcPr>
          <w:p w:rsidR="00F1066C" w:rsidRPr="00B6301E" w:rsidRDefault="00F1066C" w:rsidP="002C1BE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- ร้อยละของอาจารย์ประจำ</w:t>
            </w:r>
            <w:r w:rsidR="002C1BEC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สถาบัน</w:t>
            </w: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ที่ดำรงตำแหน่งทางวิชาการ</w:t>
            </w:r>
          </w:p>
        </w:tc>
        <w:tc>
          <w:tcPr>
            <w:tcW w:w="2272" w:type="dxa"/>
            <w:shd w:val="clear" w:color="auto" w:fill="FFFFF3"/>
            <w:vAlign w:val="center"/>
          </w:tcPr>
          <w:p w:rsidR="00F1066C" w:rsidRPr="00B6301E" w:rsidRDefault="00F1066C" w:rsidP="00F1066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=  (..</w:t>
            </w:r>
            <w:r w:rsidR="00FB6A7F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</w:t>
            </w: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 /</w:t>
            </w:r>
            <w:r w:rsidR="00FB6A7F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</w:t>
            </w:r>
            <w:r w:rsidR="00FB6A7F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</w:t>
            </w: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....) × 100</w:t>
            </w:r>
          </w:p>
        </w:tc>
      </w:tr>
      <w:tr w:rsidR="00F1066C" w:rsidRPr="002A6B89" w:rsidTr="0080570A">
        <w:trPr>
          <w:trHeight w:val="516"/>
        </w:trPr>
        <w:tc>
          <w:tcPr>
            <w:tcW w:w="7088" w:type="dxa"/>
            <w:gridSpan w:val="5"/>
            <w:vMerge/>
            <w:shd w:val="clear" w:color="auto" w:fill="EFFFF7"/>
            <w:vAlign w:val="center"/>
          </w:tcPr>
          <w:p w:rsidR="00F1066C" w:rsidRPr="00B6301E" w:rsidRDefault="00F1066C" w:rsidP="002C297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72" w:type="dxa"/>
            <w:shd w:val="clear" w:color="auto" w:fill="FFFFF3"/>
            <w:vAlign w:val="center"/>
          </w:tcPr>
          <w:p w:rsidR="00F1066C" w:rsidRPr="00B6301E" w:rsidRDefault="00F1066C" w:rsidP="00F1066C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=  ร้อยละ ..............</w:t>
            </w:r>
          </w:p>
        </w:tc>
      </w:tr>
      <w:tr w:rsidR="00F1066C" w:rsidRPr="00E8126A" w:rsidTr="0080570A">
        <w:trPr>
          <w:trHeight w:val="516"/>
        </w:trPr>
        <w:tc>
          <w:tcPr>
            <w:tcW w:w="7088" w:type="dxa"/>
            <w:gridSpan w:val="5"/>
            <w:shd w:val="clear" w:color="auto" w:fill="EFFFF7"/>
            <w:vAlign w:val="center"/>
          </w:tcPr>
          <w:p w:rsidR="00F1066C" w:rsidRPr="00B6301E" w:rsidRDefault="00F1066C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- แปลงค่าร้อยละที่คำนวณได้เทียบกับคะแนนเต็ม 5</w:t>
            </w:r>
          </w:p>
        </w:tc>
        <w:tc>
          <w:tcPr>
            <w:tcW w:w="2272" w:type="dxa"/>
            <w:shd w:val="clear" w:color="auto" w:fill="FFFFF3"/>
            <w:vAlign w:val="center"/>
          </w:tcPr>
          <w:p w:rsidR="00F1066C" w:rsidRPr="00B6301E" w:rsidRDefault="00F1066C" w:rsidP="00FB6A7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=  (......... × </w:t>
            </w:r>
            <w:r w:rsidR="00FB6A7F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5 </w:t>
            </w: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</w:t>
            </w:r>
            <w:r w:rsidR="00FB6A7F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60</w:t>
            </w: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F1066C" w:rsidRPr="00E8126A" w:rsidTr="0080570A">
        <w:trPr>
          <w:trHeight w:val="454"/>
        </w:trPr>
        <w:tc>
          <w:tcPr>
            <w:tcW w:w="7088" w:type="dxa"/>
            <w:gridSpan w:val="5"/>
            <w:shd w:val="clear" w:color="auto" w:fill="EFFFF7"/>
            <w:vAlign w:val="center"/>
          </w:tcPr>
          <w:p w:rsidR="00F1066C" w:rsidRPr="00B6301E" w:rsidRDefault="00F1066C" w:rsidP="005C3B2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2272" w:type="dxa"/>
            <w:shd w:val="clear" w:color="auto" w:fill="FFFFF3"/>
            <w:vAlign w:val="center"/>
          </w:tcPr>
          <w:p w:rsidR="00F1066C" w:rsidRPr="00B6301E" w:rsidRDefault="00F1066C" w:rsidP="00F1066C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=  ............... คะแนน</w:t>
            </w:r>
          </w:p>
        </w:tc>
      </w:tr>
    </w:tbl>
    <w:p w:rsidR="005B0A74" w:rsidRPr="0080570A" w:rsidRDefault="005B0A74" w:rsidP="0080570A">
      <w:pPr>
        <w:spacing w:before="120"/>
        <w:rPr>
          <w:rFonts w:ascii="TH SarabunPSK" w:hAnsi="TH SarabunPSK" w:cs="TH SarabunPSK"/>
          <w:b/>
          <w:bCs/>
        </w:rPr>
      </w:pPr>
      <w:r w:rsidRPr="0080570A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5B0A74" w:rsidRPr="0080570A" w:rsidTr="0080570A">
        <w:trPr>
          <w:cantSplit/>
          <w:trHeight w:val="454"/>
        </w:trPr>
        <w:tc>
          <w:tcPr>
            <w:tcW w:w="1429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5B0A74" w:rsidRPr="0080570A" w:rsidTr="00AC0150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B0A74" w:rsidRPr="0080570A" w:rsidTr="00AC0150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B0A74" w:rsidRPr="0080570A" w:rsidRDefault="005B0A74" w:rsidP="0080570A">
      <w:pPr>
        <w:spacing w:before="120"/>
        <w:rPr>
          <w:rFonts w:ascii="TH SarabunPSK" w:hAnsi="TH SarabunPSK" w:cs="TH SarabunPSK"/>
          <w:sz w:val="28"/>
          <w:szCs w:val="28"/>
        </w:rPr>
      </w:pPr>
      <w:r w:rsidRPr="0080570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5B0A74" w:rsidRPr="0080570A" w:rsidTr="0080570A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5B0A74" w:rsidRPr="0080570A" w:rsidTr="0080570A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B0A74" w:rsidRPr="0080570A" w:rsidTr="0080570A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B0A74" w:rsidRPr="0080570A" w:rsidTr="0080570A">
        <w:trPr>
          <w:cantSplit/>
          <w:trHeight w:val="454"/>
        </w:trPr>
        <w:tc>
          <w:tcPr>
            <w:tcW w:w="4678" w:type="dxa"/>
            <w:shd w:val="clear" w:color="auto" w:fill="EFFFF7"/>
          </w:tcPr>
          <w:p w:rsidR="005B0A74" w:rsidRPr="0080570A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5B0A74" w:rsidRPr="0080570A" w:rsidRDefault="005B0A74" w:rsidP="001C17F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80570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80570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80570A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5B0A74" w:rsidRPr="0080570A" w:rsidRDefault="005B0A74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0570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80570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80570A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5B0A74" w:rsidRPr="0080570A" w:rsidTr="0080570A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057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5B0A74" w:rsidRPr="0080570A" w:rsidRDefault="005B0A74" w:rsidP="005B0A74">
      <w:pPr>
        <w:spacing w:before="240"/>
        <w:rPr>
          <w:rFonts w:ascii="TH SarabunPSK" w:hAnsi="TH SarabunPSK" w:cs="TH SarabunPSK"/>
          <w:b/>
          <w:bCs/>
        </w:rPr>
      </w:pPr>
      <w:r w:rsidRPr="0080570A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6"/>
        <w:gridCol w:w="4676"/>
      </w:tblGrid>
      <w:tr w:rsidR="005B0A74" w:rsidRPr="0080570A" w:rsidTr="007D7FB3">
        <w:trPr>
          <w:cantSplit/>
          <w:trHeight w:val="397"/>
        </w:trPr>
        <w:tc>
          <w:tcPr>
            <w:tcW w:w="4676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6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55073B" w:rsidRPr="0080570A" w:rsidTr="0055073B">
        <w:trPr>
          <w:trHeight w:val="2425"/>
        </w:trPr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5B0A74" w:rsidRPr="0080570A" w:rsidTr="007D7FB3">
        <w:trPr>
          <w:cantSplit/>
          <w:trHeight w:val="397"/>
        </w:trPr>
        <w:tc>
          <w:tcPr>
            <w:tcW w:w="4676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6" w:type="dxa"/>
            <w:shd w:val="clear" w:color="auto" w:fill="EFFFF7"/>
            <w:vAlign w:val="center"/>
          </w:tcPr>
          <w:p w:rsidR="005B0A74" w:rsidRPr="0080570A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80570A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55073B" w:rsidRPr="0080570A" w:rsidTr="0055073B">
        <w:trPr>
          <w:trHeight w:val="2422"/>
        </w:trPr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FA380E" w:rsidRPr="0080570A" w:rsidRDefault="00FA380E" w:rsidP="007D7FB3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0570A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  <w:r w:rsidR="004C2967"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</w:t>
      </w:r>
    </w:p>
    <w:p w:rsidR="00FA380E" w:rsidRPr="0011311C" w:rsidRDefault="00FA380E" w:rsidP="00FA380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0570A" w:rsidRDefault="00FA380E" w:rsidP="00FA380E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380E" w:rsidRPr="0080570A" w:rsidRDefault="00FA380E" w:rsidP="0080570A">
      <w:pPr>
        <w:pStyle w:val="Default"/>
        <w:spacing w:before="1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7D7FB3" w:rsidRPr="0011311C" w:rsidRDefault="007D7FB3" w:rsidP="007D7FB3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D7FB3" w:rsidRDefault="007D7FB3" w:rsidP="007D7FB3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0570A" w:rsidRDefault="0080570A" w:rsidP="0083412D">
      <w:pPr>
        <w:widowControl w:val="0"/>
        <w:tabs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</w:p>
    <w:p w:rsidR="0080570A" w:rsidRDefault="0080570A" w:rsidP="0083412D">
      <w:pPr>
        <w:widowControl w:val="0"/>
        <w:tabs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</w:p>
    <w:p w:rsidR="0080570A" w:rsidRDefault="0080570A" w:rsidP="0083412D">
      <w:pPr>
        <w:widowControl w:val="0"/>
        <w:tabs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</w:p>
    <w:p w:rsidR="0080570A" w:rsidRDefault="0080570A" w:rsidP="0083412D">
      <w:pPr>
        <w:widowControl w:val="0"/>
        <w:tabs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</w:p>
    <w:p w:rsidR="0080570A" w:rsidRDefault="0080570A" w:rsidP="0083412D">
      <w:pPr>
        <w:widowControl w:val="0"/>
        <w:tabs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</w:p>
    <w:p w:rsidR="0055073B" w:rsidRDefault="0055073B" w:rsidP="00D54382">
      <w:pPr>
        <w:widowControl w:val="0"/>
        <w:tabs>
          <w:tab w:val="left" w:pos="1985"/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</w:p>
    <w:p w:rsidR="0055073B" w:rsidRDefault="0055073B" w:rsidP="0055073B">
      <w:pPr>
        <w:widowControl w:val="0"/>
        <w:tabs>
          <w:tab w:val="left" w:pos="1985"/>
          <w:tab w:val="left" w:pos="2127"/>
        </w:tabs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b/>
          <w:bCs/>
        </w:rPr>
      </w:pPr>
    </w:p>
    <w:p w:rsidR="00FD20CF" w:rsidRPr="00DB4F5D" w:rsidRDefault="00FD20CF" w:rsidP="0055073B">
      <w:pPr>
        <w:widowControl w:val="0"/>
        <w:tabs>
          <w:tab w:val="left" w:pos="1843"/>
          <w:tab w:val="left" w:pos="2127"/>
        </w:tabs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1.4 </w:t>
      </w:r>
      <w:r w:rsidR="0083412D" w:rsidRPr="00DB4F5D">
        <w:rPr>
          <w:rFonts w:ascii="TH SarabunPSK" w:hAnsi="TH SarabunPSK" w:cs="TH SarabunPSK"/>
          <w:b/>
          <w:bCs/>
          <w:cs/>
        </w:rPr>
        <w:t xml:space="preserve">  </w:t>
      </w:r>
      <w:r w:rsidR="0083412D" w:rsidRPr="00DB4F5D">
        <w:rPr>
          <w:rFonts w:ascii="TH SarabunPSK" w:hAnsi="TH SarabunPSK" w:cs="TH SarabunPSK"/>
          <w:b/>
          <w:bCs/>
          <w:cs/>
        </w:rPr>
        <w:tab/>
      </w:r>
      <w:r w:rsidRPr="00DB4F5D">
        <w:rPr>
          <w:rFonts w:ascii="TH SarabunPSK" w:hAnsi="TH SarabunPSK" w:cs="TH SarabunPSK"/>
          <w:b/>
          <w:bCs/>
          <w:cs/>
        </w:rPr>
        <w:t>การบริการนักศึกษาระดับปริญญาตรี</w:t>
      </w:r>
    </w:p>
    <w:p w:rsidR="002D54B1" w:rsidRPr="00DB4F5D" w:rsidRDefault="00FD20CF" w:rsidP="0055073B">
      <w:pPr>
        <w:tabs>
          <w:tab w:val="left" w:pos="1843"/>
        </w:tabs>
        <w:spacing w:before="60"/>
        <w:ind w:right="23"/>
        <w:jc w:val="thaiDistribute"/>
        <w:rPr>
          <w:rFonts w:ascii="TH SarabunPSK" w:hAnsi="TH SarabunPSK" w:cs="TH SarabunPSK"/>
          <w:b/>
          <w:bCs/>
          <w: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D54382">
        <w:rPr>
          <w:rFonts w:ascii="TH SarabunPSK" w:hAnsi="TH SarabunPSK" w:cs="TH SarabunPSK"/>
          <w:b/>
          <w:bCs/>
          <w:cs/>
        </w:rPr>
        <w:tab/>
      </w:r>
      <w:r w:rsidRPr="00DB4F5D">
        <w:rPr>
          <w:rFonts w:ascii="TH SarabunPSK" w:hAnsi="TH SarabunPSK" w:cs="TH SarabunPSK"/>
          <w:cs/>
        </w:rPr>
        <w:t>กระบวนการ</w:t>
      </w:r>
    </w:p>
    <w:p w:rsidR="002D54B1" w:rsidRPr="00DB4F5D" w:rsidRDefault="002D54B1" w:rsidP="0055073B">
      <w:pPr>
        <w:tabs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  <w:color w:val="000000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2F2EF2" w:rsidRPr="00DB4F5D">
        <w:rPr>
          <w:rFonts w:ascii="TH SarabunPSK" w:hAnsi="TH SarabunPSK" w:cs="TH SarabunPSK"/>
          <w:b/>
          <w:bCs/>
          <w:cs/>
        </w:rPr>
        <w:t xml:space="preserve"> </w:t>
      </w:r>
      <w:r w:rsidR="0055073B">
        <w:rPr>
          <w:rFonts w:ascii="TH SarabunPSK" w:hAnsi="TH SarabunPSK" w:cs="TH SarabunPSK"/>
          <w:b/>
          <w:bCs/>
          <w:cs/>
        </w:rPr>
        <w:t xml:space="preserve"> </w:t>
      </w:r>
      <w:r w:rsidRPr="00DB4F5D">
        <w:rPr>
          <w:rFonts w:ascii="TH SarabunPSK" w:hAnsi="TH SarabunPSK" w:cs="TH SarabunPSK"/>
          <w:cs/>
        </w:rPr>
        <w:t>ปีการศึกษา</w:t>
      </w:r>
    </w:p>
    <w:p w:rsidR="00CA6F60" w:rsidRDefault="00CA6F60" w:rsidP="00CA6F6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332CA" w:rsidRPr="00AD7DD4" w:rsidTr="00AB19FC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D332CA" w:rsidRPr="00AD7DD4" w:rsidRDefault="00D332CA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D332CA" w:rsidRPr="00AD7DD4" w:rsidRDefault="00D332CA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D332CA" w:rsidRPr="00AD7DD4" w:rsidTr="00AB19FC">
        <w:trPr>
          <w:trHeight w:val="1320"/>
        </w:trPr>
        <w:tc>
          <w:tcPr>
            <w:tcW w:w="4668" w:type="dxa"/>
            <w:shd w:val="clear" w:color="auto" w:fill="auto"/>
          </w:tcPr>
          <w:p w:rsidR="00D332CA" w:rsidRPr="00AD7DD4" w:rsidRDefault="00D332CA" w:rsidP="00AB19F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FD20CF" w:rsidRPr="00DB4F5D" w:rsidRDefault="00FD20CF" w:rsidP="006A0726">
      <w:pPr>
        <w:pStyle w:val="Default"/>
        <w:tabs>
          <w:tab w:val="left" w:pos="1843"/>
          <w:tab w:val="left" w:pos="1985"/>
          <w:tab w:val="left" w:pos="2127"/>
        </w:tabs>
        <w:spacing w:before="200"/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DB4F5D">
        <w:rPr>
          <w:rFonts w:ascii="TH SarabunPSK" w:hAnsi="TH SarabunPSK" w:cs="TH SarabunPSK"/>
          <w:b/>
          <w:bCs/>
          <w:sz w:val="32"/>
          <w:szCs w:val="32"/>
          <w:cs/>
        </w:rPr>
        <w:t>คำอธิบายตัวบ่งชี้</w:t>
      </w:r>
      <w:r w:rsidRPr="00DB4F5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67CE5" w:rsidRPr="00DB4F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3D94">
        <w:rPr>
          <w:rFonts w:ascii="TH SarabunPSK" w:hAnsi="TH SarabunPSK" w:cs="TH SarabunPSK"/>
          <w:sz w:val="28"/>
          <w:szCs w:val="28"/>
          <w:cs/>
        </w:rPr>
        <w:tab/>
      </w:r>
      <w:r w:rsidRPr="00DB4F5D">
        <w:rPr>
          <w:rFonts w:ascii="TH SarabunPSK" w:hAnsi="TH SarabunPSK" w:cs="TH SarabunPSK"/>
          <w:sz w:val="28"/>
          <w:szCs w:val="28"/>
          <w:cs/>
        </w:rPr>
        <w:t>สถาบันอุดมศึกษาควรจัดบริการด้านต่าง ๆ</w:t>
      </w:r>
      <w:r w:rsidR="006725E5"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  <w:cs/>
        </w:rPr>
        <w:t>ให้นักศึกษาอย่างครบถ้วน</w:t>
      </w:r>
      <w:r w:rsidR="00D54382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  <w:cs/>
        </w:rPr>
        <w:t>ตั้งแต่การให้คำปรึกษา</w:t>
      </w:r>
      <w:r w:rsidR="006A0726">
        <w:rPr>
          <w:rFonts w:ascii="TH SarabunPSK" w:hAnsi="TH SarabunPSK" w:cs="TH SarabunPSK"/>
          <w:sz w:val="28"/>
          <w:szCs w:val="28"/>
          <w:cs/>
        </w:rPr>
        <w:br/>
      </w:r>
      <w:r w:rsidRPr="00DB4F5D">
        <w:rPr>
          <w:rFonts w:ascii="TH SarabunPSK" w:hAnsi="TH SarabunPSK" w:cs="TH SarabunPSK"/>
          <w:sz w:val="28"/>
          <w:szCs w:val="28"/>
          <w:cs/>
        </w:rPr>
        <w:t>ทั้งด้านวิชาการและการใช้ชีวิต จัดบริการข้อมูลหน่วยงานที่ให้บริการ</w:t>
      </w:r>
      <w:r w:rsidR="00C67CE5"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  <w:cs/>
        </w:rPr>
        <w:t>เช่น</w:t>
      </w:r>
      <w:r w:rsidR="006725E5"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  <w:cs/>
        </w:rPr>
        <w:t>ทุนกู้ยืมการศึกษา แหล่งทุนการศึกษาต่อ</w:t>
      </w:r>
      <w:r w:rsidR="006725E5"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  <w:cs/>
        </w:rPr>
        <w:t>การบริการจัดหางานแหล่งข้อมูลการฝึกประสบการณ์วิชาชีพ การเตรียมความพร้อมเพื่อการทำงานเมื่อสำเร็จการศึกษา ข้อมูลข่าวสาร</w:t>
      </w:r>
      <w:r w:rsidR="006A0726">
        <w:rPr>
          <w:rFonts w:ascii="TH SarabunPSK" w:hAnsi="TH SarabunPSK" w:cs="TH SarabunPSK"/>
          <w:sz w:val="28"/>
          <w:szCs w:val="28"/>
          <w:cs/>
        </w:rPr>
        <w:br/>
      </w:r>
      <w:r w:rsidRPr="00DB4F5D">
        <w:rPr>
          <w:rFonts w:ascii="TH SarabunPSK" w:hAnsi="TH SarabunPSK" w:cs="TH SarabunPSK"/>
          <w:sz w:val="28"/>
          <w:szCs w:val="28"/>
          <w:cs/>
        </w:rPr>
        <w:t xml:space="preserve">ความเคลื่อนไหวในและนอกสถาบันที่จำเป็นแก่นักศึกษาและศิษย์เก่า </w:t>
      </w:r>
      <w:r w:rsidRPr="00DB4F5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</w:p>
    <w:p w:rsidR="003F05C2" w:rsidRPr="00DB4F5D" w:rsidRDefault="003F05C2" w:rsidP="003F05C2">
      <w:pPr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</w:rPr>
      </w:pPr>
      <w:r w:rsidRPr="00DB4F5D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Pr="00DB4F5D">
        <w:rPr>
          <w:rFonts w:ascii="TH SarabunPSK" w:eastAsia="CordiaNew-Bold" w:hAnsi="TH SarabunPSK" w:cs="TH SarabunPSK"/>
          <w:b/>
          <w:bCs/>
        </w:rPr>
        <w:tab/>
      </w:r>
      <w:r w:rsidRPr="00DB4F5D">
        <w:rPr>
          <w:rFonts w:ascii="TH SarabunPSK" w:eastAsia="CordiaNew" w:hAnsi="TH SarabunPSK" w:cs="TH SarabunPSK"/>
          <w:cs/>
        </w:rPr>
        <w:t xml:space="preserve">  </w:t>
      </w:r>
      <w:r w:rsidRPr="00DB4F5D">
        <w:rPr>
          <w:rFonts w:ascii="TH SarabunPSK" w:hAnsi="TH SarabunPSK" w:cs="TH SarabunPSK"/>
        </w:rPr>
        <w:tab/>
      </w:r>
    </w:p>
    <w:p w:rsidR="003F05C2" w:rsidRPr="00DB4F5D" w:rsidRDefault="003F05C2" w:rsidP="003F05C2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</w:rPr>
        <w:tab/>
        <w:t>1</w:t>
      </w:r>
      <w:r w:rsidRPr="00DB4F5D">
        <w:rPr>
          <w:rFonts w:ascii="TH SarabunPSK" w:hAnsi="TH SarabunPSK" w:cs="TH SarabunPSK"/>
          <w:sz w:val="28"/>
          <w:szCs w:val="28"/>
          <w:cs/>
        </w:rPr>
        <w:t>. จัดบริการให้คำปรึกษา แนะแนวด้านการใช้ชีวิต และการเข้าสู่อาชีพแก่นักศึกษาในสถาบัน</w:t>
      </w:r>
    </w:p>
    <w:p w:rsidR="003F05C2" w:rsidRPr="00DB4F5D" w:rsidRDefault="003F05C2" w:rsidP="003F05C2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DB4F5D">
        <w:rPr>
          <w:rFonts w:ascii="TH SarabunPSK" w:hAnsi="TH SarabunPSK" w:cs="TH SarabunPSK"/>
          <w:sz w:val="28"/>
          <w:szCs w:val="28"/>
        </w:rPr>
        <w:tab/>
        <w:t>2</w:t>
      </w:r>
      <w:r w:rsidRPr="00DB4F5D">
        <w:rPr>
          <w:rFonts w:ascii="TH SarabunPSK" w:hAnsi="TH SarabunPSK" w:cs="TH SarabunPSK"/>
          <w:sz w:val="28"/>
          <w:szCs w:val="28"/>
          <w:cs/>
        </w:rPr>
        <w:t xml:space="preserve">. มีการให้ข้อมูลของหน่วยงานที่ให้บริการกิจกรรมพิเศษนอกหลักสูตร แหล่งงานทั้งเต็มเวลา และนอกเวลาแก่นักศึกษา </w:t>
      </w:r>
    </w:p>
    <w:p w:rsidR="003F05C2" w:rsidRPr="00DB4F5D" w:rsidRDefault="003F05C2" w:rsidP="003F05C2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DB4F5D">
        <w:rPr>
          <w:rFonts w:ascii="TH SarabunPSK" w:hAnsi="TH SarabunPSK" w:cs="TH SarabunPSK"/>
          <w:sz w:val="28"/>
          <w:szCs w:val="28"/>
        </w:rPr>
        <w:tab/>
        <w:t>3</w:t>
      </w:r>
      <w:r w:rsidRPr="00DB4F5D">
        <w:rPr>
          <w:rFonts w:ascii="TH SarabunPSK" w:hAnsi="TH SarabunPSK" w:cs="TH SarabunPSK"/>
          <w:sz w:val="28"/>
          <w:szCs w:val="28"/>
          <w:cs/>
        </w:rPr>
        <w:t xml:space="preserve">. จัดกิจกรรมเตรียมความพร้อมเพื่อการทำงานเมื่อสำเร็จการศึกษาแก่นักศึกษา </w:t>
      </w:r>
    </w:p>
    <w:p w:rsidR="003F05C2" w:rsidRPr="00DB4F5D" w:rsidRDefault="003F05C2" w:rsidP="003F05C2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</w:rPr>
        <w:tab/>
        <w:t>4</w:t>
      </w:r>
      <w:r w:rsidRPr="00DB4F5D">
        <w:rPr>
          <w:rFonts w:ascii="TH SarabunPSK" w:hAnsi="TH SarabunPSK" w:cs="TH SarabunPSK"/>
          <w:sz w:val="28"/>
          <w:szCs w:val="28"/>
          <w:cs/>
        </w:rPr>
        <w:t xml:space="preserve">. ประเมินคุณภาพของการจัดกิจกรรมและการจัดบริการในข้อ </w:t>
      </w:r>
      <w:r w:rsidRPr="00DB4F5D">
        <w:rPr>
          <w:rFonts w:ascii="TH SarabunPSK" w:hAnsi="TH SarabunPSK" w:cs="TH SarabunPSK"/>
          <w:sz w:val="28"/>
          <w:szCs w:val="28"/>
        </w:rPr>
        <w:t xml:space="preserve">1 </w:t>
      </w:r>
      <w:r w:rsidRPr="00DB4F5D">
        <w:rPr>
          <w:rFonts w:ascii="TH SarabunPSK" w:hAnsi="TH SarabunPSK" w:cs="TH SarabunPSK"/>
          <w:sz w:val="28"/>
          <w:szCs w:val="28"/>
          <w:cs/>
        </w:rPr>
        <w:t xml:space="preserve">- </w:t>
      </w:r>
      <w:r w:rsidRPr="00DB4F5D">
        <w:rPr>
          <w:rFonts w:ascii="TH SarabunPSK" w:hAnsi="TH SarabunPSK" w:cs="TH SarabunPSK"/>
          <w:sz w:val="28"/>
          <w:szCs w:val="28"/>
        </w:rPr>
        <w:t xml:space="preserve">3 </w:t>
      </w:r>
      <w:r w:rsidRPr="00DB4F5D">
        <w:rPr>
          <w:rFonts w:ascii="TH SarabunPSK" w:hAnsi="TH SarabunPSK" w:cs="TH SarabunPSK"/>
          <w:sz w:val="28"/>
          <w:szCs w:val="28"/>
          <w:cs/>
        </w:rPr>
        <w:t>ทุกข้อไม่ต่ำกว่า</w:t>
      </w:r>
      <w:r w:rsidRPr="00DB4F5D">
        <w:rPr>
          <w:rFonts w:ascii="TH SarabunPSK" w:hAnsi="TH SarabunPSK" w:cs="TH SarabunPSK"/>
          <w:sz w:val="28"/>
          <w:szCs w:val="28"/>
        </w:rPr>
        <w:t xml:space="preserve"> 3</w:t>
      </w:r>
      <w:r w:rsidRPr="00DB4F5D">
        <w:rPr>
          <w:rFonts w:ascii="TH SarabunPSK" w:hAnsi="TH SarabunPSK" w:cs="TH SarabunPSK"/>
          <w:sz w:val="28"/>
          <w:szCs w:val="28"/>
          <w:cs/>
        </w:rPr>
        <w:t>.</w:t>
      </w:r>
      <w:r w:rsidRPr="00DB4F5D">
        <w:rPr>
          <w:rFonts w:ascii="TH SarabunPSK" w:hAnsi="TH SarabunPSK" w:cs="TH SarabunPSK"/>
          <w:sz w:val="28"/>
          <w:szCs w:val="28"/>
        </w:rPr>
        <w:t xml:space="preserve">51 </w:t>
      </w:r>
      <w:r w:rsidRPr="00DB4F5D">
        <w:rPr>
          <w:rFonts w:ascii="TH SarabunPSK" w:hAnsi="TH SarabunPSK" w:cs="TH SarabunPSK"/>
          <w:sz w:val="28"/>
          <w:szCs w:val="28"/>
          <w:cs/>
        </w:rPr>
        <w:t>จากคะแนนเต็ม</w:t>
      </w:r>
      <w:r w:rsidRPr="00DB4F5D">
        <w:rPr>
          <w:rFonts w:ascii="TH SarabunPSK" w:hAnsi="TH SarabunPSK" w:cs="TH SarabunPSK"/>
          <w:sz w:val="28"/>
          <w:szCs w:val="28"/>
        </w:rPr>
        <w:t xml:space="preserve"> 5 </w:t>
      </w:r>
    </w:p>
    <w:p w:rsidR="003F05C2" w:rsidRPr="00DB4F5D" w:rsidRDefault="003F05C2" w:rsidP="00F47107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</w:rPr>
        <w:tab/>
        <w:t>5</w:t>
      </w:r>
      <w:r w:rsidRPr="00DB4F5D">
        <w:rPr>
          <w:rFonts w:ascii="TH SarabunPSK" w:hAnsi="TH SarabunPSK" w:cs="TH SarabunPSK"/>
          <w:sz w:val="28"/>
          <w:szCs w:val="28"/>
          <w:cs/>
        </w:rPr>
        <w:t>. นำผลการประเมินจากข้อ</w:t>
      </w:r>
      <w:r w:rsidRPr="00DB4F5D">
        <w:rPr>
          <w:rFonts w:ascii="TH SarabunPSK" w:hAnsi="TH SarabunPSK" w:cs="TH SarabunPSK"/>
          <w:sz w:val="28"/>
          <w:szCs w:val="28"/>
        </w:rPr>
        <w:t xml:space="preserve"> 4 </w:t>
      </w:r>
      <w:r w:rsidRPr="00DB4F5D">
        <w:rPr>
          <w:rFonts w:ascii="TH SarabunPSK" w:hAnsi="TH SarabunPSK" w:cs="TH SarabunPSK"/>
          <w:sz w:val="28"/>
          <w:szCs w:val="28"/>
          <w:cs/>
        </w:rPr>
        <w:t>มาปรับปรุงพ</w:t>
      </w:r>
      <w:r w:rsidR="00034A6C">
        <w:rPr>
          <w:rFonts w:ascii="TH SarabunPSK" w:hAnsi="TH SarabunPSK" w:cs="TH SarabunPSK"/>
          <w:sz w:val="28"/>
          <w:szCs w:val="28"/>
          <w:cs/>
        </w:rPr>
        <w:t>ัฒนาการให้บริการและการให้ข้อมูล</w:t>
      </w:r>
      <w:r w:rsidRPr="00DB4F5D">
        <w:rPr>
          <w:rFonts w:ascii="TH SarabunPSK" w:hAnsi="TH SarabunPSK" w:cs="TH SarabunPSK"/>
          <w:sz w:val="28"/>
          <w:szCs w:val="28"/>
          <w:cs/>
        </w:rPr>
        <w:t xml:space="preserve">เพื่อส่งให้ผลการประเมินสูงขึ้นหรือเป็นไปตามความคาดหวังของนักศึกษา </w:t>
      </w:r>
    </w:p>
    <w:p w:rsidR="003F05C2" w:rsidRPr="00DB4F5D" w:rsidRDefault="003F05C2" w:rsidP="003F05C2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</w:rPr>
        <w:tab/>
        <w:t>6</w:t>
      </w:r>
      <w:r w:rsidRPr="00DB4F5D">
        <w:rPr>
          <w:rFonts w:ascii="TH SarabunPSK" w:hAnsi="TH SarabunPSK" w:cs="TH SarabunPSK"/>
          <w:sz w:val="28"/>
          <w:szCs w:val="28"/>
          <w:cs/>
        </w:rPr>
        <w:t xml:space="preserve">. ให้ข้อมูลและความรู้ที่เป็นประโยชน์แก่ศิษย์เก่า </w:t>
      </w:r>
    </w:p>
    <w:p w:rsidR="00C0094C" w:rsidRPr="00DB4F5D" w:rsidRDefault="00FD20CF" w:rsidP="003F05C2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C0094C" w:rsidRPr="00DB4F5D" w:rsidTr="003339ED">
        <w:trPr>
          <w:trHeight w:val="454"/>
        </w:trPr>
        <w:tc>
          <w:tcPr>
            <w:tcW w:w="1875" w:type="dxa"/>
            <w:shd w:val="clear" w:color="auto" w:fill="EBFFF5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BFFF5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BFFF5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BFFF5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BFFF5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A3398" w:rsidRPr="00DB4F5D" w:rsidTr="00DB4657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0094C" w:rsidRPr="00DB4F5D" w:rsidRDefault="00C0094C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F11960" w:rsidRPr="00980AC5" w:rsidRDefault="00F11960" w:rsidP="003F05C2">
      <w:pPr>
        <w:tabs>
          <w:tab w:val="left" w:pos="567"/>
        </w:tabs>
        <w:spacing w:before="24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B4F5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DB4F5D">
        <w:rPr>
          <w:rFonts w:ascii="TH SarabunPSK" w:hAnsi="TH SarabunPSK" w:cs="TH SarabunPSK"/>
          <w:b/>
          <w:bCs/>
        </w:rPr>
        <w:t xml:space="preserve"> 25</w:t>
      </w:r>
      <w:r w:rsidR="00651314" w:rsidRPr="00DB4F5D">
        <w:rPr>
          <w:rFonts w:ascii="TH SarabunPSK" w:hAnsi="TH SarabunPSK" w:cs="TH SarabunPSK"/>
          <w:b/>
          <w:bCs/>
          <w:cs/>
        </w:rPr>
        <w:t>60</w:t>
      </w:r>
      <w:r w:rsidRPr="00DB4F5D">
        <w:rPr>
          <w:rFonts w:ascii="TH SarabunPSK" w:hAnsi="TH SarabunPSK" w:cs="TH SarabunPSK"/>
          <w:b/>
          <w:bCs/>
          <w:cs/>
        </w:rPr>
        <w:t xml:space="preserve"> – </w:t>
      </w:r>
      <w:r w:rsidRPr="00DB4F5D">
        <w:rPr>
          <w:rFonts w:ascii="TH SarabunPSK" w:hAnsi="TH SarabunPSK" w:cs="TH SarabunPSK"/>
          <w:b/>
          <w:bCs/>
        </w:rPr>
        <w:t>256</w:t>
      </w:r>
      <w:r w:rsidR="00980AC5">
        <w:rPr>
          <w:rFonts w:ascii="TH SarabunPSK" w:hAnsi="TH SarabunPSK" w:cs="TH SarabunPSK" w:hint="cs"/>
          <w:b/>
          <w:bCs/>
          <w:cs/>
        </w:rPr>
        <w:t>4</w:t>
      </w:r>
    </w:p>
    <w:p w:rsidR="00F11960" w:rsidRPr="00DB4F5D" w:rsidRDefault="00F11960" w:rsidP="00F11960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3"/>
        <w:gridCol w:w="2362"/>
        <w:gridCol w:w="2363"/>
        <w:gridCol w:w="2363"/>
      </w:tblGrid>
      <w:tr w:rsidR="00EC626D" w:rsidRPr="00DB4F5D" w:rsidTr="006A0726">
        <w:trPr>
          <w:trHeight w:val="454"/>
        </w:trPr>
        <w:tc>
          <w:tcPr>
            <w:tcW w:w="2283" w:type="dxa"/>
            <w:shd w:val="clear" w:color="auto" w:fill="EFFFF7"/>
            <w:vAlign w:val="center"/>
          </w:tcPr>
          <w:p w:rsidR="00EC626D" w:rsidRPr="00DB4F5D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2" w:type="dxa"/>
            <w:shd w:val="clear" w:color="auto" w:fill="EFFFF7"/>
            <w:vAlign w:val="center"/>
          </w:tcPr>
          <w:p w:rsidR="00EC626D" w:rsidRPr="00DB4F5D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3" w:type="dxa"/>
            <w:shd w:val="clear" w:color="auto" w:fill="EFFFF7"/>
            <w:vAlign w:val="center"/>
          </w:tcPr>
          <w:p w:rsidR="00EC626D" w:rsidRPr="00DB4F5D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3" w:type="dxa"/>
            <w:shd w:val="clear" w:color="auto" w:fill="EFFFF7"/>
            <w:vAlign w:val="center"/>
          </w:tcPr>
          <w:p w:rsidR="00EC626D" w:rsidRPr="00DB4F5D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EC626D" w:rsidRPr="00DB4F5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DB4F5D" w:rsidRDefault="0033199D" w:rsidP="00F1196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2560</w:t>
            </w:r>
          </w:p>
        </w:tc>
        <w:tc>
          <w:tcPr>
            <w:tcW w:w="2362" w:type="dxa"/>
            <w:vAlign w:val="center"/>
          </w:tcPr>
          <w:p w:rsidR="00EC626D" w:rsidRPr="00DB4F5D" w:rsidRDefault="00295C97" w:rsidP="00F1196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EC626D" w:rsidRPr="00DB4F5D" w:rsidRDefault="00295C97" w:rsidP="00F1196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EC626D" w:rsidRPr="00DB4F5D" w:rsidRDefault="00041061" w:rsidP="00F1196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EC626D" w:rsidRPr="00DB4F5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DB4F5D" w:rsidRDefault="0033199D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2362" w:type="dxa"/>
            <w:vAlign w:val="center"/>
          </w:tcPr>
          <w:p w:rsidR="00EC626D" w:rsidRPr="00DB4F5D" w:rsidRDefault="00295C97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EC626D" w:rsidRPr="00DB4F5D" w:rsidRDefault="00295C97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EC626D" w:rsidRPr="00DB4F5D" w:rsidRDefault="00041061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EC626D" w:rsidRPr="00DB4F5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DB4F5D" w:rsidRDefault="0033199D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362" w:type="dxa"/>
            <w:vAlign w:val="center"/>
          </w:tcPr>
          <w:p w:rsidR="00EC626D" w:rsidRPr="00DB4F5D" w:rsidRDefault="00295C97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EC626D" w:rsidRPr="00DB4F5D" w:rsidRDefault="00295C97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EC626D" w:rsidRPr="00DB4F5D" w:rsidRDefault="00041061" w:rsidP="00F40C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980AC5" w:rsidRPr="00DB4F5D" w:rsidTr="00DC5240">
        <w:trPr>
          <w:trHeight w:val="454"/>
        </w:trPr>
        <w:tc>
          <w:tcPr>
            <w:tcW w:w="2283" w:type="dxa"/>
            <w:vAlign w:val="center"/>
          </w:tcPr>
          <w:p w:rsidR="00980AC5" w:rsidRPr="00DB4F5D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256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2362" w:type="dxa"/>
            <w:vAlign w:val="center"/>
          </w:tcPr>
          <w:p w:rsidR="00980AC5" w:rsidRPr="00DB4F5D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980AC5" w:rsidRPr="00DB4F5D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3" w:type="dxa"/>
            <w:vAlign w:val="center"/>
          </w:tcPr>
          <w:p w:rsidR="00980AC5" w:rsidRPr="00DB4F5D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980AC5" w:rsidRPr="00DB4F5D" w:rsidTr="00DC5240">
        <w:trPr>
          <w:trHeight w:val="454"/>
        </w:trPr>
        <w:tc>
          <w:tcPr>
            <w:tcW w:w="2283" w:type="dxa"/>
            <w:vAlign w:val="center"/>
          </w:tcPr>
          <w:p w:rsidR="00980AC5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2362" w:type="dxa"/>
            <w:vAlign w:val="center"/>
          </w:tcPr>
          <w:p w:rsidR="00980AC5" w:rsidRPr="00DB4F5D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2363" w:type="dxa"/>
            <w:vAlign w:val="center"/>
          </w:tcPr>
          <w:p w:rsidR="00980AC5" w:rsidRPr="00DB4F5D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2363" w:type="dxa"/>
            <w:vAlign w:val="center"/>
          </w:tcPr>
          <w:p w:rsidR="00980AC5" w:rsidRPr="00DB4F5D" w:rsidRDefault="00980AC5" w:rsidP="00980AC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</w:p>
        </w:tc>
      </w:tr>
    </w:tbl>
    <w:p w:rsidR="000B4885" w:rsidRPr="00DB4F5D" w:rsidRDefault="000B4885" w:rsidP="0098485B">
      <w:pPr>
        <w:spacing w:before="120"/>
        <w:rPr>
          <w:rFonts w:ascii="TH SarabunPSK" w:hAnsi="TH SarabunPSK" w:cs="TH SarabunPSK"/>
          <w:b/>
          <w:bCs/>
        </w:rPr>
      </w:pPr>
    </w:p>
    <w:p w:rsidR="003F00C0" w:rsidRPr="00DB4F5D" w:rsidRDefault="0066363A" w:rsidP="0098485B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6"/>
        <w:gridCol w:w="3673"/>
      </w:tblGrid>
      <w:tr w:rsidR="003F00C0" w:rsidRPr="00DB4F5D" w:rsidTr="006A0726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3F00C0" w:rsidRPr="00DB4F5D" w:rsidRDefault="003F00C0" w:rsidP="001807B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3F00C0" w:rsidRPr="00DB4F5D" w:rsidRDefault="00330F9E" w:rsidP="003F00C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3F00C0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</w:t>
            </w:r>
            <w:r w:rsidR="007B15FD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3F00C0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="003F00C0"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3F00C0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gridSpan w:val="2"/>
            <w:shd w:val="clear" w:color="auto" w:fill="EFFFF7"/>
            <w:vAlign w:val="center"/>
          </w:tcPr>
          <w:p w:rsidR="003F00C0" w:rsidRPr="00DB4F5D" w:rsidRDefault="003F00C0" w:rsidP="001807B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F00C0" w:rsidRPr="00DB4F5D" w:rsidTr="00D332CA">
        <w:trPr>
          <w:trHeight w:val="20"/>
        </w:trPr>
        <w:tc>
          <w:tcPr>
            <w:tcW w:w="303" w:type="pct"/>
            <w:shd w:val="clear" w:color="auto" w:fill="FFFFF3"/>
          </w:tcPr>
          <w:p w:rsidR="003F00C0" w:rsidRPr="00DB4F5D" w:rsidRDefault="001C1E88" w:rsidP="00E577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="003F00C0"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3"/>
            <w:shd w:val="clear" w:color="auto" w:fill="FFFFF3"/>
          </w:tcPr>
          <w:p w:rsidR="003F00C0" w:rsidRPr="00DB4F5D" w:rsidRDefault="003F00C0" w:rsidP="001807B4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จัดบริการให้คำปรึกษา แนะแนวด้านการใช้ชีวิต และการเข้าสู่อาชีพแก่นักศึกษาในสถาบัน</w:t>
            </w:r>
          </w:p>
        </w:tc>
      </w:tr>
      <w:tr w:rsidR="003F00C0" w:rsidRPr="007D720F" w:rsidTr="00B87E3B">
        <w:trPr>
          <w:trHeight w:val="2641"/>
        </w:trPr>
        <w:tc>
          <w:tcPr>
            <w:tcW w:w="3033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1807B4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426099" w:rsidP="001807B4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3F00C0" w:rsidRPr="007D720F" w:rsidTr="00D332CA">
        <w:trPr>
          <w:trHeight w:val="20"/>
        </w:trPr>
        <w:tc>
          <w:tcPr>
            <w:tcW w:w="303" w:type="pct"/>
            <w:shd w:val="clear" w:color="auto" w:fill="FFFFF3"/>
          </w:tcPr>
          <w:p w:rsidR="003F00C0" w:rsidRPr="00DB4F5D" w:rsidRDefault="003F00C0" w:rsidP="00DB4F5D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3"/>
            <w:shd w:val="clear" w:color="auto" w:fill="FFFFF3"/>
          </w:tcPr>
          <w:p w:rsidR="003F00C0" w:rsidRPr="00DB4F5D" w:rsidRDefault="00F45B84" w:rsidP="00DB4F5D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มีการให้ข้อมูลของหน่วยงานที่ให้บริการกิจกรรมพิเศษนอกหลักสูตร แหล่งงานทั้งเต็มเวลาและนอกเวลาแก่นักศึกษา</w:t>
            </w:r>
          </w:p>
        </w:tc>
      </w:tr>
      <w:tr w:rsidR="00B87E3B" w:rsidRPr="007D720F" w:rsidTr="00B87E3B">
        <w:trPr>
          <w:trHeight w:val="2766"/>
        </w:trPr>
        <w:tc>
          <w:tcPr>
            <w:tcW w:w="3033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45B84" w:rsidRPr="007D720F" w:rsidTr="00D332CA">
        <w:trPr>
          <w:trHeight w:val="20"/>
        </w:trPr>
        <w:tc>
          <w:tcPr>
            <w:tcW w:w="303" w:type="pct"/>
            <w:shd w:val="clear" w:color="auto" w:fill="FFFFF3"/>
          </w:tcPr>
          <w:p w:rsidR="00F45B84" w:rsidRPr="00DB4F5D" w:rsidRDefault="00F45B84" w:rsidP="00E577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3"/>
            <w:shd w:val="clear" w:color="auto" w:fill="FFFFF3"/>
          </w:tcPr>
          <w:p w:rsidR="00F45B84" w:rsidRPr="00DB4F5D" w:rsidRDefault="00F45B84" w:rsidP="001807B4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จัดกิจกรรมเตรียมความพร้อมเพื่อการทำงานเมื่อสำเร็จการศึกษาแก่นักศึกษา</w:t>
            </w:r>
          </w:p>
        </w:tc>
      </w:tr>
      <w:tr w:rsidR="00B87E3B" w:rsidRPr="007D720F" w:rsidTr="00B87E3B">
        <w:trPr>
          <w:trHeight w:val="2619"/>
        </w:trPr>
        <w:tc>
          <w:tcPr>
            <w:tcW w:w="3033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</w:t>
            </w:r>
            <w:r w:rsidR="00D635A0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</w:t>
            </w:r>
          </w:p>
        </w:tc>
      </w:tr>
      <w:tr w:rsidR="00F45B84" w:rsidRPr="007D720F" w:rsidTr="00C573C9">
        <w:trPr>
          <w:trHeight w:val="93"/>
        </w:trPr>
        <w:tc>
          <w:tcPr>
            <w:tcW w:w="303" w:type="pct"/>
            <w:shd w:val="clear" w:color="auto" w:fill="FFFFF3"/>
          </w:tcPr>
          <w:p w:rsidR="00F45B84" w:rsidRPr="00DB4F5D" w:rsidRDefault="001C1E88" w:rsidP="00E577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="00F45B84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3"/>
            <w:shd w:val="clear" w:color="auto" w:fill="FFFFF3"/>
          </w:tcPr>
          <w:p w:rsidR="00F45B84" w:rsidRPr="00DB4F5D" w:rsidRDefault="00F45B84" w:rsidP="001807B4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ประเมินคุณภาพของการจัดกิจกรรมและการจัดบริการในข้อ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1 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- 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3 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ทุกข้อไม่ต่ำกว่า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3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.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51 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จากคะแนนเต็ม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5 </w:t>
            </w:r>
          </w:p>
        </w:tc>
      </w:tr>
      <w:tr w:rsidR="000B3A2B" w:rsidRPr="007D720F" w:rsidTr="000B3A2B">
        <w:trPr>
          <w:trHeight w:val="2723"/>
        </w:trPr>
        <w:tc>
          <w:tcPr>
            <w:tcW w:w="3036" w:type="pct"/>
            <w:gridSpan w:val="3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4" w:type="pct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C573C9" w:rsidRDefault="00C573C9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p w:rsidR="00C573C9" w:rsidRPr="00F45B84" w:rsidRDefault="00C573C9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45B84" w:rsidRPr="005036C4" w:rsidTr="006A0726">
        <w:trPr>
          <w:tblHeader/>
        </w:trPr>
        <w:tc>
          <w:tcPr>
            <w:tcW w:w="379" w:type="pct"/>
            <w:shd w:val="clear" w:color="auto" w:fill="EFFFF7"/>
            <w:vAlign w:val="center"/>
          </w:tcPr>
          <w:p w:rsidR="00F45B84" w:rsidRPr="00DB4F5D" w:rsidRDefault="00F45B84" w:rsidP="00581A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FFFF7"/>
            <w:vAlign w:val="center"/>
          </w:tcPr>
          <w:p w:rsidR="00F45B84" w:rsidRPr="00DB4F5D" w:rsidRDefault="00FA182F" w:rsidP="00581A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F45B84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</w:t>
            </w:r>
            <w:r w:rsidR="007B15FD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F45B84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="00F45B84"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F45B84"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F45B84" w:rsidRPr="00DB4F5D" w:rsidRDefault="00F45B84" w:rsidP="00581A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F05C2" w:rsidRPr="005036C4" w:rsidTr="00D332CA">
        <w:trPr>
          <w:tblHeader/>
        </w:trPr>
        <w:tc>
          <w:tcPr>
            <w:tcW w:w="379" w:type="pct"/>
            <w:shd w:val="clear" w:color="auto" w:fill="FFFFF3"/>
          </w:tcPr>
          <w:p w:rsidR="003F05C2" w:rsidRPr="00DB4F5D" w:rsidRDefault="003F05C2" w:rsidP="003F05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FFFFF3"/>
          </w:tcPr>
          <w:p w:rsidR="003F05C2" w:rsidRPr="00DB4F5D" w:rsidRDefault="003F05C2" w:rsidP="0039443D">
            <w:pPr>
              <w:jc w:val="thaiDistribute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นำผลการประเมินจากข้อ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4 </w:t>
            </w: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      </w:r>
          </w:p>
        </w:tc>
      </w:tr>
      <w:tr w:rsidR="003F05C2" w:rsidRPr="005036C4" w:rsidTr="0040673A">
        <w:trPr>
          <w:tblHeader/>
        </w:trPr>
        <w:tc>
          <w:tcPr>
            <w:tcW w:w="3033" w:type="pct"/>
            <w:gridSpan w:val="2"/>
            <w:shd w:val="clear" w:color="auto" w:fill="auto"/>
          </w:tcPr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0B3A2B" w:rsidRPr="007D720F" w:rsidTr="00D332CA">
        <w:trPr>
          <w:trHeight w:val="100"/>
        </w:trPr>
        <w:tc>
          <w:tcPr>
            <w:tcW w:w="379" w:type="pct"/>
            <w:shd w:val="clear" w:color="auto" w:fill="FFFFF3"/>
          </w:tcPr>
          <w:p w:rsidR="000B3A2B" w:rsidRPr="00DB4F5D" w:rsidRDefault="000B3A2B" w:rsidP="000B3A2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FFF3"/>
          </w:tcPr>
          <w:p w:rsidR="000B3A2B" w:rsidRPr="00DB4F5D" w:rsidRDefault="000B3A2B" w:rsidP="000B3A2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ให้ข้อมูลและความรู้ที่เป็นประโยชน์แก่ศิษย์เก่า</w:t>
            </w:r>
          </w:p>
        </w:tc>
      </w:tr>
      <w:tr w:rsidR="00F45B84" w:rsidRPr="007D720F" w:rsidTr="00B87E3B">
        <w:trPr>
          <w:trHeight w:val="2589"/>
        </w:trPr>
        <w:tc>
          <w:tcPr>
            <w:tcW w:w="3033" w:type="pct"/>
            <w:gridSpan w:val="2"/>
          </w:tcPr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4AA9" w:rsidRPr="00BF4AA9" w:rsidRDefault="00BF4AA9" w:rsidP="003D7519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26099" w:rsidRPr="00BF4AA9" w:rsidRDefault="00426099" w:rsidP="0042609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104AFB" w:rsidRPr="00DB4F5D" w:rsidRDefault="00104AFB" w:rsidP="000B3A2B">
      <w:pPr>
        <w:spacing w:before="12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104AFB" w:rsidRPr="00DB4F5D" w:rsidTr="001B1265">
        <w:trPr>
          <w:cantSplit/>
          <w:trHeight w:val="454"/>
        </w:trPr>
        <w:tc>
          <w:tcPr>
            <w:tcW w:w="4679" w:type="dxa"/>
            <w:shd w:val="clear" w:color="auto" w:fill="EFFFF7"/>
            <w:vAlign w:val="center"/>
          </w:tcPr>
          <w:p w:rsidR="00104AFB" w:rsidRPr="00DB4F5D" w:rsidRDefault="00104AFB" w:rsidP="006A0726">
            <w:pPr>
              <w:pStyle w:val="Default"/>
              <w:shd w:val="clear" w:color="auto" w:fill="EFFFF7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104AFB" w:rsidRPr="007C0C27" w:rsidRDefault="00104AFB" w:rsidP="00A44CC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C0C2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</w:t>
            </w:r>
          </w:p>
        </w:tc>
      </w:tr>
      <w:tr w:rsidR="00104AFB" w:rsidRPr="00DB4F5D" w:rsidTr="001B1265">
        <w:trPr>
          <w:cantSplit/>
          <w:trHeight w:val="454"/>
        </w:trPr>
        <w:tc>
          <w:tcPr>
            <w:tcW w:w="4679" w:type="dxa"/>
            <w:shd w:val="clear" w:color="auto" w:fill="EFFFF7"/>
            <w:vAlign w:val="center"/>
          </w:tcPr>
          <w:p w:rsidR="00104AFB" w:rsidRPr="00DB4F5D" w:rsidRDefault="00104AFB" w:rsidP="006A0726">
            <w:pPr>
              <w:pStyle w:val="Default"/>
              <w:shd w:val="clear" w:color="auto" w:fill="EFFFF7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104AFB" w:rsidRPr="007C0C27" w:rsidRDefault="00104AFB" w:rsidP="00A44CC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C0C2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</w:t>
            </w:r>
          </w:p>
        </w:tc>
      </w:tr>
      <w:tr w:rsidR="00104AFB" w:rsidRPr="00DB4F5D" w:rsidTr="001B1265">
        <w:trPr>
          <w:cantSplit/>
          <w:trHeight w:val="454"/>
        </w:trPr>
        <w:tc>
          <w:tcPr>
            <w:tcW w:w="4679" w:type="dxa"/>
            <w:shd w:val="clear" w:color="auto" w:fill="EFFFF7"/>
            <w:vAlign w:val="center"/>
          </w:tcPr>
          <w:p w:rsidR="00104AFB" w:rsidRPr="00DB4F5D" w:rsidRDefault="00104AFB" w:rsidP="006A0726">
            <w:pPr>
              <w:pStyle w:val="Default"/>
              <w:shd w:val="clear" w:color="auto" w:fill="EFFFF7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104AFB" w:rsidRPr="007C0C27" w:rsidRDefault="00104AFB" w:rsidP="00A44CC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C0C2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</w:t>
            </w:r>
          </w:p>
        </w:tc>
      </w:tr>
      <w:tr w:rsidR="00104AFB" w:rsidRPr="00DB4F5D" w:rsidTr="001B1265">
        <w:trPr>
          <w:cantSplit/>
          <w:trHeight w:val="454"/>
        </w:trPr>
        <w:tc>
          <w:tcPr>
            <w:tcW w:w="4679" w:type="dxa"/>
            <w:shd w:val="clear" w:color="auto" w:fill="EFFFF7"/>
          </w:tcPr>
          <w:p w:rsidR="00104AFB" w:rsidRPr="00DB4F5D" w:rsidRDefault="00104AFB" w:rsidP="006A0726">
            <w:pPr>
              <w:pStyle w:val="Default"/>
              <w:shd w:val="clear" w:color="auto" w:fill="EFFFF7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104AFB" w:rsidRPr="007C0C27" w:rsidRDefault="00104AFB" w:rsidP="007C0C27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  <w:sz w:val="28"/>
                <w:szCs w:val="28"/>
              </w:rPr>
            </w:pPr>
            <w:r w:rsidRPr="007C0C27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7C0C2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บรรลุเป้าหมาย</w:t>
            </w:r>
          </w:p>
          <w:p w:rsidR="00104AFB" w:rsidRPr="007C0C27" w:rsidRDefault="00104AFB" w:rsidP="007C0C27">
            <w:pPr>
              <w:ind w:left="144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C0C27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7C0C2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104AFB" w:rsidRPr="00DB4F5D" w:rsidTr="001B1265">
        <w:trPr>
          <w:cantSplit/>
          <w:trHeight w:val="454"/>
        </w:trPr>
        <w:tc>
          <w:tcPr>
            <w:tcW w:w="4679" w:type="dxa"/>
            <w:shd w:val="clear" w:color="auto" w:fill="EFFFF7"/>
            <w:vAlign w:val="center"/>
          </w:tcPr>
          <w:p w:rsidR="00104AFB" w:rsidRPr="00DB4F5D" w:rsidRDefault="00104AFB" w:rsidP="006A0726">
            <w:pPr>
              <w:pStyle w:val="Default"/>
              <w:shd w:val="clear" w:color="auto" w:fill="EFFFF7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104AFB" w:rsidRPr="007C0C27" w:rsidRDefault="00104AFB" w:rsidP="00A44CC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0C2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104AFB" w:rsidRPr="00DB4F5D" w:rsidRDefault="00104AFB" w:rsidP="006A0726">
      <w:pPr>
        <w:spacing w:before="1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104AFB" w:rsidRPr="00DB4F5D" w:rsidTr="006A0726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104AFB" w:rsidRPr="00DB4F5D" w:rsidRDefault="00104AF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FFFF7"/>
            <w:vAlign w:val="center"/>
          </w:tcPr>
          <w:p w:rsidR="00104AFB" w:rsidRPr="00DB4F5D" w:rsidRDefault="00104AF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083932" w:rsidRPr="00DB4F5D" w:rsidTr="00083932">
        <w:trPr>
          <w:trHeight w:val="2438"/>
        </w:trPr>
        <w:tc>
          <w:tcPr>
            <w:tcW w:w="4678" w:type="dxa"/>
            <w:shd w:val="clear" w:color="auto" w:fill="auto"/>
          </w:tcPr>
          <w:p w:rsidR="00083932" w:rsidRDefault="00083932" w:rsidP="00083932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83932" w:rsidRPr="00083932" w:rsidRDefault="00083932" w:rsidP="000B3A2B">
      <w:pPr>
        <w:pStyle w:val="Default"/>
        <w:spacing w:before="60"/>
        <w:rPr>
          <w:rStyle w:val="af0"/>
          <w:rFonts w:ascii="TH SarabunPSK" w:hAnsi="TH SarabunPSK" w:cs="TH SarabunPSK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83932" w:rsidRPr="00DB4F5D" w:rsidTr="001B1265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083932" w:rsidRPr="00DB4F5D" w:rsidRDefault="00083932" w:rsidP="0008393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78" w:type="dxa"/>
            <w:shd w:val="clear" w:color="auto" w:fill="EFFFF7"/>
            <w:vAlign w:val="center"/>
          </w:tcPr>
          <w:p w:rsidR="00083932" w:rsidRPr="00DB4F5D" w:rsidRDefault="00083932" w:rsidP="0008393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83932" w:rsidRPr="00D93956" w:rsidTr="00083932">
        <w:trPr>
          <w:trHeight w:val="2518"/>
        </w:trPr>
        <w:tc>
          <w:tcPr>
            <w:tcW w:w="4678" w:type="dxa"/>
            <w:shd w:val="clear" w:color="auto" w:fill="auto"/>
          </w:tcPr>
          <w:p w:rsidR="00083932" w:rsidRDefault="00083932" w:rsidP="003A07F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83932" w:rsidRPr="00083932" w:rsidRDefault="00083932" w:rsidP="00083932">
      <w:pPr>
        <w:pStyle w:val="Default"/>
        <w:rPr>
          <w:rStyle w:val="af0"/>
          <w:rFonts w:ascii="TH SarabunPSK" w:hAnsi="TH SarabunPSK" w:cs="TH SarabunPSK"/>
          <w:sz w:val="20"/>
          <w:szCs w:val="20"/>
        </w:rPr>
      </w:pPr>
    </w:p>
    <w:p w:rsidR="00737D81" w:rsidRPr="00DB4F5D" w:rsidRDefault="00737D81" w:rsidP="000B3A2B">
      <w:pPr>
        <w:pStyle w:val="Default"/>
        <w:spacing w:before="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B4F5D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DB4F5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3F05C2" w:rsidRPr="0011311C" w:rsidRDefault="00737D81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05C2">
        <w:rPr>
          <w:rFonts w:ascii="TH SarabunPSK" w:hAnsi="TH SarabunPSK" w:cs="TH SarabunPSK"/>
          <w:color w:val="auto"/>
          <w:sz w:val="32"/>
          <w:szCs w:val="32"/>
        </w:rPr>
        <w:br/>
      </w:r>
      <w:r w:rsidR="003F05C2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7D81" w:rsidRPr="00DB4F5D" w:rsidRDefault="00737D81" w:rsidP="003F05C2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DB4F5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3F05C2" w:rsidRPr="0011311C" w:rsidRDefault="003F05C2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D20CF" w:rsidRPr="00B87E3B" w:rsidRDefault="00FD20CF" w:rsidP="006A0726">
      <w:pPr>
        <w:tabs>
          <w:tab w:val="left" w:pos="1843"/>
          <w:tab w:val="left" w:pos="1985"/>
          <w:tab w:val="left" w:pos="2127"/>
        </w:tabs>
        <w:ind w:right="20"/>
        <w:jc w:val="thaiDistribute"/>
        <w:rPr>
          <w:rFonts w:ascii="TH SarabunPSK" w:hAnsi="TH SarabunPSK" w:cs="TH SarabunPSK"/>
          <w:b/>
          <w:bCs/>
          <w:cs/>
        </w:rPr>
      </w:pPr>
      <w:r w:rsidRPr="00B87E3B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1.5 </w:t>
      </w:r>
      <w:r w:rsidR="001715E9" w:rsidRPr="00B87E3B">
        <w:rPr>
          <w:rFonts w:ascii="TH SarabunPSK" w:hAnsi="TH SarabunPSK" w:cs="TH SarabunPSK"/>
          <w:b/>
          <w:bCs/>
          <w:cs/>
        </w:rPr>
        <w:t xml:space="preserve"> </w:t>
      </w:r>
      <w:r w:rsidR="00104AFB" w:rsidRPr="00B87E3B">
        <w:rPr>
          <w:rFonts w:ascii="TH SarabunPSK" w:hAnsi="TH SarabunPSK" w:cs="TH SarabunPSK"/>
          <w:b/>
          <w:bCs/>
          <w:cs/>
        </w:rPr>
        <w:t xml:space="preserve">  </w:t>
      </w:r>
      <w:r w:rsidR="00104AFB" w:rsidRPr="00B87E3B">
        <w:rPr>
          <w:rFonts w:ascii="TH SarabunPSK" w:hAnsi="TH SarabunPSK" w:cs="TH SarabunPSK"/>
          <w:b/>
          <w:bCs/>
          <w:cs/>
        </w:rPr>
        <w:tab/>
      </w:r>
      <w:r w:rsidRPr="00B87E3B">
        <w:rPr>
          <w:rFonts w:ascii="TH SarabunPSK" w:hAnsi="TH SarabunPSK" w:cs="TH SarabunPSK"/>
          <w:b/>
          <w:bCs/>
          <w:cs/>
        </w:rPr>
        <w:t>กิจกรรมนักศึกษาระดับปริญญาตรี</w:t>
      </w:r>
    </w:p>
    <w:p w:rsidR="00AA2A91" w:rsidRPr="00B87E3B" w:rsidRDefault="00FD20CF" w:rsidP="006A0726">
      <w:pPr>
        <w:tabs>
          <w:tab w:val="left" w:pos="1843"/>
          <w:tab w:val="left" w:pos="1985"/>
          <w:tab w:val="left" w:pos="2127"/>
        </w:tabs>
        <w:spacing w:before="60"/>
        <w:jc w:val="thaiDistribute"/>
        <w:rPr>
          <w:rFonts w:ascii="TH SarabunPSK" w:hAnsi="TH SarabunPSK" w:cs="TH SarabunPSK"/>
        </w:rPr>
      </w:pPr>
      <w:r w:rsidRPr="00B87E3B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1715E9" w:rsidRPr="00B87E3B">
        <w:rPr>
          <w:rFonts w:ascii="TH SarabunPSK" w:hAnsi="TH SarabunPSK" w:cs="TH SarabunPSK"/>
          <w:b/>
          <w:bCs/>
          <w:cs/>
        </w:rPr>
        <w:t xml:space="preserve"> </w:t>
      </w:r>
      <w:r w:rsidR="006A0726">
        <w:rPr>
          <w:rFonts w:ascii="TH SarabunPSK" w:hAnsi="TH SarabunPSK" w:cs="TH SarabunPSK"/>
          <w:b/>
          <w:bCs/>
          <w:cs/>
        </w:rPr>
        <w:t xml:space="preserve"> </w:t>
      </w:r>
      <w:r w:rsidR="006A0726">
        <w:rPr>
          <w:rFonts w:ascii="TH SarabunPSK" w:hAnsi="TH SarabunPSK" w:cs="TH SarabunPSK"/>
          <w:b/>
          <w:bCs/>
          <w:cs/>
        </w:rPr>
        <w:tab/>
      </w:r>
      <w:r w:rsidRPr="00B87E3B">
        <w:rPr>
          <w:rFonts w:ascii="TH SarabunPSK" w:hAnsi="TH SarabunPSK" w:cs="TH SarabunPSK"/>
          <w:cs/>
        </w:rPr>
        <w:t xml:space="preserve">กระบวนการ </w:t>
      </w:r>
    </w:p>
    <w:p w:rsidR="0033403A" w:rsidRPr="00B87E3B" w:rsidRDefault="00AA2A91" w:rsidP="006A0726">
      <w:pPr>
        <w:tabs>
          <w:tab w:val="left" w:pos="1560"/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olor w:val="000000"/>
        </w:rPr>
      </w:pPr>
      <w:r w:rsidRPr="00B87E3B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30264A" w:rsidRPr="00B87E3B">
        <w:rPr>
          <w:rFonts w:ascii="TH SarabunPSK" w:hAnsi="TH SarabunPSK" w:cs="TH SarabunPSK"/>
          <w:b/>
          <w:bCs/>
          <w:cs/>
        </w:rPr>
        <w:t xml:space="preserve"> </w:t>
      </w:r>
      <w:r w:rsidR="001715E9" w:rsidRPr="00B87E3B">
        <w:rPr>
          <w:rFonts w:ascii="TH SarabunPSK" w:hAnsi="TH SarabunPSK" w:cs="TH SarabunPSK"/>
          <w:b/>
          <w:bCs/>
          <w:cs/>
        </w:rPr>
        <w:tab/>
      </w:r>
      <w:r w:rsidRPr="00B87E3B">
        <w:rPr>
          <w:rFonts w:ascii="TH SarabunPSK" w:hAnsi="TH SarabunPSK" w:cs="TH SarabunPSK"/>
          <w:cs/>
        </w:rPr>
        <w:t>ปีการศึกษา</w:t>
      </w:r>
    </w:p>
    <w:p w:rsidR="00D635A0" w:rsidRDefault="00D635A0" w:rsidP="00490E65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635A0" w:rsidRPr="00AD7DD4" w:rsidTr="00AB19FC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D635A0" w:rsidRPr="00AD7DD4" w:rsidRDefault="00D635A0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D635A0" w:rsidRPr="00AD7DD4" w:rsidRDefault="00D635A0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D635A0" w:rsidRPr="00AD7DD4" w:rsidTr="00AB19FC">
        <w:trPr>
          <w:trHeight w:val="1320"/>
        </w:trPr>
        <w:tc>
          <w:tcPr>
            <w:tcW w:w="4668" w:type="dxa"/>
            <w:shd w:val="clear" w:color="auto" w:fill="auto"/>
          </w:tcPr>
          <w:p w:rsidR="00D635A0" w:rsidRPr="00AD7DD4" w:rsidRDefault="00D635A0" w:rsidP="00AB19F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FD20CF" w:rsidRPr="00B87E3B" w:rsidRDefault="00FD20CF" w:rsidP="001B1265">
      <w:pPr>
        <w:tabs>
          <w:tab w:val="left" w:pos="1560"/>
          <w:tab w:val="left" w:pos="1843"/>
          <w:tab w:val="left" w:pos="1985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B87E3B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Pr="00B87E3B">
        <w:rPr>
          <w:rFonts w:ascii="TH SarabunPSK" w:hAnsi="TH SarabunPSK" w:cs="TH SarabunPSK"/>
          <w:b/>
          <w:bCs/>
          <w:sz w:val="28"/>
          <w:szCs w:val="28"/>
          <w:cs/>
        </w:rPr>
        <w:t xml:space="preserve">  </w:t>
      </w:r>
      <w:r w:rsidR="00C43A42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สถาบันอุดมศึกษาต้องส่งเสริมให้มีการจัดกิจกรรมนักศึกษาต่าง ๆ อย่างเหมาะสมและครบถ้วน </w:t>
      </w:r>
      <w:r w:rsidR="004737FE" w:rsidRPr="00B87E3B">
        <w:rPr>
          <w:rFonts w:ascii="TH SarabunPSK" w:hAnsi="TH SarabunPSK" w:cs="TH SarabunPSK"/>
          <w:sz w:val="28"/>
          <w:szCs w:val="28"/>
          <w:cs/>
        </w:rPr>
        <w:t xml:space="preserve">กิจกรรมนักศึกษา หมายถึง </w:t>
      </w:r>
      <w:r w:rsidRPr="00B87E3B">
        <w:rPr>
          <w:rFonts w:ascii="TH SarabunPSK" w:hAnsi="TH SarabunPSK" w:cs="TH SarabunPSK"/>
          <w:sz w:val="28"/>
          <w:szCs w:val="28"/>
          <w:cs/>
        </w:rPr>
        <w:t>กิจกรรมเสริมหลักสูตรที่ดำเนินการทั้งโดยสถาบันและโดยองค์กรนักศึกษา</w:t>
      </w:r>
      <w:r w:rsidR="00D5438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เป็นกิจกรรมที่ผู้เข้าร่วมจะมีโอกาสได้รับการพัฒนาสติปัญญา  สังคม </w:t>
      </w:r>
      <w:r w:rsidR="00C82FF4"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อารมณ์ </w:t>
      </w:r>
      <w:r w:rsidR="00C82FF4"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ร่างกาย </w:t>
      </w:r>
      <w:r w:rsidR="00C82FF4"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และคุณธรรมจริยธรรม สอดคล้องกับคุณลักษณะของบัณฑิตที่พึงประสงค์ </w:t>
      </w:r>
    </w:p>
    <w:p w:rsidR="00312697" w:rsidRPr="00B87E3B" w:rsidRDefault="00312697" w:rsidP="001B1265">
      <w:pPr>
        <w:pStyle w:val="Default"/>
        <w:spacing w:before="12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B87E3B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เกณฑ์มาตรฐาน </w:t>
      </w:r>
      <w:r w:rsidRPr="00B87E3B">
        <w:rPr>
          <w:rFonts w:ascii="TH SarabunPSK" w:eastAsia="CordiaNew-Bold" w:hAnsi="TH SarabunPSK" w:cs="TH SarabunPSK"/>
          <w:b/>
          <w:bCs/>
          <w:sz w:val="32"/>
          <w:szCs w:val="32"/>
        </w:rPr>
        <w:tab/>
      </w:r>
      <w:r w:rsidRPr="00B87E3B">
        <w:rPr>
          <w:rFonts w:ascii="TH SarabunPSK" w:eastAsia="CordiaNew" w:hAnsi="TH SarabunPSK" w:cs="TH SarabunPSK"/>
          <w:sz w:val="32"/>
          <w:szCs w:val="32"/>
          <w:cs/>
        </w:rPr>
        <w:t xml:space="preserve">  </w:t>
      </w:r>
      <w:r w:rsidRPr="00B87E3B">
        <w:rPr>
          <w:rFonts w:ascii="TH SarabunPSK" w:hAnsi="TH SarabunPSK" w:cs="TH SarabunPSK"/>
          <w:sz w:val="32"/>
          <w:szCs w:val="32"/>
        </w:rPr>
        <w:tab/>
      </w:r>
    </w:p>
    <w:p w:rsidR="00312697" w:rsidRPr="00B87E3B" w:rsidRDefault="00312697" w:rsidP="001B1265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SarabunPSK" w:hAnsi="TH SarabunPSK" w:cs="TH SarabunPSK"/>
          <w:color w:val="000000"/>
          <w:sz w:val="28"/>
          <w:szCs w:val="28"/>
          <w:cs/>
        </w:rPr>
      </w:pPr>
      <w:r w:rsidRPr="00B87E3B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color w:val="000000"/>
          <w:sz w:val="28"/>
          <w:szCs w:val="28"/>
          <w:cs/>
        </w:rPr>
        <w:tab/>
        <w:t>1. จัดทำแผนการจัดกิจกรรมพัฒนานักศึกษาในภาพรวมของ</w:t>
      </w:r>
      <w:r w:rsidRPr="00B87E3B">
        <w:rPr>
          <w:rFonts w:ascii="TH SarabunPSK" w:hAnsi="TH SarabunPSK" w:cs="TH SarabunPSK"/>
          <w:sz w:val="28"/>
          <w:szCs w:val="28"/>
          <w:cs/>
        </w:rPr>
        <w:t>สถาบัน โดยให้นักศึกษามีส่วนร่วมในการจัดทำแผนและ</w:t>
      </w:r>
      <w:r w:rsidR="00B673E7">
        <w:rPr>
          <w:rFonts w:ascii="TH SarabunPSK" w:hAnsi="TH SarabunPSK" w:cs="TH SarabunPSK"/>
          <w:sz w:val="28"/>
          <w:szCs w:val="28"/>
          <w:cs/>
        </w:rPr>
        <w:br/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การจัดกิจกรรม </w:t>
      </w:r>
    </w:p>
    <w:p w:rsidR="00312697" w:rsidRPr="00B87E3B" w:rsidRDefault="00312697" w:rsidP="00312697">
      <w:pPr>
        <w:tabs>
          <w:tab w:val="left" w:pos="567"/>
          <w:tab w:val="left" w:pos="851"/>
        </w:tabs>
        <w:ind w:right="-2"/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B87E3B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color w:val="000000"/>
          <w:sz w:val="28"/>
          <w:szCs w:val="28"/>
        </w:rPr>
        <w:tab/>
      </w:r>
      <w:r w:rsidRPr="00B87E3B">
        <w:rPr>
          <w:rFonts w:ascii="TH SarabunPSK" w:hAnsi="TH SarabunPSK" w:cs="TH SarabunPSK"/>
          <w:sz w:val="28"/>
          <w:szCs w:val="28"/>
        </w:rPr>
        <w:t>2</w:t>
      </w:r>
      <w:r w:rsidRPr="00B87E3B">
        <w:rPr>
          <w:rFonts w:ascii="TH SarabunPSK" w:hAnsi="TH SarabunPSK" w:cs="TH SarabunPSK"/>
          <w:sz w:val="28"/>
          <w:szCs w:val="28"/>
          <w:cs/>
        </w:rPr>
        <w:t>. ในแผนการจัดกิจกรรมพัฒนานักศึกษาให้ดำเนินกิจกรรมในประเภทต่อไปนี้ให้ครบถ้วน</w:t>
      </w:r>
    </w:p>
    <w:p w:rsidR="00312697" w:rsidRPr="00B87E3B" w:rsidRDefault="00312697" w:rsidP="00B37A73">
      <w:pPr>
        <w:tabs>
          <w:tab w:val="left" w:pos="567"/>
          <w:tab w:val="left" w:pos="851"/>
          <w:tab w:val="left" w:pos="1134"/>
        </w:tabs>
        <w:ind w:right="-144"/>
        <w:rPr>
          <w:rFonts w:ascii="TH SarabunPSK" w:hAnsi="TH SarabunPSK" w:cs="TH SarabunPSK"/>
          <w:sz w:val="28"/>
          <w:szCs w:val="28"/>
        </w:rPr>
      </w:pPr>
      <w:r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  <w:cs/>
        </w:rPr>
        <w:tab/>
        <w:t xml:space="preserve">  </w:t>
      </w:r>
      <w:r w:rsidRPr="00B87E3B">
        <w:rPr>
          <w:rFonts w:ascii="TH SarabunPSK" w:hAnsi="TH SarabunPSK" w:cs="TH SarabunPSK"/>
          <w:sz w:val="28"/>
          <w:szCs w:val="28"/>
        </w:rPr>
        <w:tab/>
      </w:r>
      <w:r w:rsidR="00B37A73" w:rsidRPr="00B87E3B">
        <w:rPr>
          <w:rFonts w:ascii="TH SarabunPSK" w:hAnsi="TH SarabunPSK" w:cs="TH SarabunPSK"/>
          <w:sz w:val="28"/>
          <w:szCs w:val="28"/>
          <w:cs/>
        </w:rPr>
        <w:tab/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- กิจกรรมส่งเสริมคุณลักษณะบัณฑิตที่พึงประสงค์ที่กำหนดโดยสถาบัน </w:t>
      </w:r>
    </w:p>
    <w:p w:rsidR="00312697" w:rsidRPr="00B87E3B" w:rsidRDefault="00312697" w:rsidP="00B37A73">
      <w:pPr>
        <w:tabs>
          <w:tab w:val="left" w:pos="851"/>
          <w:tab w:val="left" w:pos="1134"/>
        </w:tabs>
        <w:rPr>
          <w:rFonts w:ascii="TH SarabunPSK" w:hAnsi="TH SarabunPSK" w:cs="TH SarabunPSK"/>
          <w:sz w:val="28"/>
          <w:szCs w:val="28"/>
        </w:rPr>
      </w:pPr>
      <w:r w:rsidRPr="00B87E3B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B87E3B">
        <w:rPr>
          <w:rFonts w:ascii="TH SarabunPSK" w:hAnsi="TH SarabunPSK" w:cs="TH SarabunPSK"/>
          <w:sz w:val="28"/>
          <w:szCs w:val="28"/>
        </w:rPr>
        <w:tab/>
      </w:r>
      <w:r w:rsidR="00B37A73" w:rsidRPr="00B87E3B">
        <w:rPr>
          <w:rFonts w:ascii="TH SarabunPSK" w:hAnsi="TH SarabunPSK" w:cs="TH SarabunPSK"/>
          <w:sz w:val="28"/>
          <w:szCs w:val="28"/>
          <w:cs/>
        </w:rPr>
        <w:tab/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- กิจกรรมกีฬา หรือการส่งเสริมสุขภาพ </w:t>
      </w:r>
    </w:p>
    <w:p w:rsidR="00312697" w:rsidRPr="00B87E3B" w:rsidRDefault="00312697" w:rsidP="00B37A73">
      <w:pPr>
        <w:tabs>
          <w:tab w:val="left" w:pos="851"/>
          <w:tab w:val="left" w:pos="1134"/>
        </w:tabs>
        <w:rPr>
          <w:rFonts w:ascii="TH SarabunPSK" w:hAnsi="TH SarabunPSK" w:cs="TH SarabunPSK"/>
          <w:sz w:val="28"/>
          <w:szCs w:val="28"/>
        </w:rPr>
      </w:pPr>
      <w:r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</w:rPr>
        <w:tab/>
      </w:r>
      <w:r w:rsidR="00B37A73" w:rsidRPr="00B87E3B">
        <w:rPr>
          <w:rFonts w:ascii="TH SarabunPSK" w:hAnsi="TH SarabunPSK" w:cs="TH SarabunPSK"/>
          <w:sz w:val="28"/>
          <w:szCs w:val="28"/>
          <w:cs/>
        </w:rPr>
        <w:tab/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- กิจกรรมบำเพ็ญประโยชน์ หรือรักษาสิ่งแวดล้อม </w:t>
      </w:r>
    </w:p>
    <w:p w:rsidR="00312697" w:rsidRPr="00B87E3B" w:rsidRDefault="00312697" w:rsidP="00B37A73">
      <w:pPr>
        <w:tabs>
          <w:tab w:val="left" w:pos="851"/>
          <w:tab w:val="left" w:pos="1134"/>
        </w:tabs>
        <w:rPr>
          <w:rFonts w:ascii="TH SarabunPSK" w:hAnsi="TH SarabunPSK" w:cs="TH SarabunPSK"/>
          <w:sz w:val="28"/>
          <w:szCs w:val="28"/>
        </w:rPr>
      </w:pPr>
      <w:r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</w:rPr>
        <w:tab/>
      </w:r>
      <w:r w:rsidR="00B37A73" w:rsidRPr="00B87E3B">
        <w:rPr>
          <w:rFonts w:ascii="TH SarabunPSK" w:hAnsi="TH SarabunPSK" w:cs="TH SarabunPSK"/>
          <w:sz w:val="28"/>
          <w:szCs w:val="28"/>
          <w:cs/>
        </w:rPr>
        <w:tab/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- กิจกรรมเสริมสร้างคุณธรรมและจริยธรรม </w:t>
      </w:r>
    </w:p>
    <w:p w:rsidR="00312697" w:rsidRPr="00B87E3B" w:rsidRDefault="00312697" w:rsidP="00B37A73">
      <w:pPr>
        <w:tabs>
          <w:tab w:val="left" w:pos="851"/>
          <w:tab w:val="left" w:pos="1134"/>
        </w:tabs>
        <w:rPr>
          <w:rFonts w:ascii="TH SarabunPSK" w:hAnsi="TH SarabunPSK" w:cs="TH SarabunPSK"/>
          <w:sz w:val="28"/>
          <w:szCs w:val="28"/>
        </w:rPr>
      </w:pPr>
      <w:r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</w:rPr>
        <w:tab/>
      </w:r>
      <w:r w:rsidR="00B37A73" w:rsidRPr="00B87E3B">
        <w:rPr>
          <w:rFonts w:ascii="TH SarabunPSK" w:hAnsi="TH SarabunPSK" w:cs="TH SarabunPSK"/>
          <w:sz w:val="28"/>
          <w:szCs w:val="28"/>
        </w:rPr>
        <w:tab/>
      </w:r>
      <w:r w:rsidRPr="00B87E3B">
        <w:rPr>
          <w:rFonts w:ascii="TH SarabunPSK" w:hAnsi="TH SarabunPSK" w:cs="TH SarabunPSK"/>
          <w:sz w:val="28"/>
          <w:szCs w:val="28"/>
          <w:cs/>
        </w:rPr>
        <w:t xml:space="preserve">- กิจกรรมส่งเสริมศิลปะและวัฒนธรรม </w:t>
      </w:r>
    </w:p>
    <w:p w:rsidR="00312697" w:rsidRPr="00B87E3B" w:rsidRDefault="00312697" w:rsidP="00312697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30"/>
          <w:szCs w:val="30"/>
        </w:rPr>
      </w:pPr>
      <w:r w:rsidRPr="00B87E3B">
        <w:rPr>
          <w:rFonts w:ascii="TH SarabunPSK" w:hAnsi="TH SarabunPSK" w:cs="TH SarabunPSK"/>
          <w:color w:val="000000"/>
          <w:sz w:val="28"/>
          <w:szCs w:val="28"/>
        </w:rPr>
        <w:tab/>
        <w:t>3</w:t>
      </w:r>
      <w:r w:rsidRPr="00B87E3B">
        <w:rPr>
          <w:rFonts w:ascii="TH SarabunPSK" w:hAnsi="TH SarabunPSK" w:cs="TH SarabunPSK"/>
          <w:color w:val="000000"/>
          <w:sz w:val="28"/>
          <w:szCs w:val="28"/>
          <w:cs/>
        </w:rPr>
        <w:t xml:space="preserve">. จัดกิจกรรมให้ความรู้และทักษะการประกันคุณภาพการศึกษาแก่นักศึกษา </w:t>
      </w:r>
      <w:r w:rsidRPr="00B87E3B">
        <w:rPr>
          <w:rFonts w:ascii="TH SarabunPSK" w:hAnsi="TH SarabunPSK" w:cs="TH SarabunPSK"/>
          <w:color w:val="000000"/>
          <w:sz w:val="30"/>
          <w:szCs w:val="30"/>
        </w:rPr>
        <w:tab/>
      </w:r>
    </w:p>
    <w:p w:rsidR="00312697" w:rsidRPr="00B87E3B" w:rsidRDefault="00312697" w:rsidP="00B673E7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B87E3B">
        <w:rPr>
          <w:rFonts w:ascii="TH SarabunPSK" w:hAnsi="TH SarabunPSK" w:cs="TH SarabunPSK"/>
          <w:color w:val="000000"/>
          <w:sz w:val="30"/>
          <w:szCs w:val="30"/>
          <w:cs/>
        </w:rPr>
        <w:t xml:space="preserve"> </w:t>
      </w:r>
      <w:r w:rsidRPr="00B87E3B">
        <w:rPr>
          <w:rFonts w:ascii="TH SarabunPSK" w:hAnsi="TH SarabunPSK" w:cs="TH SarabunPSK"/>
          <w:color w:val="000000"/>
          <w:sz w:val="30"/>
          <w:szCs w:val="30"/>
        </w:rPr>
        <w:tab/>
      </w:r>
      <w:r w:rsidRPr="00B87E3B">
        <w:rPr>
          <w:rFonts w:ascii="TH SarabunPSK" w:hAnsi="TH SarabunPSK" w:cs="TH SarabunPSK"/>
          <w:color w:val="000000"/>
          <w:sz w:val="28"/>
          <w:szCs w:val="28"/>
        </w:rPr>
        <w:t>4</w:t>
      </w:r>
      <w:r w:rsidR="001221C3">
        <w:rPr>
          <w:rFonts w:ascii="TH SarabunPSK" w:hAnsi="TH SarabunPSK" w:cs="TH SarabunPSK"/>
          <w:color w:val="000000"/>
          <w:sz w:val="28"/>
          <w:szCs w:val="28"/>
          <w:cs/>
        </w:rPr>
        <w:t>. ทุกกิจกรรมที่ดำเนินการ</w:t>
      </w:r>
      <w:r w:rsidRPr="00B87E3B">
        <w:rPr>
          <w:rFonts w:ascii="TH SarabunPSK" w:hAnsi="TH SarabunPSK" w:cs="TH SarabunPSK"/>
          <w:color w:val="000000"/>
          <w:sz w:val="28"/>
          <w:szCs w:val="28"/>
          <w:cs/>
        </w:rPr>
        <w:t xml:space="preserve"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 </w:t>
      </w:r>
    </w:p>
    <w:p w:rsidR="00312697" w:rsidRPr="00B87E3B" w:rsidRDefault="00312697" w:rsidP="00312697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B87E3B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color w:val="000000"/>
          <w:sz w:val="28"/>
          <w:szCs w:val="28"/>
        </w:rPr>
        <w:tab/>
        <w:t>5</w:t>
      </w:r>
      <w:r w:rsidRPr="00B87E3B">
        <w:rPr>
          <w:rFonts w:ascii="TH SarabunPSK" w:hAnsi="TH SarabunPSK" w:cs="TH SarabunPSK"/>
          <w:color w:val="000000"/>
          <w:sz w:val="28"/>
          <w:szCs w:val="28"/>
          <w:cs/>
        </w:rPr>
        <w:t xml:space="preserve">. ประเมินความสำเร็จตามวัตถุประสงค์ของแผนการจัดกิจกรรมพัฒนานักศึกษา </w:t>
      </w:r>
    </w:p>
    <w:p w:rsidR="00312697" w:rsidRPr="00B87E3B" w:rsidRDefault="00312697" w:rsidP="00312697">
      <w:pPr>
        <w:pStyle w:val="Default"/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B87E3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B87E3B">
        <w:rPr>
          <w:rFonts w:ascii="TH SarabunPSK" w:hAnsi="TH SarabunPSK" w:cs="TH SarabunPSK"/>
          <w:sz w:val="28"/>
          <w:szCs w:val="28"/>
        </w:rPr>
        <w:tab/>
        <w:t>6</w:t>
      </w:r>
      <w:r w:rsidRPr="00B87E3B">
        <w:rPr>
          <w:rFonts w:ascii="TH SarabunPSK" w:hAnsi="TH SarabunPSK" w:cs="TH SarabunPSK"/>
          <w:sz w:val="28"/>
          <w:szCs w:val="28"/>
          <w:cs/>
        </w:rPr>
        <w:t>. นำผลการประเมินไปปรับปรุงแผนหรือปรับปรุงการจัดกิจกรรมเพื่อพัฒนานักศึกษา</w:t>
      </w:r>
    </w:p>
    <w:p w:rsidR="004A7C6F" w:rsidRPr="00B87E3B" w:rsidRDefault="004A7C6F" w:rsidP="001B1265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B87E3B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C82FF4" w:rsidRPr="00B87E3B" w:rsidTr="00402F17">
        <w:trPr>
          <w:cantSplit/>
          <w:trHeight w:val="397"/>
        </w:trPr>
        <w:tc>
          <w:tcPr>
            <w:tcW w:w="1876" w:type="dxa"/>
            <w:shd w:val="clear" w:color="auto" w:fill="EFFFF7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C82FF4" w:rsidRPr="00B87E3B" w:rsidTr="00DB4657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C82FF4" w:rsidRPr="00B87E3B" w:rsidRDefault="00C82FF4" w:rsidP="002C297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1B1265" w:rsidRDefault="001B1265" w:rsidP="00B37A73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1B1265" w:rsidRDefault="001B1265" w:rsidP="00B37A73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1B1265" w:rsidRDefault="001B1265" w:rsidP="00B37A73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1B1265" w:rsidRDefault="001B1265" w:rsidP="00B37A73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1B1265" w:rsidRDefault="001B1265" w:rsidP="00B37A73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B37A73" w:rsidRPr="00B87E3B" w:rsidRDefault="00B37A73" w:rsidP="00B37A73">
      <w:pPr>
        <w:tabs>
          <w:tab w:val="left" w:pos="567"/>
        </w:tabs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B87E3B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B87E3B">
        <w:rPr>
          <w:rFonts w:ascii="TH SarabunPSK" w:hAnsi="TH SarabunPSK" w:cs="TH SarabunPSK"/>
          <w:b/>
          <w:bCs/>
        </w:rPr>
        <w:t xml:space="preserve"> 25</w:t>
      </w:r>
      <w:r w:rsidR="00DB4657" w:rsidRPr="00B87E3B">
        <w:rPr>
          <w:rFonts w:ascii="TH SarabunPSK" w:hAnsi="TH SarabunPSK" w:cs="TH SarabunPSK"/>
          <w:b/>
          <w:bCs/>
          <w:cs/>
        </w:rPr>
        <w:t>60</w:t>
      </w:r>
      <w:r w:rsidRPr="00B87E3B">
        <w:rPr>
          <w:rFonts w:ascii="TH SarabunPSK" w:hAnsi="TH SarabunPSK" w:cs="TH SarabunPSK"/>
          <w:b/>
          <w:bCs/>
          <w:cs/>
        </w:rPr>
        <w:t xml:space="preserve"> – </w:t>
      </w:r>
      <w:r w:rsidRPr="00B87E3B">
        <w:rPr>
          <w:rFonts w:ascii="TH SarabunPSK" w:hAnsi="TH SarabunPSK" w:cs="TH SarabunPSK"/>
          <w:b/>
          <w:bCs/>
        </w:rPr>
        <w:t>256</w:t>
      </w:r>
      <w:r w:rsidR="0011137D">
        <w:rPr>
          <w:rFonts w:ascii="TH SarabunPSK" w:hAnsi="TH SarabunPSK" w:cs="TH SarabunPSK" w:hint="cs"/>
          <w:b/>
          <w:bCs/>
          <w:cs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BF0323" w:rsidRPr="00B87E3B" w:rsidTr="00402F17">
        <w:trPr>
          <w:cantSplit/>
          <w:trHeight w:val="40"/>
        </w:trPr>
        <w:tc>
          <w:tcPr>
            <w:tcW w:w="1985" w:type="dxa"/>
            <w:shd w:val="clear" w:color="auto" w:fill="EFFFF7"/>
            <w:vAlign w:val="center"/>
          </w:tcPr>
          <w:p w:rsidR="00BF0323" w:rsidRPr="00B87E3B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EFFFF7"/>
            <w:vAlign w:val="center"/>
          </w:tcPr>
          <w:p w:rsidR="00BF0323" w:rsidRPr="00B87E3B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EFFFF7"/>
            <w:vAlign w:val="center"/>
          </w:tcPr>
          <w:p w:rsidR="00BF0323" w:rsidRPr="00B87E3B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EFFFF7"/>
            <w:vAlign w:val="center"/>
          </w:tcPr>
          <w:p w:rsidR="00BF0323" w:rsidRPr="00B87E3B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B37A73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37A73" w:rsidRPr="00B87E3B" w:rsidRDefault="00DB4657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</w:rPr>
              <w:t>2560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B37A73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37A73" w:rsidRPr="00B87E3B" w:rsidRDefault="00DB4657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B37A73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37A73" w:rsidRPr="00B87E3B" w:rsidRDefault="00DB4657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37A73" w:rsidRPr="00B87E3B" w:rsidRDefault="00B37A73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592DB9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592DB9" w:rsidRPr="00B87E3B" w:rsidRDefault="00592DB9" w:rsidP="00592DB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256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592DB9" w:rsidRPr="00B87E3B" w:rsidRDefault="00592DB9" w:rsidP="00592DB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592DB9" w:rsidRPr="00B87E3B" w:rsidRDefault="00592DB9" w:rsidP="00592DB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592DB9" w:rsidRPr="00B87E3B" w:rsidRDefault="00592DB9" w:rsidP="00592DB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B87E3B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87E3B" w:rsidRPr="00B87E3B" w:rsidRDefault="00592DB9" w:rsidP="00B37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B87E3B" w:rsidRPr="00B87E3B" w:rsidRDefault="00592DB9" w:rsidP="00592DB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B87E3B" w:rsidRPr="00B87E3B" w:rsidRDefault="00592DB9" w:rsidP="00592DB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2464" w:type="dxa"/>
            <w:shd w:val="clear" w:color="auto" w:fill="auto"/>
            <w:vAlign w:val="bottom"/>
          </w:tcPr>
          <w:p w:rsidR="00B87E3B" w:rsidRPr="00B87E3B" w:rsidRDefault="00592DB9" w:rsidP="00592DB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</w:tr>
    </w:tbl>
    <w:p w:rsidR="00652783" w:rsidRPr="00022B71" w:rsidRDefault="0066363A" w:rsidP="00652783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022B71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FA1F5D" w:rsidRPr="002C1BCC" w:rsidTr="00402F17">
        <w:trPr>
          <w:cantSplit/>
          <w:trHeight w:val="340"/>
        </w:trPr>
        <w:tc>
          <w:tcPr>
            <w:tcW w:w="303" w:type="pct"/>
            <w:shd w:val="clear" w:color="auto" w:fill="EFFFF7"/>
            <w:vAlign w:val="center"/>
          </w:tcPr>
          <w:p w:rsidR="00FA1F5D" w:rsidRPr="00697D4A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FA1F5D" w:rsidRPr="00697D4A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</w:t>
            </w:r>
            <w:r w:rsidR="007B15FD"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697D4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FA1F5D" w:rsidRPr="00697D4A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652783" w:rsidRPr="002C1BCC" w:rsidTr="00623A2A">
        <w:trPr>
          <w:cantSplit/>
          <w:trHeight w:val="20"/>
        </w:trPr>
        <w:tc>
          <w:tcPr>
            <w:tcW w:w="303" w:type="pct"/>
            <w:shd w:val="clear" w:color="auto" w:fill="FFFFEF"/>
          </w:tcPr>
          <w:p w:rsidR="00652783" w:rsidRPr="00697D4A" w:rsidRDefault="00652783" w:rsidP="0065278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97D4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652783" w:rsidRPr="00697D4A" w:rsidRDefault="00652783" w:rsidP="00623A2A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697D4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จัดทำแผนการจัดกิจกรรมพัฒนานักศึกษาในภาพรวมของสถาบันโดยให้นักศึกษามีส่วนร่วมในการจัดทำแผนและการจัดกิจกรรม </w:t>
            </w:r>
          </w:p>
        </w:tc>
      </w:tr>
      <w:tr w:rsidR="00652783" w:rsidRPr="002C1BCC" w:rsidTr="00022B71">
        <w:trPr>
          <w:cantSplit/>
          <w:trHeight w:val="4091"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83BBA" w:rsidRPr="00985DD2" w:rsidTr="00623A2A">
        <w:trPr>
          <w:trHeight w:val="20"/>
        </w:trPr>
        <w:tc>
          <w:tcPr>
            <w:tcW w:w="303" w:type="pct"/>
            <w:shd w:val="clear" w:color="auto" w:fill="FFFFEF"/>
          </w:tcPr>
          <w:p w:rsidR="00383BBA" w:rsidRPr="00697D4A" w:rsidRDefault="00383BBA" w:rsidP="00383BB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383BBA" w:rsidRPr="00697D4A" w:rsidRDefault="00383BBA" w:rsidP="00383BB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97D4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ในแผนการจัดกิจกรรมพัฒนานักศึกษาให้ดำเนินกิจกรรมในประเภทต่อไปนี้ให้ครบถ้วน </w:t>
            </w:r>
          </w:p>
          <w:p w:rsidR="00383BBA" w:rsidRPr="00697D4A" w:rsidRDefault="00383BBA" w:rsidP="00383BB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กิจกรรมส่งเสริมคุณลักษณะบัณฑิตที่พึงประสงค์ที่กำหนดโดยสถาบัน </w:t>
            </w:r>
          </w:p>
          <w:p w:rsidR="00383BBA" w:rsidRPr="00697D4A" w:rsidRDefault="00383BBA" w:rsidP="00383BB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กิจกรรมกีฬา หรือการส่งเสริมสุขภาพ </w:t>
            </w:r>
          </w:p>
          <w:p w:rsidR="00383BBA" w:rsidRPr="00697D4A" w:rsidRDefault="00383BBA" w:rsidP="00383BB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กิจกรรมบำเพ็ญประโยชน์ หรือรักษาสิ่งแวดล้อม </w:t>
            </w:r>
          </w:p>
          <w:p w:rsidR="00383BBA" w:rsidRPr="00697D4A" w:rsidRDefault="00383BBA" w:rsidP="00383BB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97D4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กิจกรรมเสริมสร้างคุณธรรมและจริยธรรม </w:t>
            </w:r>
          </w:p>
          <w:p w:rsidR="00383BBA" w:rsidRPr="00697D4A" w:rsidRDefault="00383BBA" w:rsidP="00383BB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697D4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กิจกรรมส่งเสริมศิลปะและวัฒนธรรม</w:t>
            </w:r>
          </w:p>
        </w:tc>
      </w:tr>
      <w:tr w:rsidR="00383BBA" w:rsidRPr="00BF4AA9" w:rsidTr="00623A2A">
        <w:trPr>
          <w:trHeight w:val="3248"/>
        </w:trPr>
        <w:tc>
          <w:tcPr>
            <w:tcW w:w="3033" w:type="pct"/>
            <w:gridSpan w:val="2"/>
          </w:tcPr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623A2A" w:rsidRDefault="00383BBA" w:rsidP="00383BBA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A1F5D" w:rsidRPr="005319FA" w:rsidRDefault="00FA1F5D" w:rsidP="0066363A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985DD2" w:rsidRPr="002C1BCC" w:rsidTr="00402F17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985DD2" w:rsidRPr="00623A2A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985DD2" w:rsidRPr="00623A2A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7B15FD"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985DD2" w:rsidRPr="00623A2A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652783" w:rsidRPr="002C1BCC" w:rsidTr="00623A2A">
        <w:trPr>
          <w:trHeight w:val="390"/>
          <w:tblHeader/>
        </w:trPr>
        <w:tc>
          <w:tcPr>
            <w:tcW w:w="303" w:type="pct"/>
            <w:shd w:val="clear" w:color="auto" w:fill="FFFFEF"/>
            <w:vAlign w:val="bottom"/>
          </w:tcPr>
          <w:p w:rsidR="00652783" w:rsidRPr="00623A2A" w:rsidRDefault="00652783" w:rsidP="0065278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EF"/>
            <w:vAlign w:val="center"/>
          </w:tcPr>
          <w:p w:rsidR="00652783" w:rsidRPr="00623A2A" w:rsidRDefault="00652783" w:rsidP="00652783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จัดกิจกรรมให้ความรู้และทักษะการประกันคุณภาพการศึกษาแก่นักศึกษา </w:t>
            </w:r>
          </w:p>
        </w:tc>
      </w:tr>
      <w:tr w:rsidR="00652783" w:rsidRPr="002C1BCC" w:rsidTr="00FB36C6">
        <w:trPr>
          <w:trHeight w:val="3530"/>
          <w:tblHeader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652783" w:rsidRDefault="00652783" w:rsidP="00652783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985DD2" w:rsidTr="00623A2A">
        <w:trPr>
          <w:trHeight w:val="20"/>
        </w:trPr>
        <w:tc>
          <w:tcPr>
            <w:tcW w:w="303" w:type="pct"/>
            <w:shd w:val="clear" w:color="auto" w:fill="FFFFEF"/>
          </w:tcPr>
          <w:p w:rsidR="00985DD2" w:rsidRPr="00623A2A" w:rsidRDefault="00985DD2" w:rsidP="00E577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985DD2" w:rsidRPr="00623A2A" w:rsidRDefault="00BF4AA9" w:rsidP="003A07F9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ทุกกิจกรรมที่ดำเนินการ</w:t>
            </w:r>
            <w:r w:rsidR="00985DD2"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มีการประเมินผลความสำเร็จตามวัตถุประสงค์ของกิจกรรมและนำผลการประเมิน</w:t>
            </w:r>
            <w:r w:rsid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br/>
            </w:r>
            <w:r w:rsidR="00985DD2"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มาปรับปรุงการดำเนินงานครั้งต่อไป </w:t>
            </w:r>
            <w:r w:rsidR="00985DD2" w:rsidRPr="00623A2A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</w:p>
        </w:tc>
      </w:tr>
      <w:tr w:rsidR="00FB36C6" w:rsidRPr="00426099" w:rsidTr="00FB36C6">
        <w:trPr>
          <w:trHeight w:val="3582"/>
        </w:trPr>
        <w:tc>
          <w:tcPr>
            <w:tcW w:w="3033" w:type="pct"/>
            <w:gridSpan w:val="2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2C1BCC" w:rsidTr="00623A2A">
        <w:trPr>
          <w:trHeight w:val="93"/>
        </w:trPr>
        <w:tc>
          <w:tcPr>
            <w:tcW w:w="303" w:type="pct"/>
            <w:shd w:val="clear" w:color="auto" w:fill="FFFFEF"/>
            <w:vAlign w:val="center"/>
          </w:tcPr>
          <w:p w:rsidR="00985DD2" w:rsidRPr="00623A2A" w:rsidRDefault="00985DD2" w:rsidP="001A46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EF"/>
            <w:vAlign w:val="center"/>
          </w:tcPr>
          <w:p w:rsidR="00985DD2" w:rsidRPr="00623A2A" w:rsidRDefault="00985DD2" w:rsidP="00623A2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ประเมินความสำเร็จตามวัตถุประสงค์ของแผนการจัดกิจกรรมพัฒนานักศึกษา</w:t>
            </w:r>
          </w:p>
        </w:tc>
      </w:tr>
      <w:tr w:rsidR="00FB36C6" w:rsidRPr="002C1BCC" w:rsidTr="00FB36C6">
        <w:trPr>
          <w:trHeight w:val="4408"/>
        </w:trPr>
        <w:tc>
          <w:tcPr>
            <w:tcW w:w="3033" w:type="pct"/>
            <w:gridSpan w:val="2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B36C6" w:rsidRPr="00DB1A87" w:rsidRDefault="00FB36C6" w:rsidP="00BF4AA9">
      <w:pPr>
        <w:spacing w:before="6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FB36C6" w:rsidRPr="002C1BCC" w:rsidTr="00402F17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FB36C6" w:rsidRPr="00623A2A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FB36C6" w:rsidRPr="00623A2A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7B15FD"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FB36C6" w:rsidRPr="00623A2A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B36C6" w:rsidRPr="00985DD2" w:rsidTr="002B4CE3">
        <w:trPr>
          <w:tblHeader/>
        </w:trPr>
        <w:tc>
          <w:tcPr>
            <w:tcW w:w="303" w:type="pct"/>
            <w:shd w:val="clear" w:color="auto" w:fill="FFFFEF"/>
          </w:tcPr>
          <w:p w:rsidR="00FB36C6" w:rsidRPr="00623A2A" w:rsidRDefault="00FB36C6" w:rsidP="00FB36C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23A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FB36C6" w:rsidRPr="00623A2A" w:rsidRDefault="00FB36C6" w:rsidP="00FB36C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623A2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นำผลการประเมินไปปรับปรุงแผนหรือปรับปรุงการจัดกิจกรรมเพื่อพัฒนานักศึกษา</w:t>
            </w:r>
          </w:p>
        </w:tc>
      </w:tr>
      <w:tr w:rsidR="00DB1A87" w:rsidRPr="00652783" w:rsidTr="00CE72D6">
        <w:trPr>
          <w:trHeight w:val="2424"/>
          <w:tblHeader/>
        </w:trPr>
        <w:tc>
          <w:tcPr>
            <w:tcW w:w="3033" w:type="pct"/>
            <w:gridSpan w:val="2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652783" w:rsidRDefault="00DB1A87" w:rsidP="00CE72D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0726FF" w:rsidRPr="002B4CE3" w:rsidRDefault="000726FF" w:rsidP="00BF4AA9">
      <w:pPr>
        <w:spacing w:before="60"/>
        <w:rPr>
          <w:rFonts w:ascii="TH SarabunPSK" w:hAnsi="TH SarabunPSK" w:cs="TH SarabunPSK"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726FF" w:rsidRPr="004124B7" w:rsidTr="00402F17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54244B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4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0726FF" w:rsidRPr="004124B7" w:rsidTr="00402F17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54244B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4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726FF" w:rsidRPr="004124B7" w:rsidTr="00402F17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54244B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4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726FF" w:rsidRPr="004124B7" w:rsidTr="00402F17">
        <w:trPr>
          <w:cantSplit/>
          <w:trHeight w:val="454"/>
        </w:trPr>
        <w:tc>
          <w:tcPr>
            <w:tcW w:w="4678" w:type="dxa"/>
            <w:shd w:val="clear" w:color="auto" w:fill="EFFFF7"/>
          </w:tcPr>
          <w:p w:rsidR="000726FF" w:rsidRPr="002B4CE3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0726FF" w:rsidRPr="0054244B" w:rsidRDefault="000726FF" w:rsidP="002C2977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54244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54244B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54244B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0726FF" w:rsidRPr="0054244B" w:rsidRDefault="000726FF" w:rsidP="002C2977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4244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54244B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54244B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0726FF" w:rsidRPr="004124B7" w:rsidTr="00402F17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54244B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424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0726FF" w:rsidRPr="002B4CE3" w:rsidRDefault="000726FF" w:rsidP="00DB1A87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0726FF" w:rsidRPr="00ED49F1" w:rsidTr="00402F17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3A07F9" w:rsidRPr="00ED49F1" w:rsidTr="00CE72D6">
        <w:trPr>
          <w:trHeight w:val="1625"/>
        </w:trPr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0726FF" w:rsidRPr="00ED49F1" w:rsidTr="00402F17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0726FF" w:rsidRPr="002B4CE3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3A07F9" w:rsidRPr="00ED49F1" w:rsidTr="00CE72D6">
        <w:trPr>
          <w:trHeight w:val="1659"/>
        </w:trPr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3A07F9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CE72D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4932" w:rsidRPr="002B4CE3" w:rsidRDefault="00DB1A87" w:rsidP="0054244B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="00D14932"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15FD">
        <w:rPr>
          <w:rFonts w:ascii="TH SarabunPSK" w:hAnsi="TH SarabunPSK" w:cs="TH SarabunPSK" w:hint="cs"/>
          <w:cs/>
        </w:rPr>
        <w:t>.</w:t>
      </w:r>
      <w:r w:rsidR="00D14932" w:rsidRPr="00DB1A87">
        <w:rPr>
          <w:rFonts w:ascii="TH SarabunPSK" w:hAnsi="TH SarabunPSK" w:cs="TH SarabunPSK"/>
          <w:cs/>
        </w:rPr>
        <w:t>...........................</w:t>
      </w:r>
      <w:r w:rsidRPr="00DB1A87">
        <w:rPr>
          <w:rFonts w:ascii="TH SarabunPSK" w:hAnsi="TH SarabunPSK" w:cs="TH SarabunPSK"/>
          <w:cs/>
        </w:rPr>
        <w:t>...............................</w:t>
      </w:r>
      <w:r w:rsidRPr="00DB1A87">
        <w:rPr>
          <w:rFonts w:ascii="TH SarabunPSK" w:hAnsi="TH SarabunPSK" w:cs="TH SarabunPSK"/>
          <w:cs/>
        </w:rPr>
        <w:br/>
      </w:r>
      <w:r w:rsidR="00D14932" w:rsidRPr="002B4CE3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BF4AA9" w:rsidRPr="00DB1A87" w:rsidRDefault="00BF4AA9" w:rsidP="00DB1A87">
      <w:pPr>
        <w:rPr>
          <w:rFonts w:ascii="TH SarabunPSK" w:hAnsi="TH SarabunPSK" w:cs="TH SarabunPSK"/>
        </w:rPr>
      </w:pPr>
      <w:r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3398" w:rsidRPr="002B4CE3" w:rsidRDefault="00D10FCF" w:rsidP="005A01E7">
      <w:pPr>
        <w:tabs>
          <w:tab w:val="left" w:pos="567"/>
          <w:tab w:val="left" w:pos="1701"/>
          <w:tab w:val="left" w:pos="1843"/>
          <w:tab w:val="left" w:pos="1985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>ตัวบ่งช</w:t>
      </w:r>
      <w:r w:rsidR="00FA3398" w:rsidRPr="002B4CE3">
        <w:rPr>
          <w:rFonts w:ascii="TH SarabunPSK" w:hAnsi="TH SarabunPSK" w:cs="TH SarabunPSK"/>
          <w:b/>
          <w:bCs/>
          <w:cs/>
        </w:rPr>
        <w:t>ี้ที่ 1.6</w:t>
      </w:r>
      <w:r w:rsidRPr="002B4CE3">
        <w:rPr>
          <w:rFonts w:ascii="TH SarabunPSK" w:hAnsi="TH SarabunPSK" w:cs="TH SarabunPSK"/>
          <w:b/>
          <w:bCs/>
          <w:cs/>
        </w:rPr>
        <w:t xml:space="preserve">    </w:t>
      </w:r>
      <w:r w:rsidRPr="002B4CE3">
        <w:rPr>
          <w:rFonts w:ascii="TH SarabunPSK" w:hAnsi="TH SarabunPSK" w:cs="TH SarabunPSK"/>
          <w:b/>
          <w:bCs/>
          <w:cs/>
        </w:rPr>
        <w:tab/>
      </w:r>
      <w:r w:rsidR="00FA3398" w:rsidRPr="002B4CE3">
        <w:rPr>
          <w:rFonts w:ascii="TH SarabunPSK" w:hAnsi="TH SarabunPSK" w:cs="TH SarabunPSK"/>
          <w:b/>
          <w:bCs/>
          <w:cs/>
        </w:rPr>
        <w:t xml:space="preserve"> </w:t>
      </w:r>
      <w:r w:rsidR="00FA3398" w:rsidRPr="002B4CE3">
        <w:rPr>
          <w:rFonts w:ascii="TH SarabunPSK" w:hAnsi="TH SarabunPSK" w:cs="TH SarabunPSK"/>
          <w:b/>
          <w:bCs/>
          <w:cs/>
        </w:rPr>
        <w:tab/>
        <w:t>การส่งเสริมสมรรถนะและทักษะการใช้ภาษาอังกฤษ</w:t>
      </w:r>
    </w:p>
    <w:p w:rsidR="00D10FCF" w:rsidRPr="002B4CE3" w:rsidRDefault="00D10FCF" w:rsidP="005A01E7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CA7218" w:rsidRPr="002B4CE3">
        <w:rPr>
          <w:rFonts w:ascii="TH SarabunPSK" w:hAnsi="TH SarabunPSK" w:cs="TH SarabunPSK"/>
          <w:b/>
          <w:bCs/>
          <w:cs/>
        </w:rPr>
        <w:t xml:space="preserve"> </w:t>
      </w:r>
      <w:r w:rsidR="00CA7218" w:rsidRPr="002B4CE3">
        <w:rPr>
          <w:rFonts w:ascii="TH SarabunPSK" w:hAnsi="TH SarabunPSK" w:cs="TH SarabunPSK"/>
          <w:b/>
          <w:bCs/>
          <w:cs/>
        </w:rPr>
        <w:tab/>
      </w:r>
      <w:r w:rsidRPr="002B4CE3">
        <w:rPr>
          <w:rFonts w:ascii="TH SarabunPSK" w:hAnsi="TH SarabunPSK" w:cs="TH SarabunPSK"/>
          <w:cs/>
        </w:rPr>
        <w:t xml:space="preserve">กระบวนการ </w:t>
      </w:r>
    </w:p>
    <w:p w:rsidR="00D10FCF" w:rsidRPr="002B4CE3" w:rsidRDefault="00D10FCF" w:rsidP="005A01E7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2B4CE3">
        <w:rPr>
          <w:rFonts w:ascii="TH SarabunPSK" w:hAnsi="TH SarabunPSK" w:cs="TH SarabunPSK"/>
          <w:b/>
          <w:bCs/>
          <w:cs/>
        </w:rPr>
        <w:tab/>
      </w:r>
      <w:r w:rsidRPr="002B4CE3">
        <w:rPr>
          <w:rFonts w:ascii="TH SarabunPSK" w:hAnsi="TH SarabunPSK" w:cs="TH SarabunPSK"/>
          <w:cs/>
        </w:rPr>
        <w:t>ปีการศึกษา</w:t>
      </w:r>
    </w:p>
    <w:p w:rsidR="00402F17" w:rsidRDefault="00402F17" w:rsidP="00402F17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02F17" w:rsidRPr="00AD7DD4" w:rsidTr="00252AD4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402F17" w:rsidRPr="00AD7DD4" w:rsidRDefault="00402F17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402F17" w:rsidRPr="00AD7DD4" w:rsidRDefault="00402F17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402F17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402F17" w:rsidRPr="00AD7DD4" w:rsidRDefault="00402F17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FA3398" w:rsidRPr="00402F17" w:rsidRDefault="00D10FCF" w:rsidP="0054244B">
      <w:pPr>
        <w:tabs>
          <w:tab w:val="left" w:pos="1843"/>
          <w:tab w:val="left" w:pos="1985"/>
        </w:tabs>
        <w:spacing w:before="120"/>
        <w:jc w:val="thaiDistribute"/>
        <w:rPr>
          <w:rFonts w:ascii="TH Niramit AS" w:hAnsi="TH Niramit AS" w:cs="TH Niramit AS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="00200A75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FA3398" w:rsidRPr="002B4CE3">
        <w:rPr>
          <w:rFonts w:ascii="TH SarabunPSK" w:hAnsi="TH SarabunPSK" w:cs="TH SarabunPSK"/>
          <w:sz w:val="28"/>
          <w:szCs w:val="28"/>
          <w:cs/>
        </w:rPr>
        <w:t>กระทรวงศึกษาธิการมีนโยบายเร่งปฏิรูปการเรียนรู้</w:t>
      </w:r>
      <w:r w:rsidR="00381228" w:rsidRPr="002B4CE3">
        <w:rPr>
          <w:rFonts w:ascii="TH SarabunPSK" w:hAnsi="TH SarabunPSK" w:cs="TH SarabunPSK"/>
          <w:sz w:val="28"/>
          <w:szCs w:val="28"/>
          <w:cs/>
        </w:rPr>
        <w:t>ทั้ง</w:t>
      </w:r>
      <w:r w:rsidR="002B4CE3">
        <w:rPr>
          <w:rFonts w:ascii="TH SarabunPSK" w:hAnsi="TH SarabunPSK" w:cs="TH SarabunPSK"/>
          <w:sz w:val="28"/>
          <w:szCs w:val="28"/>
          <w:cs/>
        </w:rPr>
        <w:t>ระบบให้สัมพันธ์เชื่อมโยงกัน เพื่อยกระดับ</w:t>
      </w:r>
      <w:r w:rsidR="00FA3398" w:rsidRPr="002B4CE3">
        <w:rPr>
          <w:rFonts w:ascii="TH SarabunPSK" w:hAnsi="TH SarabunPSK" w:cs="TH SarabunPSK"/>
          <w:sz w:val="28"/>
          <w:szCs w:val="28"/>
          <w:cs/>
        </w:rPr>
        <w:t>คุณภาพการศึกษาและพัฒนาศักยภาพผู้เรียน โดยเฉพาะอย่างยิ่งการสร้างเสริม</w:t>
      </w:r>
      <w:r w:rsidR="005A01E7">
        <w:rPr>
          <w:rFonts w:ascii="TH SarabunPSK" w:hAnsi="TH SarabunPSK" w:cs="TH SarabunPSK"/>
          <w:sz w:val="28"/>
          <w:szCs w:val="28"/>
          <w:cs/>
        </w:rPr>
        <w:t>สมรรถนะและทักษะการใช้ภาษาอังกฤษให้ผู้เรียน</w:t>
      </w:r>
      <w:r w:rsidR="0054244B">
        <w:rPr>
          <w:rFonts w:ascii="TH SarabunPSK" w:hAnsi="TH SarabunPSK" w:cs="TH SarabunPSK"/>
          <w:sz w:val="28"/>
          <w:szCs w:val="28"/>
          <w:cs/>
        </w:rPr>
        <w:br/>
      </w:r>
      <w:r w:rsidR="005A01E7">
        <w:rPr>
          <w:rFonts w:ascii="TH SarabunPSK" w:hAnsi="TH SarabunPSK" w:cs="TH SarabunPSK"/>
          <w:sz w:val="28"/>
          <w:szCs w:val="28"/>
          <w:cs/>
        </w:rPr>
        <w:t>สามารถ</w:t>
      </w:r>
      <w:r w:rsidR="00FA3398" w:rsidRPr="002B4CE3">
        <w:rPr>
          <w:rFonts w:ascii="TH SarabunPSK" w:hAnsi="TH SarabunPSK" w:cs="TH SarabunPSK"/>
          <w:sz w:val="28"/>
          <w:szCs w:val="28"/>
          <w:cs/>
        </w:rPr>
        <w:t>ใช้ภาษาอังกฤษเพื่อการสื่อสารและใช้ในการแสวงหาองค์ความรู้เพื่อพัฒนาตนเอง กระทรวงศึกษาธิการจึงได้ออกประกาศกระทรวงศึกษาธิการ เรื่อง การปฏิรูปการเรียนการสอนภาษาอังกฤษ นโยบายหนึ่งที่สำคัญ คือ การส่งเสริมการยกระดับความ</w:t>
      </w:r>
      <w:r w:rsidR="00402F1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FA3398" w:rsidRPr="002B4CE3">
        <w:rPr>
          <w:rFonts w:ascii="TH SarabunPSK" w:hAnsi="TH SarabunPSK" w:cs="TH SarabunPSK"/>
          <w:sz w:val="28"/>
          <w:szCs w:val="28"/>
          <w:cs/>
        </w:rPr>
        <w:t>สามารถในการใช้ภาษาอังกฤษด้วยโครงการพิเศษด้านการจัดการเรียนการสอนภาษาอังกฤษ มหาวิทยาลัยจึงต้องพัฒนาศักยภาพของบัณฑิตให้เป็นไปตามนโยบาย ซึ่งจะนำไปสู่การเพิ่มขีดความสามารถในการแข่งขันของประเทศได้</w:t>
      </w:r>
    </w:p>
    <w:p w:rsidR="004E60B9" w:rsidRPr="002B4CE3" w:rsidRDefault="004E60B9" w:rsidP="002B4CE3">
      <w:pPr>
        <w:spacing w:before="6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>เกณฑ์มาตรฐาน</w:t>
      </w:r>
    </w:p>
    <w:p w:rsidR="004E60B9" w:rsidRPr="002B4CE3" w:rsidRDefault="004E60B9" w:rsidP="002B4CE3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2B4CE3">
        <w:rPr>
          <w:rFonts w:ascii="TH SarabunPSK" w:hAnsi="TH SarabunPSK" w:cs="TH SarabunPSK"/>
          <w:sz w:val="28"/>
          <w:szCs w:val="28"/>
          <w:cs/>
        </w:rPr>
        <w:tab/>
      </w: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>1. มีการกำหนดนโยบาย และสร้างระบบและกลไกการพัฒนานักศึกษาด้านภาษาอังกฤษ</w:t>
      </w:r>
    </w:p>
    <w:p w:rsidR="004E60B9" w:rsidRPr="002B4CE3" w:rsidRDefault="004E60B9" w:rsidP="002B4CE3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จัดท</w:t>
      </w:r>
      <w:r w:rsidR="0006433D">
        <w:rPr>
          <w:rFonts w:ascii="TH SarabunPSK" w:hAnsi="TH SarabunPSK" w:cs="TH SarabunPSK"/>
          <w:color w:val="000000" w:themeColor="text1"/>
          <w:sz w:val="28"/>
          <w:szCs w:val="28"/>
          <w:cs/>
        </w:rPr>
        <w:t>ำแผนพัฒนานักศึกษาด้านภาษาอังกฤษ</w:t>
      </w: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จากการมีส่วนร่วมของคณะและหน่วยงานที่เกี่ยวข้อง </w:t>
      </w:r>
    </w:p>
    <w:p w:rsidR="004E60B9" w:rsidRPr="002B4CE3" w:rsidRDefault="004E60B9" w:rsidP="002B4CE3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3. จัดสรรงบประมาณ และสิ่งสนับสนุนการดำเนินการตามแผนพัฒนานักศึกษาด้านภาษาอังกฤษ</w:t>
      </w:r>
    </w:p>
    <w:p w:rsidR="004E60B9" w:rsidRPr="002B4CE3" w:rsidRDefault="004E60B9" w:rsidP="002B4CE3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4. มีการประเมินความสำเร็จตามวัตถุประสงค์ของแผนฯ และมีการนำผลจากการประเมินมาปรับปรุงในปีถัดไป</w:t>
      </w:r>
    </w:p>
    <w:p w:rsidR="004E60B9" w:rsidRPr="002B4CE3" w:rsidRDefault="004E60B9" w:rsidP="002B4CE3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5. มีนักศึกษาระดับปริญญาตรีปีสุดท้ายที่ผ่านเกณฑ์การวัดผล</w:t>
      </w:r>
      <w:r w:rsidRPr="002B4CE3">
        <w:rPr>
          <w:rFonts w:ascii="TH SarabunPSK" w:hAnsi="TH SarabunPSK" w:cs="TH SarabunPSK"/>
          <w:color w:val="000000" w:themeColor="text1"/>
          <w:sz w:val="28"/>
          <w:szCs w:val="28"/>
        </w:rPr>
        <w:t xml:space="preserve"> CEFR </w:t>
      </w: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>(</w:t>
      </w:r>
      <w:r w:rsidRPr="002B4CE3">
        <w:rPr>
          <w:rFonts w:ascii="TH SarabunPSK" w:hAnsi="TH SarabunPSK" w:cs="TH SarabunPSK"/>
          <w:color w:val="000000" w:themeColor="text1"/>
          <w:sz w:val="28"/>
          <w:szCs w:val="28"/>
        </w:rPr>
        <w:t>B1</w:t>
      </w:r>
      <w:r w:rsidRPr="002B4CE3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) ไม่น้อยกว่าร้อยละ 50 </w:t>
      </w:r>
    </w:p>
    <w:p w:rsidR="00D10FCF" w:rsidRPr="001A5220" w:rsidRDefault="00D10FCF" w:rsidP="00C71807">
      <w:pPr>
        <w:tabs>
          <w:tab w:val="left" w:pos="1843"/>
        </w:tabs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1A5220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3"/>
        <w:gridCol w:w="1874"/>
        <w:gridCol w:w="1874"/>
      </w:tblGrid>
      <w:tr w:rsidR="00FA3398" w:rsidRPr="00B71B85" w:rsidTr="0006622D">
        <w:trPr>
          <w:trHeight w:val="454"/>
        </w:trPr>
        <w:tc>
          <w:tcPr>
            <w:tcW w:w="1873" w:type="dxa"/>
            <w:shd w:val="clear" w:color="auto" w:fill="EFFFF7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A522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EFFFF7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3" w:type="dxa"/>
            <w:shd w:val="clear" w:color="auto" w:fill="EFFFF7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EFFFF7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EFFFF7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A3398" w:rsidRPr="004E1231" w:rsidTr="0006622D">
        <w:trPr>
          <w:trHeight w:val="52"/>
        </w:trPr>
        <w:tc>
          <w:tcPr>
            <w:tcW w:w="1873" w:type="dxa"/>
            <w:shd w:val="clear" w:color="auto" w:fill="auto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10FCF" w:rsidRPr="001A5220" w:rsidRDefault="00FB228F" w:rsidP="00FB22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 </w:t>
            </w:r>
            <w:r w:rsidR="00D10FCF"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10FCF" w:rsidRPr="001A5220" w:rsidRDefault="00FB228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  <w:r w:rsidR="00D10FCF" w:rsidRPr="001A52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1A5220" w:rsidRDefault="00D10FC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10FCF" w:rsidRPr="001A5220" w:rsidRDefault="00FB228F" w:rsidP="001C17F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A5220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  <w:r w:rsidR="00D10FCF" w:rsidRPr="001A52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</w:tr>
    </w:tbl>
    <w:p w:rsidR="004E60B9" w:rsidRPr="001A5220" w:rsidRDefault="004E60B9" w:rsidP="001A5220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 w:rsidRPr="001A5220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06433D" w:rsidRPr="0026392C" w:rsidRDefault="004E60B9" w:rsidP="0026392C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1A5220">
        <w:rPr>
          <w:rFonts w:ascii="TH SarabunPSK" w:hAnsi="TH SarabunPSK" w:cs="TH SarabunPSK"/>
          <w:i/>
          <w:iCs/>
          <w:color w:val="000000" w:themeColor="text1"/>
          <w:sz w:val="28"/>
          <w:szCs w:val="28"/>
          <w:cs/>
        </w:rPr>
        <w:t xml:space="preserve"> </w:t>
      </w:r>
      <w:r w:rsidRPr="001A5220">
        <w:rPr>
          <w:rFonts w:ascii="TH SarabunPSK" w:hAnsi="TH SarabunPSK" w:cs="TH SarabunPSK"/>
          <w:i/>
          <w:iCs/>
          <w:color w:val="000000" w:themeColor="text1"/>
          <w:sz w:val="28"/>
          <w:szCs w:val="28"/>
          <w:cs/>
        </w:rPr>
        <w:tab/>
      </w:r>
      <w:r w:rsidRPr="001A5220">
        <w:rPr>
          <w:rFonts w:ascii="TH SarabunPSK" w:hAnsi="TH SarabunPSK" w:cs="TH SarabunPSK"/>
          <w:color w:val="000000" w:themeColor="text1"/>
          <w:sz w:val="28"/>
          <w:szCs w:val="28"/>
          <w:cs/>
        </w:rPr>
        <w:t>ข้อ 5 นักศึกษาที่เข้าสอบต้องไม่น้อยกว่าร้อยละ 20 ของนักศึกษาชั้นปีสุดท้ายทั้งสถาบัน ในปีที่ประเมิน</w:t>
      </w:r>
    </w:p>
    <w:p w:rsidR="00BF0323" w:rsidRPr="0006433D" w:rsidRDefault="00BF0323" w:rsidP="0026392C">
      <w:pPr>
        <w:tabs>
          <w:tab w:val="left" w:pos="567"/>
        </w:tabs>
        <w:spacing w:before="20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06433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06433D">
        <w:rPr>
          <w:rFonts w:ascii="TH SarabunPSK" w:hAnsi="TH SarabunPSK" w:cs="TH SarabunPSK"/>
          <w:b/>
          <w:bCs/>
        </w:rPr>
        <w:t xml:space="preserve"> 25</w:t>
      </w:r>
      <w:r w:rsidRPr="0006433D">
        <w:rPr>
          <w:rFonts w:ascii="TH SarabunPSK" w:hAnsi="TH SarabunPSK" w:cs="TH SarabunPSK"/>
          <w:b/>
          <w:bCs/>
          <w:cs/>
        </w:rPr>
        <w:t xml:space="preserve">62 </w:t>
      </w:r>
      <w:r w:rsidR="0006433D">
        <w:rPr>
          <w:rFonts w:ascii="TH SarabunPSK" w:hAnsi="TH SarabunPSK" w:cs="TH SarabunPSK" w:hint="cs"/>
          <w:b/>
          <w:bCs/>
          <w:cs/>
        </w:rPr>
        <w:t>-2564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558"/>
        <w:gridCol w:w="2558"/>
        <w:gridCol w:w="2558"/>
      </w:tblGrid>
      <w:tr w:rsidR="00BF0323" w:rsidRPr="00B71B85" w:rsidTr="002671F0">
        <w:trPr>
          <w:cantSplit/>
          <w:trHeight w:val="454"/>
        </w:trPr>
        <w:tc>
          <w:tcPr>
            <w:tcW w:w="1701" w:type="dxa"/>
            <w:shd w:val="clear" w:color="auto" w:fill="EFFFF7"/>
            <w:vAlign w:val="center"/>
          </w:tcPr>
          <w:p w:rsidR="00BF0323" w:rsidRPr="0006433D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433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558" w:type="dxa"/>
            <w:shd w:val="clear" w:color="auto" w:fill="EFFFF7"/>
            <w:vAlign w:val="center"/>
          </w:tcPr>
          <w:p w:rsidR="00BF0323" w:rsidRPr="0006433D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433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558" w:type="dxa"/>
            <w:shd w:val="clear" w:color="auto" w:fill="EFFFF7"/>
            <w:vAlign w:val="center"/>
          </w:tcPr>
          <w:p w:rsidR="00BF0323" w:rsidRPr="0006433D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433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558" w:type="dxa"/>
            <w:shd w:val="clear" w:color="auto" w:fill="EFFFF7"/>
            <w:vAlign w:val="center"/>
          </w:tcPr>
          <w:p w:rsidR="00BF0323" w:rsidRPr="0006433D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433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BF0323" w:rsidRPr="004E1231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BF0323" w:rsidRPr="0006622D" w:rsidRDefault="00BF0323" w:rsidP="000F534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2562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06622D" w:rsidRDefault="00233F3A" w:rsidP="000F534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  <w:r w:rsidR="00BF0323"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ข้อ (</w:t>
            </w: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  <w:r w:rsidR="00BF0323"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06622D" w:rsidRDefault="00233F3A" w:rsidP="000F534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 ข้อ (4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06622D" w:rsidRDefault="00BF0323" w:rsidP="00233F3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</w:t>
            </w:r>
          </w:p>
        </w:tc>
      </w:tr>
      <w:tr w:rsidR="0006622D" w:rsidRPr="004E1231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06622D" w:rsidRPr="004E1231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2564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...............................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..............................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06622D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</w:t>
            </w:r>
          </w:p>
        </w:tc>
      </w:tr>
    </w:tbl>
    <w:p w:rsidR="001A5220" w:rsidRDefault="001A5220" w:rsidP="00C71807">
      <w:pPr>
        <w:spacing w:before="200"/>
        <w:rPr>
          <w:rFonts w:ascii="TH Niramit AS" w:hAnsi="TH Niramit AS" w:cs="TH Niramit AS"/>
          <w:b/>
          <w:bCs/>
        </w:rPr>
      </w:pPr>
    </w:p>
    <w:p w:rsidR="0026392C" w:rsidRDefault="0026392C" w:rsidP="0006622D">
      <w:pPr>
        <w:rPr>
          <w:rFonts w:ascii="TH Niramit AS" w:hAnsi="TH Niramit AS" w:cs="TH Niramit AS"/>
          <w:b/>
          <w:bCs/>
        </w:rPr>
      </w:pPr>
    </w:p>
    <w:p w:rsidR="00E127B6" w:rsidRPr="0006622D" w:rsidRDefault="00D10FCF" w:rsidP="0006622D">
      <w:pPr>
        <w:rPr>
          <w:rFonts w:ascii="TH SarabunPSK" w:hAnsi="TH SarabunPSK" w:cs="TH SarabunPSK"/>
          <w:b/>
          <w:bCs/>
        </w:rPr>
      </w:pPr>
      <w:r w:rsidRPr="0006622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E127B6" w:rsidRPr="002C1BCC" w:rsidTr="004E7F93">
        <w:trPr>
          <w:cantSplit/>
        </w:trPr>
        <w:tc>
          <w:tcPr>
            <w:tcW w:w="303" w:type="pct"/>
            <w:shd w:val="clear" w:color="auto" w:fill="EFFFF7"/>
            <w:vAlign w:val="center"/>
          </w:tcPr>
          <w:p w:rsidR="00E127B6" w:rsidRPr="0006622D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E127B6" w:rsidRPr="0006622D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066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E127B6" w:rsidRPr="0006622D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71807" w:rsidRPr="002C1BCC" w:rsidTr="004E7F93">
        <w:trPr>
          <w:cantSplit/>
        </w:trPr>
        <w:tc>
          <w:tcPr>
            <w:tcW w:w="303" w:type="pct"/>
            <w:shd w:val="clear" w:color="auto" w:fill="FFFFEF"/>
            <w:vAlign w:val="center"/>
          </w:tcPr>
          <w:p w:rsidR="00C71807" w:rsidRPr="0006622D" w:rsidRDefault="00C71807" w:rsidP="00C718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066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C71807" w:rsidRPr="0006622D" w:rsidRDefault="00C71807" w:rsidP="00C7180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มีการกำหนดนโยบาย และสร้างระบบและกลไกการพัฒนานักศึกษาด้านภาษาอังกฤษ</w:t>
            </w:r>
          </w:p>
        </w:tc>
      </w:tr>
      <w:tr w:rsidR="00C71807" w:rsidRPr="002C1BCC" w:rsidTr="00C71807">
        <w:trPr>
          <w:cantSplit/>
        </w:trPr>
        <w:tc>
          <w:tcPr>
            <w:tcW w:w="3033" w:type="pct"/>
            <w:gridSpan w:val="2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6514DB" w:rsidRDefault="00C71807" w:rsidP="00C7180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E127B6" w:rsidRPr="00FB228F" w:rsidTr="004E7F93">
        <w:trPr>
          <w:trHeight w:val="20"/>
        </w:trPr>
        <w:tc>
          <w:tcPr>
            <w:tcW w:w="303" w:type="pct"/>
            <w:shd w:val="clear" w:color="auto" w:fill="FFFFEF"/>
          </w:tcPr>
          <w:p w:rsidR="00E127B6" w:rsidRPr="0006622D" w:rsidRDefault="00E127B6" w:rsidP="00E127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E127B6" w:rsidRPr="0006622D" w:rsidRDefault="00E127B6" w:rsidP="00E127B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จัดทำแผนพัฒนานักศึกษาด้านภาษาอังกฤษ จากการมีส่วนร่วมของคณะและหน่วยงานที่เกี่ยวข้อง</w:t>
            </w:r>
          </w:p>
        </w:tc>
      </w:tr>
      <w:tr w:rsidR="00E127B6" w:rsidRPr="00FB228F" w:rsidTr="00C570F3">
        <w:trPr>
          <w:trHeight w:val="3464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127B6" w:rsidRPr="00FB228F" w:rsidTr="004E7F93">
        <w:trPr>
          <w:trHeight w:val="93"/>
        </w:trPr>
        <w:tc>
          <w:tcPr>
            <w:tcW w:w="303" w:type="pct"/>
            <w:shd w:val="clear" w:color="auto" w:fill="FFFFEF"/>
            <w:vAlign w:val="center"/>
          </w:tcPr>
          <w:p w:rsidR="00E127B6" w:rsidRPr="0006622D" w:rsidRDefault="00E127B6" w:rsidP="00E127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E127B6" w:rsidRPr="0006622D" w:rsidRDefault="00E127B6" w:rsidP="00E127B6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จัดสรรงบประมาณ และสิ่งสนับสนุนการดำเนินการตามแผนพัฒนานักศึกษาด้านภาษาอังกฤษ</w:t>
            </w:r>
          </w:p>
        </w:tc>
      </w:tr>
      <w:tr w:rsidR="00E127B6" w:rsidRPr="00FB228F" w:rsidTr="00905901">
        <w:trPr>
          <w:trHeight w:val="3881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127B6" w:rsidRPr="005319FA" w:rsidRDefault="00E127B6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D10FCF" w:rsidRPr="002C1BCC" w:rsidTr="004E7F93">
        <w:trPr>
          <w:tblHeader/>
        </w:trPr>
        <w:tc>
          <w:tcPr>
            <w:tcW w:w="303" w:type="pct"/>
            <w:shd w:val="clear" w:color="auto" w:fill="EBFFF5"/>
            <w:vAlign w:val="center"/>
          </w:tcPr>
          <w:p w:rsidR="00D10FCF" w:rsidRPr="0006622D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BFFF5"/>
            <w:vAlign w:val="center"/>
          </w:tcPr>
          <w:p w:rsidR="00D10FCF" w:rsidRPr="0006622D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066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BFFF5"/>
            <w:vAlign w:val="center"/>
          </w:tcPr>
          <w:p w:rsidR="00D10FCF" w:rsidRPr="0006622D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B397B" w:rsidRPr="002C1BCC" w:rsidTr="004E7F93">
        <w:trPr>
          <w:trHeight w:val="20"/>
          <w:tblHeader/>
        </w:trPr>
        <w:tc>
          <w:tcPr>
            <w:tcW w:w="303" w:type="pct"/>
            <w:shd w:val="clear" w:color="auto" w:fill="FFFFEF"/>
            <w:vAlign w:val="center"/>
          </w:tcPr>
          <w:p w:rsidR="00CB397B" w:rsidRPr="0006622D" w:rsidRDefault="00CB397B" w:rsidP="0006622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066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EF"/>
            <w:vAlign w:val="center"/>
          </w:tcPr>
          <w:p w:rsidR="00CB397B" w:rsidRPr="0006622D" w:rsidRDefault="00CB397B" w:rsidP="0006622D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มีการประเมินความสำเร็จตามวัตถุประสงค์ของแผนฯ และมีการนำผลจากการประเมินมาปรับปรุงในปีถัดไป</w:t>
            </w:r>
          </w:p>
        </w:tc>
      </w:tr>
      <w:tr w:rsidR="00CB397B" w:rsidRPr="002C1BCC" w:rsidTr="00CB397B">
        <w:trPr>
          <w:trHeight w:val="4402"/>
          <w:tblHeader/>
        </w:trPr>
        <w:tc>
          <w:tcPr>
            <w:tcW w:w="3033" w:type="pct"/>
            <w:gridSpan w:val="2"/>
            <w:shd w:val="clear" w:color="auto" w:fill="auto"/>
          </w:tcPr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CB397B" w:rsidRDefault="00CB397B" w:rsidP="00CB397B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2160E4" w:rsidRPr="00985DD2" w:rsidTr="004E7F93">
        <w:trPr>
          <w:trHeight w:val="407"/>
        </w:trPr>
        <w:tc>
          <w:tcPr>
            <w:tcW w:w="303" w:type="pct"/>
            <w:shd w:val="clear" w:color="auto" w:fill="FFFFEF"/>
            <w:vAlign w:val="center"/>
          </w:tcPr>
          <w:p w:rsidR="002160E4" w:rsidRPr="0006622D" w:rsidRDefault="002160E4" w:rsidP="002160E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622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066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2160E4" w:rsidRPr="0006622D" w:rsidRDefault="002160E4" w:rsidP="002160E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มีนักศึกษาระดับปริญญาตรีปีสุดท้ายที่ผ่านเกณฑ์การวัดผล</w:t>
            </w: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CEFR </w:t>
            </w: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</w:t>
            </w: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B1</w:t>
            </w:r>
            <w:r w:rsidRPr="000662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 ไม่น้อยกว่าร้อยละ 50</w:t>
            </w:r>
          </w:p>
        </w:tc>
      </w:tr>
      <w:tr w:rsidR="002160E4" w:rsidRPr="00426099" w:rsidTr="00CB397B">
        <w:trPr>
          <w:trHeight w:val="4404"/>
        </w:trPr>
        <w:tc>
          <w:tcPr>
            <w:tcW w:w="3033" w:type="pct"/>
            <w:gridSpan w:val="2"/>
          </w:tcPr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CB397B" w:rsidRDefault="002160E4" w:rsidP="00BB7AC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</w:tbl>
    <w:p w:rsidR="00D10FCF" w:rsidRPr="00F17DC8" w:rsidRDefault="00D10FCF" w:rsidP="0053683C">
      <w:pPr>
        <w:spacing w:before="120"/>
        <w:rPr>
          <w:rFonts w:ascii="TH SarabunPSK" w:hAnsi="TH SarabunPSK" w:cs="TH SarabunPSK"/>
          <w:sz w:val="28"/>
          <w:szCs w:val="28"/>
        </w:rPr>
      </w:pPr>
      <w:r w:rsidRPr="00F17DC8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D10FCF" w:rsidRPr="004124B7" w:rsidTr="0026392C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D10FCF" w:rsidRPr="00F17DC8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26392C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D10FCF" w:rsidRPr="00F17DC8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26392C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D10FCF" w:rsidRPr="00F17DC8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26392C">
        <w:trPr>
          <w:cantSplit/>
          <w:trHeight w:val="454"/>
        </w:trPr>
        <w:tc>
          <w:tcPr>
            <w:tcW w:w="4681" w:type="dxa"/>
            <w:shd w:val="clear" w:color="auto" w:fill="EFFFF7"/>
          </w:tcPr>
          <w:p w:rsidR="00D10FCF" w:rsidRPr="00F17DC8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auto"/>
          </w:tcPr>
          <w:p w:rsidR="00D10FCF" w:rsidRPr="00F17DC8" w:rsidRDefault="00D10FCF" w:rsidP="001C17F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F17D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F17DC8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F17DC8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 w:rsidRPr="00F17D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F17DC8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F17DC8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26392C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D10FCF" w:rsidRPr="00F17DC8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00A75" w:rsidRDefault="00200A75" w:rsidP="00200A75">
      <w:pPr>
        <w:spacing w:before="120"/>
        <w:rPr>
          <w:rFonts w:ascii="TH Niramit AS" w:hAnsi="TH Niramit AS" w:cs="TH Niramit AS"/>
          <w:b/>
          <w:bCs/>
        </w:rPr>
      </w:pPr>
    </w:p>
    <w:p w:rsidR="00200A75" w:rsidRPr="002B4CE3" w:rsidRDefault="00200A75" w:rsidP="00200A75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200A75" w:rsidRPr="00ED49F1" w:rsidTr="0026392C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200A75" w:rsidRPr="002B4CE3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200A75" w:rsidRPr="002B4CE3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00A75" w:rsidRPr="00ED49F1" w:rsidTr="0026392C">
        <w:trPr>
          <w:trHeight w:val="1625"/>
        </w:trPr>
        <w:tc>
          <w:tcPr>
            <w:tcW w:w="4696" w:type="dxa"/>
            <w:shd w:val="clear" w:color="auto" w:fill="auto"/>
          </w:tcPr>
          <w:p w:rsidR="00200A75" w:rsidRDefault="00200A75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200A75" w:rsidRDefault="00200A75" w:rsidP="0026392C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200A75" w:rsidRPr="00ED49F1" w:rsidTr="0026392C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200A75" w:rsidRPr="002B4CE3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200A75" w:rsidRPr="002B4CE3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200A75" w:rsidRPr="00ED49F1" w:rsidTr="0026392C">
        <w:trPr>
          <w:trHeight w:val="1659"/>
        </w:trPr>
        <w:tc>
          <w:tcPr>
            <w:tcW w:w="4696" w:type="dxa"/>
            <w:shd w:val="clear" w:color="auto" w:fill="auto"/>
          </w:tcPr>
          <w:p w:rsidR="00200A75" w:rsidRDefault="00200A75" w:rsidP="00200A7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200A75" w:rsidRDefault="00200A75" w:rsidP="00200A7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200A75" w:rsidRDefault="00D10FCF" w:rsidP="00200A75">
      <w:pPr>
        <w:spacing w:before="200"/>
        <w:rPr>
          <w:rFonts w:ascii="TH SarabunPSK" w:hAnsi="TH SarabunPSK" w:cs="TH SarabunPSK"/>
          <w:b/>
          <w:bCs/>
        </w:rPr>
      </w:pPr>
      <w:r w:rsidRPr="00200A7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F17DC8" w:rsidRDefault="00D10FCF" w:rsidP="00CB397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F17DC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D4552" w:rsidRPr="0011311C" w:rsidRDefault="00BD4552" w:rsidP="00BD455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891D84" w:rsidRDefault="00891D84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17DC8" w:rsidRDefault="00F17DC8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D10FCF" w:rsidRPr="00133C6F" w:rsidRDefault="00D10FCF" w:rsidP="00257DEB">
      <w:pPr>
        <w:tabs>
          <w:tab w:val="left" w:pos="1843"/>
          <w:tab w:val="left" w:pos="1985"/>
          <w:tab w:val="left" w:pos="2127"/>
        </w:tabs>
        <w:ind w:right="20"/>
        <w:jc w:val="thaiDistribute"/>
        <w:rPr>
          <w:rFonts w:ascii="TH SarabunPSK" w:hAnsi="TH SarabunPSK" w:cs="TH SarabunPSK"/>
          <w:b/>
          <w:bCs/>
          <w:cs/>
        </w:rPr>
      </w:pPr>
      <w:r w:rsidRPr="00133C6F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BB7AC9" w:rsidRPr="00133C6F">
        <w:rPr>
          <w:rFonts w:ascii="TH SarabunPSK" w:hAnsi="TH SarabunPSK" w:cs="TH SarabunPSK"/>
          <w:b/>
          <w:bCs/>
          <w:cs/>
        </w:rPr>
        <w:t>7</w:t>
      </w:r>
      <w:r w:rsidRPr="00133C6F">
        <w:rPr>
          <w:rFonts w:ascii="TH SarabunPSK" w:hAnsi="TH SarabunPSK" w:cs="TH SarabunPSK"/>
          <w:b/>
          <w:bCs/>
          <w:cs/>
        </w:rPr>
        <w:t xml:space="preserve">    </w:t>
      </w:r>
      <w:r w:rsidRPr="00133C6F">
        <w:rPr>
          <w:rFonts w:ascii="TH SarabunPSK" w:hAnsi="TH SarabunPSK" w:cs="TH SarabunPSK"/>
          <w:b/>
          <w:bCs/>
          <w:cs/>
        </w:rPr>
        <w:tab/>
      </w:r>
      <w:r w:rsidR="005118A9" w:rsidRPr="00133C6F">
        <w:rPr>
          <w:rFonts w:ascii="TH SarabunPSK" w:hAnsi="TH SarabunPSK" w:cs="TH SarabunPSK"/>
          <w:b/>
          <w:bCs/>
          <w:color w:val="000000" w:themeColor="text1"/>
          <w:cs/>
        </w:rPr>
        <w:t>การส่งเสริมสมรรถนะและทักษะด้านดิจิทัล</w:t>
      </w:r>
    </w:p>
    <w:p w:rsidR="00D10FCF" w:rsidRPr="00133C6F" w:rsidRDefault="0026392C" w:rsidP="00F17DC8">
      <w:pPr>
        <w:tabs>
          <w:tab w:val="left" w:pos="1843"/>
          <w:tab w:val="left" w:pos="1985"/>
          <w:tab w:val="left" w:pos="2127"/>
        </w:tabs>
        <w:spacing w:before="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 w:rsidR="00D10FCF" w:rsidRPr="00133C6F">
        <w:rPr>
          <w:rFonts w:ascii="TH SarabunPSK" w:hAnsi="TH SarabunPSK" w:cs="TH SarabunPSK"/>
          <w:cs/>
        </w:rPr>
        <w:t xml:space="preserve">กระบวนการ </w:t>
      </w:r>
    </w:p>
    <w:p w:rsidR="00D10FCF" w:rsidRDefault="0026392C" w:rsidP="0026392C">
      <w:pPr>
        <w:tabs>
          <w:tab w:val="left" w:pos="1560"/>
          <w:tab w:val="left" w:pos="1843"/>
          <w:tab w:val="left" w:pos="1985"/>
          <w:tab w:val="left" w:pos="2127"/>
        </w:tabs>
        <w:spacing w:before="20"/>
        <w:rPr>
          <w:rFonts w:ascii="TH Niramit AS" w:hAnsi="TH Niramit AS" w:cs="TH Niramit AS"/>
          <w:b/>
          <w:bCs/>
          <w:color w:val="000000"/>
        </w:rPr>
      </w:pPr>
      <w:r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cs/>
        </w:rPr>
        <w:tab/>
      </w:r>
      <w:r w:rsidR="00D10FCF" w:rsidRPr="00133C6F">
        <w:rPr>
          <w:rFonts w:ascii="TH SarabunPSK" w:hAnsi="TH SarabunPSK" w:cs="TH SarabunPSK"/>
          <w:cs/>
        </w:rPr>
        <w:t>ปีการศึกษา</w:t>
      </w:r>
    </w:p>
    <w:p w:rsidR="00133C6F" w:rsidRDefault="00133C6F" w:rsidP="00133C6F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133C6F" w:rsidRPr="00AD7DD4" w:rsidTr="00252AD4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133C6F" w:rsidRPr="00AD7DD4" w:rsidRDefault="00133C6F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133C6F" w:rsidRPr="00AD7DD4" w:rsidRDefault="00133C6F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133C6F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133C6F" w:rsidRPr="00AD7DD4" w:rsidRDefault="00133C6F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 w:rsidR="002E7CE9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E636C0" w:rsidRPr="00133C6F" w:rsidRDefault="0026392C" w:rsidP="00257DEB">
      <w:pPr>
        <w:tabs>
          <w:tab w:val="left" w:pos="1843"/>
          <w:tab w:val="left" w:pos="1985"/>
          <w:tab w:val="left" w:pos="2127"/>
        </w:tabs>
        <w:spacing w:before="200"/>
        <w:jc w:val="thaiDistribute"/>
        <w:rPr>
          <w:rFonts w:ascii="TH SarabunPSK" w:hAnsi="TH SarabunPSK" w:cs="TH SarabunPSK"/>
          <w:color w:val="000000" w:themeColor="text1"/>
          <w:sz w:val="28"/>
          <w:szCs w:val="28"/>
          <w:shd w:val="clear" w:color="auto" w:fill="FFFFFF"/>
        </w:rPr>
      </w:pPr>
      <w:r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="00257DEB">
        <w:rPr>
          <w:rFonts w:ascii="TH SarabunPSK" w:hAnsi="TH SarabunPSK" w:cs="TH SarabunPSK" w:hint="cs"/>
          <w:b/>
          <w:bCs/>
          <w:cs/>
        </w:rPr>
        <w:t xml:space="preserve"> </w:t>
      </w:r>
      <w:r w:rsidR="00257DEB">
        <w:rPr>
          <w:rFonts w:ascii="TH SarabunPSK" w:hAnsi="TH SarabunPSK" w:cs="TH SarabunPSK" w:hint="cs"/>
          <w:b/>
          <w:bCs/>
          <w:cs/>
        </w:rPr>
        <w:tab/>
      </w:r>
      <w:r w:rsidR="00E636C0" w:rsidRPr="00133C6F">
        <w:rPr>
          <w:rFonts w:ascii="TH SarabunPSK" w:hAnsi="TH SarabunPSK" w:cs="TH SarabunPSK"/>
          <w:color w:val="000000" w:themeColor="text1"/>
          <w:sz w:val="28"/>
          <w:szCs w:val="28"/>
          <w:shd w:val="clear" w:color="auto" w:fill="FFFFFF"/>
          <w:cs/>
        </w:rPr>
        <w:t xml:space="preserve">ความสามารถด้านดิจิทัลเป็นสิ่งที่สะท้อนความสามารถของบัณฑิตที่มีความรู้ และทักษะในการนำเครื่องมือ อุปกรณ์ และเทคโนโลยีในปัจจุบันมาใช้ให้เกิดประโยชน์สูงสุดในการเรียนรู้ การแก้ไขปัญหา การสื่อสาร ตลอดจนความสามารถในการคิดอย่างมีวิจารณญาณ เพื่อรู้เท่าทันการใช้งานและการเปลี่ยนแปลงของเทคโนโลยีอย่างมีประสิทธิภาพ </w:t>
      </w:r>
      <w:r w:rsidR="00257DEB">
        <w:rPr>
          <w:rFonts w:ascii="TH SarabunPSK" w:hAnsi="TH SarabunPSK" w:cs="TH SarabunPSK"/>
          <w:color w:val="000000" w:themeColor="text1"/>
          <w:sz w:val="28"/>
          <w:szCs w:val="28"/>
          <w:shd w:val="clear" w:color="auto" w:fill="FFFFFF"/>
          <w:cs/>
        </w:rPr>
        <w:br/>
      </w:r>
      <w:r w:rsidR="00E636C0" w:rsidRPr="00133C6F">
        <w:rPr>
          <w:rFonts w:ascii="TH SarabunPSK" w:hAnsi="TH SarabunPSK" w:cs="TH SarabunPSK"/>
          <w:color w:val="000000" w:themeColor="text1"/>
          <w:sz w:val="28"/>
          <w:szCs w:val="28"/>
          <w:shd w:val="clear" w:color="auto" w:fill="FFFFFF"/>
          <w:cs/>
        </w:rPr>
        <w:t>เพื่อเพิ่มโอกาสในการประกอบอาชีพ การสร้างนวัตกรรม และการเรียนรู้อย่างต่อเนื่อง</w:t>
      </w:r>
      <w:r w:rsidR="00E636C0" w:rsidRPr="00133C6F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ตัวบ่งชี้นี้ประเด็นการพิจารณาประกอบด้วย</w:t>
      </w:r>
      <w:r w:rsidR="002E7CE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="00E636C0" w:rsidRPr="00133C6F">
        <w:rPr>
          <w:rFonts w:ascii="TH SarabunPSK" w:hAnsi="TH SarabunPSK" w:cs="TH SarabunPSK"/>
          <w:color w:val="000000" w:themeColor="text1"/>
          <w:sz w:val="28"/>
          <w:szCs w:val="28"/>
          <w:cs/>
        </w:rPr>
        <w:t>ระดับความสามารถด้านดิจิทัลของนักศึกษาชั้นปีสุดท้ายระดับปริญญาตรีที่สอบผ่านตามที่มหาวิทยาลัยกำหนด</w:t>
      </w:r>
    </w:p>
    <w:p w:rsidR="00443C4A" w:rsidRPr="00133C6F" w:rsidRDefault="00443C4A" w:rsidP="00443C4A">
      <w:pPr>
        <w:pStyle w:val="7"/>
        <w:tabs>
          <w:tab w:val="left" w:pos="1843"/>
        </w:tabs>
        <w:spacing w:before="120"/>
        <w:ind w:left="0"/>
        <w:rPr>
          <w:rFonts w:ascii="TH SarabunPSK" w:hAnsi="TH SarabunPSK" w:cs="TH SarabunPSK"/>
          <w:color w:val="000000" w:themeColor="text1"/>
        </w:rPr>
      </w:pPr>
      <w:r w:rsidRPr="00133C6F">
        <w:rPr>
          <w:rFonts w:ascii="TH SarabunPSK" w:hAnsi="TH SarabunPSK" w:cs="TH SarabunPSK"/>
          <w:color w:val="000000" w:themeColor="text1"/>
          <w:cs/>
        </w:rPr>
        <w:t>เกณฑ์มาตรฐาน</w:t>
      </w:r>
    </w:p>
    <w:p w:rsidR="00443C4A" w:rsidRPr="00133C6F" w:rsidRDefault="00934AD4" w:rsidP="00934AD4">
      <w:pPr>
        <w:pStyle w:val="7"/>
        <w:widowControl w:val="0"/>
        <w:tabs>
          <w:tab w:val="left" w:pos="567"/>
          <w:tab w:val="left" w:pos="851"/>
          <w:tab w:val="left" w:pos="1843"/>
        </w:tabs>
        <w:autoSpaceDE w:val="0"/>
        <w:autoSpaceDN w:val="0"/>
        <w:adjustRightInd w:val="0"/>
        <w:ind w:left="0"/>
        <w:jc w:val="left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>
        <w:rPr>
          <w:rFonts w:ascii="TH SarabunPSK" w:hAnsi="TH SarabunPSK" w:cs="TH SarabunPSK" w:hint="cs"/>
          <w:b w:val="0"/>
          <w:bCs w:val="0"/>
          <w:color w:val="000000" w:themeColor="text1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b w:val="0"/>
          <w:bCs w:val="0"/>
          <w:color w:val="000000" w:themeColor="text1"/>
          <w:sz w:val="28"/>
          <w:szCs w:val="28"/>
          <w:cs/>
        </w:rPr>
        <w:tab/>
        <w:t xml:space="preserve">1. </w:t>
      </w:r>
      <w:r w:rsidR="00443C4A" w:rsidRPr="00133C6F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มีการกำหนดนโยบาย และสร้างระบบและกลไกการพัฒนานักศึกษาด้านดิจิทัล</w:t>
      </w:r>
    </w:p>
    <w:p w:rsidR="00443C4A" w:rsidRPr="00133C6F" w:rsidRDefault="00934AD4" w:rsidP="00934AD4">
      <w:pPr>
        <w:pStyle w:val="7"/>
        <w:widowControl w:val="0"/>
        <w:tabs>
          <w:tab w:val="left" w:pos="851"/>
          <w:tab w:val="left" w:pos="1843"/>
        </w:tabs>
        <w:autoSpaceDE w:val="0"/>
        <w:autoSpaceDN w:val="0"/>
        <w:adjustRightInd w:val="0"/>
        <w:ind w:left="562"/>
        <w:jc w:val="left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>
        <w:rPr>
          <w:rFonts w:ascii="TH SarabunPSK" w:hAnsi="TH SarabunPSK" w:cs="TH SarabunPSK" w:hint="cs"/>
          <w:b w:val="0"/>
          <w:bCs w:val="0"/>
          <w:color w:val="000000" w:themeColor="text1"/>
          <w:sz w:val="28"/>
          <w:szCs w:val="28"/>
          <w:cs/>
        </w:rPr>
        <w:t xml:space="preserve">2. </w:t>
      </w:r>
      <w:r w:rsidR="00443C4A" w:rsidRPr="00133C6F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จัดทำแผนพัฒนานักศึกษาด้านดิจิทัล จากการมีส่วนร่วมของคณะและหน่วยงานที่เกี่ยวข้อง</w:t>
      </w:r>
    </w:p>
    <w:p w:rsidR="00443C4A" w:rsidRPr="00133C6F" w:rsidRDefault="00934AD4" w:rsidP="00934AD4">
      <w:pPr>
        <w:pStyle w:val="7"/>
        <w:widowControl w:val="0"/>
        <w:tabs>
          <w:tab w:val="left" w:pos="851"/>
          <w:tab w:val="left" w:pos="1843"/>
        </w:tabs>
        <w:autoSpaceDE w:val="0"/>
        <w:autoSpaceDN w:val="0"/>
        <w:adjustRightInd w:val="0"/>
        <w:ind w:left="562"/>
        <w:jc w:val="left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>
        <w:rPr>
          <w:rFonts w:ascii="TH SarabunPSK" w:hAnsi="TH SarabunPSK" w:cs="TH SarabunPSK" w:hint="cs"/>
          <w:b w:val="0"/>
          <w:bCs w:val="0"/>
          <w:color w:val="000000" w:themeColor="text1"/>
          <w:sz w:val="28"/>
          <w:szCs w:val="28"/>
          <w:cs/>
        </w:rPr>
        <w:t xml:space="preserve">3. </w:t>
      </w:r>
      <w:r w:rsidR="00443C4A" w:rsidRPr="00133C6F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จัดสรรงบประมาณ และสิ่งสนับสนุนการดำเนินการตามแผนพัฒนานักศึกษาด้านดิจิทัล</w:t>
      </w:r>
    </w:p>
    <w:p w:rsidR="00443C4A" w:rsidRPr="00133C6F" w:rsidRDefault="00934AD4" w:rsidP="00934AD4">
      <w:pPr>
        <w:pStyle w:val="7"/>
        <w:widowControl w:val="0"/>
        <w:tabs>
          <w:tab w:val="left" w:pos="851"/>
          <w:tab w:val="left" w:pos="1843"/>
        </w:tabs>
        <w:autoSpaceDE w:val="0"/>
        <w:autoSpaceDN w:val="0"/>
        <w:adjustRightInd w:val="0"/>
        <w:ind w:left="562"/>
        <w:jc w:val="left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>
        <w:rPr>
          <w:rFonts w:ascii="TH SarabunPSK" w:hAnsi="TH SarabunPSK" w:cs="TH SarabunPSK" w:hint="cs"/>
          <w:b w:val="0"/>
          <w:bCs w:val="0"/>
          <w:color w:val="000000" w:themeColor="text1"/>
          <w:sz w:val="28"/>
          <w:szCs w:val="28"/>
          <w:cs/>
        </w:rPr>
        <w:t xml:space="preserve">4. </w:t>
      </w:r>
      <w:r w:rsidR="00443C4A" w:rsidRPr="00133C6F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มีการประเมินความสำเร็จตามวัตถุประสงค์ของแผนฯ และมีการนำผลจากการประเมินมาปรับปรุงในปีถัดไป</w:t>
      </w:r>
    </w:p>
    <w:p w:rsidR="00443C4A" w:rsidRPr="00133C6F" w:rsidRDefault="00934AD4" w:rsidP="00934AD4">
      <w:pPr>
        <w:pStyle w:val="7"/>
        <w:widowControl w:val="0"/>
        <w:tabs>
          <w:tab w:val="left" w:pos="851"/>
          <w:tab w:val="left" w:pos="1843"/>
        </w:tabs>
        <w:autoSpaceDE w:val="0"/>
        <w:autoSpaceDN w:val="0"/>
        <w:adjustRightInd w:val="0"/>
        <w:ind w:left="562"/>
        <w:jc w:val="left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>
        <w:rPr>
          <w:rFonts w:ascii="TH SarabunPSK" w:hAnsi="TH SarabunPSK" w:cs="TH SarabunPSK" w:hint="cs"/>
          <w:b w:val="0"/>
          <w:bCs w:val="0"/>
          <w:color w:val="000000" w:themeColor="text1"/>
          <w:spacing w:val="-4"/>
          <w:sz w:val="28"/>
          <w:szCs w:val="28"/>
          <w:cs/>
        </w:rPr>
        <w:t xml:space="preserve">5. </w:t>
      </w:r>
      <w:r w:rsidR="00443C4A" w:rsidRPr="00133C6F">
        <w:rPr>
          <w:rFonts w:ascii="TH SarabunPSK" w:hAnsi="TH SarabunPSK" w:cs="TH SarabunPSK"/>
          <w:b w:val="0"/>
          <w:bCs w:val="0"/>
          <w:color w:val="000000" w:themeColor="text1"/>
          <w:spacing w:val="-4"/>
          <w:sz w:val="28"/>
          <w:szCs w:val="28"/>
          <w:cs/>
        </w:rPr>
        <w:t>มีนักศึกษาระดับปริญญาตรีปีสุดท้ายที่ผ่านเกณฑ์การวัดผล (</w:t>
      </w:r>
      <w:r w:rsidR="00443C4A" w:rsidRPr="00133C6F">
        <w:rPr>
          <w:rFonts w:ascii="TH SarabunPSK" w:hAnsi="TH SarabunPSK" w:cs="TH SarabunPSK"/>
          <w:b w:val="0"/>
          <w:bCs w:val="0"/>
          <w:color w:val="000000" w:themeColor="text1"/>
          <w:spacing w:val="-4"/>
          <w:sz w:val="28"/>
          <w:szCs w:val="28"/>
        </w:rPr>
        <w:t>IC</w:t>
      </w:r>
      <w:r w:rsidR="00443C4A" w:rsidRPr="00133C6F">
        <w:rPr>
          <w:rFonts w:ascii="TH SarabunPSK" w:hAnsi="TH SarabunPSK" w:cs="TH SarabunPSK"/>
          <w:b w:val="0"/>
          <w:bCs w:val="0"/>
          <w:color w:val="000000" w:themeColor="text1"/>
          <w:spacing w:val="-4"/>
          <w:sz w:val="28"/>
          <w:szCs w:val="28"/>
          <w:cs/>
        </w:rPr>
        <w:t>3 หรือเทียบเท่า) ไม่น้อยกว่าร้อยละ 50</w:t>
      </w:r>
    </w:p>
    <w:p w:rsidR="00E636C0" w:rsidRPr="00934AD4" w:rsidRDefault="00E636C0" w:rsidP="00443C4A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934AD4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870"/>
        <w:gridCol w:w="1870"/>
        <w:gridCol w:w="1870"/>
        <w:gridCol w:w="1870"/>
      </w:tblGrid>
      <w:tr w:rsidR="00E636C0" w:rsidRPr="00934AD4" w:rsidTr="006E4AD6">
        <w:trPr>
          <w:trHeight w:val="454"/>
        </w:trPr>
        <w:tc>
          <w:tcPr>
            <w:tcW w:w="1869" w:type="dxa"/>
            <w:shd w:val="clear" w:color="auto" w:fill="EFFFF7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0" w:type="dxa"/>
            <w:shd w:val="clear" w:color="auto" w:fill="EFFFF7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0" w:type="dxa"/>
            <w:shd w:val="clear" w:color="auto" w:fill="EFFFF7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0" w:type="dxa"/>
            <w:shd w:val="clear" w:color="auto" w:fill="EFFFF7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0" w:type="dxa"/>
            <w:shd w:val="clear" w:color="auto" w:fill="EFFFF7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E636C0" w:rsidRPr="00934AD4" w:rsidTr="00BF0323">
        <w:trPr>
          <w:trHeight w:val="707"/>
        </w:trPr>
        <w:tc>
          <w:tcPr>
            <w:tcW w:w="1869" w:type="dxa"/>
            <w:shd w:val="clear" w:color="auto" w:fill="auto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3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4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636C0" w:rsidRPr="00934AD4" w:rsidRDefault="00E636C0" w:rsidP="009059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</w:tr>
    </w:tbl>
    <w:p w:rsidR="00233F3A" w:rsidRPr="00934AD4" w:rsidRDefault="00233F3A" w:rsidP="00EF2CFA">
      <w:pPr>
        <w:tabs>
          <w:tab w:val="left" w:pos="567"/>
        </w:tabs>
        <w:spacing w:before="20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934AD4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934AD4">
        <w:rPr>
          <w:rFonts w:ascii="TH SarabunPSK" w:hAnsi="TH SarabunPSK" w:cs="TH SarabunPSK"/>
          <w:b/>
          <w:bCs/>
        </w:rPr>
        <w:t xml:space="preserve"> 25</w:t>
      </w:r>
      <w:r w:rsidRPr="00934AD4">
        <w:rPr>
          <w:rFonts w:ascii="TH SarabunPSK" w:hAnsi="TH SarabunPSK" w:cs="TH SarabunPSK"/>
          <w:b/>
          <w:bCs/>
          <w:cs/>
        </w:rPr>
        <w:t xml:space="preserve">62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233F3A" w:rsidRPr="00934AD4" w:rsidTr="006E4AD6">
        <w:trPr>
          <w:cantSplit/>
          <w:trHeight w:val="454"/>
        </w:trPr>
        <w:tc>
          <w:tcPr>
            <w:tcW w:w="1985" w:type="dxa"/>
            <w:shd w:val="clear" w:color="auto" w:fill="EFFFF7"/>
            <w:vAlign w:val="center"/>
          </w:tcPr>
          <w:p w:rsidR="00233F3A" w:rsidRPr="00934AD4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EFFFF7"/>
            <w:vAlign w:val="center"/>
          </w:tcPr>
          <w:p w:rsidR="00233F3A" w:rsidRPr="00934AD4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EFFFF7"/>
            <w:vAlign w:val="center"/>
          </w:tcPr>
          <w:p w:rsidR="00233F3A" w:rsidRPr="00934AD4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EFFFF7"/>
            <w:vAlign w:val="center"/>
          </w:tcPr>
          <w:p w:rsidR="00233F3A" w:rsidRPr="00934AD4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233F3A" w:rsidRPr="00934AD4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233F3A" w:rsidRPr="00934AD4" w:rsidRDefault="00233F3A" w:rsidP="000F534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33F3A" w:rsidRPr="00934AD4" w:rsidRDefault="00443C4A" w:rsidP="000F534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  <w:r w:rsidR="00233F3A" w:rsidRPr="00934A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</w:t>
            </w: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  <w:r w:rsidR="00233F3A" w:rsidRPr="00934A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33F3A" w:rsidRPr="00934AD4" w:rsidRDefault="00443C4A" w:rsidP="000F534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  <w:r w:rsidR="00233F3A" w:rsidRPr="00934A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</w:t>
            </w: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  <w:r w:rsidR="00233F3A" w:rsidRPr="00934A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233F3A" w:rsidRPr="00934AD4" w:rsidRDefault="00233F3A" w:rsidP="000F534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  <w:r w:rsidR="00443C4A" w:rsidRPr="00934AD4">
              <w:rPr>
                <w:rFonts w:ascii="TH SarabunPSK" w:hAnsi="TH SarabunPSK" w:cs="TH SarabunPSK"/>
                <w:sz w:val="28"/>
                <w:szCs w:val="28"/>
                <w:cs/>
              </w:rPr>
              <w:t>มาก</w:t>
            </w:r>
          </w:p>
        </w:tc>
      </w:tr>
      <w:tr w:rsidR="00934AD4" w:rsidRPr="00934AD4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934AD4" w:rsidRPr="00A07CCD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07CC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</w:t>
            </w: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934AD4" w:rsidRPr="00A07CCD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A07CC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ข้อ (</w:t>
            </w: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A07CC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934AD4" w:rsidRPr="00A07CCD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A07CC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ข้อ (</w:t>
            </w: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A07CC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934AD4" w:rsidRPr="00A07CCD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A07CC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</w:t>
            </w: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มาก</w:t>
            </w:r>
          </w:p>
        </w:tc>
      </w:tr>
      <w:tr w:rsidR="00A07CCD" w:rsidRPr="00934AD4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A07CCD" w:rsidRPr="00A07CCD" w:rsidRDefault="00A07CCD" w:rsidP="00A07CC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07CC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</w:t>
            </w: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A07CCD" w:rsidRPr="00A07CCD" w:rsidRDefault="00A07CCD" w:rsidP="00A07CC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A07CCD" w:rsidRPr="00A07CCD" w:rsidRDefault="00A07CCD" w:rsidP="00A07CC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..............................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07CCD" w:rsidRPr="00A07CCD" w:rsidRDefault="00A07CCD" w:rsidP="00A07CC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A07CC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</w:t>
            </w:r>
          </w:p>
        </w:tc>
      </w:tr>
    </w:tbl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934AD4" w:rsidRDefault="00934AD4" w:rsidP="008E6C98">
      <w:pPr>
        <w:spacing w:before="200"/>
        <w:rPr>
          <w:rFonts w:ascii="TH Niramit AS" w:hAnsi="TH Niramit AS" w:cs="TH Niramit AS"/>
          <w:b/>
          <w:bCs/>
        </w:rPr>
      </w:pPr>
    </w:p>
    <w:p w:rsidR="00D10FCF" w:rsidRPr="005F7AD5" w:rsidRDefault="00D10FCF" w:rsidP="008E6C98">
      <w:pPr>
        <w:spacing w:before="20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D10FCF" w:rsidRPr="005F7AD5" w:rsidTr="006E4AD6">
        <w:trPr>
          <w:cantSplit/>
          <w:trHeight w:val="397"/>
        </w:trPr>
        <w:tc>
          <w:tcPr>
            <w:tcW w:w="303" w:type="pct"/>
            <w:shd w:val="clear" w:color="auto" w:fill="EFFFF7"/>
            <w:vAlign w:val="center"/>
          </w:tcPr>
          <w:p w:rsidR="00D10FCF" w:rsidRPr="005F7AD5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D10FCF" w:rsidRPr="005F7AD5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5F7A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D10FCF" w:rsidRPr="005F7AD5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10FCF" w:rsidRPr="005F7AD5" w:rsidTr="00166B1B">
        <w:trPr>
          <w:cantSplit/>
          <w:trHeight w:val="18"/>
        </w:trPr>
        <w:tc>
          <w:tcPr>
            <w:tcW w:w="303" w:type="pct"/>
            <w:shd w:val="clear" w:color="auto" w:fill="FFFFEF"/>
          </w:tcPr>
          <w:p w:rsidR="00D10FCF" w:rsidRPr="005F7AD5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F7A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D10FCF" w:rsidRPr="005F7AD5" w:rsidRDefault="0009787A" w:rsidP="0009787A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มีการกำหนดนโยบาย และสร้างระบบและกลไกการพัฒนานักศึกษาด้านดิจิทัล</w:t>
            </w:r>
          </w:p>
        </w:tc>
      </w:tr>
      <w:tr w:rsidR="000934A0" w:rsidRPr="007D720F" w:rsidTr="000934A0">
        <w:trPr>
          <w:trHeight w:val="366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166B1B">
        <w:trPr>
          <w:cantSplit/>
          <w:trHeight w:val="18"/>
        </w:trPr>
        <w:tc>
          <w:tcPr>
            <w:tcW w:w="303" w:type="pct"/>
            <w:shd w:val="clear" w:color="auto" w:fill="FFFFEF"/>
          </w:tcPr>
          <w:p w:rsidR="00825432" w:rsidRPr="005F7AD5" w:rsidRDefault="00825432" w:rsidP="000F53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825432" w:rsidRPr="005F7AD5" w:rsidRDefault="00825432" w:rsidP="000F5345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 xml:space="preserve">จัดทำแผนพัฒนานักศึกษาด้านดิจิทัล จากการมีส่วนร่วมของคณะและหน่วยงานที่เกี่ยวข้อง </w:t>
            </w:r>
          </w:p>
        </w:tc>
      </w:tr>
      <w:tr w:rsidR="000934A0" w:rsidRPr="00CE14EF" w:rsidTr="000934A0">
        <w:trPr>
          <w:trHeight w:val="402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166B1B">
        <w:trPr>
          <w:cantSplit/>
          <w:trHeight w:val="18"/>
        </w:trPr>
        <w:tc>
          <w:tcPr>
            <w:tcW w:w="303" w:type="pct"/>
            <w:shd w:val="clear" w:color="auto" w:fill="FFFFEF"/>
            <w:vAlign w:val="center"/>
          </w:tcPr>
          <w:p w:rsidR="00825432" w:rsidRPr="005F7AD5" w:rsidRDefault="00825432" w:rsidP="008254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825432" w:rsidRPr="005F7AD5" w:rsidRDefault="00825432" w:rsidP="00825432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จัดสรรงบประมาณ และสิ่งสนับสนุนการดำเนินการตามแผนพัฒนานักศึกษาด้านดิจิทัล</w:t>
            </w:r>
          </w:p>
        </w:tc>
      </w:tr>
      <w:tr w:rsidR="00825432" w:rsidRPr="00CE14EF" w:rsidTr="000934A0">
        <w:trPr>
          <w:trHeight w:val="3615"/>
        </w:trPr>
        <w:tc>
          <w:tcPr>
            <w:tcW w:w="3033" w:type="pct"/>
            <w:gridSpan w:val="2"/>
          </w:tcPr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443C4A" w:rsidRDefault="00443C4A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D606EE" w:rsidRPr="002C1BCC" w:rsidTr="00166B1B">
        <w:trPr>
          <w:cantSplit/>
          <w:trHeight w:val="397"/>
        </w:trPr>
        <w:tc>
          <w:tcPr>
            <w:tcW w:w="303" w:type="pct"/>
            <w:shd w:val="clear" w:color="auto" w:fill="EFFFF7"/>
            <w:vAlign w:val="center"/>
          </w:tcPr>
          <w:p w:rsidR="00D606EE" w:rsidRPr="005F7AD5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D606EE" w:rsidRPr="005F7AD5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5F7A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D606EE" w:rsidRPr="005F7AD5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0934A0" w:rsidRPr="0009787A" w:rsidTr="00166B1B">
        <w:trPr>
          <w:cantSplit/>
          <w:trHeight w:val="20"/>
        </w:trPr>
        <w:tc>
          <w:tcPr>
            <w:tcW w:w="303" w:type="pct"/>
            <w:shd w:val="clear" w:color="auto" w:fill="FFFFEF"/>
          </w:tcPr>
          <w:p w:rsidR="000934A0" w:rsidRPr="005F7AD5" w:rsidRDefault="000934A0" w:rsidP="005F7A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0934A0" w:rsidRPr="005F7AD5" w:rsidRDefault="000934A0" w:rsidP="005F7AD5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มีการประเมินความสำเร็จตามวัตถุประสงค์ของแผนฯ และมีการนำผลจากการประเมินมาปรับปรุงในปีถัดไป</w:t>
            </w:r>
          </w:p>
        </w:tc>
      </w:tr>
      <w:tr w:rsidR="00D606EE" w:rsidRPr="00CE14EF" w:rsidTr="005F7AD5">
        <w:trPr>
          <w:trHeight w:val="3161"/>
        </w:trPr>
        <w:tc>
          <w:tcPr>
            <w:tcW w:w="3033" w:type="pct"/>
            <w:gridSpan w:val="2"/>
          </w:tcPr>
          <w:p w:rsidR="00D606EE" w:rsidRPr="00CE14EF" w:rsidRDefault="002B6AC5" w:rsidP="0090590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606EE" w:rsidRPr="00CE14EF" w:rsidRDefault="002B6AC5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D606EE" w:rsidRPr="005F7AD5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0934A0" w:rsidRPr="002C1BCC" w:rsidTr="00166B1B">
        <w:trPr>
          <w:trHeight w:val="93"/>
        </w:trPr>
        <w:tc>
          <w:tcPr>
            <w:tcW w:w="303" w:type="pct"/>
            <w:shd w:val="clear" w:color="auto" w:fill="FFFFEF"/>
            <w:vAlign w:val="center"/>
          </w:tcPr>
          <w:p w:rsidR="000934A0" w:rsidRPr="005F7AD5" w:rsidRDefault="000934A0" w:rsidP="000934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F7A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EF"/>
          </w:tcPr>
          <w:p w:rsidR="000934A0" w:rsidRPr="005F7AD5" w:rsidRDefault="000934A0" w:rsidP="000934A0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มีนักศึกษาระดับปริญญาตรีปีสุดท้ายที่ผ่านเกณฑ์การวัดผล (</w:t>
            </w:r>
            <w:r w:rsidRPr="005F7AD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IC3 </w:t>
            </w:r>
            <w:r w:rsidRPr="005F7AD5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 xml:space="preserve">หรือเทียบเท่า) ไม่น้อยกว่าร้อยละ 50 </w:t>
            </w:r>
          </w:p>
        </w:tc>
      </w:tr>
      <w:tr w:rsidR="000934A0" w:rsidRPr="00CE14EF" w:rsidTr="005F7AD5">
        <w:trPr>
          <w:trHeight w:val="3626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D10FCF" w:rsidRPr="005F7AD5" w:rsidRDefault="00D10FCF" w:rsidP="005F7AD5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8"/>
        <w:gridCol w:w="4689"/>
      </w:tblGrid>
      <w:tr w:rsidR="00D10FCF" w:rsidRPr="005F7AD5" w:rsidTr="006E4AD6">
        <w:trPr>
          <w:cantSplit/>
          <w:trHeight w:val="454"/>
        </w:trPr>
        <w:tc>
          <w:tcPr>
            <w:tcW w:w="4688" w:type="dxa"/>
            <w:shd w:val="clear" w:color="auto" w:fill="EFFFF7"/>
            <w:vAlign w:val="center"/>
          </w:tcPr>
          <w:p w:rsidR="00D10FCF" w:rsidRPr="005F7AD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5F7AD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5F7AD5" w:rsidTr="006E4AD6">
        <w:trPr>
          <w:cantSplit/>
          <w:trHeight w:val="454"/>
        </w:trPr>
        <w:tc>
          <w:tcPr>
            <w:tcW w:w="4688" w:type="dxa"/>
            <w:shd w:val="clear" w:color="auto" w:fill="EFFFF7"/>
            <w:vAlign w:val="center"/>
          </w:tcPr>
          <w:p w:rsidR="00D10FCF" w:rsidRPr="005F7AD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5F7AD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5F7AD5" w:rsidTr="006E4AD6">
        <w:trPr>
          <w:cantSplit/>
          <w:trHeight w:val="454"/>
        </w:trPr>
        <w:tc>
          <w:tcPr>
            <w:tcW w:w="4688" w:type="dxa"/>
            <w:shd w:val="clear" w:color="auto" w:fill="EFFFF7"/>
            <w:vAlign w:val="center"/>
          </w:tcPr>
          <w:p w:rsidR="00D10FCF" w:rsidRPr="005F7AD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5F7AD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5F7AD5" w:rsidTr="006E4AD6">
        <w:trPr>
          <w:cantSplit/>
          <w:trHeight w:val="454"/>
        </w:trPr>
        <w:tc>
          <w:tcPr>
            <w:tcW w:w="4688" w:type="dxa"/>
            <w:shd w:val="clear" w:color="auto" w:fill="EFFFF7"/>
          </w:tcPr>
          <w:p w:rsidR="00D10FCF" w:rsidRPr="005F7AD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9" w:type="dxa"/>
            <w:shd w:val="clear" w:color="auto" w:fill="auto"/>
          </w:tcPr>
          <w:p w:rsidR="00D10FCF" w:rsidRPr="005F7AD5" w:rsidRDefault="00D10FCF" w:rsidP="001C17F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5F7AD5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5F7AD5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5F7AD5" w:rsidRDefault="00D10FCF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F7AD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5F7AD5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5F7AD5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5F7AD5" w:rsidTr="006E4AD6">
        <w:trPr>
          <w:cantSplit/>
          <w:trHeight w:val="454"/>
        </w:trPr>
        <w:tc>
          <w:tcPr>
            <w:tcW w:w="4688" w:type="dxa"/>
            <w:shd w:val="clear" w:color="auto" w:fill="EFFFF7"/>
            <w:vAlign w:val="center"/>
          </w:tcPr>
          <w:p w:rsidR="00D10FCF" w:rsidRPr="005F7AD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5F7AD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10FCF" w:rsidRPr="005F7AD5" w:rsidRDefault="00D10FCF" w:rsidP="004B4AC7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D10FCF" w:rsidRPr="005F7AD5" w:rsidTr="005F7AD5">
        <w:trPr>
          <w:cantSplit/>
          <w:trHeight w:val="455"/>
        </w:trPr>
        <w:tc>
          <w:tcPr>
            <w:tcW w:w="4687" w:type="dxa"/>
            <w:shd w:val="clear" w:color="auto" w:fill="EBFFF5"/>
            <w:vAlign w:val="center"/>
          </w:tcPr>
          <w:p w:rsidR="00D10FCF" w:rsidRPr="005F7AD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EBFFF5"/>
            <w:vAlign w:val="center"/>
          </w:tcPr>
          <w:p w:rsidR="00D10FCF" w:rsidRPr="005F7AD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891D84" w:rsidRPr="00ED49F1" w:rsidTr="00443C4A">
        <w:trPr>
          <w:trHeight w:val="146"/>
        </w:trPr>
        <w:tc>
          <w:tcPr>
            <w:tcW w:w="4687" w:type="dxa"/>
            <w:shd w:val="clear" w:color="auto" w:fill="auto"/>
          </w:tcPr>
          <w:p w:rsidR="00891D84" w:rsidRDefault="00891D84" w:rsidP="00891D84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91D84" w:rsidRDefault="00891D84" w:rsidP="00891D8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D93956" w:rsidRDefault="00891D84" w:rsidP="00891D8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891D84" w:rsidRDefault="00891D84" w:rsidP="00891D8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891D84" w:rsidRDefault="00891D84" w:rsidP="00891D8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D93956" w:rsidRDefault="00891D84" w:rsidP="00891D8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Default="00891D84" w:rsidP="00891D8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891D84" w:rsidRDefault="00891D84" w:rsidP="00891D84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891D84" w:rsidRPr="00891D84" w:rsidRDefault="00891D84" w:rsidP="005F7AD5">
      <w:pPr>
        <w:spacing w:before="200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891D84" w:rsidRPr="005F7AD5" w:rsidTr="0026392C">
        <w:trPr>
          <w:trHeight w:val="455"/>
        </w:trPr>
        <w:tc>
          <w:tcPr>
            <w:tcW w:w="4687" w:type="dxa"/>
            <w:shd w:val="clear" w:color="auto" w:fill="EBFFF5"/>
            <w:vAlign w:val="center"/>
          </w:tcPr>
          <w:p w:rsidR="00891D84" w:rsidRPr="005F7AD5" w:rsidRDefault="00891D84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EBFFF5"/>
            <w:vAlign w:val="center"/>
          </w:tcPr>
          <w:p w:rsidR="00891D84" w:rsidRPr="005F7AD5" w:rsidRDefault="00891D84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891D84" w:rsidRPr="00D93956" w:rsidTr="0026392C">
        <w:trPr>
          <w:trHeight w:val="832"/>
        </w:trPr>
        <w:tc>
          <w:tcPr>
            <w:tcW w:w="4687" w:type="dxa"/>
            <w:shd w:val="clear" w:color="auto" w:fill="auto"/>
          </w:tcPr>
          <w:p w:rsidR="00891D84" w:rsidRDefault="00891D84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91D84" w:rsidRDefault="00891D84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D93956" w:rsidRDefault="00891D84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Default="00891D84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D93956" w:rsidRDefault="00891D84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200A75" w:rsidRDefault="00891D84" w:rsidP="0026392C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87" w:type="dxa"/>
            <w:shd w:val="clear" w:color="auto" w:fill="auto"/>
          </w:tcPr>
          <w:p w:rsidR="00891D84" w:rsidRDefault="00891D84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D93956" w:rsidRDefault="00891D84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Default="00891D84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91D84" w:rsidRPr="00D93956" w:rsidRDefault="00891D84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5F7AD5" w:rsidRDefault="00D10FCF" w:rsidP="00B7230C">
      <w:pPr>
        <w:spacing w:before="20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5F7AD5" w:rsidRDefault="00D10FCF" w:rsidP="005F7AD5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F7AD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4B4AC7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43C4A" w:rsidRDefault="00443C4A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5F7AD5" w:rsidRDefault="005F7AD5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5F7AD5" w:rsidRDefault="005F7AD5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5F7AD5" w:rsidRDefault="005F7AD5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5F7AD5" w:rsidRDefault="005F7AD5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5F7AD5" w:rsidRDefault="005F7AD5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10FCF" w:rsidRPr="00E81540" w:rsidRDefault="00D10FCF" w:rsidP="006952F8">
      <w:pPr>
        <w:tabs>
          <w:tab w:val="left" w:pos="1843"/>
          <w:tab w:val="left" w:pos="1985"/>
          <w:tab w:val="left" w:pos="2127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  <w:cs/>
        </w:rPr>
      </w:pPr>
      <w:r w:rsidRPr="00E81540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>ตัวบ่งชี้ที่ 1.</w:t>
      </w:r>
      <w:r w:rsidR="00DF320B" w:rsidRPr="00E81540">
        <w:rPr>
          <w:rFonts w:ascii="TH SarabunPSK" w:hAnsi="TH SarabunPSK" w:cs="TH SarabunPSK"/>
          <w:b/>
          <w:bCs/>
          <w:color w:val="000000" w:themeColor="text1"/>
          <w:cs/>
        </w:rPr>
        <w:t>8</w:t>
      </w:r>
      <w:r w:rsidRPr="00E81540">
        <w:rPr>
          <w:rFonts w:ascii="TH SarabunPSK" w:hAnsi="TH SarabunPSK" w:cs="TH SarabunPSK"/>
          <w:b/>
          <w:bCs/>
          <w:color w:val="000000" w:themeColor="text1"/>
          <w:cs/>
        </w:rPr>
        <w:t xml:space="preserve">    </w:t>
      </w:r>
      <w:r w:rsidRPr="00E81540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3D355D" w:rsidRPr="00E81540">
        <w:rPr>
          <w:rFonts w:ascii="TH SarabunPSK" w:hAnsi="TH SarabunPSK" w:cs="TH SarabunPSK"/>
          <w:b/>
          <w:bCs/>
          <w:color w:val="000000" w:themeColor="text1"/>
          <w:cs/>
        </w:rPr>
        <w:t>หลักสูตรที่นักศึกษามีส่วนร่วมในการสร้างนวัตกรรม</w:t>
      </w:r>
    </w:p>
    <w:p w:rsidR="00D10FCF" w:rsidRPr="00E81540" w:rsidRDefault="006952F8" w:rsidP="006952F8">
      <w:pPr>
        <w:tabs>
          <w:tab w:val="left" w:pos="1843"/>
          <w:tab w:val="left" w:pos="1985"/>
          <w:tab w:val="left" w:pos="2127"/>
        </w:tabs>
        <w:spacing w:before="60"/>
        <w:ind w:right="23"/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b/>
          <w:bCs/>
          <w:color w:val="000000" w:themeColor="text1"/>
          <w:cs/>
        </w:rPr>
        <w:t xml:space="preserve">ชนิดของตัวบ่งชี้   </w:t>
      </w:r>
      <w:r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3D355D" w:rsidRPr="00E81540">
        <w:rPr>
          <w:rFonts w:ascii="TH SarabunPSK" w:hAnsi="TH SarabunPSK" w:cs="TH SarabunPSK"/>
          <w:color w:val="000000" w:themeColor="text1"/>
          <w:cs/>
        </w:rPr>
        <w:t>ผลลัพธ์</w:t>
      </w:r>
    </w:p>
    <w:p w:rsidR="00D10FCF" w:rsidRPr="00E81540" w:rsidRDefault="00D10FCF" w:rsidP="006952F8">
      <w:pPr>
        <w:tabs>
          <w:tab w:val="left" w:pos="1560"/>
          <w:tab w:val="left" w:pos="1843"/>
          <w:tab w:val="left" w:pos="1985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  <w:color w:val="000000" w:themeColor="text1"/>
        </w:rPr>
      </w:pPr>
      <w:r w:rsidRPr="00E81540">
        <w:rPr>
          <w:rFonts w:ascii="TH SarabunPSK" w:hAnsi="TH SarabunPSK" w:cs="TH SarabunPSK"/>
          <w:b/>
          <w:bCs/>
          <w:color w:val="000000" w:themeColor="text1"/>
          <w:cs/>
        </w:rPr>
        <w:t xml:space="preserve">วงรอบการประเมิน  </w:t>
      </w:r>
      <w:r w:rsidRPr="00E81540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E81540">
        <w:rPr>
          <w:rFonts w:ascii="TH SarabunPSK" w:hAnsi="TH SarabunPSK" w:cs="TH SarabunPSK"/>
          <w:color w:val="000000" w:themeColor="text1"/>
          <w:cs/>
        </w:rPr>
        <w:t>ปีการศึกษา</w:t>
      </w:r>
    </w:p>
    <w:p w:rsidR="00166B1B" w:rsidRDefault="00166B1B" w:rsidP="00166B1B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166B1B" w:rsidRPr="00AD7DD4" w:rsidTr="00252AD4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166B1B" w:rsidRPr="00AD7DD4" w:rsidRDefault="00166B1B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166B1B" w:rsidRPr="00AD7DD4" w:rsidRDefault="00166B1B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166B1B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166B1B" w:rsidRPr="00AD7DD4" w:rsidRDefault="00166B1B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1C17FB" w:rsidRPr="00166B1B" w:rsidRDefault="00D10FCF" w:rsidP="0039365D">
      <w:pPr>
        <w:tabs>
          <w:tab w:val="left" w:pos="1843"/>
          <w:tab w:val="left" w:pos="1985"/>
        </w:tabs>
        <w:spacing w:before="200"/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166B1B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="008A02C8" w:rsidRPr="00166B1B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8A02C8" w:rsidRPr="00166B1B">
        <w:rPr>
          <w:rFonts w:ascii="TH SarabunPSK" w:hAnsi="TH SarabunPSK" w:cs="TH SarabunPSK"/>
          <w:sz w:val="28"/>
          <w:szCs w:val="28"/>
          <w:cs/>
        </w:rPr>
        <w:tab/>
      </w:r>
      <w:r w:rsidR="001C17FB" w:rsidRPr="00166B1B">
        <w:rPr>
          <w:rFonts w:ascii="TH SarabunPSK" w:hAnsi="TH SarabunPSK" w:cs="TH SarabunPSK"/>
          <w:sz w:val="28"/>
          <w:szCs w:val="28"/>
          <w:cs/>
        </w:rPr>
        <w:t>ตามกรอบผลลัพธ์มาตรฐานการศึกษาชาติที่กำหนดให้นักศึกษาเป็นผู้ร่วมสร้างนวัตกรรม หลักสูตรจึงควรผลักดันให้นักศึกษามีส่วนร่วมในการสร้างสรรค์ผลงานนวัตกรรม โครงงาน หรืองานวิจัย หรือบูรณาการศาสตร์ต่าง ๆ ที่เป็นงาน</w:t>
      </w:r>
      <w:r w:rsidR="0039365D">
        <w:rPr>
          <w:rFonts w:ascii="TH SarabunPSK" w:hAnsi="TH SarabunPSK" w:cs="TH SarabunPSK"/>
          <w:sz w:val="28"/>
          <w:szCs w:val="28"/>
          <w:cs/>
        </w:rPr>
        <w:br/>
      </w:r>
      <w:r w:rsidR="001C17FB" w:rsidRPr="00166B1B">
        <w:rPr>
          <w:rFonts w:ascii="TH SarabunPSK" w:hAnsi="TH SarabunPSK" w:cs="TH SarabunPSK"/>
          <w:sz w:val="28"/>
          <w:szCs w:val="28"/>
          <w:cs/>
        </w:rPr>
        <w:t>ที่สามารถแก้ไขปัญหาให้ชุมชนหรือท้องถิ่น</w:t>
      </w:r>
    </w:p>
    <w:p w:rsidR="001C17FB" w:rsidRPr="0039365D" w:rsidRDefault="001C17FB" w:rsidP="0039365D">
      <w:pPr>
        <w:tabs>
          <w:tab w:val="left" w:pos="1843"/>
          <w:tab w:val="left" w:pos="1985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  <w:r w:rsidRPr="00166B1B">
        <w:rPr>
          <w:rFonts w:ascii="TH SarabunPSK" w:hAnsi="TH SarabunPSK" w:cs="TH SarabunPSK"/>
          <w:b/>
          <w:bCs/>
          <w:cs/>
        </w:rPr>
        <w:t>เกณฑ์การประเมิน</w:t>
      </w:r>
      <w:r w:rsidRPr="00166B1B">
        <w:rPr>
          <w:rFonts w:ascii="TH SarabunPSK" w:hAnsi="TH SarabunPSK" w:cs="TH SarabunPSK"/>
          <w:b/>
          <w:bCs/>
          <w:cs/>
        </w:rPr>
        <w:tab/>
      </w:r>
      <w:r w:rsidRPr="00166B1B">
        <w:rPr>
          <w:rFonts w:ascii="TH SarabunPSK" w:hAnsi="TH SarabunPSK" w:cs="TH SarabunPSK"/>
          <w:sz w:val="28"/>
          <w:szCs w:val="28"/>
          <w:cs/>
        </w:rPr>
        <w:t>คะแนนที่ได้ในระดับสถาบั</w:t>
      </w:r>
      <w:r w:rsidR="00F54F66" w:rsidRPr="00166B1B">
        <w:rPr>
          <w:rFonts w:ascii="TH SarabunPSK" w:hAnsi="TH SarabunPSK" w:cs="TH SarabunPSK"/>
          <w:sz w:val="28"/>
          <w:szCs w:val="28"/>
          <w:cs/>
        </w:rPr>
        <w:t xml:space="preserve">น </w:t>
      </w:r>
      <w:r w:rsidRPr="00166B1B">
        <w:rPr>
          <w:rFonts w:ascii="TH SarabunPSK" w:hAnsi="TH SarabunPSK" w:cs="TH SarabunPSK"/>
          <w:sz w:val="28"/>
          <w:szCs w:val="28"/>
          <w:cs/>
        </w:rPr>
        <w:t>เท่ากับ ค่าเฉลี่ยของคะแนนผลการประเมินหลักสูตรที่นักศึกษามีส่วนร่วม</w:t>
      </w:r>
      <w:r w:rsidR="0039365D">
        <w:rPr>
          <w:rFonts w:ascii="TH SarabunPSK" w:hAnsi="TH SarabunPSK" w:cs="TH SarabunPSK"/>
          <w:sz w:val="28"/>
          <w:szCs w:val="28"/>
          <w:cs/>
        </w:rPr>
        <w:br/>
      </w:r>
      <w:r w:rsidRPr="00166B1B">
        <w:rPr>
          <w:rFonts w:ascii="TH SarabunPSK" w:hAnsi="TH SarabunPSK" w:cs="TH SarabunPSK"/>
          <w:sz w:val="28"/>
          <w:szCs w:val="28"/>
          <w:cs/>
        </w:rPr>
        <w:t>ในการสร้างสรรค์นวัตกรรมของทุกคณะ</w:t>
      </w:r>
    </w:p>
    <w:p w:rsidR="00314D3C" w:rsidRPr="00166B1B" w:rsidRDefault="00314D3C" w:rsidP="0024388A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166B1B">
        <w:rPr>
          <w:rFonts w:ascii="TH SarabunPSK" w:hAnsi="TH SarabunPSK" w:cs="TH SarabunPSK"/>
          <w:b/>
          <w:bCs/>
          <w:cs/>
        </w:rPr>
        <w:t xml:space="preserve">สูตรการคำนวณ  </w:t>
      </w:r>
    </w:p>
    <w:p w:rsidR="00314D3C" w:rsidRDefault="00FC3B17" w:rsidP="00314D3C">
      <w:pPr>
        <w:tabs>
          <w:tab w:val="center" w:pos="3105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5" o:spid="_x0000_s1081" style="position:absolute;margin-left:115.85pt;margin-top:8.95pt;width:258.5pt;height:63.8pt;z-index:-25161523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AutoShape 685" inset="0,0,0,0">
              <w:txbxContent>
                <w:p w:rsidR="0026392C" w:rsidRPr="00166B1B" w:rsidRDefault="0026392C" w:rsidP="006D490C">
                  <w:pPr>
                    <w:spacing w:before="20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166B1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ผลรวมของคะแนนผลการประเมิน</w:t>
                  </w:r>
                  <w:r w:rsidRPr="00166B1B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หลักสูตร</w:t>
                  </w:r>
                  <w:r w:rsidRPr="00166B1B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br/>
                    <w:t>ที่นักศึกษามีส่วนร่วมในการสร้างสรรค์นวัตกรรม</w:t>
                  </w:r>
                  <w:r w:rsidRPr="00166B1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ของทุกคณะ</w:t>
                  </w:r>
                </w:p>
                <w:p w:rsidR="0026392C" w:rsidRPr="00166B1B" w:rsidRDefault="0026392C" w:rsidP="006D490C">
                  <w:pPr>
                    <w:spacing w:before="40"/>
                    <w:jc w:val="center"/>
                    <w:rPr>
                      <w:rFonts w:ascii="TH SarabunPSK" w:hAnsi="TH SarabunPSK" w:cs="TH SarabunPSK"/>
                      <w:sz w:val="2"/>
                      <w:szCs w:val="2"/>
                    </w:rPr>
                  </w:pPr>
                  <w:r w:rsidRPr="00166B1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จำนวนคณะทั้งหมดในสถาบัน</w:t>
                  </w:r>
                  <w:r w:rsidRPr="00166B1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 w:rsidR="00314D3C">
        <w:rPr>
          <w:rFonts w:ascii="TH Niramit AS" w:hAnsi="TH Niramit AS" w:cs="TH Niramit AS"/>
          <w:sz w:val="20"/>
          <w:szCs w:val="20"/>
        </w:rPr>
        <w:tab/>
      </w:r>
    </w:p>
    <w:p w:rsidR="00314D3C" w:rsidRDefault="00314D3C" w:rsidP="00314D3C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</w:p>
    <w:p w:rsidR="00314D3C" w:rsidRDefault="00FC3B17" w:rsidP="00314D3C">
      <w:pPr>
        <w:tabs>
          <w:tab w:val="left" w:pos="567"/>
          <w:tab w:val="left" w:pos="1701"/>
        </w:tabs>
        <w:spacing w:before="120"/>
        <w:ind w:right="-57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shape id="Text Box 686" o:spid="_x0000_s1080" type="#_x0000_t202" style="position:absolute;margin-left:46.8pt;margin-top:10.05pt;width:72.3pt;height:25.45pt;z-index:25170022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" filled="f" stroked="f">
            <v:textbox style="mso-next-textbox:#Text Box 686">
              <w:txbxContent>
                <w:p w:rsidR="0026392C" w:rsidRPr="00166B1B" w:rsidRDefault="0026392C" w:rsidP="00314D3C">
                  <w:pPr>
                    <w:jc w:val="both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166B1B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Line 684" o:spid="_x0000_s1079" style="position:absolute;z-index:25170227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31.7pt,23.2pt" to="364.15pt,23.2pt" strokecolor="black [3213]"/>
        </w:pict>
      </w:r>
    </w:p>
    <w:p w:rsidR="00314D3C" w:rsidRDefault="00314D3C" w:rsidP="00314D3C">
      <w:pPr>
        <w:rPr>
          <w:rFonts w:ascii="TH Niramit AS" w:hAnsi="TH Niramit AS" w:cs="TH Niramit AS"/>
          <w:sz w:val="28"/>
          <w:szCs w:val="28"/>
        </w:rPr>
      </w:pPr>
    </w:p>
    <w:p w:rsidR="00764099" w:rsidRPr="00166B1B" w:rsidRDefault="00777849" w:rsidP="00166B1B">
      <w:pPr>
        <w:pStyle w:val="Default"/>
        <w:tabs>
          <w:tab w:val="left" w:pos="1560"/>
        </w:tabs>
        <w:spacing w:before="12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Niramit AS" w:hAnsi="TH Niramit AS" w:cs="TH Niramit AS"/>
          <w:sz w:val="20"/>
          <w:szCs w:val="20"/>
          <w:cs/>
        </w:rPr>
        <w:br/>
      </w:r>
      <w:r w:rsidR="00764099" w:rsidRPr="00166B1B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764099" w:rsidRPr="00166B1B" w:rsidRDefault="00764099" w:rsidP="00764099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66B1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166B1B">
        <w:rPr>
          <w:rFonts w:ascii="TH SarabunPSK" w:hAnsi="TH SarabunPSK" w:cs="TH SarabunPSK"/>
          <w:sz w:val="28"/>
          <w:szCs w:val="28"/>
          <w:cs/>
        </w:rPr>
        <w:tab/>
        <w:t>1. เป็นผลรวมคะแนนประเมินในตัวบ่งชี้ที่ 1.9 ระดับคณะ</w:t>
      </w:r>
    </w:p>
    <w:p w:rsidR="00764099" w:rsidRPr="00166B1B" w:rsidRDefault="00764099" w:rsidP="00764099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66B1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166B1B">
        <w:rPr>
          <w:rFonts w:ascii="TH SarabunPSK" w:hAnsi="TH SarabunPSK" w:cs="TH SarabunPSK"/>
          <w:sz w:val="28"/>
          <w:szCs w:val="28"/>
          <w:cs/>
        </w:rPr>
        <w:tab/>
        <w:t>2. นวัตกรรมที่ชุมชนยอมรับโดยมีหลักฐานการใช้ประโยชน์จากชุมชน</w:t>
      </w:r>
    </w:p>
    <w:p w:rsidR="00764099" w:rsidRPr="00166B1B" w:rsidRDefault="00764099" w:rsidP="00764099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66B1B">
        <w:rPr>
          <w:rFonts w:ascii="TH SarabunPSK" w:hAnsi="TH SarabunPSK" w:cs="TH SarabunPSK"/>
          <w:sz w:val="28"/>
          <w:szCs w:val="28"/>
          <w:cs/>
        </w:rPr>
        <w:tab/>
        <w:t>3. ความหมายของการมีส่วนร่วม หมายถึง นักศึกษามีการวางแผนการดำเนินงาน และการประเมินผล</w:t>
      </w:r>
    </w:p>
    <w:p w:rsidR="00D10FCF" w:rsidRPr="00166B1B" w:rsidRDefault="00764099" w:rsidP="00402ECA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66B1B">
        <w:rPr>
          <w:rFonts w:ascii="TH SarabunPSK" w:hAnsi="TH SarabunPSK" w:cs="TH SarabunPSK"/>
          <w:sz w:val="28"/>
          <w:szCs w:val="28"/>
          <w:cs/>
        </w:rPr>
        <w:tab/>
        <w:t>4. นวัตกรรมดังกล่าวอาจเกิดขึ้นในชุมชน เพื่อส่งเสริมคุณภาพชีวิตและเสริมสร้างความเข้มแข็งของชุมชน</w:t>
      </w:r>
    </w:p>
    <w:p w:rsidR="00481EAD" w:rsidRPr="00166B1B" w:rsidRDefault="00481EAD" w:rsidP="007F1888">
      <w:pPr>
        <w:tabs>
          <w:tab w:val="left" w:pos="567"/>
        </w:tabs>
        <w:spacing w:before="160"/>
        <w:rPr>
          <w:rFonts w:ascii="TH SarabunPSK" w:hAnsi="TH SarabunPSK" w:cs="TH SarabunPSK"/>
          <w:b/>
          <w:bCs/>
          <w:color w:val="000000"/>
          <w:shd w:val="clear" w:color="auto" w:fill="FFFFFF"/>
        </w:rPr>
      </w:pPr>
      <w:r w:rsidRPr="00166B1B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166B1B">
        <w:rPr>
          <w:rFonts w:ascii="TH SarabunPSK" w:hAnsi="TH SarabunPSK" w:cs="TH SarabunPSK"/>
          <w:b/>
          <w:bCs/>
        </w:rPr>
        <w:t xml:space="preserve"> 256</w:t>
      </w:r>
      <w:r w:rsidRPr="00166B1B">
        <w:rPr>
          <w:rFonts w:ascii="TH SarabunPSK" w:hAnsi="TH SarabunPSK" w:cs="TH SarabunPSK"/>
          <w:b/>
          <w:bCs/>
          <w:cs/>
        </w:rPr>
        <w:t>2</w:t>
      </w:r>
      <w:r w:rsidR="00166B1B" w:rsidRPr="00166B1B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- </w:t>
      </w:r>
      <w:r w:rsidR="00166B1B" w:rsidRPr="00166B1B">
        <w:rPr>
          <w:rFonts w:ascii="TH SarabunPSK" w:hAnsi="TH SarabunPSK" w:cs="TH SarabunPSK"/>
          <w:b/>
          <w:bCs/>
          <w:color w:val="000000"/>
          <w:shd w:val="clear" w:color="auto" w:fill="FFFFFF"/>
        </w:rPr>
        <w:t>2564</w:t>
      </w:r>
    </w:p>
    <w:tbl>
      <w:tblPr>
        <w:tblStyle w:val="a3"/>
        <w:tblW w:w="9386" w:type="dxa"/>
        <w:tblInd w:w="108" w:type="dxa"/>
        <w:tblLook w:val="04A0" w:firstRow="1" w:lastRow="0" w:firstColumn="1" w:lastColumn="0" w:noHBand="0" w:noVBand="1"/>
      </w:tblPr>
      <w:tblGrid>
        <w:gridCol w:w="977"/>
        <w:gridCol w:w="1150"/>
        <w:gridCol w:w="992"/>
        <w:gridCol w:w="1511"/>
        <w:gridCol w:w="2231"/>
        <w:gridCol w:w="1775"/>
        <w:gridCol w:w="750"/>
      </w:tblGrid>
      <w:tr w:rsidR="00166B1B" w:rsidRPr="00166B1B" w:rsidTr="00585FCC">
        <w:trPr>
          <w:trHeight w:val="50"/>
        </w:trPr>
        <w:tc>
          <w:tcPr>
            <w:tcW w:w="977" w:type="dxa"/>
            <w:shd w:val="clear" w:color="auto" w:fill="EBFFF5"/>
            <w:vAlign w:val="center"/>
          </w:tcPr>
          <w:p w:rsidR="00166B1B" w:rsidRPr="00585FCC" w:rsidRDefault="00166B1B" w:rsidP="00166B1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ปีการศึกษา</w:t>
            </w:r>
          </w:p>
        </w:tc>
        <w:tc>
          <w:tcPr>
            <w:tcW w:w="1150" w:type="dxa"/>
            <w:shd w:val="clear" w:color="auto" w:fill="EBFFF5"/>
            <w:vAlign w:val="center"/>
          </w:tcPr>
          <w:p w:rsidR="00166B1B" w:rsidRPr="00585FCC" w:rsidRDefault="00585FCC" w:rsidP="00585FCC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</w:t>
            </w:r>
            <w:r w:rsidR="00166B1B"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หลักสูตร</w:t>
            </w:r>
            <w:r w:rsidR="00166B1B"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ทั้งหมด</w:t>
            </w:r>
          </w:p>
        </w:tc>
        <w:tc>
          <w:tcPr>
            <w:tcW w:w="992" w:type="dxa"/>
            <w:shd w:val="clear" w:color="auto" w:fill="EBFFF5"/>
            <w:vAlign w:val="center"/>
          </w:tcPr>
          <w:p w:rsidR="00166B1B" w:rsidRPr="00585FCC" w:rsidRDefault="00166B1B" w:rsidP="00585FCC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จำนวนคณะทั้งหมด</w:t>
            </w:r>
          </w:p>
        </w:tc>
        <w:tc>
          <w:tcPr>
            <w:tcW w:w="1511" w:type="dxa"/>
            <w:shd w:val="clear" w:color="auto" w:fill="EBFFF5"/>
          </w:tcPr>
          <w:p w:rsidR="00166B1B" w:rsidRPr="00585FCC" w:rsidRDefault="00166B1B" w:rsidP="00166B1B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จำนวนหลักสูตร</w:t>
            </w: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ที่ นศ. มีส่วนร่วม</w:t>
            </w: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ในการสร้างนวัตกรรม</w:t>
            </w:r>
          </w:p>
        </w:tc>
        <w:tc>
          <w:tcPr>
            <w:tcW w:w="2231" w:type="dxa"/>
            <w:shd w:val="clear" w:color="auto" w:fill="EBFFF5"/>
          </w:tcPr>
          <w:p w:rsidR="00166B1B" w:rsidRPr="00585FCC" w:rsidRDefault="00166B1B" w:rsidP="00166B1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ผลรวมของคะแนน</w:t>
            </w: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</w:r>
            <w:r w:rsidRPr="00585FCC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ผลการ</w:t>
            </w: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ประเมินหลักสูตรที่ นศ. </w:t>
            </w: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มีส่วนร่วมในการสร้างนวัตกรรม</w:t>
            </w:r>
          </w:p>
        </w:tc>
        <w:tc>
          <w:tcPr>
            <w:tcW w:w="1775" w:type="dxa"/>
            <w:shd w:val="clear" w:color="auto" w:fill="EBFFF5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คะแนนประเมิน</w:t>
            </w:r>
          </w:p>
        </w:tc>
        <w:tc>
          <w:tcPr>
            <w:tcW w:w="750" w:type="dxa"/>
            <w:shd w:val="clear" w:color="auto" w:fill="EBFFF5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585FC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ระดับคุณภาพ</w:t>
            </w:r>
          </w:p>
        </w:tc>
      </w:tr>
      <w:tr w:rsidR="00166B1B" w:rsidRPr="00166B1B" w:rsidTr="00585FCC">
        <w:trPr>
          <w:trHeight w:val="401"/>
        </w:trPr>
        <w:tc>
          <w:tcPr>
            <w:tcW w:w="977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1150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62</w:t>
            </w:r>
          </w:p>
        </w:tc>
        <w:tc>
          <w:tcPr>
            <w:tcW w:w="992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1511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35</w:t>
            </w:r>
          </w:p>
        </w:tc>
        <w:tc>
          <w:tcPr>
            <w:tcW w:w="2231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18.66</w:t>
            </w:r>
          </w:p>
        </w:tc>
        <w:tc>
          <w:tcPr>
            <w:tcW w:w="1775" w:type="dxa"/>
            <w:vAlign w:val="center"/>
          </w:tcPr>
          <w:p w:rsidR="00166B1B" w:rsidRPr="00585FCC" w:rsidRDefault="00511CDD" w:rsidP="00511CDD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585FC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166B1B" w:rsidRPr="00585FC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(18.66 / 6 ) = </w:t>
            </w:r>
            <w:r w:rsidR="00166B1B" w:rsidRPr="00585FCC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="00166B1B"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="00166B1B" w:rsidRPr="00585FCC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750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พอใช้</w:t>
            </w:r>
          </w:p>
        </w:tc>
      </w:tr>
      <w:tr w:rsidR="00166B1B" w:rsidRPr="00166B1B" w:rsidTr="00585FCC">
        <w:trPr>
          <w:trHeight w:val="401"/>
        </w:trPr>
        <w:tc>
          <w:tcPr>
            <w:tcW w:w="977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2563</w:t>
            </w:r>
          </w:p>
        </w:tc>
        <w:tc>
          <w:tcPr>
            <w:tcW w:w="1150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</w:p>
        </w:tc>
        <w:tc>
          <w:tcPr>
            <w:tcW w:w="992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511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47</w:t>
            </w:r>
          </w:p>
        </w:tc>
        <w:tc>
          <w:tcPr>
            <w:tcW w:w="2231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/>
                <w:sz w:val="24"/>
                <w:szCs w:val="24"/>
                <w:cs/>
              </w:rPr>
              <w:t>25.26</w:t>
            </w:r>
          </w:p>
        </w:tc>
        <w:tc>
          <w:tcPr>
            <w:tcW w:w="1775" w:type="dxa"/>
            <w:vAlign w:val="center"/>
          </w:tcPr>
          <w:p w:rsidR="00166B1B" w:rsidRPr="00585FCC" w:rsidRDefault="00511CDD" w:rsidP="00166B1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585FC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(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25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26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/ 6 ) = 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4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</w:t>
            </w:r>
            <w:r w:rsidR="00166B1B"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50" w:type="dxa"/>
            <w:vAlign w:val="center"/>
          </w:tcPr>
          <w:p w:rsidR="00166B1B" w:rsidRPr="00585FCC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585FC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ดี</w:t>
            </w:r>
          </w:p>
        </w:tc>
      </w:tr>
      <w:tr w:rsidR="00511CDD" w:rsidRPr="00166B1B" w:rsidTr="00585FCC">
        <w:trPr>
          <w:trHeight w:val="401"/>
        </w:trPr>
        <w:tc>
          <w:tcPr>
            <w:tcW w:w="977" w:type="dxa"/>
            <w:vAlign w:val="center"/>
          </w:tcPr>
          <w:p w:rsidR="00511CDD" w:rsidRPr="00585FCC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585FC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2564</w:t>
            </w:r>
          </w:p>
        </w:tc>
        <w:tc>
          <w:tcPr>
            <w:tcW w:w="1150" w:type="dxa"/>
            <w:vAlign w:val="center"/>
          </w:tcPr>
          <w:p w:rsidR="00511CDD" w:rsidRPr="00585FCC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..............</w:t>
            </w:r>
          </w:p>
        </w:tc>
        <w:tc>
          <w:tcPr>
            <w:tcW w:w="992" w:type="dxa"/>
            <w:vAlign w:val="center"/>
          </w:tcPr>
          <w:p w:rsidR="00511CDD" w:rsidRPr="00585FCC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............</w:t>
            </w:r>
          </w:p>
        </w:tc>
        <w:tc>
          <w:tcPr>
            <w:tcW w:w="1511" w:type="dxa"/>
            <w:vAlign w:val="center"/>
          </w:tcPr>
          <w:p w:rsidR="00511CDD" w:rsidRPr="00585FCC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..................</w:t>
            </w:r>
          </w:p>
        </w:tc>
        <w:tc>
          <w:tcPr>
            <w:tcW w:w="2231" w:type="dxa"/>
            <w:vAlign w:val="center"/>
          </w:tcPr>
          <w:p w:rsidR="00511CDD" w:rsidRPr="00585FCC" w:rsidRDefault="00511CDD" w:rsidP="00166B1B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</w:t>
            </w:r>
          </w:p>
        </w:tc>
        <w:tc>
          <w:tcPr>
            <w:tcW w:w="1775" w:type="dxa"/>
            <w:vAlign w:val="center"/>
          </w:tcPr>
          <w:p w:rsidR="00511CDD" w:rsidRPr="00585FCC" w:rsidRDefault="00511CDD" w:rsidP="00166B1B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.....................................</w:t>
            </w:r>
          </w:p>
        </w:tc>
        <w:tc>
          <w:tcPr>
            <w:tcW w:w="750" w:type="dxa"/>
            <w:vAlign w:val="center"/>
          </w:tcPr>
          <w:p w:rsidR="00511CDD" w:rsidRPr="00585FCC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5FC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............</w:t>
            </w:r>
          </w:p>
        </w:tc>
      </w:tr>
    </w:tbl>
    <w:p w:rsidR="00A06A93" w:rsidRPr="00166B1B" w:rsidRDefault="00A06A93" w:rsidP="00C85DE7">
      <w:pPr>
        <w:rPr>
          <w:rFonts w:ascii="TH SarabunPSK" w:hAnsi="TH SarabunPSK" w:cs="TH SarabunPSK"/>
          <w:b/>
          <w:bCs/>
        </w:rPr>
      </w:pPr>
    </w:p>
    <w:p w:rsidR="00A06A93" w:rsidRDefault="00A06A93" w:rsidP="00C85DE7">
      <w:pPr>
        <w:rPr>
          <w:rFonts w:ascii="TH Niramit AS" w:hAnsi="TH Niramit AS" w:cs="TH Niramit AS"/>
          <w:b/>
          <w:bCs/>
        </w:rPr>
      </w:pPr>
    </w:p>
    <w:p w:rsidR="00166B1B" w:rsidRDefault="00166B1B" w:rsidP="00C85DE7">
      <w:pPr>
        <w:rPr>
          <w:rFonts w:ascii="TH Niramit AS" w:hAnsi="TH Niramit AS" w:cs="TH Niramit AS"/>
          <w:b/>
          <w:bCs/>
        </w:rPr>
      </w:pPr>
    </w:p>
    <w:p w:rsidR="00C85DE7" w:rsidRPr="00511CDD" w:rsidRDefault="00C85DE7" w:rsidP="00C85DE7">
      <w:pPr>
        <w:rPr>
          <w:rFonts w:ascii="TH SarabunPSK" w:hAnsi="TH SarabunPSK" w:cs="TH SarabunPSK"/>
          <w:b/>
          <w:bCs/>
          <w:sz w:val="10"/>
          <w:szCs w:val="10"/>
        </w:rPr>
      </w:pPr>
      <w:r w:rsidRPr="00511CD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C40B26" w:rsidRPr="00C40B26" w:rsidRDefault="00C85DE7" w:rsidP="005312ED">
      <w:pPr>
        <w:tabs>
          <w:tab w:val="left" w:pos="567"/>
          <w:tab w:val="left" w:pos="709"/>
          <w:tab w:val="left" w:pos="3828"/>
        </w:tabs>
        <w:spacing w:before="60"/>
        <w:jc w:val="thaiDistribute"/>
        <w:rPr>
          <w:rFonts w:ascii="TH SarabunPSK" w:hAnsi="TH SarabunPSK" w:cs="TH SarabunPSK"/>
          <w:sz w:val="10"/>
          <w:szCs w:val="10"/>
        </w:rPr>
      </w:pPr>
      <w:r w:rsidRPr="00511CDD">
        <w:rPr>
          <w:rFonts w:ascii="TH SarabunPSK" w:hAnsi="TH SarabunPSK" w:cs="TH SarabunPSK"/>
          <w:cs/>
        </w:rPr>
        <w:t xml:space="preserve">  </w:t>
      </w:r>
      <w:r w:rsidRPr="00511CDD">
        <w:rPr>
          <w:rFonts w:ascii="TH SarabunPSK" w:hAnsi="TH SarabunPSK" w:cs="TH SarabunPSK"/>
          <w:cs/>
        </w:rPr>
        <w:tab/>
      </w:r>
      <w:r w:rsidRPr="00511CDD">
        <w:rPr>
          <w:rFonts w:ascii="TH SarabunPSK" w:hAnsi="TH SarabunPSK" w:cs="TH SarabunPSK"/>
          <w:sz w:val="28"/>
          <w:szCs w:val="28"/>
          <w:cs/>
        </w:rPr>
        <w:t xml:space="preserve">ในปีการศึกษา </w:t>
      </w:r>
      <w:r w:rsidR="00511CDD">
        <w:rPr>
          <w:rFonts w:ascii="TH SarabunPSK" w:hAnsi="TH SarabunPSK" w:cs="TH SarabunPSK"/>
          <w:sz w:val="28"/>
          <w:szCs w:val="28"/>
          <w:cs/>
        </w:rPr>
        <w:t>2564</w:t>
      </w:r>
      <w:r w:rsidRPr="00511CDD">
        <w:rPr>
          <w:rFonts w:ascii="TH SarabunPSK" w:hAnsi="TH SarabunPSK" w:cs="TH SarabunPSK"/>
          <w:sz w:val="28"/>
          <w:szCs w:val="28"/>
          <w:cs/>
        </w:rPr>
        <w:t xml:space="preserve"> มหาวิทยาลัยราชภัฏสกลนคร </w:t>
      </w:r>
      <w:r w:rsidR="00511CDD" w:rsidRPr="00BA2FE7">
        <w:rPr>
          <w:rFonts w:ascii="TH SarabunPSK" w:eastAsia="Calibri" w:hAnsi="TH SarabunPSK" w:cs="TH SarabunPSK"/>
          <w:sz w:val="28"/>
          <w:szCs w:val="28"/>
          <w:cs/>
        </w:rPr>
        <w:t xml:space="preserve">มีจำนวนหลักสูตรทั้งหมด </w:t>
      </w:r>
      <w:r w:rsidR="00D923EA">
        <w:rPr>
          <w:rFonts w:ascii="TH SarabunPSK" w:eastAsia="Calibri" w:hAnsi="TH SarabunPSK" w:cs="TH SarabunPSK" w:hint="cs"/>
          <w:b/>
          <w:bCs/>
          <w:sz w:val="28"/>
          <w:szCs w:val="28"/>
          <w:cs/>
        </w:rPr>
        <w:t>.</w:t>
      </w:r>
      <w:r w:rsidR="008F66EF">
        <w:rPr>
          <w:rFonts w:ascii="TH SarabunPSK" w:eastAsia="Calibri" w:hAnsi="TH SarabunPSK" w:cs="TH SarabunPSK" w:hint="cs"/>
          <w:b/>
          <w:bCs/>
          <w:sz w:val="28"/>
          <w:szCs w:val="28"/>
          <w:cs/>
        </w:rPr>
        <w:t>.</w:t>
      </w:r>
      <w:r w:rsidR="00842A0C">
        <w:rPr>
          <w:rFonts w:ascii="TH SarabunPSK" w:eastAsia="Calibri" w:hAnsi="TH SarabunPSK" w:cs="TH SarabunPSK" w:hint="cs"/>
          <w:b/>
          <w:bCs/>
          <w:sz w:val="28"/>
          <w:szCs w:val="28"/>
          <w:cs/>
        </w:rPr>
        <w:t>.....</w:t>
      </w:r>
      <w:r w:rsidR="008F66EF">
        <w:rPr>
          <w:rFonts w:ascii="TH SarabunPSK" w:eastAsia="Calibri" w:hAnsi="TH SarabunPSK" w:cs="TH SarabunPSK" w:hint="cs"/>
          <w:b/>
          <w:bCs/>
          <w:sz w:val="28"/>
          <w:szCs w:val="28"/>
          <w:cs/>
        </w:rPr>
        <w:t>....</w:t>
      </w:r>
      <w:r w:rsidR="00D923EA">
        <w:rPr>
          <w:rFonts w:ascii="TH SarabunPSK" w:eastAsia="Calibri" w:hAnsi="TH SarabunPSK" w:cs="TH SarabunPSK" w:hint="cs"/>
          <w:b/>
          <w:bCs/>
          <w:sz w:val="28"/>
          <w:szCs w:val="28"/>
          <w:cs/>
        </w:rPr>
        <w:t>.</w:t>
      </w:r>
      <w:r w:rsidR="00511CDD" w:rsidRPr="00BA2FE7">
        <w:rPr>
          <w:rFonts w:ascii="TH SarabunPSK" w:eastAsia="Calibri" w:hAnsi="TH SarabunPSK" w:cs="TH SarabunPSK"/>
          <w:b/>
          <w:bCs/>
          <w:sz w:val="28"/>
          <w:szCs w:val="28"/>
          <w:cs/>
        </w:rPr>
        <w:t xml:space="preserve"> หลักสูตร </w:t>
      </w:r>
      <w:r w:rsidR="00511CDD" w:rsidRPr="00BA2FE7">
        <w:rPr>
          <w:rFonts w:ascii="TH SarabunPSK" w:eastAsia="Calibri" w:hAnsi="TH SarabunPSK" w:cs="TH SarabunPSK"/>
          <w:sz w:val="28"/>
          <w:szCs w:val="28"/>
          <w:cs/>
        </w:rPr>
        <w:t xml:space="preserve">จาก </w:t>
      </w:r>
      <w:r w:rsidR="00511CDD" w:rsidRPr="00BA2FE7">
        <w:rPr>
          <w:rFonts w:ascii="TH SarabunPSK" w:eastAsia="Calibri" w:hAnsi="TH SarabunPSK" w:cs="TH SarabunPSK"/>
          <w:b/>
          <w:bCs/>
          <w:sz w:val="28"/>
          <w:szCs w:val="28"/>
        </w:rPr>
        <w:t xml:space="preserve">6 </w:t>
      </w:r>
      <w:r w:rsidR="00614FFD">
        <w:rPr>
          <w:rFonts w:ascii="TH SarabunPSK" w:eastAsia="Calibri" w:hAnsi="TH SarabunPSK" w:cs="TH SarabunPSK"/>
          <w:b/>
          <w:bCs/>
          <w:sz w:val="28"/>
          <w:szCs w:val="28"/>
          <w:cs/>
        </w:rPr>
        <w:t xml:space="preserve">คณะ </w:t>
      </w:r>
      <w:r w:rsidR="00511CDD" w:rsidRPr="00BA2FE7">
        <w:rPr>
          <w:rFonts w:ascii="TH SarabunPSK" w:hAnsi="TH SarabunPSK" w:cs="TH SarabunPSK"/>
          <w:sz w:val="28"/>
          <w:szCs w:val="28"/>
          <w:cs/>
        </w:rPr>
        <w:t xml:space="preserve">พบว่า </w:t>
      </w:r>
      <w:r w:rsidR="00614FFD">
        <w:rPr>
          <w:rFonts w:ascii="TH SarabunPSK" w:hAnsi="TH SarabunPSK" w:cs="TH SarabunPSK"/>
          <w:sz w:val="28"/>
          <w:szCs w:val="28"/>
          <w:cs/>
        </w:rPr>
        <w:br/>
      </w:r>
      <w:r w:rsidR="00511CDD" w:rsidRPr="00BA2FE7">
        <w:rPr>
          <w:rFonts w:ascii="TH SarabunPSK" w:hAnsi="TH SarabunPSK" w:cs="TH SarabunPSK"/>
          <w:sz w:val="28"/>
          <w:szCs w:val="28"/>
          <w:cs/>
        </w:rPr>
        <w:t xml:space="preserve">มีหลักสูตรที่นักศึกษามีส่วนร่วมในการสร้างสรรค์นวัตกรรม จำนวน </w:t>
      </w:r>
      <w:r w:rsidR="00855C24">
        <w:rPr>
          <w:rFonts w:ascii="TH SarabunPSK" w:hAnsi="TH SarabunPSK" w:cs="TH SarabunPSK" w:hint="cs"/>
          <w:b/>
          <w:bCs/>
          <w:sz w:val="28"/>
          <w:szCs w:val="28"/>
          <w:cs/>
        </w:rPr>
        <w:t>....</w:t>
      </w:r>
      <w:r w:rsidR="007940B1">
        <w:rPr>
          <w:rFonts w:ascii="TH SarabunPSK" w:hAnsi="TH SarabunPSK" w:cs="TH SarabunPSK" w:hint="cs"/>
          <w:b/>
          <w:bCs/>
          <w:sz w:val="28"/>
          <w:szCs w:val="28"/>
          <w:cs/>
        </w:rPr>
        <w:t>...</w:t>
      </w:r>
      <w:r w:rsidR="00855C24">
        <w:rPr>
          <w:rFonts w:ascii="TH SarabunPSK" w:hAnsi="TH SarabunPSK" w:cs="TH SarabunPSK" w:hint="cs"/>
          <w:b/>
          <w:bCs/>
          <w:sz w:val="28"/>
          <w:szCs w:val="28"/>
          <w:cs/>
        </w:rPr>
        <w:t>...</w:t>
      </w:r>
      <w:r w:rsidR="00511CDD" w:rsidRPr="00BA2FE7">
        <w:rPr>
          <w:rFonts w:ascii="TH SarabunPSK" w:hAnsi="TH SarabunPSK" w:cs="TH SarabunPSK"/>
          <w:b/>
          <w:bCs/>
          <w:sz w:val="28"/>
          <w:szCs w:val="28"/>
          <w:cs/>
        </w:rPr>
        <w:t xml:space="preserve"> หลักสูตร</w:t>
      </w:r>
      <w:r w:rsidR="00511CDD" w:rsidRPr="00BA2FE7">
        <w:rPr>
          <w:rFonts w:ascii="TH SarabunPSK" w:hAnsi="TH SarabunPSK" w:cs="TH SarabunPSK"/>
          <w:sz w:val="28"/>
          <w:szCs w:val="28"/>
          <w:cs/>
        </w:rPr>
        <w:t xml:space="preserve"> มีค่าเฉลี่ยของคะแนนผลการประเมินหลักสูตรที่นักศึกษามีส่วนร่วมในการสร้างสรรค์นวัตกรรมของทุกคณะในสถาบัน เท่ากับ </w:t>
      </w:r>
      <w:r w:rsidR="00855C24">
        <w:rPr>
          <w:rFonts w:ascii="TH SarabunPSK" w:hAnsi="TH SarabunPSK" w:cs="TH SarabunPSK" w:hint="cs"/>
          <w:b/>
          <w:bCs/>
          <w:sz w:val="28"/>
          <w:szCs w:val="28"/>
          <w:cs/>
        </w:rPr>
        <w:t>...........</w:t>
      </w:r>
      <w:r w:rsidR="00511CDD" w:rsidRPr="00BA2FE7">
        <w:rPr>
          <w:rFonts w:ascii="TH SarabunPSK" w:hAnsi="TH SarabunPSK" w:cs="TH SarabunPSK"/>
          <w:b/>
          <w:bCs/>
          <w:sz w:val="28"/>
          <w:szCs w:val="28"/>
          <w:cs/>
        </w:rPr>
        <w:t xml:space="preserve"> คะแนน</w:t>
      </w:r>
      <w:r w:rsidR="00511CDD" w:rsidRPr="00134904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11CDD" w:rsidRPr="00BA2FE7">
        <w:rPr>
          <w:rFonts w:ascii="TH SarabunPSK" w:hAnsi="TH SarabunPSK" w:cs="TH SarabunPSK"/>
          <w:sz w:val="28"/>
          <w:szCs w:val="28"/>
          <w:cs/>
        </w:rPr>
        <w:t>โดยมีรายละเอียด ดังนี้</w:t>
      </w:r>
      <w:r w:rsidR="00C40B26">
        <w:rPr>
          <w:rFonts w:ascii="TH SarabunPSK" w:hAnsi="TH SarabunPSK" w:cs="TH SarabunPSK"/>
          <w:sz w:val="10"/>
          <w:szCs w:val="10"/>
          <w:cs/>
        </w:rPr>
        <w:br/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661"/>
        <w:gridCol w:w="662"/>
        <w:gridCol w:w="661"/>
        <w:gridCol w:w="662"/>
        <w:gridCol w:w="661"/>
        <w:gridCol w:w="662"/>
        <w:gridCol w:w="743"/>
      </w:tblGrid>
      <w:tr w:rsidR="0031389D" w:rsidTr="001A494F">
        <w:trPr>
          <w:trHeight w:val="271"/>
          <w:tblHeader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47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31389D" w:rsidRPr="00672D2E" w:rsidRDefault="0031389D" w:rsidP="00672D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72D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คณะ</w:t>
            </w:r>
            <w:r w:rsidR="00741181" w:rsidRPr="00672D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/มหาวิทยาลัย</w:t>
            </w:r>
          </w:p>
        </w:tc>
      </w:tr>
      <w:tr w:rsidR="004E0168" w:rsidTr="001A494F">
        <w:trPr>
          <w:cantSplit/>
          <w:trHeight w:val="1974"/>
          <w:tblHeader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ครุศาสตร์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7C6809" w:rsidRPr="00B9460C" w:rsidRDefault="007C6809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มนุษยศาสตร์</w:t>
            </w:r>
            <w:r w:rsidR="0031389D"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</w:t>
            </w: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</w:p>
          <w:p w:rsidR="0031389D" w:rsidRPr="00B9460C" w:rsidRDefault="007C6809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</w:t>
            </w:r>
            <w:r w:rsidR="0031389D"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สังคมศาสตร์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วิทยาการจัดการ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วิทยาศาสตร์และเทคโนโลยี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เทคโนโลยีการเกษตร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เทคโนโลยีอุตสาหกรรม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31389D" w:rsidRPr="00B9460C" w:rsidRDefault="00EC06B9" w:rsidP="00EC06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B9460C" w:rsidRDefault="0031389D" w:rsidP="008A262C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9460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1. </w:t>
            </w:r>
            <w:r w:rsidR="008A262C" w:rsidRPr="00B9460C">
              <w:rPr>
                <w:rFonts w:ascii="TH SarabunPSK" w:hAnsi="TH SarabunPSK" w:cs="TH SarabunPSK"/>
                <w:sz w:val="26"/>
                <w:szCs w:val="26"/>
                <w:cs/>
              </w:rPr>
              <w:t>จำนวนหลักสูตรทั้งหมดของคณะ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672D2E" w:rsidRDefault="0031389D" w:rsidP="00672D2E"/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672D2E" w:rsidRDefault="0031389D" w:rsidP="00672D2E"/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672D2E" w:rsidRDefault="0031389D" w:rsidP="00672D2E">
            <w:pPr>
              <w:rPr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672D2E" w:rsidRDefault="0031389D" w:rsidP="00672D2E">
            <w:pPr>
              <w:rPr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672D2E" w:rsidRDefault="0031389D" w:rsidP="00672D2E">
            <w:pPr>
              <w:rPr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672D2E" w:rsidRDefault="0031389D" w:rsidP="00672D2E">
            <w:pPr>
              <w:rPr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672D2E" w:rsidRDefault="0031389D" w:rsidP="00672D2E">
            <w:pPr>
              <w:rPr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B9460C" w:rsidRDefault="0031389D" w:rsidP="0031389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9460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2. </w:t>
            </w:r>
            <w:r w:rsidR="008A262C" w:rsidRPr="00B9460C">
              <w:rPr>
                <w:rFonts w:ascii="TH SarabunPSK" w:hAnsi="TH SarabunPSK" w:cs="TH SarabunPSK"/>
                <w:sz w:val="26"/>
                <w:szCs w:val="26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89D" w:rsidRPr="00B9460C" w:rsidRDefault="0031389D" w:rsidP="004A55C1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9460C">
              <w:rPr>
                <w:rFonts w:ascii="TH SarabunPSK" w:hAnsi="TH SarabunPSK" w:cs="TH SarabunPSK"/>
                <w:sz w:val="26"/>
                <w:szCs w:val="26"/>
                <w:cs/>
              </w:rPr>
              <w:t>3. ร้อยละของหลักสูตรที่นักศึกษามีส่วนร่วมในการสร้างนวัตกรรม</w:t>
            </w:r>
            <w:r w:rsidR="008A262C" w:rsidRPr="00B9460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6069AD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="006069AD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="008A262C" w:rsidRPr="00B9460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(ข้อ 2 / ข้อ 3 </w:t>
            </w:r>
            <w:r w:rsidR="008A262C" w:rsidRPr="00B9460C">
              <w:rPr>
                <w:rFonts w:ascii="TH SarabunPSK" w:hAnsi="TH SarabunPSK" w:cs="TH SarabunPSK"/>
                <w:sz w:val="26"/>
                <w:szCs w:val="26"/>
              </w:rPr>
              <w:t>X 100</w:t>
            </w:r>
            <w:r w:rsidR="008A262C" w:rsidRPr="00B9460C">
              <w:rPr>
                <w:rFonts w:ascii="TH SarabunPSK" w:hAnsi="TH SarabunPSK" w:cs="TH SarabunPSK"/>
                <w:sz w:val="26"/>
                <w:szCs w:val="26"/>
                <w:cs/>
              </w:rPr>
              <w:t>)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31389D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B9460C" w:rsidRDefault="0031389D" w:rsidP="0017538D">
            <w:pPr>
              <w:spacing w:before="40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9460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4. </w:t>
            </w:r>
            <w:r w:rsidR="0017538D" w:rsidRPr="00B9460C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ค่าร้อยละที่คำนวณได้เทียบกับคะแนนเต็ม 5 </w:t>
            </w:r>
            <w:r w:rsidR="0017538D" w:rsidRPr="00B9460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= </w:t>
            </w:r>
            <w:r w:rsidR="0024388A" w:rsidRPr="00B9460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4A55C1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4A55C1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4A55C1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4A55C1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4A55C1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Pr="00B9460C" w:rsidRDefault="0031389D" w:rsidP="004A55C1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89D" w:rsidRPr="00B9460C" w:rsidRDefault="0031389D" w:rsidP="004A55C1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CC085D" w:rsidTr="001A494F">
        <w:trPr>
          <w:cantSplit/>
          <w:trHeight w:val="45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CC085D" w:rsidRPr="00B9460C" w:rsidRDefault="00EC06B9" w:rsidP="00EC06B9">
            <w:pPr>
              <w:spacing w:before="40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ผลรวมของคะแนนผลการประเมิน</w:t>
            </w:r>
            <w:r w:rsidRPr="00B9460C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หลักสูตรที่นักศึกษามีส่วนร่วมในการสร้างสรรค์นวัตกรรม</w:t>
            </w:r>
            <w:r w:rsidRPr="00B946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ของทุกคณะ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bottom"/>
          </w:tcPr>
          <w:p w:rsidR="00CC085D" w:rsidRPr="00B9460C" w:rsidRDefault="007C6809" w:rsidP="007C680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</w:t>
            </w:r>
          </w:p>
        </w:tc>
      </w:tr>
      <w:tr w:rsidR="00622BC1" w:rsidTr="001A494F">
        <w:trPr>
          <w:cantSplit/>
          <w:trHeight w:val="45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622BC1" w:rsidRPr="00B9460C" w:rsidRDefault="00622BC1" w:rsidP="00EC06B9">
            <w:pPr>
              <w:spacing w:before="40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จำนวนคณะทั้งหมดในสถาบัน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622BC1" w:rsidRPr="00A64FFB" w:rsidRDefault="007C6809" w:rsidP="00A64FF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64FF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6</w:t>
            </w:r>
          </w:p>
        </w:tc>
      </w:tr>
      <w:tr w:rsidR="00AD43A1" w:rsidTr="001A494F">
        <w:trPr>
          <w:cantSplit/>
          <w:trHeight w:val="454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AD43A1" w:rsidRPr="00B9460C" w:rsidRDefault="0051313F" w:rsidP="007C680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คะแนนที่ได้  </w:t>
            </w:r>
            <w:r w:rsidR="00396395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=   (</w:t>
            </w:r>
            <w:r w:rsidR="0062185B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…………….</w:t>
            </w:r>
            <w:r w:rsidR="00061E03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</w:t>
            </w:r>
            <w:r w:rsidR="00061E03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7C6809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</w:t>
            </w:r>
            <w:r w:rsidR="0062185B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) </w:t>
            </w:r>
            <w:r w:rsidR="00396395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= </w:t>
            </w:r>
            <w:r w:rsidR="00396395"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A64FF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</w:t>
            </w:r>
            <w:r w:rsidR="00A64FF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..</w:t>
            </w:r>
            <w:r w:rsidR="00A64FF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… </w:t>
            </w: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7F1154" w:rsidRPr="00744583" w:rsidRDefault="007F1154" w:rsidP="00672D2E">
      <w:pPr>
        <w:spacing w:before="200"/>
        <w:jc w:val="center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 w:hint="cs"/>
          <w:b/>
          <w:bCs/>
          <w:cs/>
        </w:rPr>
        <w:t>สรุป</w:t>
      </w:r>
      <w:r w:rsidR="002A7FE8">
        <w:rPr>
          <w:rFonts w:ascii="TH SarabunPSK" w:hAnsi="TH SarabunPSK" w:cs="TH SarabunPSK" w:hint="cs"/>
          <w:b/>
          <w:bCs/>
          <w:cs/>
        </w:rPr>
        <w:t>หลักสูตร</w:t>
      </w:r>
      <w:r w:rsidRPr="00331808">
        <w:rPr>
          <w:rFonts w:ascii="TH SarabunPSK" w:hAnsi="TH SarabunPSK" w:cs="TH SarabunPSK"/>
          <w:b/>
          <w:bCs/>
          <w:cs/>
        </w:rPr>
        <w:t>ที่นักศึกษามีส่วนร่วมในการสร้างนวัตกรรม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8"/>
        <w:gridCol w:w="2813"/>
        <w:gridCol w:w="2036"/>
        <w:gridCol w:w="2037"/>
        <w:gridCol w:w="2037"/>
      </w:tblGrid>
      <w:tr w:rsidR="002A7FE8" w:rsidRPr="00744583" w:rsidTr="00E856A8">
        <w:trPr>
          <w:trHeight w:val="458"/>
        </w:trPr>
        <w:tc>
          <w:tcPr>
            <w:tcW w:w="448" w:type="dxa"/>
            <w:shd w:val="clear" w:color="auto" w:fill="EFFFF7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7F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2813" w:type="dxa"/>
            <w:shd w:val="clear" w:color="auto" w:fill="EFFFF7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7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ชื่อผลงาน</w:t>
            </w:r>
          </w:p>
        </w:tc>
        <w:tc>
          <w:tcPr>
            <w:tcW w:w="2036" w:type="dxa"/>
            <w:shd w:val="clear" w:color="auto" w:fill="EFFFF7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7F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2037" w:type="dxa"/>
            <w:shd w:val="clear" w:color="auto" w:fill="EFFFF7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7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สาขาวิชา</w:t>
            </w:r>
          </w:p>
        </w:tc>
        <w:tc>
          <w:tcPr>
            <w:tcW w:w="2037" w:type="dxa"/>
            <w:shd w:val="clear" w:color="auto" w:fill="EFFFF7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หน่วยงาน</w:t>
            </w: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67410F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67410F" w:rsidRPr="002A7FE8" w:rsidRDefault="0067410F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67410F" w:rsidRPr="002A7FE8" w:rsidRDefault="0067410F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67410F" w:rsidRPr="002A7FE8" w:rsidRDefault="0067410F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7410F" w:rsidRPr="002A7FE8" w:rsidRDefault="0067410F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7410F" w:rsidRDefault="0067410F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6925C5" w:rsidRPr="00B9460C" w:rsidRDefault="006925C5" w:rsidP="00E5557C">
      <w:pPr>
        <w:spacing w:before="20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7959"/>
      </w:tblGrid>
      <w:tr w:rsidR="006925C5" w:rsidRPr="00B9460C" w:rsidTr="00E856A8">
        <w:trPr>
          <w:cantSplit/>
          <w:trHeight w:val="454"/>
        </w:trPr>
        <w:tc>
          <w:tcPr>
            <w:tcW w:w="1418" w:type="dxa"/>
            <w:shd w:val="clear" w:color="auto" w:fill="EFFFF7"/>
            <w:vAlign w:val="center"/>
          </w:tcPr>
          <w:p w:rsidR="006925C5" w:rsidRPr="00B9460C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59" w:type="dxa"/>
            <w:shd w:val="clear" w:color="auto" w:fill="EFFFF7"/>
            <w:vAlign w:val="center"/>
          </w:tcPr>
          <w:p w:rsidR="006925C5" w:rsidRPr="00B9460C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6925C5" w:rsidRPr="004124B7" w:rsidTr="00672D2E">
        <w:trPr>
          <w:cantSplit/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5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5557C" w:rsidRPr="004124B7" w:rsidTr="00672D2E">
        <w:trPr>
          <w:cantSplit/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E5557C" w:rsidRPr="000E39BC" w:rsidRDefault="00E5557C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59" w:type="dxa"/>
            <w:shd w:val="clear" w:color="auto" w:fill="auto"/>
            <w:vAlign w:val="center"/>
          </w:tcPr>
          <w:p w:rsidR="00E5557C" w:rsidRPr="000E39BC" w:rsidRDefault="00E5557C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D10FCF" w:rsidRPr="00B9460C" w:rsidRDefault="00D10FCF" w:rsidP="00E5557C">
      <w:pPr>
        <w:spacing w:before="20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05"/>
        <w:gridCol w:w="4705"/>
      </w:tblGrid>
      <w:tr w:rsidR="00D10FCF" w:rsidRPr="00B9460C" w:rsidTr="00B9460C">
        <w:trPr>
          <w:cantSplit/>
          <w:trHeight w:val="454"/>
        </w:trPr>
        <w:tc>
          <w:tcPr>
            <w:tcW w:w="4705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B9460C" w:rsidTr="00B9460C">
        <w:trPr>
          <w:cantSplit/>
          <w:trHeight w:val="454"/>
        </w:trPr>
        <w:tc>
          <w:tcPr>
            <w:tcW w:w="4705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B9460C" w:rsidTr="00B9460C">
        <w:trPr>
          <w:cantSplit/>
          <w:trHeight w:val="454"/>
        </w:trPr>
        <w:tc>
          <w:tcPr>
            <w:tcW w:w="4705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B9460C" w:rsidTr="00B9460C">
        <w:trPr>
          <w:cantSplit/>
          <w:trHeight w:val="454"/>
        </w:trPr>
        <w:tc>
          <w:tcPr>
            <w:tcW w:w="4705" w:type="dxa"/>
            <w:shd w:val="clear" w:color="auto" w:fill="EFFFF7"/>
          </w:tcPr>
          <w:p w:rsidR="00D10FCF" w:rsidRPr="00B9460C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705" w:type="dxa"/>
            <w:shd w:val="clear" w:color="auto" w:fill="auto"/>
          </w:tcPr>
          <w:p w:rsidR="00D10FCF" w:rsidRPr="00B9460C" w:rsidRDefault="00D10FCF" w:rsidP="001C17F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B9460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B9460C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B9460C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B9460C" w:rsidRDefault="00D10FCF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460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B9460C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B9460C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B9460C" w:rsidTr="00B9460C">
        <w:trPr>
          <w:cantSplit/>
          <w:trHeight w:val="454"/>
        </w:trPr>
        <w:tc>
          <w:tcPr>
            <w:tcW w:w="4705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10FCF" w:rsidRPr="00B9460C" w:rsidRDefault="00D10FCF" w:rsidP="002A7FE8">
      <w:pPr>
        <w:spacing w:before="16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0"/>
        <w:gridCol w:w="4670"/>
      </w:tblGrid>
      <w:tr w:rsidR="00D10FCF" w:rsidRPr="00B9460C" w:rsidTr="00BD20D4">
        <w:trPr>
          <w:trHeight w:val="387"/>
        </w:trPr>
        <w:tc>
          <w:tcPr>
            <w:tcW w:w="4670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0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86444E" w:rsidRPr="00ED49F1" w:rsidTr="00BD20D4">
        <w:trPr>
          <w:trHeight w:val="142"/>
        </w:trPr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200A75" w:rsidRDefault="0086444E" w:rsidP="0086444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10FCF" w:rsidRPr="00ED49F1" w:rsidTr="00BD20D4">
        <w:trPr>
          <w:cantSplit/>
          <w:trHeight w:val="387"/>
        </w:trPr>
        <w:tc>
          <w:tcPr>
            <w:tcW w:w="4670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0" w:type="dxa"/>
            <w:shd w:val="clear" w:color="auto" w:fill="EFFFF7"/>
            <w:vAlign w:val="center"/>
          </w:tcPr>
          <w:p w:rsidR="00D10FCF" w:rsidRPr="00B9460C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B9460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86444E" w:rsidRPr="00ED49F1" w:rsidTr="00BD20D4">
        <w:trPr>
          <w:trHeight w:val="1661"/>
        </w:trPr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200A75" w:rsidRDefault="0086444E" w:rsidP="0086444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B9460C" w:rsidRDefault="00D10FCF" w:rsidP="002A7FE8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9460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946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B9460C" w:rsidRDefault="00D10FCF" w:rsidP="002A7FE8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946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A7FE8" w:rsidRDefault="002A7FE8" w:rsidP="00BD20D4">
      <w:pPr>
        <w:tabs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</w:rPr>
      </w:pPr>
    </w:p>
    <w:p w:rsidR="002A7FE8" w:rsidRDefault="002A7FE8" w:rsidP="00BD20D4">
      <w:pPr>
        <w:tabs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</w:rPr>
      </w:pPr>
    </w:p>
    <w:p w:rsidR="00D10FCF" w:rsidRPr="00BD20D4" w:rsidRDefault="00D10FCF" w:rsidP="00C06043">
      <w:pPr>
        <w:tabs>
          <w:tab w:val="left" w:pos="1843"/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  <w:cs/>
        </w:rPr>
      </w:pPr>
      <w:r w:rsidRPr="00BD20D4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DE5EA3" w:rsidRPr="00BD20D4">
        <w:rPr>
          <w:rFonts w:ascii="TH SarabunPSK" w:hAnsi="TH SarabunPSK" w:cs="TH SarabunPSK"/>
          <w:b/>
          <w:bCs/>
          <w:cs/>
        </w:rPr>
        <w:t>9</w:t>
      </w:r>
      <w:r w:rsidRPr="00BD20D4">
        <w:rPr>
          <w:rFonts w:ascii="TH SarabunPSK" w:hAnsi="TH SarabunPSK" w:cs="TH SarabunPSK"/>
          <w:b/>
          <w:bCs/>
          <w:cs/>
        </w:rPr>
        <w:t xml:space="preserve">    </w:t>
      </w:r>
      <w:r w:rsidRPr="00BD20D4">
        <w:rPr>
          <w:rFonts w:ascii="TH SarabunPSK" w:hAnsi="TH SarabunPSK" w:cs="TH SarabunPSK"/>
          <w:b/>
          <w:bCs/>
          <w:cs/>
        </w:rPr>
        <w:tab/>
      </w:r>
      <w:r w:rsidR="00A94573" w:rsidRPr="00BD20D4">
        <w:rPr>
          <w:rFonts w:ascii="TH SarabunPSK" w:hAnsi="TH SarabunPSK" w:cs="TH SarabunPSK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p w:rsidR="00D10FCF" w:rsidRPr="00BD20D4" w:rsidRDefault="00D10FCF" w:rsidP="00C06043">
      <w:pPr>
        <w:tabs>
          <w:tab w:val="left" w:pos="1843"/>
          <w:tab w:val="left" w:pos="1985"/>
        </w:tabs>
        <w:spacing w:before="60"/>
        <w:ind w:right="23"/>
        <w:jc w:val="thaiDistribute"/>
        <w:rPr>
          <w:rFonts w:ascii="TH SarabunPSK" w:hAnsi="TH SarabunPSK" w:cs="TH SarabunPSK"/>
        </w:rPr>
      </w:pPr>
      <w:r w:rsidRPr="00BD20D4">
        <w:rPr>
          <w:rFonts w:ascii="TH SarabunPSK" w:hAnsi="TH SarabunPSK" w:cs="TH SarabunPSK"/>
          <w:b/>
          <w:bCs/>
          <w:cs/>
        </w:rPr>
        <w:t>ชนิดของต</w:t>
      </w:r>
      <w:r w:rsidR="00C06043">
        <w:rPr>
          <w:rFonts w:ascii="TH SarabunPSK" w:hAnsi="TH SarabunPSK" w:cs="TH SarabunPSK"/>
          <w:b/>
          <w:bCs/>
          <w:cs/>
        </w:rPr>
        <w:t xml:space="preserve">ัวบ่งชี้    </w:t>
      </w:r>
      <w:r w:rsidR="00C06043">
        <w:rPr>
          <w:rFonts w:ascii="TH SarabunPSK" w:hAnsi="TH SarabunPSK" w:cs="TH SarabunPSK"/>
          <w:b/>
          <w:bCs/>
          <w:cs/>
        </w:rPr>
        <w:tab/>
      </w:r>
      <w:r w:rsidR="00A94573" w:rsidRPr="00BD20D4">
        <w:rPr>
          <w:rFonts w:ascii="TH SarabunPSK" w:hAnsi="TH SarabunPSK" w:cs="TH SarabunPSK"/>
          <w:cs/>
        </w:rPr>
        <w:t>ผลลัพธ์</w:t>
      </w:r>
    </w:p>
    <w:p w:rsidR="00D10FCF" w:rsidRDefault="00D10FCF" w:rsidP="00C06043">
      <w:pPr>
        <w:tabs>
          <w:tab w:val="left" w:pos="1560"/>
          <w:tab w:val="left" w:pos="1843"/>
          <w:tab w:val="left" w:pos="1985"/>
        </w:tabs>
        <w:spacing w:before="60"/>
        <w:ind w:right="23"/>
        <w:rPr>
          <w:rFonts w:ascii="TH SarabunPSK" w:hAnsi="TH SarabunPSK" w:cs="TH SarabunPSK"/>
          <w:b/>
          <w:bCs/>
          <w:color w:val="000000"/>
        </w:rPr>
      </w:pPr>
      <w:r w:rsidRPr="00BD20D4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BD20D4">
        <w:rPr>
          <w:rFonts w:ascii="TH SarabunPSK" w:hAnsi="TH SarabunPSK" w:cs="TH SarabunPSK"/>
          <w:b/>
          <w:bCs/>
          <w:cs/>
        </w:rPr>
        <w:tab/>
      </w:r>
      <w:r w:rsidRPr="00BD20D4">
        <w:rPr>
          <w:rFonts w:ascii="TH SarabunPSK" w:hAnsi="TH SarabunPSK" w:cs="TH SarabunPSK"/>
          <w:cs/>
        </w:rPr>
        <w:t>ปีการศึกษา</w:t>
      </w:r>
    </w:p>
    <w:p w:rsidR="006403D0" w:rsidRDefault="006403D0" w:rsidP="006403D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403D0" w:rsidRPr="00AD7DD4" w:rsidTr="003A07F9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6403D0" w:rsidRPr="00AD7DD4" w:rsidRDefault="006403D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6403D0" w:rsidRPr="00AD7DD4" w:rsidRDefault="006403D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6403D0" w:rsidRPr="00AD7DD4" w:rsidTr="003A07F9">
        <w:trPr>
          <w:trHeight w:val="1320"/>
        </w:trPr>
        <w:tc>
          <w:tcPr>
            <w:tcW w:w="4668" w:type="dxa"/>
            <w:shd w:val="clear" w:color="auto" w:fill="auto"/>
          </w:tcPr>
          <w:p w:rsidR="006403D0" w:rsidRPr="00AD7DD4" w:rsidRDefault="006403D0" w:rsidP="003A07F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D10FCF" w:rsidRPr="00E856A8" w:rsidRDefault="00D10FCF" w:rsidP="002B2047">
      <w:pPr>
        <w:tabs>
          <w:tab w:val="left" w:pos="1843"/>
          <w:tab w:val="left" w:pos="1985"/>
          <w:tab w:val="left" w:pos="2127"/>
        </w:tabs>
        <w:spacing w:before="160"/>
        <w:jc w:val="thaiDistribute"/>
        <w:rPr>
          <w:rFonts w:ascii="TH SarabunPSK" w:hAnsi="TH SarabunPSK" w:cs="TH SarabunPSK"/>
          <w:i/>
          <w:iCs/>
          <w:sz w:val="28"/>
          <w:szCs w:val="28"/>
        </w:rPr>
      </w:pPr>
      <w:r w:rsidRPr="000A02B8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Pr="000A02B8">
        <w:rPr>
          <w:rFonts w:ascii="TH SarabunPSK" w:hAnsi="TH SarabunPSK" w:cs="TH SarabunPSK"/>
          <w:b/>
          <w:bCs/>
          <w:sz w:val="28"/>
          <w:szCs w:val="28"/>
          <w:cs/>
        </w:rPr>
        <w:t xml:space="preserve">  </w:t>
      </w:r>
      <w:r w:rsidR="00144FEE" w:rsidRPr="000A02B8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กรอบมาตรฐานคุณวุฒิระดับอุดมศึกษาแห่งชาติ </w:t>
      </w:r>
      <w:r w:rsidR="005A539A" w:rsidRPr="00A81EE0">
        <w:rPr>
          <w:rFonts w:ascii="TH SarabunPSK" w:hAnsi="TH SarabunPSK" w:cs="TH SarabunPSK"/>
          <w:color w:val="000000"/>
          <w:sz w:val="26"/>
          <w:szCs w:val="26"/>
          <w:cs/>
        </w:rPr>
        <w:t>(</w:t>
      </w:r>
      <w:r w:rsidR="005A539A" w:rsidRPr="00A81EE0">
        <w:rPr>
          <w:rFonts w:ascii="TH SarabunPSK" w:hAnsi="TH SarabunPSK" w:cs="TH SarabunPSK"/>
          <w:color w:val="000000"/>
          <w:sz w:val="26"/>
          <w:szCs w:val="26"/>
        </w:rPr>
        <w:t>Thai Qual</w:t>
      </w:r>
      <w:r w:rsidR="00C06043" w:rsidRPr="00A81EE0">
        <w:rPr>
          <w:rFonts w:ascii="TH SarabunPSK" w:hAnsi="TH SarabunPSK" w:cs="TH SarabunPSK"/>
          <w:color w:val="000000"/>
          <w:sz w:val="26"/>
          <w:szCs w:val="26"/>
        </w:rPr>
        <w:t xml:space="preserve">ifications Framework for Higher </w:t>
      </w:r>
      <w:r w:rsidR="005A539A" w:rsidRPr="00A81EE0">
        <w:rPr>
          <w:rFonts w:ascii="TH SarabunPSK" w:hAnsi="TH SarabunPSK" w:cs="TH SarabunPSK"/>
          <w:color w:val="000000"/>
          <w:sz w:val="26"/>
          <w:szCs w:val="26"/>
        </w:rPr>
        <w:t xml:space="preserve">Education </w:t>
      </w:r>
      <w:r w:rsidR="005A539A" w:rsidRPr="00A81EE0">
        <w:rPr>
          <w:rFonts w:ascii="TH SarabunPSK" w:hAnsi="TH SarabunPSK" w:cs="TH SarabunPSK"/>
          <w:color w:val="000000"/>
          <w:sz w:val="26"/>
          <w:szCs w:val="26"/>
          <w:cs/>
        </w:rPr>
        <w:t xml:space="preserve">: </w:t>
      </w:r>
      <w:r w:rsidR="005A539A" w:rsidRPr="00A81EE0">
        <w:rPr>
          <w:rFonts w:ascii="TH SarabunPSK" w:hAnsi="TH SarabunPSK" w:cs="TH SarabunPSK"/>
          <w:color w:val="000000"/>
          <w:sz w:val="26"/>
          <w:szCs w:val="26"/>
        </w:rPr>
        <w:t>TQF</w:t>
      </w:r>
      <w:r w:rsidR="005A539A" w:rsidRPr="00A81EE0">
        <w:rPr>
          <w:rFonts w:ascii="TH SarabunPSK" w:hAnsi="TH SarabunPSK" w:cs="TH SarabunPSK"/>
          <w:color w:val="000000"/>
          <w:sz w:val="26"/>
          <w:szCs w:val="26"/>
          <w:cs/>
        </w:rPr>
        <w:t>)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 ได้มีการกำหนดคุณลักษณะบัณฑิตที่พึงประสงค์ตามที่หลักสูตรกำหนดไว้ใน มคอ.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</w:rPr>
        <w:t xml:space="preserve">2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ซึ่งครอบคลุมผลการเรียนรู้อย่างน้อย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</w:rPr>
        <w:t xml:space="preserve">5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ด้าน คือ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</w:rPr>
        <w:t>1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) ด้านคุณธรรมจริยธรรม 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</w:rPr>
        <w:t>2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) ด้านความรู้ </w:t>
      </w:r>
      <w:r w:rsidR="000B73FA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</w:rPr>
        <w:t>3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) ด้านทักษะทางปัญญา </w:t>
      </w:r>
      <w:r w:rsidR="000B73FA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</w:rPr>
        <w:t>4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>) ด้านทักษะความสัมพันธ์ระหว่างบุคคลและความรับผิดชอบ และ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</w:rPr>
        <w:t xml:space="preserve"> 5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>) ด้านทักษะการวิเคราะห์เชิงตัวเ</w:t>
      </w:r>
      <w:r w:rsidR="002B2047">
        <w:rPr>
          <w:rFonts w:ascii="TH SarabunPSK" w:hAnsi="TH SarabunPSK" w:cs="TH SarabunPSK"/>
          <w:color w:val="000000"/>
          <w:sz w:val="28"/>
          <w:szCs w:val="28"/>
          <w:cs/>
        </w:rPr>
        <w:t xml:space="preserve">ลข การสื่อสาร </w:t>
      </w:r>
      <w:r w:rsidR="005A539A" w:rsidRPr="000A02B8">
        <w:rPr>
          <w:rFonts w:ascii="TH SarabunPSK" w:hAnsi="TH SarabunPSK" w:cs="TH SarabunPSK"/>
          <w:color w:val="000000"/>
          <w:sz w:val="28"/>
          <w:szCs w:val="28"/>
          <w:cs/>
        </w:rPr>
        <w:t xml:space="preserve">และการใช้เทคโนโลยีสารสนเทศ </w:t>
      </w:r>
      <w:r w:rsidR="005A539A" w:rsidRPr="00E856A8">
        <w:rPr>
          <w:rFonts w:ascii="TH SarabunPSK" w:hAnsi="TH SarabunPSK" w:cs="TH SarabunPSK"/>
          <w:i/>
          <w:iCs/>
          <w:color w:val="000000"/>
          <w:sz w:val="28"/>
          <w:szCs w:val="28"/>
          <w:cs/>
        </w:rPr>
        <w:t>ตัวบ่งชี้นี้</w:t>
      </w:r>
      <w:r w:rsidR="000A02B8" w:rsidRPr="00E856A8">
        <w:rPr>
          <w:rFonts w:ascii="TH SarabunPSK" w:hAnsi="TH SarabunPSK" w:cs="TH SarabunPSK"/>
          <w:i/>
          <w:iCs/>
          <w:color w:val="000000"/>
          <w:sz w:val="28"/>
          <w:szCs w:val="28"/>
          <w:cs/>
        </w:rPr>
        <w:br/>
      </w:r>
      <w:r w:rsidR="005A539A" w:rsidRPr="00E856A8">
        <w:rPr>
          <w:rFonts w:ascii="TH SarabunPSK" w:hAnsi="TH SarabunPSK" w:cs="TH SarabunPSK"/>
          <w:i/>
          <w:iCs/>
          <w:color w:val="000000"/>
          <w:sz w:val="28"/>
          <w:szCs w:val="28"/>
          <w:cs/>
        </w:rPr>
        <w:t>จะเป็นการประเมินคุณภาพบัณฑิตในมุมมองของผู้ใช้บัณฑิต</w:t>
      </w:r>
      <w:r w:rsidRPr="00E856A8">
        <w:rPr>
          <w:rFonts w:ascii="TH SarabunPSK" w:hAnsi="TH SarabunPSK" w:cs="TH SarabunPSK"/>
          <w:i/>
          <w:iCs/>
          <w:sz w:val="28"/>
          <w:szCs w:val="28"/>
          <w:cs/>
        </w:rPr>
        <w:t xml:space="preserve"> </w:t>
      </w:r>
      <w:r w:rsidRPr="00E856A8">
        <w:rPr>
          <w:rFonts w:ascii="TH SarabunPSK" w:hAnsi="TH SarabunPSK" w:cs="TH SarabunPSK"/>
          <w:i/>
          <w:iCs/>
          <w:sz w:val="28"/>
          <w:szCs w:val="28"/>
          <w:cs/>
        </w:rPr>
        <w:tab/>
        <w:t xml:space="preserve"> </w:t>
      </w:r>
    </w:p>
    <w:p w:rsidR="00D10FCF" w:rsidRPr="00252AD4" w:rsidRDefault="00D10FCF" w:rsidP="00E46F15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252AD4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1E749D" w:rsidRPr="00252AD4" w:rsidRDefault="005A539A" w:rsidP="001E749D">
      <w:pPr>
        <w:tabs>
          <w:tab w:val="left" w:pos="567"/>
          <w:tab w:val="left" w:pos="851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2AD4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52AD4">
        <w:rPr>
          <w:rFonts w:ascii="TH SarabunPSK" w:hAnsi="TH SarabunPSK" w:cs="TH SarabunPSK"/>
          <w:sz w:val="28"/>
          <w:szCs w:val="28"/>
          <w:cs/>
        </w:rPr>
        <w:tab/>
        <w:t>คะแนนที่ได้ระดับสถาบัน  เป็นค่าเฉลี่ยของคะแนนประเมินบัณฑิตทุกหลักสูตรที่สถาบันรับผิดชอบ (คะแนนเต็ม</w:t>
      </w:r>
      <w:r w:rsidRPr="00252AD4">
        <w:rPr>
          <w:rFonts w:ascii="TH SarabunPSK" w:hAnsi="TH SarabunPSK" w:cs="TH SarabunPSK"/>
          <w:sz w:val="28"/>
          <w:szCs w:val="28"/>
        </w:rPr>
        <w:t xml:space="preserve"> 5</w:t>
      </w:r>
      <w:r w:rsidRPr="00252AD4">
        <w:rPr>
          <w:rFonts w:ascii="TH SarabunPSK" w:hAnsi="TH SarabunPSK" w:cs="TH SarabunPSK"/>
          <w:sz w:val="28"/>
          <w:szCs w:val="28"/>
          <w:cs/>
        </w:rPr>
        <w:t xml:space="preserve">) </w:t>
      </w:r>
    </w:p>
    <w:p w:rsidR="001E749D" w:rsidRPr="00252AD4" w:rsidRDefault="001E749D" w:rsidP="00E46F15">
      <w:pPr>
        <w:tabs>
          <w:tab w:val="left" w:pos="567"/>
          <w:tab w:val="left" w:pos="851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2AD4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1E749D" w:rsidRDefault="00FC3B17" w:rsidP="001E749D">
      <w:pPr>
        <w:pStyle w:val="Default"/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shape id="_x0000_s1082" type="#_x0000_t202" style="position:absolute;margin-left:16.75pt;margin-top:20.15pt;width:68.3pt;height:25.4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26392C" w:rsidRPr="00252AD4" w:rsidRDefault="0026392C" w:rsidP="00252AD4">
                  <w:pPr>
                    <w:jc w:val="right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252AD4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roundrect id="AutoShape 682" o:spid="_x0000_s1083" style="position:absolute;margin-left:95.8pt;margin-top:7.25pt;width:297.05pt;height:49.6pt;z-index:-251612160;visibility:visible;mso-wrap-distance-left:9pt;mso-wrap-distance-top:0;mso-wrap-distance-right:9pt;mso-wrap-distance-bottom:0;mso-position-horizontal:absolute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26392C" w:rsidRPr="00252AD4" w:rsidRDefault="0026392C" w:rsidP="00EF2C92">
                  <w:pPr>
                    <w:spacing w:before="20"/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252AD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ผลรวมของคะแนนผลการประเมินบัณฑิตทุกหลักสูตรที่สถาบันรับผิดชอบ</w:t>
                  </w:r>
                </w:p>
                <w:p w:rsidR="0026392C" w:rsidRPr="00252AD4" w:rsidRDefault="0026392C" w:rsidP="00EF2C92">
                  <w:pPr>
                    <w:spacing w:before="60"/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</w:pPr>
                  <w:r w:rsidRPr="00252AD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  <w:p w:rsidR="0026392C" w:rsidRPr="004631F4" w:rsidRDefault="0026392C" w:rsidP="001E749D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</w:p>
    <w:p w:rsidR="001E749D" w:rsidRDefault="00FC3B17" w:rsidP="001E749D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</w:rPr>
      </w:pPr>
      <w:r>
        <w:rPr>
          <w:noProof/>
        </w:rPr>
        <w:pict>
          <v:line id="Line 681" o:spid="_x0000_s1084" style="position:absolute;left:0;text-align:left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02.35pt,5.65pt" to="388.65pt,5.65pt" strokecolor="black [3213]"/>
        </w:pict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E749D" w:rsidRPr="00EF2C92" w:rsidRDefault="001E749D" w:rsidP="00E46F15">
      <w:pPr>
        <w:tabs>
          <w:tab w:val="left" w:pos="426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 w:rsidRPr="00EF2C92">
        <w:rPr>
          <w:rFonts w:ascii="TH SarabunPSK" w:hAnsi="TH SarabunPSK" w:cs="TH SarabunPSK"/>
          <w:b/>
          <w:bCs/>
          <w:cs/>
        </w:rPr>
        <w:t>หมายเหตุ</w:t>
      </w:r>
    </w:p>
    <w:p w:rsidR="001E749D" w:rsidRPr="00EF2C92" w:rsidRDefault="001E749D" w:rsidP="001E749D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ab/>
        <w:t xml:space="preserve">1. กรณีหลักสูตรที่ไม่มีผู้สำเร็จการศึกษา ไม่ต้องนำมาคำนวณตัวบ่งชี้ </w:t>
      </w:r>
      <w:r w:rsidRPr="00EF2C92">
        <w:rPr>
          <w:rFonts w:ascii="TH SarabunPSK" w:hAnsi="TH SarabunPSK" w:cs="TH SarabunPSK"/>
          <w:sz w:val="28"/>
          <w:szCs w:val="28"/>
        </w:rPr>
        <w:t>1</w:t>
      </w:r>
      <w:r w:rsidRPr="00EF2C92">
        <w:rPr>
          <w:rFonts w:ascii="TH SarabunPSK" w:hAnsi="TH SarabunPSK" w:cs="TH SarabunPSK"/>
          <w:sz w:val="28"/>
          <w:szCs w:val="28"/>
          <w:cs/>
        </w:rPr>
        <w:t>.</w:t>
      </w:r>
      <w:r w:rsidRPr="00EF2C92">
        <w:rPr>
          <w:rFonts w:ascii="TH SarabunPSK" w:hAnsi="TH SarabunPSK" w:cs="TH SarabunPSK"/>
          <w:sz w:val="28"/>
          <w:szCs w:val="28"/>
        </w:rPr>
        <w:t>9</w:t>
      </w:r>
    </w:p>
    <w:p w:rsidR="001E749D" w:rsidRPr="00EF2C92" w:rsidRDefault="001E749D" w:rsidP="00BD76A2">
      <w:pPr>
        <w:tabs>
          <w:tab w:val="left" w:pos="567"/>
        </w:tabs>
        <w:rPr>
          <w:rFonts w:ascii="TH SarabunPSK" w:hAnsi="TH SarabunPSK" w:cs="TH SarabunPSK"/>
          <w:sz w:val="28"/>
          <w:szCs w:val="28"/>
          <w:cs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F2C92">
        <w:rPr>
          <w:rFonts w:ascii="TH SarabunPSK" w:hAnsi="TH SarabunPSK" w:cs="TH SarabunPSK"/>
          <w:sz w:val="28"/>
          <w:szCs w:val="28"/>
          <w:cs/>
        </w:rPr>
        <w:tab/>
        <w:t xml:space="preserve">2. จำนวนบัณฑิตที่รับการประเมินจากผู้ใช้บัณฑิตจะต้องไม่น้อยกว่าร้อยละ </w:t>
      </w:r>
      <w:r w:rsidRPr="00EF2C92">
        <w:rPr>
          <w:rFonts w:ascii="TH SarabunPSK" w:hAnsi="TH SarabunPSK" w:cs="TH SarabunPSK"/>
          <w:sz w:val="28"/>
          <w:szCs w:val="28"/>
        </w:rPr>
        <w:t xml:space="preserve">20 </w:t>
      </w:r>
      <w:r w:rsidRPr="00EF2C92">
        <w:rPr>
          <w:rFonts w:ascii="TH SarabunPSK" w:hAnsi="TH SarabunPSK" w:cs="TH SarabunPSK"/>
          <w:sz w:val="28"/>
          <w:szCs w:val="28"/>
          <w:cs/>
        </w:rPr>
        <w:t>ของจำนวนบัณฑิตที่สำเร็จการศึกษา</w:t>
      </w:r>
    </w:p>
    <w:p w:rsidR="0028238A" w:rsidRPr="00EF2C92" w:rsidRDefault="001E749D" w:rsidP="0028238A">
      <w:pPr>
        <w:tabs>
          <w:tab w:val="left" w:pos="567"/>
        </w:tabs>
        <w:jc w:val="thaiDistribute"/>
        <w:rPr>
          <w:rFonts w:ascii="TH SarabunPSK" w:hAnsi="TH SarabunPSK" w:cs="TH SarabunPSK"/>
          <w:sz w:val="26"/>
          <w:szCs w:val="26"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F2C92">
        <w:rPr>
          <w:rFonts w:ascii="TH SarabunPSK" w:hAnsi="TH SarabunPSK" w:cs="TH SarabunPSK"/>
          <w:sz w:val="28"/>
          <w:szCs w:val="28"/>
          <w:cs/>
        </w:rPr>
        <w:tab/>
        <w:t>3. กรณีบัณฑิตที่มีอาชีพอิสระ ไม่ต้องเอามานับในการประเมินความพึงพอใจผู้ใช้บัณฑิต</w:t>
      </w:r>
    </w:p>
    <w:p w:rsidR="009A404C" w:rsidRPr="00EF2C92" w:rsidRDefault="004B143C" w:rsidP="00E46F15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6"/>
          <w:szCs w:val="26"/>
        </w:rPr>
      </w:pPr>
      <w:r w:rsidRPr="00EF2C92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EF2C92">
        <w:rPr>
          <w:rFonts w:ascii="TH SarabunPSK" w:hAnsi="TH SarabunPSK" w:cs="TH SarabunPSK"/>
          <w:b/>
          <w:bCs/>
        </w:rPr>
        <w:t xml:space="preserve"> 25</w:t>
      </w:r>
      <w:r w:rsidR="00CA0064" w:rsidRPr="00EF2C92">
        <w:rPr>
          <w:rFonts w:ascii="TH SarabunPSK" w:hAnsi="TH SarabunPSK" w:cs="TH SarabunPSK"/>
          <w:b/>
          <w:bCs/>
        </w:rPr>
        <w:t>60</w:t>
      </w:r>
      <w:r w:rsidR="00EF2C92">
        <w:rPr>
          <w:rFonts w:ascii="TH SarabunPSK" w:hAnsi="TH SarabunPSK" w:cs="TH SarabunPSK"/>
          <w:b/>
          <w:bCs/>
          <w:cs/>
        </w:rPr>
        <w:t xml:space="preserve"> -</w:t>
      </w:r>
      <w:r w:rsidRPr="00EF2C92">
        <w:rPr>
          <w:rFonts w:ascii="TH SarabunPSK" w:hAnsi="TH SarabunPSK" w:cs="TH SarabunPSK"/>
          <w:b/>
          <w:bCs/>
          <w:cs/>
        </w:rPr>
        <w:t xml:space="preserve"> </w:t>
      </w:r>
      <w:r w:rsidRPr="00EF2C92">
        <w:rPr>
          <w:rFonts w:ascii="TH SarabunPSK" w:hAnsi="TH SarabunPSK" w:cs="TH SarabunPSK"/>
          <w:b/>
          <w:bCs/>
        </w:rPr>
        <w:t>256</w:t>
      </w:r>
      <w:r w:rsidR="00EF2C92">
        <w:rPr>
          <w:rFonts w:ascii="TH SarabunPSK" w:hAnsi="TH SarabunPSK" w:cs="TH SarabunPSK" w:hint="cs"/>
          <w:b/>
          <w:bCs/>
          <w:cs/>
        </w:rPr>
        <w:t>4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06"/>
        <w:gridCol w:w="3305"/>
        <w:gridCol w:w="2155"/>
        <w:gridCol w:w="1868"/>
        <w:gridCol w:w="1023"/>
      </w:tblGrid>
      <w:tr w:rsidR="00C73F96" w:rsidRPr="00EF2C92" w:rsidTr="00EB55F0">
        <w:trPr>
          <w:trHeight w:val="72"/>
        </w:trPr>
        <w:tc>
          <w:tcPr>
            <w:tcW w:w="1006" w:type="dxa"/>
            <w:shd w:val="clear" w:color="auto" w:fill="EFFFF7"/>
            <w:vAlign w:val="center"/>
          </w:tcPr>
          <w:p w:rsidR="00C73F96" w:rsidRPr="00F75449" w:rsidRDefault="00C73F96" w:rsidP="000916C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3305" w:type="dxa"/>
            <w:shd w:val="clear" w:color="auto" w:fill="EFFFF7"/>
            <w:vAlign w:val="center"/>
          </w:tcPr>
          <w:p w:rsidR="00BD6F55" w:rsidRPr="00F75449" w:rsidRDefault="00C73F96" w:rsidP="00F7544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จำนวนหลักสูตรทั้งหมด</w:t>
            </w:r>
          </w:p>
          <w:p w:rsidR="00C73F96" w:rsidRPr="00EF2C92" w:rsidRDefault="00C73F96" w:rsidP="00F7544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(ไม่</w:t>
            </w:r>
            <w:r w:rsidR="00BD6F55"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นับ</w:t>
            </w:r>
            <w:r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จำนวนหลักสูตรที่ไม่มีผู้สำเร็จการศึกษา)</w:t>
            </w:r>
          </w:p>
        </w:tc>
        <w:tc>
          <w:tcPr>
            <w:tcW w:w="2155" w:type="dxa"/>
            <w:shd w:val="clear" w:color="auto" w:fill="EFFFF7"/>
            <w:vAlign w:val="center"/>
          </w:tcPr>
          <w:p w:rsidR="00C73F96" w:rsidRPr="00F75449" w:rsidRDefault="00BD6F55" w:rsidP="00F7544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ผลรวมของคะแนน</w:t>
            </w:r>
            <w:r w:rsid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ผลการประเมินบัณฑิต</w:t>
            </w:r>
            <w:r w:rsidR="002F38D0"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1868" w:type="dxa"/>
            <w:shd w:val="clear" w:color="auto" w:fill="EFFFF7"/>
            <w:vAlign w:val="center"/>
          </w:tcPr>
          <w:p w:rsidR="00C73F96" w:rsidRPr="00F75449" w:rsidRDefault="00C73F96" w:rsidP="00F754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023" w:type="dxa"/>
            <w:shd w:val="clear" w:color="auto" w:fill="EFFFF7"/>
            <w:vAlign w:val="center"/>
          </w:tcPr>
          <w:p w:rsidR="00C73F96" w:rsidRPr="00F75449" w:rsidRDefault="00C73F96" w:rsidP="00F754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87FE1" w:rsidRPr="00F75449" w:rsidTr="00F75449">
        <w:trPr>
          <w:trHeight w:val="398"/>
        </w:trPr>
        <w:tc>
          <w:tcPr>
            <w:tcW w:w="1006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2560</w:t>
            </w:r>
          </w:p>
        </w:tc>
        <w:tc>
          <w:tcPr>
            <w:tcW w:w="3305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58</w:t>
            </w:r>
          </w:p>
        </w:tc>
        <w:tc>
          <w:tcPr>
            <w:tcW w:w="2155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240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51</w:t>
            </w:r>
          </w:p>
        </w:tc>
        <w:tc>
          <w:tcPr>
            <w:tcW w:w="1868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240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51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/ 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58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= 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15</w:t>
            </w:r>
          </w:p>
        </w:tc>
        <w:tc>
          <w:tcPr>
            <w:tcW w:w="1023" w:type="dxa"/>
            <w:vAlign w:val="center"/>
          </w:tcPr>
          <w:p w:rsidR="00C87FE1" w:rsidRPr="0006504E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06504E">
              <w:rPr>
                <w:rFonts w:ascii="TH SarabunPSK" w:hAnsi="TH SarabunPSK" w:cs="TH SarabunPSK"/>
                <w:sz w:val="26"/>
                <w:szCs w:val="26"/>
                <w:cs/>
              </w:rPr>
              <w:t>ดี</w:t>
            </w:r>
          </w:p>
        </w:tc>
      </w:tr>
      <w:tr w:rsidR="00C87FE1" w:rsidRPr="00F75449" w:rsidTr="00F75449">
        <w:trPr>
          <w:trHeight w:val="398"/>
        </w:trPr>
        <w:tc>
          <w:tcPr>
            <w:tcW w:w="1006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2561</w:t>
            </w:r>
          </w:p>
        </w:tc>
        <w:tc>
          <w:tcPr>
            <w:tcW w:w="3305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54</w:t>
            </w:r>
          </w:p>
        </w:tc>
        <w:tc>
          <w:tcPr>
            <w:tcW w:w="2155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237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73</w:t>
            </w:r>
          </w:p>
        </w:tc>
        <w:tc>
          <w:tcPr>
            <w:tcW w:w="1868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237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73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/ 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54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= 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.40</w:t>
            </w:r>
          </w:p>
        </w:tc>
        <w:tc>
          <w:tcPr>
            <w:tcW w:w="1023" w:type="dxa"/>
            <w:vAlign w:val="center"/>
          </w:tcPr>
          <w:p w:rsidR="00C87FE1" w:rsidRPr="0006504E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06504E">
              <w:rPr>
                <w:rFonts w:ascii="TH SarabunPSK" w:hAnsi="TH SarabunPSK" w:cs="TH SarabunPSK"/>
                <w:sz w:val="26"/>
                <w:szCs w:val="26"/>
                <w:cs/>
              </w:rPr>
              <w:t>ดี</w:t>
            </w:r>
          </w:p>
        </w:tc>
      </w:tr>
      <w:tr w:rsidR="00C87FE1" w:rsidRPr="00F75449" w:rsidTr="00F75449">
        <w:trPr>
          <w:trHeight w:val="398"/>
        </w:trPr>
        <w:tc>
          <w:tcPr>
            <w:tcW w:w="1006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2562</w:t>
            </w:r>
          </w:p>
        </w:tc>
        <w:tc>
          <w:tcPr>
            <w:tcW w:w="3305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57</w:t>
            </w:r>
          </w:p>
        </w:tc>
        <w:tc>
          <w:tcPr>
            <w:tcW w:w="2155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251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1868" w:type="dxa"/>
            <w:vAlign w:val="center"/>
          </w:tcPr>
          <w:p w:rsidR="00C87FE1" w:rsidRPr="00F75449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251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16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/ 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57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= </w:t>
            </w:r>
            <w:r w:rsidRPr="00F75449"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Pr="00F75449">
              <w:rPr>
                <w:rFonts w:ascii="TH SarabunPSK" w:hAnsi="TH SarabunPSK" w:cs="TH SarabunPSK"/>
                <w:sz w:val="26"/>
                <w:szCs w:val="26"/>
                <w:cs/>
              </w:rPr>
              <w:t>.41</w:t>
            </w:r>
          </w:p>
        </w:tc>
        <w:tc>
          <w:tcPr>
            <w:tcW w:w="1023" w:type="dxa"/>
            <w:vAlign w:val="center"/>
          </w:tcPr>
          <w:p w:rsidR="00C87FE1" w:rsidRPr="0006504E" w:rsidRDefault="00C87FE1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06504E">
              <w:rPr>
                <w:rFonts w:ascii="TH SarabunPSK" w:hAnsi="TH SarabunPSK" w:cs="TH SarabunPSK"/>
                <w:sz w:val="26"/>
                <w:szCs w:val="26"/>
                <w:cs/>
              </w:rPr>
              <w:t>ดี</w:t>
            </w:r>
          </w:p>
        </w:tc>
      </w:tr>
      <w:tr w:rsidR="00881BBB" w:rsidRPr="00F75449" w:rsidTr="00F75449">
        <w:trPr>
          <w:trHeight w:val="398"/>
        </w:trPr>
        <w:tc>
          <w:tcPr>
            <w:tcW w:w="1006" w:type="dxa"/>
            <w:vAlign w:val="center"/>
          </w:tcPr>
          <w:p w:rsidR="00881BBB" w:rsidRPr="00F75449" w:rsidRDefault="00881BBB" w:rsidP="00881B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2563</w:t>
            </w:r>
          </w:p>
        </w:tc>
        <w:tc>
          <w:tcPr>
            <w:tcW w:w="3305" w:type="dxa"/>
            <w:vAlign w:val="center"/>
          </w:tcPr>
          <w:p w:rsidR="00881BBB" w:rsidRPr="005453FB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453F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56</w:t>
            </w:r>
          </w:p>
        </w:tc>
        <w:tc>
          <w:tcPr>
            <w:tcW w:w="2155" w:type="dxa"/>
            <w:vAlign w:val="center"/>
          </w:tcPr>
          <w:p w:rsidR="00881BBB" w:rsidRPr="005453FB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453F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255.72</w:t>
            </w:r>
          </w:p>
        </w:tc>
        <w:tc>
          <w:tcPr>
            <w:tcW w:w="1868" w:type="dxa"/>
            <w:vAlign w:val="center"/>
          </w:tcPr>
          <w:p w:rsidR="00881BBB" w:rsidRPr="005453FB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255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72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/ 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56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= 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5453FB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023" w:type="dxa"/>
            <w:vAlign w:val="center"/>
          </w:tcPr>
          <w:p w:rsidR="00881BBB" w:rsidRPr="0006504E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6504E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F75449" w:rsidRPr="00F75449" w:rsidTr="00F75449">
        <w:trPr>
          <w:trHeight w:val="398"/>
        </w:trPr>
        <w:tc>
          <w:tcPr>
            <w:tcW w:w="1006" w:type="dxa"/>
            <w:vAlign w:val="center"/>
          </w:tcPr>
          <w:p w:rsidR="00F75449" w:rsidRPr="00F75449" w:rsidRDefault="00F75449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75449">
              <w:rPr>
                <w:rFonts w:ascii="TH SarabunPSK" w:hAnsi="TH SarabunPSK" w:cs="TH SarabunPSK"/>
                <w:sz w:val="26"/>
                <w:szCs w:val="26"/>
              </w:rPr>
              <w:t>2564</w:t>
            </w:r>
          </w:p>
        </w:tc>
        <w:tc>
          <w:tcPr>
            <w:tcW w:w="3305" w:type="dxa"/>
            <w:vAlign w:val="center"/>
          </w:tcPr>
          <w:p w:rsidR="00F75449" w:rsidRPr="00F75449" w:rsidRDefault="00881BBB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</w:t>
            </w:r>
          </w:p>
        </w:tc>
        <w:tc>
          <w:tcPr>
            <w:tcW w:w="2155" w:type="dxa"/>
            <w:vAlign w:val="center"/>
          </w:tcPr>
          <w:p w:rsidR="00F75449" w:rsidRPr="00F75449" w:rsidRDefault="00881BBB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</w:t>
            </w:r>
          </w:p>
        </w:tc>
        <w:tc>
          <w:tcPr>
            <w:tcW w:w="1868" w:type="dxa"/>
            <w:vAlign w:val="center"/>
          </w:tcPr>
          <w:p w:rsidR="00F75449" w:rsidRPr="00F75449" w:rsidRDefault="00881BBB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</w:t>
            </w:r>
          </w:p>
        </w:tc>
        <w:tc>
          <w:tcPr>
            <w:tcW w:w="1023" w:type="dxa"/>
            <w:vAlign w:val="center"/>
          </w:tcPr>
          <w:p w:rsidR="00F75449" w:rsidRPr="00F75449" w:rsidRDefault="00881BBB" w:rsidP="00C87FE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</w:t>
            </w:r>
          </w:p>
        </w:tc>
      </w:tr>
    </w:tbl>
    <w:p w:rsidR="00E53FA9" w:rsidRDefault="00E53FA9" w:rsidP="00B64C62">
      <w:pPr>
        <w:spacing w:before="120"/>
        <w:rPr>
          <w:rFonts w:ascii="TH SarabunPSK" w:hAnsi="TH SarabunPSK" w:cs="TH SarabunPSK"/>
          <w:b/>
          <w:bCs/>
          <w:sz w:val="28"/>
          <w:szCs w:val="28"/>
        </w:rPr>
      </w:pPr>
    </w:p>
    <w:p w:rsidR="00C06043" w:rsidRDefault="00C06043" w:rsidP="00B64C62">
      <w:pPr>
        <w:spacing w:before="120"/>
        <w:rPr>
          <w:rFonts w:ascii="TH SarabunPSK" w:hAnsi="TH SarabunPSK" w:cs="TH SarabunPSK"/>
          <w:b/>
          <w:bCs/>
        </w:rPr>
      </w:pPr>
    </w:p>
    <w:p w:rsidR="008F4A6B" w:rsidRPr="00E53FA9" w:rsidRDefault="008F4A6B" w:rsidP="00B64C62">
      <w:pPr>
        <w:spacing w:before="120"/>
        <w:rPr>
          <w:rFonts w:ascii="TH SarabunPSK" w:hAnsi="TH SarabunPSK" w:cs="TH SarabunPSK"/>
          <w:b/>
          <w:bCs/>
        </w:rPr>
      </w:pPr>
      <w:r w:rsidRPr="00E53FA9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8F4A6B" w:rsidRPr="00E53FA9" w:rsidRDefault="008F4A6B" w:rsidP="00E66003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มหาวิทยาลัยราชภัฏสกลนคร </w:t>
      </w:r>
      <w:r w:rsidR="007A6028" w:rsidRPr="00E53FA9">
        <w:rPr>
          <w:rFonts w:ascii="TH SarabunPSK" w:hAnsi="TH SarabunPSK" w:cs="TH SarabunPSK"/>
          <w:sz w:val="28"/>
          <w:szCs w:val="28"/>
          <w:cs/>
        </w:rPr>
        <w:t>มีการ</w:t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ดำเนินการสำรวจคุณภาพของบัณฑิตที่สำเร็จการศึกษา ในวงรอบปีการศึกษา </w:t>
      </w:r>
      <w:r w:rsidRPr="00E53FA9">
        <w:rPr>
          <w:rFonts w:ascii="TH SarabunPSK" w:hAnsi="TH SarabunPSK" w:cs="TH SarabunPSK"/>
          <w:sz w:val="28"/>
          <w:szCs w:val="28"/>
        </w:rPr>
        <w:t>256</w:t>
      </w:r>
      <w:r w:rsidR="00E53FA9">
        <w:rPr>
          <w:rFonts w:ascii="TH SarabunPSK" w:hAnsi="TH SarabunPSK" w:cs="TH SarabunPSK" w:hint="cs"/>
          <w:sz w:val="28"/>
          <w:szCs w:val="28"/>
          <w:cs/>
        </w:rPr>
        <w:t>3</w:t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จากผู้ใช้บัณฑิตที่ครอบคลุมตามกรอบมาตรฐานคุณวุฒิระดับอุดมศึกษาแห่งชาติ </w:t>
      </w:r>
      <w:r w:rsidR="00E53FA9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5 ด้าน </w:t>
      </w:r>
      <w:r w:rsidR="00E53FA9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คือ </w:t>
      </w:r>
      <w:r w:rsidR="00E53FA9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1) ด้านคุณธรรมจริยธรรม </w:t>
      </w:r>
      <w:r w:rsidR="00E53FA9">
        <w:rPr>
          <w:rFonts w:ascii="TH SarabunPSK" w:hAnsi="TH SarabunPSK" w:cs="TH SarabunPSK"/>
          <w:sz w:val="28"/>
          <w:szCs w:val="28"/>
          <w:cs/>
        </w:rPr>
        <w:br/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2) ด้านความรู้ 3) ด้านทักษะทางปัญญา 4) ด้านทักษะความสัมพันธ์ระหว่างบุคคลและความรับผิดชอบ </w:t>
      </w:r>
      <w:r w:rsidR="00941CAE" w:rsidRPr="00E53FA9">
        <w:rPr>
          <w:rFonts w:ascii="TH SarabunPSK" w:hAnsi="TH SarabunPSK" w:cs="TH SarabunPSK"/>
          <w:sz w:val="28"/>
          <w:szCs w:val="28"/>
          <w:cs/>
        </w:rPr>
        <w:t xml:space="preserve">และ </w:t>
      </w:r>
      <w:r w:rsidRPr="00E53FA9">
        <w:rPr>
          <w:rFonts w:ascii="TH SarabunPSK" w:hAnsi="TH SarabunPSK" w:cs="TH SarabunPSK"/>
          <w:spacing w:val="-4"/>
          <w:sz w:val="28"/>
          <w:szCs w:val="28"/>
          <w:cs/>
        </w:rPr>
        <w:t>5) ด้านทักษะ</w:t>
      </w:r>
      <w:r w:rsidR="007834D7">
        <w:rPr>
          <w:rFonts w:ascii="TH SarabunPSK" w:hAnsi="TH SarabunPSK" w:cs="TH SarabunPSK"/>
          <w:spacing w:val="-4"/>
          <w:sz w:val="28"/>
          <w:szCs w:val="28"/>
          <w:cs/>
        </w:rPr>
        <w:br/>
      </w:r>
      <w:r w:rsidRPr="00E53FA9">
        <w:rPr>
          <w:rFonts w:ascii="TH SarabunPSK" w:hAnsi="TH SarabunPSK" w:cs="TH SarabunPSK"/>
          <w:spacing w:val="-4"/>
          <w:sz w:val="28"/>
          <w:szCs w:val="28"/>
          <w:cs/>
        </w:rPr>
        <w:t xml:space="preserve">การวิเคราะห์เชิงตัวเลข การสื่อสารและการใช้เทคโนโลยีสารสนเทศ ซึ่งมีผู้สำเร็จการศึกษาทั้งหมด </w:t>
      </w:r>
      <w:r w:rsidRPr="00E53FA9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t>.......... คน</w:t>
      </w:r>
      <w:r w:rsidRPr="00E53FA9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E53FA9">
        <w:rPr>
          <w:rFonts w:ascii="TH SarabunPSK" w:hAnsi="TH SarabunPSK" w:cs="TH SarabunPSK"/>
          <w:spacing w:val="-4"/>
          <w:sz w:val="28"/>
          <w:szCs w:val="28"/>
          <w:cs/>
        </w:rPr>
        <w:t>พบว่า มีจำนวนบัณฑิต</w:t>
      </w:r>
      <w:r w:rsidR="007834D7">
        <w:rPr>
          <w:rFonts w:ascii="TH SarabunPSK" w:hAnsi="TH SarabunPSK" w:cs="TH SarabunPSK"/>
          <w:spacing w:val="-4"/>
          <w:sz w:val="28"/>
          <w:szCs w:val="28"/>
          <w:cs/>
        </w:rPr>
        <w:br/>
      </w:r>
      <w:r w:rsidRPr="00E53FA9">
        <w:rPr>
          <w:rFonts w:ascii="TH SarabunPSK" w:hAnsi="TH SarabunPSK" w:cs="TH SarabunPSK"/>
          <w:spacing w:val="-4"/>
          <w:sz w:val="28"/>
          <w:szCs w:val="28"/>
          <w:cs/>
        </w:rPr>
        <w:t xml:space="preserve">ที่ได้รับการประเมินทั้งหมด </w:t>
      </w:r>
      <w:r w:rsidRPr="00E53FA9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t>........ คน</w:t>
      </w:r>
      <w:r w:rsidRPr="00E53FA9">
        <w:rPr>
          <w:rFonts w:ascii="TH SarabunPSK" w:hAnsi="TH SarabunPSK" w:cs="TH SarabunPSK"/>
          <w:color w:val="FF0000"/>
          <w:spacing w:val="-4"/>
          <w:sz w:val="28"/>
          <w:szCs w:val="28"/>
          <w:cs/>
        </w:rPr>
        <w:t xml:space="preserve"> </w:t>
      </w:r>
      <w:r w:rsidR="0066620C" w:rsidRPr="00E53FA9">
        <w:rPr>
          <w:rFonts w:ascii="TH SarabunPSK" w:hAnsi="TH SarabunPSK" w:cs="TH SarabunPSK"/>
          <w:spacing w:val="-4"/>
          <w:sz w:val="28"/>
          <w:szCs w:val="28"/>
          <w:cs/>
        </w:rPr>
        <w:t>คิดเป็น</w:t>
      </w:r>
      <w:r w:rsidRPr="00E53FA9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t>ร้อยละ</w:t>
      </w:r>
      <w:r w:rsidRPr="00E53FA9">
        <w:rPr>
          <w:rFonts w:ascii="TH SarabunPSK" w:hAnsi="TH SarabunPSK" w:cs="TH SarabunPSK"/>
          <w:spacing w:val="-4"/>
          <w:sz w:val="28"/>
          <w:szCs w:val="28"/>
          <w:cs/>
        </w:rPr>
        <w:t xml:space="preserve"> ........ ของผู้ใช้บัณฑิตที่มีต่อผู้สำเร็จการศึกษา</w:t>
      </w:r>
      <w:r w:rsidRPr="00E53FA9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8F4A6B" w:rsidRPr="00E53FA9" w:rsidRDefault="008F4A6B" w:rsidP="007834D7">
      <w:pPr>
        <w:tabs>
          <w:tab w:val="left" w:pos="567"/>
        </w:tabs>
        <w:spacing w:after="120"/>
        <w:jc w:val="thaiDistribute"/>
        <w:rPr>
          <w:rFonts w:ascii="TH SarabunPSK" w:hAnsi="TH SarabunPSK" w:cs="TH SarabunPSK"/>
          <w:sz w:val="28"/>
          <w:szCs w:val="28"/>
        </w:rPr>
      </w:pPr>
      <w:r w:rsidRPr="00E53FA9">
        <w:rPr>
          <w:rFonts w:ascii="TH SarabunPSK" w:hAnsi="TH SarabunPSK" w:cs="TH SarabunPSK"/>
          <w:spacing w:val="-4"/>
          <w:sz w:val="28"/>
          <w:szCs w:val="28"/>
          <w:cs/>
        </w:rPr>
        <w:tab/>
        <w:t>ดังนั้น เมื่อคำนวณ</w:t>
      </w:r>
      <w:r w:rsidRPr="00E53FA9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t>ค่าเฉลี่ยของผลการประเมินจากความพึงพอใจของนายจ้างที่มีต่อผู้สำเร็จการศึกษาตาม</w:t>
      </w:r>
      <w:r w:rsidRPr="00C06043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กรอบ </w:t>
      </w:r>
      <w:r w:rsidRPr="00C06043">
        <w:rPr>
          <w:rFonts w:ascii="TH SarabunPSK" w:hAnsi="TH SarabunPSK" w:cs="TH SarabunPSK"/>
          <w:b/>
          <w:bCs/>
          <w:sz w:val="28"/>
          <w:szCs w:val="28"/>
        </w:rPr>
        <w:t>TQF</w:t>
      </w:r>
      <w:r w:rsidRPr="00E53FA9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t xml:space="preserve"> </w:t>
      </w:r>
      <w:r w:rsidR="00E53FA9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br/>
      </w:r>
      <w:r w:rsidRPr="00E53FA9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t>ทุกหลักสูตรที่สถาบันรับผิดชอบ เท่ากับ ............... คะแนน</w:t>
      </w:r>
      <w:r w:rsidRPr="00E53FA9">
        <w:rPr>
          <w:rFonts w:ascii="TH SarabunPSK" w:hAnsi="TH SarabunPSK" w:cs="TH SarabunPSK"/>
          <w:spacing w:val="-4"/>
          <w:sz w:val="28"/>
          <w:szCs w:val="28"/>
          <w:cs/>
        </w:rPr>
        <w:t xml:space="preserve"> โดยมีรายละเอียด ดังนี้</w:t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6"/>
        <w:gridCol w:w="734"/>
        <w:gridCol w:w="734"/>
        <w:gridCol w:w="733"/>
        <w:gridCol w:w="733"/>
        <w:gridCol w:w="733"/>
        <w:gridCol w:w="733"/>
        <w:gridCol w:w="734"/>
      </w:tblGrid>
      <w:tr w:rsidR="008F4A6B" w:rsidRPr="007834D7" w:rsidTr="00E66003">
        <w:trPr>
          <w:trHeight w:val="397"/>
        </w:trPr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8F4A6B" w:rsidRPr="007834D7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8F4A6B" w:rsidRPr="00134158" w:rsidRDefault="008F4A6B" w:rsidP="0013415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13415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8F4A6B" w:rsidRPr="007834D7" w:rsidTr="00E66003">
        <w:trPr>
          <w:cantSplit/>
          <w:trHeight w:val="1436"/>
          <w:tblHeader/>
        </w:trPr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8F4A6B" w:rsidRPr="007834D7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8F4A6B" w:rsidRPr="007834D7" w:rsidTr="00527B0C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8F4A6B" w:rsidRPr="00442D2B" w:rsidRDefault="008F4A6B" w:rsidP="00442D2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ระดับปริญญาตรี</w:t>
            </w:r>
          </w:p>
        </w:tc>
      </w:tr>
      <w:tr w:rsidR="008F4A6B" w:rsidRPr="007834D7" w:rsidTr="0047671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442D2B" w:rsidRDefault="008F4A6B" w:rsidP="00E6600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1. จำนวนบัณฑิตที่สำเร็จการศึกษา ระดับ ป.ตรี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8F4A6B" w:rsidRPr="007834D7" w:rsidTr="0047671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442D2B" w:rsidRDefault="008F4A6B" w:rsidP="00E6600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2. จำนวนบัณฑิตระดับ ป.ตรี ที่ได้รับการประเมินทั้งหมด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442D2B" w:rsidRDefault="00442D2B" w:rsidP="00E6600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3. ค่าร้อยละของบัณฑิตที่รับการประเมินจากผู้ใช้บัณฑิต 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816F92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442D2B" w:rsidRDefault="008F4A6B" w:rsidP="00E6600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4. ผลรวมคะแนนที่ได้จากการประเมินบัณฑิตระดับ ป.ตรี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442D2B" w:rsidRDefault="008F4A6B" w:rsidP="00E6600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5. จำนวนหลักสูตรระดับ ป.ตรี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527B0C" w:rsidRPr="007834D7" w:rsidTr="00527B0C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8F4A6B" w:rsidRPr="00442D2B" w:rsidRDefault="008F4A6B" w:rsidP="00442D2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42D2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834D7" w:rsidRDefault="008F4A6B">
            <w:pPr>
              <w:spacing w:line="276" w:lineRule="auto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8F4A6B" w:rsidRPr="007834D7" w:rsidTr="00527B0C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  <w:hideMark/>
          </w:tcPr>
          <w:p w:rsidR="008F4A6B" w:rsidRPr="00527B0C" w:rsidRDefault="008F4A6B" w:rsidP="00527B0C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27B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ระดับปริญญาโท</w:t>
            </w:r>
          </w:p>
        </w:tc>
      </w:tr>
      <w:tr w:rsidR="008F4A6B" w:rsidRPr="007834D7" w:rsidTr="00816F9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16F92">
              <w:rPr>
                <w:rFonts w:ascii="TH SarabunPSK" w:hAnsi="TH SarabunPSK" w:cs="TH SarabunPSK"/>
                <w:sz w:val="24"/>
                <w:szCs w:val="24"/>
                <w:cs/>
              </w:rPr>
              <w:t>1. จำนวนบัณฑิตที่สำเร็จการศึกษา ระดับ ป.โท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16F92">
              <w:rPr>
                <w:rFonts w:ascii="TH SarabunPSK" w:hAnsi="TH SarabunPSK" w:cs="TH SarabunPSK"/>
                <w:sz w:val="24"/>
                <w:szCs w:val="24"/>
                <w:cs/>
              </w:rPr>
              <w:t>2. จำนวนบัณฑิตระดับ ป.โท ที่ได้รับการประเมินคุณภาพทั้งหมด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745BFD" w:rsidRDefault="00745BFD">
            <w:pPr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3. ค่าร้อยละของบัณฑิตที่รับการประเมินจากผู้ใช้บัณฑิต 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816F92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45BFD" w:rsidRDefault="008F4A6B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45BFD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45BFD" w:rsidRDefault="008F4A6B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816F92" w:rsidRDefault="008F4A6B" w:rsidP="00816F92">
            <w:pPr>
              <w:rPr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45BFD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45BFD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Pr="00745BFD" w:rsidRDefault="008F4A6B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16F92">
              <w:rPr>
                <w:rFonts w:ascii="TH SarabunPSK" w:hAnsi="TH SarabunPSK" w:cs="TH SarabunPSK"/>
                <w:sz w:val="24"/>
                <w:szCs w:val="24"/>
                <w:cs/>
              </w:rPr>
              <w:t>4. ผลรวมคะแนนที่ได้จากการประเมินบัณฑิตระดับ ป.โท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16F92">
              <w:rPr>
                <w:rFonts w:ascii="TH SarabunPSK" w:hAnsi="TH SarabunPSK" w:cs="TH SarabunPSK"/>
                <w:sz w:val="24"/>
                <w:szCs w:val="24"/>
                <w:cs/>
              </w:rPr>
              <w:t>5. จำนวนหลักสูตรระดับ ป.โท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816F92" w:rsidRDefault="008F4A6B" w:rsidP="00816F9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527B0C" w:rsidRPr="007834D7" w:rsidTr="00527B0C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  <w:hideMark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745BFD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8F4A6B" w:rsidRPr="00745BFD" w:rsidRDefault="008F4A6B" w:rsidP="00442D2B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8F4A6B" w:rsidRPr="007834D7" w:rsidTr="00527B0C">
        <w:trPr>
          <w:trHeight w:val="369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8F4A6B" w:rsidRPr="00041400" w:rsidRDefault="008F4A6B" w:rsidP="0004140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04140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ระดับปริญญาเอก</w:t>
            </w: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4A6B" w:rsidRPr="00745BFD" w:rsidRDefault="00745BFD" w:rsidP="00941CAE">
            <w:pPr>
              <w:spacing w:line="276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1. จำนวนบัณฑิตที่สำเร็จการศึกษา</w:t>
            </w:r>
            <w:r w:rsidR="008F4A6B"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ระดับ ป.เอก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4A6B" w:rsidRPr="00745BFD" w:rsidRDefault="008F4A6B" w:rsidP="00941CAE">
            <w:pPr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745BFD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2. จำนวนบัณฑิตระดับ ป.เอก ที่ได้รับการประเมินทั้งหมด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745BFD" w:rsidRDefault="00745BFD">
            <w:pPr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3. ค่าร้อยละของบัณฑิตที่รับการประเมินจากผู้ใช้บัณฑิต 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745BFD" w:rsidRDefault="008F4A6B">
            <w:pPr>
              <w:spacing w:line="276" w:lineRule="auto"/>
              <w:ind w:right="-121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4. ผลรวมคะแนนที่ได้จากการประเมินบัณฑิตระดับ ป.เอก</w:t>
            </w:r>
            <w:r w:rsidRPr="00745BFD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8F4A6B" w:rsidRPr="007834D7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Pr="00745BFD" w:rsidRDefault="008F4A6B">
            <w:pPr>
              <w:spacing w:line="276" w:lineRule="auto"/>
              <w:ind w:right="-121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5. จำนวนหลักสูตร</w:t>
            </w:r>
            <w:r w:rsidRPr="00745BFD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ระดับ ป.เอก </w:t>
            </w:r>
            <w:r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745BFD" w:rsidRDefault="008F4A6B" w:rsidP="00F2054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527B0C" w:rsidRPr="007834D7" w:rsidTr="00527B0C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8F4A6B" w:rsidRPr="00527B0C" w:rsidRDefault="008F4A6B" w:rsidP="00527B0C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27B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45BFD" w:rsidRDefault="008F4A6B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45BFD" w:rsidRDefault="008F4A6B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45BFD" w:rsidRDefault="008F4A6B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45BFD" w:rsidRDefault="008F4A6B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45BFD" w:rsidRDefault="008F4A6B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45BFD" w:rsidRDefault="008F4A6B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8F4A6B" w:rsidRPr="00745BFD" w:rsidRDefault="008F4A6B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</w:tbl>
    <w:p w:rsidR="0075716F" w:rsidRPr="007834D7" w:rsidRDefault="0075716F" w:rsidP="002E2431">
      <w:pPr>
        <w:spacing w:before="360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6"/>
        <w:gridCol w:w="734"/>
        <w:gridCol w:w="734"/>
        <w:gridCol w:w="733"/>
        <w:gridCol w:w="733"/>
        <w:gridCol w:w="733"/>
        <w:gridCol w:w="733"/>
        <w:gridCol w:w="734"/>
      </w:tblGrid>
      <w:tr w:rsidR="0075716F" w:rsidRPr="007834D7" w:rsidTr="00D11062">
        <w:trPr>
          <w:trHeight w:val="397"/>
        </w:trPr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75716F" w:rsidRPr="00134158" w:rsidRDefault="0075716F" w:rsidP="0013415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13415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75716F" w:rsidRPr="007834D7" w:rsidTr="00041400">
        <w:trPr>
          <w:cantSplit/>
          <w:trHeight w:val="1436"/>
          <w:tblHeader/>
        </w:trPr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75716F" w:rsidRPr="007834D7" w:rsidRDefault="0075716F" w:rsidP="0090590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6"/>
                <w:szCs w:val="26"/>
                <w:shd w:val="clear" w:color="auto" w:fill="E7F6FF"/>
                <w:cs/>
              </w:rPr>
              <w:t>รว</w:t>
            </w:r>
            <w:r w:rsidRPr="007834D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</w:t>
            </w:r>
          </w:p>
        </w:tc>
      </w:tr>
      <w:tr w:rsidR="0075716F" w:rsidRPr="007834D7" w:rsidTr="00527B0C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  <w:hideMark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45BF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ภาพรวมมหาวิทยาลัย</w:t>
            </w:r>
          </w:p>
        </w:tc>
      </w:tr>
      <w:tr w:rsidR="0075716F" w:rsidRPr="007834D7" w:rsidTr="00745BFD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Pr="00745BFD" w:rsidRDefault="0075716F" w:rsidP="00E8127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1. จำนวนบัณฑิตที่สำเร็จการศึกษาทั้งหมด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75716F" w:rsidRPr="007834D7" w:rsidTr="00745BFD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Pr="00745BFD" w:rsidRDefault="0075716F" w:rsidP="00E8127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2. จำนวนบัณฑิตที่ได้รับการประเมินทั้งหมด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  <w:cs/>
              </w:rPr>
            </w:pPr>
          </w:p>
        </w:tc>
      </w:tr>
      <w:tr w:rsidR="0075716F" w:rsidRPr="007834D7" w:rsidTr="00745BFD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Pr="00745BFD" w:rsidRDefault="00E14E25" w:rsidP="00E8127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3. ค่าร้อยละของบัณฑิตที่รับการประเมินจากผู้ใช้บัณฑิต 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  <w:cs/>
              </w:rPr>
            </w:pPr>
          </w:p>
        </w:tc>
      </w:tr>
      <w:tr w:rsidR="0075716F" w:rsidRPr="007834D7" w:rsidTr="00745BFD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Pr="00745BFD" w:rsidRDefault="0075716F" w:rsidP="00E8127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4. ผลรวมคะแนนที่ได้จากการประเมินบัณฑิตทั้งหมด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75716F" w:rsidRPr="007834D7" w:rsidTr="00527B0C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  <w:hideMark/>
          </w:tcPr>
          <w:p w:rsidR="0075716F" w:rsidRPr="0047464D" w:rsidRDefault="0075716F" w:rsidP="0047464D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7464D">
              <w:rPr>
                <w:rFonts w:ascii="TH SarabunPSK" w:hAnsi="TH SarabunPSK" w:cs="TH SarabunPSK"/>
                <w:sz w:val="24"/>
                <w:szCs w:val="24"/>
                <w:cs/>
              </w:rPr>
              <w:t>5. จำนวนหลักสูตรทั้งหมด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5716F" w:rsidRPr="00745BFD" w:rsidRDefault="0075716F" w:rsidP="00905901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75716F" w:rsidRPr="007834D7" w:rsidTr="00745BFD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  <w:hideMark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45BF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Pr="00745BFD" w:rsidRDefault="0075716F" w:rsidP="007834D7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</w:tbl>
    <w:p w:rsidR="008F4A6B" w:rsidRPr="00EB4AFA" w:rsidRDefault="008F4A6B" w:rsidP="00EB4AFA">
      <w:pPr>
        <w:spacing w:before="160"/>
        <w:rPr>
          <w:rFonts w:ascii="TH SarabunPSK" w:hAnsi="TH SarabunPSK" w:cs="TH SarabunPSK"/>
          <w:b/>
          <w:bCs/>
          <w:cs/>
        </w:rPr>
      </w:pPr>
      <w:r w:rsidRPr="00EB4AFA">
        <w:rPr>
          <w:rFonts w:ascii="TH SarabunPSK" w:hAnsi="TH SarabunPSK" w:cs="TH SarabunPSK"/>
          <w:b/>
          <w:bCs/>
          <w:cs/>
        </w:rPr>
        <w:t xml:space="preserve">วิธีการคำนวณ </w:t>
      </w:r>
    </w:p>
    <w:p w:rsidR="008F4A6B" w:rsidRPr="00EB4AFA" w:rsidRDefault="008F4A6B" w:rsidP="00C4396B">
      <w:pPr>
        <w:tabs>
          <w:tab w:val="left" w:pos="426"/>
          <w:tab w:val="left" w:pos="567"/>
          <w:tab w:val="left" w:pos="1701"/>
          <w:tab w:val="left" w:pos="3969"/>
          <w:tab w:val="left" w:pos="4253"/>
          <w:tab w:val="left" w:pos="4678"/>
          <w:tab w:val="left" w:pos="5387"/>
        </w:tabs>
        <w:spacing w:before="60"/>
        <w:rPr>
          <w:rFonts w:ascii="TH SarabunPSK" w:hAnsi="TH SarabunPSK" w:cs="TH SarabunPSK"/>
          <w:color w:val="000000"/>
          <w:sz w:val="28"/>
          <w:szCs w:val="28"/>
        </w:rPr>
      </w:pPr>
      <w:r w:rsidRPr="00EB4AFA">
        <w:rPr>
          <w:rFonts w:ascii="TH SarabunPSK" w:hAnsi="TH SarabunPSK" w:cs="TH SarabunPSK"/>
          <w:sz w:val="28"/>
          <w:szCs w:val="28"/>
          <w:cs/>
        </w:rPr>
        <w:t>ผลรวมคะแนนที่ได้จากการประเมินบัณฑิตทั้งหมด</w:t>
      </w:r>
      <w:r w:rsidRPr="00EB4AFA">
        <w:rPr>
          <w:rFonts w:ascii="TH SarabunPSK" w:hAnsi="TH SarabunPSK" w:cs="TH SarabunPSK"/>
          <w:color w:val="000000"/>
          <w:sz w:val="28"/>
          <w:szCs w:val="28"/>
        </w:rPr>
        <w:tab/>
      </w:r>
      <w:r w:rsidRPr="00EB4AFA">
        <w:rPr>
          <w:rFonts w:ascii="TH SarabunPSK" w:hAnsi="TH SarabunPSK" w:cs="TH SarabunPSK"/>
          <w:color w:val="000000"/>
          <w:sz w:val="28"/>
          <w:szCs w:val="28"/>
          <w:cs/>
        </w:rPr>
        <w:t xml:space="preserve">=  ( ………. + ………. + ………. </w:t>
      </w:r>
      <w:r w:rsidR="00EB4AFA">
        <w:rPr>
          <w:rFonts w:ascii="TH SarabunPSK" w:hAnsi="TH SarabunPSK" w:cs="TH SarabunPSK"/>
          <w:color w:val="000000"/>
          <w:sz w:val="28"/>
          <w:szCs w:val="28"/>
          <w:cs/>
        </w:rPr>
        <w:t xml:space="preserve">+ ………. + ………. + ……….) =  </w:t>
      </w:r>
      <w:r w:rsidR="00EB4AFA" w:rsidRPr="00EB79E9">
        <w:rPr>
          <w:rFonts w:ascii="TH SarabunPSK" w:hAnsi="TH SarabunPSK" w:cs="TH SarabunPSK"/>
          <w:b/>
          <w:bCs/>
          <w:color w:val="000000"/>
          <w:sz w:val="28"/>
          <w:szCs w:val="28"/>
          <w:cs/>
        </w:rPr>
        <w:t>…………</w:t>
      </w:r>
      <w:r w:rsidR="00EB79E9">
        <w:rPr>
          <w:rFonts w:ascii="TH SarabunPSK" w:hAnsi="TH SarabunPSK" w:cs="TH SarabunPSK" w:hint="cs"/>
          <w:b/>
          <w:bCs/>
          <w:color w:val="000000"/>
          <w:sz w:val="28"/>
          <w:szCs w:val="28"/>
          <w:cs/>
        </w:rPr>
        <w:t>..</w:t>
      </w:r>
      <w:r w:rsidRPr="00EB4AFA">
        <w:rPr>
          <w:rFonts w:ascii="TH SarabunPSK" w:hAnsi="TH SarabunPSK" w:cs="TH SarabunPSK"/>
          <w:color w:val="000000"/>
          <w:sz w:val="28"/>
          <w:szCs w:val="28"/>
          <w:cs/>
        </w:rPr>
        <w:t xml:space="preserve">   </w:t>
      </w:r>
    </w:p>
    <w:p w:rsidR="008F4A6B" w:rsidRDefault="00FC3B17" w:rsidP="008F4A6B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103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>
        <w:pict>
          <v:shape id="ลูกศรเชื่อมต่อแบบตรง 9" o:spid="_x0000_s1108" type="#_x0000_t32" style="position:absolute;margin-left:208.65pt;margin-top:20.55pt;width:39.7pt;height:.05pt;z-index:2517360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/>
        </w:pict>
      </w:r>
      <w:r>
        <w:pict>
          <v:shape id="Text Box 10" o:spid="_x0000_s1109" type="#_x0000_t202" style="position:absolute;margin-left:206.2pt;margin-top:18.15pt;width:43.2pt;height:26.1pt;z-index:-2515793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QYuAIAAMI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" filled="f" stroked="f">
            <v:textbox style="mso-next-textbox:#Text Box 10">
              <w:txbxContent>
                <w:p w:rsidR="0026392C" w:rsidRDefault="0026392C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>.................</w:t>
                  </w:r>
                </w:p>
                <w:p w:rsidR="0026392C" w:rsidRDefault="0026392C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</w:rPr>
        <w:tab/>
      </w:r>
      <w:r w:rsidR="008F4A6B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= </w:t>
      </w:r>
      <w:r w:rsidR="008F4A6B">
        <w:rPr>
          <w:rFonts w:ascii="TH Niramit AS" w:hAnsi="TH Niramit AS" w:cs="TH Niramit AS"/>
          <w:color w:val="000000"/>
          <w:sz w:val="28"/>
          <w:szCs w:val="28"/>
        </w:rPr>
        <w:tab/>
      </w:r>
      <w:r w:rsidR="008F4A6B">
        <w:rPr>
          <w:rFonts w:ascii="TH Niramit AS" w:hAnsi="TH Niramit AS" w:cs="TH Niramit AS" w:hint="cs"/>
          <w:color w:val="000000"/>
          <w:sz w:val="28"/>
          <w:szCs w:val="28"/>
          <w:cs/>
        </w:rPr>
        <w:t>…………..</w:t>
      </w:r>
    </w:p>
    <w:p w:rsidR="008F4A6B" w:rsidRPr="00EB79E9" w:rsidRDefault="008F4A6B" w:rsidP="008F4A6B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EB79E9">
        <w:rPr>
          <w:rFonts w:ascii="TH SarabunPSK" w:hAnsi="TH SarabunPSK" w:cs="TH SarabunPSK"/>
          <w:color w:val="000000"/>
          <w:sz w:val="10"/>
          <w:szCs w:val="10"/>
        </w:rPr>
        <w:br/>
      </w:r>
      <w:r w:rsidRPr="00EB79E9">
        <w:rPr>
          <w:rFonts w:ascii="TH SarabunPSK" w:hAnsi="TH SarabunPSK" w:cs="TH SarabunPSK"/>
          <w:color w:val="000000"/>
          <w:sz w:val="10"/>
          <w:szCs w:val="10"/>
        </w:rPr>
        <w:br/>
      </w:r>
      <w:r w:rsidRPr="00EB79E9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EB79E9">
        <w:rPr>
          <w:rFonts w:ascii="TH SarabunPSK" w:hAnsi="TH SarabunPSK" w:cs="TH SarabunPSK"/>
          <w:color w:val="000000"/>
          <w:sz w:val="28"/>
          <w:szCs w:val="28"/>
        </w:rPr>
        <w:tab/>
      </w:r>
      <w:r w:rsidRPr="00EB79E9">
        <w:rPr>
          <w:rFonts w:ascii="TH SarabunPSK" w:hAnsi="TH SarabunPSK" w:cs="TH SarabunPSK"/>
          <w:color w:val="000000"/>
          <w:sz w:val="28"/>
          <w:szCs w:val="28"/>
        </w:rPr>
        <w:tab/>
      </w:r>
      <w:r w:rsidRPr="00EB79E9">
        <w:rPr>
          <w:rFonts w:ascii="TH SarabunPSK" w:hAnsi="TH SarabunPSK" w:cs="TH SarabunPSK"/>
          <w:color w:val="000000"/>
          <w:sz w:val="28"/>
          <w:szCs w:val="28"/>
        </w:rPr>
        <w:tab/>
      </w:r>
      <w:r w:rsidRPr="00EB79E9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B79E9">
        <w:rPr>
          <w:rFonts w:ascii="TH SarabunPSK" w:hAnsi="TH SarabunPSK" w:cs="TH SarabunPSK"/>
          <w:sz w:val="28"/>
          <w:szCs w:val="28"/>
          <w:cs/>
        </w:rPr>
        <w:tab/>
        <w:t>คะแนนที่ได้</w:t>
      </w:r>
      <w:r w:rsidRPr="00EB79E9">
        <w:rPr>
          <w:rFonts w:ascii="TH SarabunPSK" w:hAnsi="TH SarabunPSK" w:cs="TH SarabunPSK"/>
          <w:color w:val="000000"/>
          <w:sz w:val="28"/>
          <w:szCs w:val="28"/>
        </w:rPr>
        <w:tab/>
      </w:r>
      <w:r w:rsidRPr="00EB79E9">
        <w:rPr>
          <w:rFonts w:ascii="TH SarabunPSK" w:hAnsi="TH SarabunPSK" w:cs="TH SarabunPSK"/>
          <w:color w:val="000000"/>
          <w:sz w:val="28"/>
          <w:szCs w:val="28"/>
          <w:cs/>
        </w:rPr>
        <w:t xml:space="preserve">= </w:t>
      </w:r>
      <w:r w:rsidRPr="00EB79E9">
        <w:rPr>
          <w:rFonts w:ascii="TH SarabunPSK" w:hAnsi="TH SarabunPSK" w:cs="TH SarabunPSK"/>
          <w:b/>
          <w:bCs/>
          <w:color w:val="000000"/>
          <w:sz w:val="28"/>
          <w:szCs w:val="28"/>
          <w:cs/>
        </w:rPr>
        <w:t xml:space="preserve"> .............. คะแนน</w:t>
      </w:r>
      <w:r w:rsidRPr="00EB79E9">
        <w:rPr>
          <w:rFonts w:ascii="TH SarabunPSK" w:hAnsi="TH SarabunPSK" w:cs="TH SarabunPSK"/>
          <w:color w:val="000000"/>
          <w:sz w:val="28"/>
          <w:szCs w:val="28"/>
        </w:rPr>
        <w:tab/>
      </w:r>
    </w:p>
    <w:p w:rsidR="006925C5" w:rsidRPr="00EB79E9" w:rsidRDefault="006925C5" w:rsidP="00C4396B">
      <w:pPr>
        <w:spacing w:before="60"/>
        <w:rPr>
          <w:rFonts w:ascii="TH SarabunPSK" w:hAnsi="TH SarabunPSK" w:cs="TH SarabunPSK"/>
          <w:b/>
          <w:bCs/>
        </w:rPr>
      </w:pPr>
      <w:r w:rsidRPr="00EB79E9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45"/>
        <w:gridCol w:w="7876"/>
      </w:tblGrid>
      <w:tr w:rsidR="006925C5" w:rsidRPr="00EB79E9" w:rsidTr="00C4396B">
        <w:trPr>
          <w:cantSplit/>
          <w:trHeight w:val="397"/>
        </w:trPr>
        <w:tc>
          <w:tcPr>
            <w:tcW w:w="1445" w:type="dxa"/>
            <w:shd w:val="clear" w:color="auto" w:fill="EFFFF7"/>
            <w:vAlign w:val="center"/>
          </w:tcPr>
          <w:p w:rsidR="006925C5" w:rsidRPr="00EB79E9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876" w:type="dxa"/>
            <w:shd w:val="clear" w:color="auto" w:fill="EFFFF7"/>
            <w:vAlign w:val="center"/>
          </w:tcPr>
          <w:p w:rsidR="006925C5" w:rsidRPr="00EB79E9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6925C5" w:rsidRPr="00EB79E9" w:rsidTr="00C4396B">
        <w:trPr>
          <w:cantSplit/>
          <w:trHeight w:val="397"/>
        </w:trPr>
        <w:tc>
          <w:tcPr>
            <w:tcW w:w="1445" w:type="dxa"/>
            <w:shd w:val="clear" w:color="auto" w:fill="auto"/>
            <w:vAlign w:val="center"/>
          </w:tcPr>
          <w:p w:rsidR="006925C5" w:rsidRPr="00EB79E9" w:rsidRDefault="006925C5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76" w:type="dxa"/>
            <w:shd w:val="clear" w:color="auto" w:fill="auto"/>
            <w:vAlign w:val="center"/>
          </w:tcPr>
          <w:p w:rsidR="006925C5" w:rsidRPr="00EB79E9" w:rsidRDefault="006925C5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6925C5" w:rsidRPr="00EB79E9" w:rsidTr="00C4396B">
        <w:trPr>
          <w:cantSplit/>
          <w:trHeight w:val="397"/>
        </w:trPr>
        <w:tc>
          <w:tcPr>
            <w:tcW w:w="1445" w:type="dxa"/>
            <w:shd w:val="clear" w:color="auto" w:fill="auto"/>
            <w:vAlign w:val="center"/>
          </w:tcPr>
          <w:p w:rsidR="006925C5" w:rsidRPr="00EB79E9" w:rsidRDefault="006925C5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876" w:type="dxa"/>
            <w:shd w:val="clear" w:color="auto" w:fill="auto"/>
            <w:vAlign w:val="center"/>
          </w:tcPr>
          <w:p w:rsidR="006925C5" w:rsidRPr="00EB79E9" w:rsidRDefault="006925C5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D10FCF" w:rsidRPr="00EB79E9" w:rsidRDefault="00D10FCF" w:rsidP="00E9083B">
      <w:pPr>
        <w:spacing w:before="120"/>
        <w:rPr>
          <w:rFonts w:ascii="TH SarabunPSK" w:hAnsi="TH SarabunPSK" w:cs="TH SarabunPSK"/>
          <w:sz w:val="28"/>
          <w:szCs w:val="28"/>
        </w:rPr>
      </w:pPr>
      <w:r w:rsidRPr="00EB79E9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D10FCF" w:rsidRPr="00EB79E9" w:rsidTr="00EB79E9">
        <w:trPr>
          <w:trHeight w:val="454"/>
        </w:trPr>
        <w:tc>
          <w:tcPr>
            <w:tcW w:w="4654" w:type="dxa"/>
            <w:shd w:val="clear" w:color="auto" w:fill="EFFFF7"/>
            <w:vAlign w:val="center"/>
          </w:tcPr>
          <w:p w:rsidR="00D10FCF" w:rsidRPr="00EB79E9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EB79E9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EB79E9" w:rsidTr="00EB79E9">
        <w:trPr>
          <w:trHeight w:val="454"/>
        </w:trPr>
        <w:tc>
          <w:tcPr>
            <w:tcW w:w="4654" w:type="dxa"/>
            <w:shd w:val="clear" w:color="auto" w:fill="EFFFF7"/>
            <w:vAlign w:val="center"/>
          </w:tcPr>
          <w:p w:rsidR="00D10FCF" w:rsidRPr="00EB79E9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EB79E9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EB79E9" w:rsidTr="00EB79E9">
        <w:trPr>
          <w:trHeight w:val="454"/>
        </w:trPr>
        <w:tc>
          <w:tcPr>
            <w:tcW w:w="4654" w:type="dxa"/>
            <w:shd w:val="clear" w:color="auto" w:fill="EFFFF7"/>
            <w:vAlign w:val="center"/>
          </w:tcPr>
          <w:p w:rsidR="00D10FCF" w:rsidRPr="00EB79E9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EB79E9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EB79E9" w:rsidTr="00EB79E9">
        <w:trPr>
          <w:trHeight w:val="454"/>
        </w:trPr>
        <w:tc>
          <w:tcPr>
            <w:tcW w:w="4654" w:type="dxa"/>
            <w:shd w:val="clear" w:color="auto" w:fill="EFFFF7"/>
          </w:tcPr>
          <w:p w:rsidR="00D10FCF" w:rsidRPr="00EB79E9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54" w:type="dxa"/>
            <w:shd w:val="clear" w:color="auto" w:fill="auto"/>
          </w:tcPr>
          <w:p w:rsidR="00D10FCF" w:rsidRPr="00EB79E9" w:rsidRDefault="00D10FCF" w:rsidP="001C17F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EB79E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EB79E9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B79E9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EB79E9" w:rsidRDefault="00D10FCF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79E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EB79E9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B79E9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EB79E9" w:rsidTr="00EB79E9">
        <w:trPr>
          <w:trHeight w:val="454"/>
        </w:trPr>
        <w:tc>
          <w:tcPr>
            <w:tcW w:w="4654" w:type="dxa"/>
            <w:shd w:val="clear" w:color="auto" w:fill="EFFFF7"/>
            <w:vAlign w:val="center"/>
          </w:tcPr>
          <w:p w:rsidR="00D10FCF" w:rsidRPr="00EB79E9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EB79E9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B79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C4396B" w:rsidRPr="005F7AD5" w:rsidRDefault="00C4396B" w:rsidP="00C4396B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C4396B" w:rsidRPr="005F7AD5" w:rsidTr="002B2047">
        <w:trPr>
          <w:cantSplit/>
          <w:trHeight w:val="397"/>
        </w:trPr>
        <w:tc>
          <w:tcPr>
            <w:tcW w:w="4687" w:type="dxa"/>
            <w:shd w:val="clear" w:color="auto" w:fill="EFFFF7"/>
            <w:vAlign w:val="center"/>
          </w:tcPr>
          <w:p w:rsidR="00C4396B" w:rsidRPr="005F7AD5" w:rsidRDefault="00C4396B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EFFFF7"/>
            <w:vAlign w:val="center"/>
          </w:tcPr>
          <w:p w:rsidR="00C4396B" w:rsidRPr="005F7AD5" w:rsidRDefault="00C4396B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F7AD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C4396B" w:rsidRPr="00ED49F1" w:rsidTr="006907E1">
        <w:trPr>
          <w:trHeight w:val="1548"/>
        </w:trPr>
        <w:tc>
          <w:tcPr>
            <w:tcW w:w="4687" w:type="dxa"/>
            <w:shd w:val="clear" w:color="auto" w:fill="auto"/>
          </w:tcPr>
          <w:p w:rsidR="00C4396B" w:rsidRDefault="00C4396B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4396B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D93956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891D84" w:rsidRDefault="00C4396B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C4396B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D93956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6907E1" w:rsidRDefault="00C4396B" w:rsidP="006907E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3839F1" w:rsidRDefault="00D10FCF" w:rsidP="00D10FCF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6907E1" w:rsidRPr="006907E1" w:rsidRDefault="006907E1" w:rsidP="003839F1">
      <w:pPr>
        <w:pStyle w:val="Default"/>
        <w:spacing w:before="160"/>
        <w:rPr>
          <w:rStyle w:val="af0"/>
          <w:rFonts w:ascii="TH SarabunPSK" w:hAnsi="TH SarabunPSK" w:cs="TH SarabunPSK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6907E1" w:rsidRPr="005F7AD5" w:rsidTr="002B2047">
        <w:trPr>
          <w:cantSplit/>
          <w:trHeight w:val="397"/>
        </w:trPr>
        <w:tc>
          <w:tcPr>
            <w:tcW w:w="4687" w:type="dxa"/>
            <w:shd w:val="clear" w:color="auto" w:fill="EFFFF7"/>
            <w:vAlign w:val="center"/>
          </w:tcPr>
          <w:p w:rsidR="006907E1" w:rsidRPr="00EB79E9" w:rsidRDefault="006907E1" w:rsidP="006907E1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B79E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EFFFF7"/>
            <w:vAlign w:val="center"/>
          </w:tcPr>
          <w:p w:rsidR="006907E1" w:rsidRPr="00EB79E9" w:rsidRDefault="006907E1" w:rsidP="006907E1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EB79E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6907E1" w:rsidRPr="006907E1" w:rsidTr="006907E1">
        <w:trPr>
          <w:trHeight w:val="1661"/>
        </w:trPr>
        <w:tc>
          <w:tcPr>
            <w:tcW w:w="4687" w:type="dxa"/>
            <w:shd w:val="clear" w:color="auto" w:fill="auto"/>
          </w:tcPr>
          <w:p w:rsidR="006907E1" w:rsidRDefault="006907E1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907E1" w:rsidRDefault="006907E1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907E1" w:rsidRPr="00D93956" w:rsidRDefault="006907E1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907E1" w:rsidRPr="00891D84" w:rsidRDefault="006907E1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6907E1" w:rsidRDefault="006907E1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907E1" w:rsidRPr="00D93956" w:rsidRDefault="006907E1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907E1" w:rsidRPr="006907E1" w:rsidRDefault="006907E1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EB79E9" w:rsidRDefault="00D10FCF" w:rsidP="003839F1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B79E9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EB79E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3839F1" w:rsidRDefault="00D10FCF" w:rsidP="003839F1">
      <w:pPr>
        <w:spacing w:before="120"/>
        <w:rPr>
          <w:rFonts w:ascii="TH SarabunPSK" w:hAnsi="TH SarabunPSK" w:cs="TH SarabunPSK"/>
          <w:b/>
          <w:bCs/>
        </w:rPr>
      </w:pPr>
      <w:r w:rsidRPr="003839F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4C6B5E" w:rsidRDefault="004C6B5E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B832D4" w:rsidRDefault="00B832D4" w:rsidP="00512C0E">
      <w:pPr>
        <w:tabs>
          <w:tab w:val="left" w:pos="1985"/>
        </w:tabs>
        <w:ind w:right="20"/>
        <w:rPr>
          <w:rFonts w:ascii="TH Niramit AS" w:hAnsi="TH Niramit AS" w:cs="TH Niramit AS"/>
          <w:b/>
          <w:bCs/>
        </w:rPr>
      </w:pPr>
    </w:p>
    <w:p w:rsidR="006907E1" w:rsidRPr="006907E1" w:rsidRDefault="006907E1" w:rsidP="004C6B5E">
      <w:pPr>
        <w:tabs>
          <w:tab w:val="left" w:pos="1985"/>
        </w:tabs>
        <w:ind w:right="20"/>
        <w:rPr>
          <w:rFonts w:ascii="TH Niramit AS" w:hAnsi="TH Niramit AS" w:cs="TH Niramit AS"/>
          <w:b/>
          <w:bCs/>
          <w:sz w:val="2"/>
          <w:szCs w:val="2"/>
        </w:rPr>
      </w:pPr>
    </w:p>
    <w:p w:rsidR="00512C0E" w:rsidRPr="004C6B5E" w:rsidRDefault="001C7225" w:rsidP="006907E1">
      <w:pPr>
        <w:tabs>
          <w:tab w:val="left" w:pos="1843"/>
          <w:tab w:val="left" w:pos="1985"/>
        </w:tabs>
        <w:ind w:right="20"/>
        <w:rPr>
          <w:rFonts w:ascii="TH SarabunPSK" w:hAnsi="TH SarabunPSK" w:cs="TH SarabunPSK"/>
          <w:b/>
          <w:bCs/>
        </w:rPr>
      </w:pPr>
      <w:r w:rsidRPr="004C6B5E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512C0E" w:rsidRPr="004C6B5E">
        <w:rPr>
          <w:rFonts w:ascii="TH SarabunPSK" w:hAnsi="TH SarabunPSK" w:cs="TH SarabunPSK"/>
          <w:b/>
          <w:bCs/>
          <w:cs/>
        </w:rPr>
        <w:t>10</w:t>
      </w:r>
      <w:r w:rsidRPr="004C6B5E">
        <w:rPr>
          <w:rFonts w:ascii="TH SarabunPSK" w:hAnsi="TH SarabunPSK" w:cs="TH SarabunPSK"/>
          <w:b/>
          <w:bCs/>
          <w:cs/>
        </w:rPr>
        <w:t xml:space="preserve">    </w:t>
      </w:r>
      <w:r w:rsidRPr="004C6B5E">
        <w:rPr>
          <w:rFonts w:ascii="TH SarabunPSK" w:hAnsi="TH SarabunPSK" w:cs="TH SarabunPSK"/>
          <w:b/>
          <w:bCs/>
          <w:cs/>
        </w:rPr>
        <w:tab/>
      </w:r>
      <w:r w:rsidR="00512C0E" w:rsidRPr="004C6B5E">
        <w:rPr>
          <w:rFonts w:ascii="TH SarabunPSK" w:hAnsi="TH SarabunPSK" w:cs="TH SarabunPSK"/>
          <w:b/>
          <w:bCs/>
          <w:cs/>
        </w:rPr>
        <w:t>ร้อยละของบัณฑิตปริญญาตรีที่ได้งานทำหรือประกอบอาชีพอิสระภายใน 1 ปี</w:t>
      </w:r>
    </w:p>
    <w:p w:rsidR="001C7225" w:rsidRPr="004C6B5E" w:rsidRDefault="006907E1" w:rsidP="006907E1">
      <w:pPr>
        <w:tabs>
          <w:tab w:val="left" w:pos="1843"/>
          <w:tab w:val="left" w:pos="1985"/>
        </w:tabs>
        <w:spacing w:before="6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>
        <w:rPr>
          <w:rFonts w:ascii="TH SarabunPSK" w:hAnsi="TH SarabunPSK" w:cs="TH SarabunPSK"/>
          <w:b/>
          <w:bCs/>
          <w:cs/>
        </w:rPr>
        <w:tab/>
      </w:r>
      <w:r w:rsidR="001C7225" w:rsidRPr="004C6B5E">
        <w:rPr>
          <w:rFonts w:ascii="TH SarabunPSK" w:hAnsi="TH SarabunPSK" w:cs="TH SarabunPSK"/>
          <w:cs/>
        </w:rPr>
        <w:t>ผลลัพธ์</w:t>
      </w:r>
    </w:p>
    <w:p w:rsidR="00EB606B" w:rsidRDefault="001C7225" w:rsidP="006907E1">
      <w:pPr>
        <w:tabs>
          <w:tab w:val="left" w:pos="1560"/>
          <w:tab w:val="left" w:pos="1843"/>
          <w:tab w:val="left" w:pos="1985"/>
        </w:tabs>
        <w:spacing w:before="60"/>
        <w:ind w:right="23"/>
        <w:rPr>
          <w:rFonts w:ascii="TH SarabunPSK" w:hAnsi="TH SarabunPSK" w:cs="TH SarabunPSK"/>
          <w:b/>
          <w:bCs/>
          <w:color w:val="000000"/>
        </w:rPr>
      </w:pPr>
      <w:r w:rsidRPr="004C6B5E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4C6B5E">
        <w:rPr>
          <w:rFonts w:ascii="TH SarabunPSK" w:hAnsi="TH SarabunPSK" w:cs="TH SarabunPSK"/>
          <w:b/>
          <w:bCs/>
          <w:cs/>
        </w:rPr>
        <w:tab/>
      </w:r>
      <w:r w:rsidRPr="004C6B5E">
        <w:rPr>
          <w:rFonts w:ascii="TH SarabunPSK" w:hAnsi="TH SarabunPSK" w:cs="TH SarabunPSK"/>
          <w:cs/>
        </w:rPr>
        <w:t>ปีการศึกษา</w:t>
      </w:r>
    </w:p>
    <w:p w:rsidR="002A1050" w:rsidRDefault="002A1050" w:rsidP="002A105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2A1050" w:rsidRPr="00AD7DD4" w:rsidTr="003A07F9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2A1050" w:rsidRPr="00AD7DD4" w:rsidRDefault="002A105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2A1050" w:rsidRPr="00AD7DD4" w:rsidRDefault="002A105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2A1050" w:rsidRPr="00AD7DD4" w:rsidTr="003A07F9">
        <w:trPr>
          <w:trHeight w:val="1320"/>
        </w:trPr>
        <w:tc>
          <w:tcPr>
            <w:tcW w:w="4668" w:type="dxa"/>
            <w:shd w:val="clear" w:color="auto" w:fill="auto"/>
          </w:tcPr>
          <w:p w:rsidR="002A1050" w:rsidRPr="00AD7DD4" w:rsidRDefault="002A1050" w:rsidP="003A07F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1C7225" w:rsidRPr="00A326CA" w:rsidRDefault="001C7225" w:rsidP="002B2047">
      <w:pPr>
        <w:tabs>
          <w:tab w:val="left" w:pos="1843"/>
          <w:tab w:val="left" w:pos="1985"/>
        </w:tabs>
        <w:spacing w:before="160"/>
        <w:jc w:val="thaiDistribute"/>
        <w:rPr>
          <w:rFonts w:ascii="TH SarabunPSK" w:hAnsi="TH SarabunPSK" w:cs="TH SarabunPSK"/>
          <w:sz w:val="28"/>
          <w:szCs w:val="28"/>
        </w:rPr>
      </w:pPr>
      <w:r w:rsidRPr="00363A13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="00363A13">
        <w:rPr>
          <w:rFonts w:ascii="TH SarabunPSK" w:hAnsi="TH SarabunPSK" w:cs="TH SarabunPSK"/>
          <w:sz w:val="28"/>
          <w:szCs w:val="28"/>
          <w:cs/>
        </w:rPr>
        <w:tab/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>บัณฑิตปริญญาตรีที่สำเร็จศึกษาในหลักสูตรภาคปกติ ภาคพิเศษ</w:t>
      </w:r>
      <w:r w:rsidR="00363A13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 xml:space="preserve">และภาคนอกเวลาในสาขานั้น ๆ </w:t>
      </w:r>
      <w:r w:rsidR="002B2047">
        <w:rPr>
          <w:rFonts w:ascii="TH SarabunPSK" w:hAnsi="TH SarabunPSK" w:cs="TH SarabunPSK"/>
          <w:sz w:val="28"/>
          <w:szCs w:val="28"/>
          <w:cs/>
        </w:rPr>
        <w:br/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>ที่ได้งานทำหรือมีกิจการของตนเองที่มีรายได้ประจำภายในระยะเวลา</w:t>
      </w:r>
      <w:r w:rsidR="00A1716A" w:rsidRPr="00363A13">
        <w:rPr>
          <w:rFonts w:ascii="TH SarabunPSK" w:hAnsi="TH SarabunPSK" w:cs="TH SarabunPSK"/>
          <w:sz w:val="28"/>
          <w:szCs w:val="28"/>
        </w:rPr>
        <w:t xml:space="preserve"> 1 </w:t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>ปี นับจากวันที่สำเร็จการศึกษาเมื่อเทียบกับบัณฑิต</w:t>
      </w:r>
      <w:r w:rsidR="006907E1">
        <w:rPr>
          <w:rFonts w:ascii="TH SarabunPSK" w:hAnsi="TH SarabunPSK" w:cs="TH SarabunPSK"/>
          <w:sz w:val="28"/>
          <w:szCs w:val="28"/>
          <w:cs/>
        </w:rPr>
        <w:br/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>ที่สำเร็จการศึกษาในปีการศึกษานั้น การนับการมีงานทำนับกรณีการทำงานสุจริตทุกประเภทที่สามารถสร้างรายได้เข้ามาประจำ</w:t>
      </w:r>
      <w:r w:rsidR="006907E1">
        <w:rPr>
          <w:rFonts w:ascii="TH SarabunPSK" w:hAnsi="TH SarabunPSK" w:cs="TH SarabunPSK"/>
          <w:sz w:val="28"/>
          <w:szCs w:val="28"/>
          <w:cs/>
        </w:rPr>
        <w:br/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 xml:space="preserve">เพื่อเลี้ยงชีพตนเองได้ </w:t>
      </w:r>
      <w:r w:rsidR="00A1716A" w:rsidRPr="00363A13">
        <w:rPr>
          <w:rFonts w:ascii="TH SarabunPSK" w:hAnsi="TH SarabunPSK" w:cs="TH SarabunPSK"/>
          <w:i/>
          <w:iCs/>
          <w:sz w:val="28"/>
          <w:szCs w:val="28"/>
          <w:cs/>
        </w:rPr>
        <w:t>การคำนวณร้อยละของผู้มีงานทำของผู้สำเร็จการศึกษาที่ลงทะเบียนเรียนในภาคพิเศษหรือภาคนอกเวลา</w:t>
      </w:r>
      <w:r w:rsidR="00363A13">
        <w:rPr>
          <w:rFonts w:ascii="TH SarabunPSK" w:hAnsi="TH SarabunPSK" w:cs="TH SarabunPSK"/>
          <w:i/>
          <w:iCs/>
          <w:sz w:val="28"/>
          <w:szCs w:val="28"/>
          <w:cs/>
        </w:rPr>
        <w:br/>
      </w:r>
      <w:r w:rsidR="00A1716A" w:rsidRPr="00363A13">
        <w:rPr>
          <w:rFonts w:ascii="TH SarabunPSK" w:hAnsi="TH SarabunPSK" w:cs="TH SarabunPSK"/>
          <w:i/>
          <w:iCs/>
          <w:sz w:val="28"/>
          <w:szCs w:val="28"/>
          <w:cs/>
        </w:rPr>
        <w:t>ให้คำนวณเฉพาะผู้ที่เปลี่ยนงานใหม่หลังสำเร็จการศึกษาเท่านั้น และไม่นำบัณฑิตที่ศึกษาต่อเกณฑ์ทหาร อุปสมบท และบัณฑิต</w:t>
      </w:r>
      <w:r w:rsidR="00363A13">
        <w:rPr>
          <w:rFonts w:ascii="TH SarabunPSK" w:hAnsi="TH SarabunPSK" w:cs="TH SarabunPSK"/>
          <w:i/>
          <w:iCs/>
          <w:sz w:val="28"/>
          <w:szCs w:val="28"/>
          <w:cs/>
        </w:rPr>
        <w:br/>
      </w:r>
      <w:r w:rsidR="00A1716A" w:rsidRPr="00363A13">
        <w:rPr>
          <w:rFonts w:ascii="TH SarabunPSK" w:hAnsi="TH SarabunPSK" w:cs="TH SarabunPSK"/>
          <w:i/>
          <w:iCs/>
          <w:sz w:val="28"/>
          <w:szCs w:val="28"/>
          <w:cs/>
        </w:rPr>
        <w:t>ที่มีงานทำแล้วแต่ไม่ได้เปลี่ยนงานมาพิจารณา</w:t>
      </w:r>
      <w:r w:rsidRPr="00363A13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Pr="00363A13">
        <w:rPr>
          <w:rFonts w:ascii="TH SarabunPSK" w:hAnsi="TH SarabunPSK" w:cs="TH SarabunPSK"/>
          <w:sz w:val="28"/>
          <w:szCs w:val="28"/>
          <w:cs/>
        </w:rPr>
        <w:t xml:space="preserve"> </w:t>
      </w:r>
    </w:p>
    <w:p w:rsidR="001C7225" w:rsidRPr="00363A13" w:rsidRDefault="001C7225" w:rsidP="00363A13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363A13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A1716A" w:rsidRPr="00363A13" w:rsidRDefault="001C7225" w:rsidP="00AA292B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</w:rPr>
      </w:pPr>
      <w:r w:rsidRPr="00363A1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363A13">
        <w:rPr>
          <w:rFonts w:ascii="TH SarabunPSK" w:hAnsi="TH SarabunPSK" w:cs="TH SarabunPSK"/>
          <w:sz w:val="28"/>
          <w:szCs w:val="28"/>
          <w:cs/>
        </w:rPr>
        <w:tab/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 xml:space="preserve">โดยการแปลงค่าร้อยละของบัณฑิตระดับปริญญาตรีทุกหลักสูตรที่ได้งานทำหรือประกอบอาชีพอิสระภายใน </w:t>
      </w:r>
      <w:r w:rsidR="00AA292B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A1716A" w:rsidRPr="00363A13">
        <w:rPr>
          <w:rFonts w:ascii="TH SarabunPSK" w:hAnsi="TH SarabunPSK" w:cs="TH SarabunPSK"/>
          <w:sz w:val="28"/>
          <w:szCs w:val="28"/>
        </w:rPr>
        <w:t xml:space="preserve">1 </w:t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A292B">
        <w:rPr>
          <w:rFonts w:ascii="TH SarabunPSK" w:hAnsi="TH SarabunPSK" w:cs="TH SarabunPSK"/>
          <w:sz w:val="28"/>
          <w:szCs w:val="28"/>
          <w:cs/>
        </w:rPr>
        <w:t xml:space="preserve">ปี </w:t>
      </w:r>
      <w:r w:rsidR="00AA292B">
        <w:rPr>
          <w:rFonts w:ascii="TH SarabunPSK" w:hAnsi="TH SarabunPSK" w:cs="TH SarabunPSK"/>
          <w:sz w:val="28"/>
          <w:szCs w:val="28"/>
          <w:cs/>
        </w:rPr>
        <w:br/>
        <w:t>เป็นคะแนนระหว่าง 0 -</w:t>
      </w:r>
      <w:r w:rsidR="00A1716A" w:rsidRPr="00363A13">
        <w:rPr>
          <w:rFonts w:ascii="TH SarabunPSK" w:hAnsi="TH SarabunPSK" w:cs="TH SarabunPSK"/>
          <w:sz w:val="28"/>
          <w:szCs w:val="28"/>
          <w:cs/>
        </w:rPr>
        <w:t xml:space="preserve"> 5 กำหนดให้คะแนนเต็ม 5  = ร้อยละ 100  </w:t>
      </w:r>
    </w:p>
    <w:p w:rsidR="00DC39AB" w:rsidRPr="00AA292B" w:rsidRDefault="00DC39AB" w:rsidP="00F91615">
      <w:pPr>
        <w:pStyle w:val="afc"/>
        <w:tabs>
          <w:tab w:val="left" w:pos="851"/>
        </w:tabs>
        <w:spacing w:before="120"/>
        <w:rPr>
          <w:rFonts w:ascii="TH SarabunPSK" w:eastAsia="CordiaNew-BoldItalic" w:hAnsi="TH SarabunPSK" w:cs="TH SarabunPSK"/>
          <w:sz w:val="32"/>
          <w:szCs w:val="32"/>
        </w:rPr>
      </w:pPr>
      <w:r w:rsidRPr="00AA292B">
        <w:rPr>
          <w:rFonts w:ascii="TH SarabunPSK" w:hAnsi="TH SarabunPSK" w:cs="TH SarabunPSK"/>
          <w:b/>
          <w:bCs/>
          <w:sz w:val="32"/>
          <w:szCs w:val="32"/>
          <w:cs/>
        </w:rPr>
        <w:t>สูตรการคำนวณ</w:t>
      </w:r>
    </w:p>
    <w:p w:rsidR="00DC39AB" w:rsidRPr="00AA292B" w:rsidRDefault="00DC39AB" w:rsidP="00F91615">
      <w:pPr>
        <w:tabs>
          <w:tab w:val="left" w:pos="567"/>
        </w:tabs>
        <w:rPr>
          <w:rFonts w:ascii="TH SarabunPSK" w:hAnsi="TH SarabunPSK" w:cs="TH SarabunPSK"/>
          <w:sz w:val="10"/>
          <w:szCs w:val="10"/>
        </w:rPr>
      </w:pPr>
      <w:r w:rsidRPr="00AA292B">
        <w:rPr>
          <w:rFonts w:ascii="TH SarabunPSK" w:hAnsi="TH SarabunPSK" w:cs="TH SarabunPSK"/>
          <w:sz w:val="28"/>
          <w:szCs w:val="28"/>
        </w:rPr>
        <w:t>1</w:t>
      </w:r>
      <w:r w:rsidRPr="00AA292B">
        <w:rPr>
          <w:rFonts w:ascii="TH SarabunPSK" w:hAnsi="TH SarabunPSK" w:cs="TH SarabunPSK"/>
          <w:sz w:val="28"/>
          <w:szCs w:val="28"/>
          <w:cs/>
        </w:rPr>
        <w:t>. คำนวณค่าร้อยละของบัณฑิตปริญญาตรีที่ได้งานทำหรือประกอบอาชีพอิสระภายใน 1 ปี</w:t>
      </w:r>
      <w:r w:rsidRPr="00AA292B">
        <w:rPr>
          <w:rFonts w:ascii="TH SarabunPSK" w:hAnsi="TH SarabunPSK" w:cs="TH SarabunPSK"/>
          <w:sz w:val="10"/>
          <w:szCs w:val="10"/>
          <w:cs/>
        </w:rPr>
        <w:t xml:space="preserve"> </w:t>
      </w:r>
    </w:p>
    <w:p w:rsidR="00A571A0" w:rsidRPr="00F91615" w:rsidRDefault="00FC3B17" w:rsidP="00A571A0">
      <w:pPr>
        <w:tabs>
          <w:tab w:val="left" w:pos="567"/>
        </w:tabs>
        <w:rPr>
          <w:sz w:val="10"/>
          <w:szCs w:val="10"/>
        </w:rPr>
      </w:pPr>
      <w:r>
        <w:rPr>
          <w:noProof/>
        </w:rPr>
        <w:pict>
          <v:roundrect id="_x0000_s1099" style="position:absolute;margin-left:30.45pt;margin-top:3.65pt;width:379.2pt;height:49.5pt;z-index:-25159168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099" inset="0,0,0,0">
              <w:txbxContent>
                <w:p w:rsidR="0026392C" w:rsidRPr="00C46118" w:rsidRDefault="0026392C" w:rsidP="00A571A0">
                  <w:pP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 w:rsidRPr="008C5C41"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  <w:t xml:space="preserve">          </w: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</w:p>
                <w:p w:rsidR="0026392C" w:rsidRPr="004631F4" w:rsidRDefault="0026392C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4631F4">
                    <w:rPr>
                      <w:rFonts w:ascii="TH Niramit AS" w:hAnsi="TH Niramit AS" w:cs="TH Niramit AS"/>
                      <w:sz w:val="28"/>
                      <w:szCs w:val="28"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100" type="#_x0000_t202" style="position:absolute;margin-left:34.2pt;margin-top:6.1pt;width:347.4pt;height:23.85pt;z-index:25172582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0">
              <w:txbxContent>
                <w:p w:rsidR="0026392C" w:rsidRPr="009C7B0E" w:rsidRDefault="0026392C" w:rsidP="00A571A0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จำนวนบัณฑิตระดับปริญญาตรีทุกหลักสูตรที่ได้งานทำหรือประกอบอาชีพอิสระภายใน 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 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ปี</w:t>
                  </w:r>
                </w:p>
                <w:p w:rsidR="0026392C" w:rsidRPr="00625088" w:rsidRDefault="0026392C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A571A0">
        <w:rPr>
          <w:rFonts w:ascii="TH Niramit AS" w:eastAsia="CordiaNew-BoldItalic" w:hAnsi="TH Niramit AS" w:cs="TH Niramit AS"/>
          <w:sz w:val="30"/>
          <w:szCs w:val="30"/>
        </w:rPr>
        <w:tab/>
      </w:r>
    </w:p>
    <w:p w:rsidR="00A571A0" w:rsidRDefault="00FC3B17" w:rsidP="00A571A0">
      <w:pPr>
        <w:pStyle w:val="afc"/>
        <w:tabs>
          <w:tab w:val="left" w:pos="851"/>
        </w:tabs>
        <w:ind w:right="-2"/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098" type="#_x0000_t202" style="position:absolute;margin-left:365.75pt;margin-top:11.45pt;width:47.9pt;height:22.05pt;z-index:251727872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098">
              <w:txbxContent>
                <w:p w:rsidR="0026392C" w:rsidRPr="009C7B0E" w:rsidRDefault="0026392C" w:rsidP="00A571A0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</w:rPr>
                    <w:t>X 100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26392C" w:rsidRPr="00625088" w:rsidRDefault="0026392C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A571A0" w:rsidRDefault="00FC3B17" w:rsidP="00A571A0">
      <w:pPr>
        <w:pStyle w:val="afc"/>
        <w:tabs>
          <w:tab w:val="left" w:pos="851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_x0000_s1097" type="#_x0000_t202" style="position:absolute;margin-left:40.5pt;margin-top:1.6pt;width:333.5pt;height:23.05pt;z-index:25172684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" filled="f" stroked="f" strokecolor="white">
            <v:textbox style="mso-next-textbox:#_x0000_s1097">
              <w:txbxContent>
                <w:p w:rsidR="0026392C" w:rsidRPr="009C7B0E" w:rsidRDefault="0026392C" w:rsidP="00A571A0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จำนวนบัณฑิตที่ตอบแบบสำรวจทั้งหมด</w:t>
                  </w:r>
                </w:p>
                <w:p w:rsidR="0026392C" w:rsidRPr="00625088" w:rsidRDefault="0026392C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_x0000_s1087" style="position:absolute;z-index:2517104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0.5pt,3.3pt" to="375pt,3.3pt" strokecolor="black [3213]"/>
        </w:pict>
      </w:r>
      <w:r w:rsidR="00A571A0">
        <w:rPr>
          <w:rFonts w:ascii="TH Niramit AS" w:hAnsi="TH Niramit AS" w:cs="TH Niramit AS"/>
          <w:i/>
          <w:iCs/>
          <w:sz w:val="10"/>
          <w:szCs w:val="10"/>
          <w:cs/>
        </w:rPr>
        <w:br/>
      </w:r>
    </w:p>
    <w:p w:rsidR="00A571A0" w:rsidRPr="001A1211" w:rsidRDefault="00A571A0" w:rsidP="001A1211">
      <w:pPr>
        <w:tabs>
          <w:tab w:val="left" w:pos="6985"/>
        </w:tabs>
        <w:spacing w:before="240"/>
        <w:rPr>
          <w:rFonts w:ascii="TH Niramit AS" w:hAnsi="TH Niramit AS" w:cs="TH Niramit AS"/>
          <w:cs/>
        </w:rPr>
      </w:pPr>
      <w:r w:rsidRPr="00AA292B">
        <w:rPr>
          <w:rFonts w:ascii="TH SarabunPSK" w:hAnsi="TH SarabunPSK" w:cs="TH SarabunPSK"/>
          <w:sz w:val="28"/>
          <w:szCs w:val="28"/>
        </w:rPr>
        <w:t>2</w:t>
      </w:r>
      <w:r w:rsidRPr="00AA292B">
        <w:rPr>
          <w:rFonts w:ascii="TH SarabunPSK" w:hAnsi="TH SarabunPSK" w:cs="TH SarabunPSK"/>
          <w:sz w:val="28"/>
          <w:szCs w:val="28"/>
          <w:cs/>
        </w:rPr>
        <w:t>. แปลงค่าร้อยละที่คำนวณได้ในข้อ 1 เทียบคะแนนเต็ม 5</w:t>
      </w:r>
    </w:p>
    <w:p w:rsidR="00A571A0" w:rsidRDefault="00FC3B17" w:rsidP="00D90ACB">
      <w:pPr>
        <w:pStyle w:val="Default"/>
        <w:tabs>
          <w:tab w:val="center" w:pos="4677"/>
        </w:tabs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shape id="_x0000_s1089" type="#_x0000_t202" style="position:absolute;margin-left:8.95pt;margin-top:19.05pt;width:77.3pt;height:25.45pt;z-index:25171353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26392C" w:rsidRPr="001A1211" w:rsidRDefault="0026392C" w:rsidP="00A571A0">
                  <w:pPr>
                    <w:jc w:val="both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1A1211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88" style="position:absolute;margin-left:71.65pt;margin-top:3.25pt;width:390.25pt;height:53.05pt;z-index:-2516039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26392C" w:rsidRPr="004631F4" w:rsidRDefault="0026392C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>
        <w:rPr>
          <w:rFonts w:ascii="TH Niramit AS" w:hAnsi="TH Niramit AS" w:cs="TH Niramit AS"/>
          <w:b/>
          <w:bCs/>
          <w:noProof/>
        </w:rPr>
        <w:pict>
          <v:shape id="_x0000_s1102" type="#_x0000_t202" style="position:absolute;margin-left:73.95pt;margin-top:8.8pt;width:366.15pt;height:23.45pt;z-index:25172992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2">
              <w:txbxContent>
                <w:p w:rsidR="0026392C" w:rsidRPr="001A1211" w:rsidRDefault="0026392C" w:rsidP="00B25E7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ค่าร้อยละของบัณฑิตระดับปริญญาตรีทุกหลักสูตรที่ได้งานทำหรือประกอบอาชีพอิสระภายใน 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 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ปี</w:t>
                  </w: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b/>
          <w:bCs/>
          <w:noProof/>
        </w:rPr>
        <w:pict>
          <v:shape id="_x0000_s1101" type="#_x0000_t202" style="position:absolute;margin-left:223.7pt;margin-top:30.05pt;width:47.9pt;height:22.05pt;z-index:251728896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1">
              <w:txbxContent>
                <w:p w:rsidR="0026392C" w:rsidRPr="001A1211" w:rsidRDefault="0026392C" w:rsidP="00B25E7A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>100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26392C" w:rsidRPr="00625088" w:rsidRDefault="0026392C" w:rsidP="00B25E7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b/>
          <w:bCs/>
          <w:noProof/>
        </w:rPr>
        <w:pict>
          <v:shape id="_x0000_s1103" type="#_x0000_t202" style="position:absolute;margin-left:428.6pt;margin-top:19.55pt;width:38.3pt;height:22.05pt;z-index:25173094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3">
              <w:txbxContent>
                <w:p w:rsidR="0026392C" w:rsidRPr="001A1211" w:rsidRDefault="0026392C" w:rsidP="00695475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>X 5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26392C" w:rsidRPr="00625088" w:rsidRDefault="0026392C" w:rsidP="0069547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D90ACB">
        <w:rPr>
          <w:rFonts w:ascii="TH Niramit AS" w:hAnsi="TH Niramit AS" w:cs="TH Niramit AS"/>
          <w:b/>
          <w:bCs/>
          <w:sz w:val="30"/>
          <w:szCs w:val="30"/>
        </w:rPr>
        <w:tab/>
      </w:r>
    </w:p>
    <w:p w:rsidR="001A1211" w:rsidRDefault="00FC3B17" w:rsidP="001A1211">
      <w:pPr>
        <w:tabs>
          <w:tab w:val="left" w:pos="426"/>
        </w:tabs>
        <w:jc w:val="thaiDistribute"/>
        <w:rPr>
          <w:rFonts w:ascii="TH Niramit AS" w:eastAsia="Times New Roman" w:hAnsi="TH Niramit AS" w:cs="TH Niramit AS"/>
          <w:b/>
          <w:bCs/>
          <w:color w:val="000000"/>
          <w:sz w:val="10"/>
          <w:szCs w:val="10"/>
        </w:rPr>
      </w:pPr>
      <w:r>
        <w:rPr>
          <w:noProof/>
        </w:rPr>
        <w:pict>
          <v:line id="_x0000_s1090" style="position:absolute;left:0;text-align:left;z-index:25171456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8.25pt,4.75pt" to="435.4pt,4.75pt" strokecolor="black [3213]"/>
        </w:pict>
      </w:r>
      <w:r w:rsidR="001A1211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A1211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A1211" w:rsidRDefault="001A1211" w:rsidP="001A1211">
      <w:pPr>
        <w:tabs>
          <w:tab w:val="left" w:pos="426"/>
        </w:tabs>
        <w:jc w:val="thaiDistribute"/>
        <w:rPr>
          <w:rFonts w:ascii="TH Niramit AS" w:eastAsia="Times New Roman" w:hAnsi="TH Niramit AS" w:cs="TH Niramit AS"/>
          <w:b/>
          <w:bCs/>
          <w:color w:val="000000"/>
          <w:sz w:val="10"/>
          <w:szCs w:val="10"/>
        </w:rPr>
      </w:pPr>
    </w:p>
    <w:p w:rsidR="001A1211" w:rsidRPr="00FA1465" w:rsidRDefault="001A1211" w:rsidP="001A1211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A571A0" w:rsidRPr="001A1211" w:rsidRDefault="00A571A0" w:rsidP="001A1211">
      <w:pPr>
        <w:rPr>
          <w:rFonts w:ascii="TH SarabunPSK" w:hAnsi="TH SarabunPSK" w:cs="TH SarabunPSK"/>
          <w:b/>
          <w:bCs/>
          <w:cs/>
        </w:rPr>
      </w:pPr>
      <w:r w:rsidRPr="001A1211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A571A0" w:rsidRPr="00AA292B" w:rsidRDefault="00A571A0" w:rsidP="00B6022A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28"/>
          <w:szCs w:val="28"/>
        </w:rPr>
      </w:pPr>
      <w:r w:rsidRPr="00AA292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A292B">
        <w:rPr>
          <w:rFonts w:ascii="TH SarabunPSK" w:hAnsi="TH SarabunPSK" w:cs="TH SarabunPSK"/>
          <w:szCs w:val="28"/>
          <w:cs/>
        </w:rPr>
        <w:tab/>
      </w:r>
      <w:r w:rsidRPr="00AA292B">
        <w:rPr>
          <w:rFonts w:ascii="TH SarabunPSK" w:hAnsi="TH SarabunPSK" w:cs="TH SarabunPSK"/>
          <w:sz w:val="28"/>
          <w:szCs w:val="28"/>
          <w:cs/>
        </w:rPr>
        <w:t xml:space="preserve">1. กรณีหลักสูตรที่ไม่มีผู้สำเร็จการศึกษา ไม่ต้องนำมาคำนวณตัวบ่งชี้ </w:t>
      </w:r>
      <w:r w:rsidRPr="00AA292B">
        <w:rPr>
          <w:rFonts w:ascii="TH SarabunPSK" w:hAnsi="TH SarabunPSK" w:cs="TH SarabunPSK"/>
          <w:sz w:val="28"/>
          <w:szCs w:val="28"/>
        </w:rPr>
        <w:t>1</w:t>
      </w:r>
      <w:r w:rsidRPr="00AA292B">
        <w:rPr>
          <w:rFonts w:ascii="TH SarabunPSK" w:hAnsi="TH SarabunPSK" w:cs="TH SarabunPSK"/>
          <w:sz w:val="28"/>
          <w:szCs w:val="28"/>
          <w:cs/>
        </w:rPr>
        <w:t>.</w:t>
      </w:r>
      <w:r w:rsidRPr="00AA292B">
        <w:rPr>
          <w:rFonts w:ascii="TH SarabunPSK" w:hAnsi="TH SarabunPSK" w:cs="TH SarabunPSK"/>
          <w:sz w:val="28"/>
          <w:szCs w:val="28"/>
        </w:rPr>
        <w:t>10</w:t>
      </w:r>
    </w:p>
    <w:p w:rsidR="00A571A0" w:rsidRPr="00AA292B" w:rsidRDefault="00A571A0" w:rsidP="00B6022A">
      <w:pPr>
        <w:tabs>
          <w:tab w:val="left" w:pos="567"/>
        </w:tabs>
        <w:jc w:val="thaiDistribute"/>
        <w:rPr>
          <w:rFonts w:ascii="TH SarabunPSK" w:eastAsia="CordiaNew-BoldItalic" w:hAnsi="TH SarabunPSK" w:cs="TH SarabunPSK"/>
          <w:sz w:val="26"/>
          <w:szCs w:val="26"/>
        </w:rPr>
      </w:pPr>
      <w:r w:rsidRPr="00AA292B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AA292B">
        <w:rPr>
          <w:rFonts w:ascii="TH SarabunPSK" w:hAnsi="TH SarabunPSK" w:cs="TH SarabunPSK"/>
          <w:sz w:val="28"/>
          <w:szCs w:val="28"/>
          <w:cs/>
        </w:rPr>
        <w:t>2. จำนวนบัณฑิตที่ตอบแบบสำรวจจะต้องไม่น้อยกว่าร้อยละ 70 ของจำนวนบัณฑิตที่สำเร็จการศึกษา</w:t>
      </w:r>
    </w:p>
    <w:p w:rsidR="001A1211" w:rsidRDefault="001A1211" w:rsidP="00B64C62">
      <w:pPr>
        <w:tabs>
          <w:tab w:val="left" w:pos="567"/>
        </w:tabs>
        <w:spacing w:before="160"/>
        <w:rPr>
          <w:rFonts w:ascii="TH Niramit AS" w:hAnsi="TH Niramit AS" w:cs="TH Niramit AS"/>
          <w:b/>
          <w:bCs/>
        </w:rPr>
      </w:pPr>
    </w:p>
    <w:p w:rsidR="001A1211" w:rsidRDefault="001A1211" w:rsidP="00B64C62">
      <w:pPr>
        <w:tabs>
          <w:tab w:val="left" w:pos="567"/>
        </w:tabs>
        <w:spacing w:before="160"/>
        <w:rPr>
          <w:rFonts w:ascii="TH Niramit AS" w:hAnsi="TH Niramit AS" w:cs="TH Niramit AS"/>
          <w:b/>
          <w:bCs/>
        </w:rPr>
      </w:pPr>
    </w:p>
    <w:p w:rsidR="001A1211" w:rsidRDefault="001A1211" w:rsidP="00B64C62">
      <w:pPr>
        <w:tabs>
          <w:tab w:val="left" w:pos="567"/>
        </w:tabs>
        <w:spacing w:before="160"/>
        <w:rPr>
          <w:rFonts w:ascii="TH Niramit AS" w:hAnsi="TH Niramit AS" w:cs="TH Niramit AS"/>
          <w:b/>
          <w:bCs/>
        </w:rPr>
      </w:pPr>
    </w:p>
    <w:p w:rsidR="00B64C62" w:rsidRPr="00844C17" w:rsidRDefault="00B64C62" w:rsidP="00B64C62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1A1211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1A1211">
        <w:rPr>
          <w:rFonts w:ascii="TH SarabunPSK" w:hAnsi="TH SarabunPSK" w:cs="TH SarabunPSK"/>
          <w:b/>
          <w:bCs/>
        </w:rPr>
        <w:t xml:space="preserve"> 25</w:t>
      </w:r>
      <w:r w:rsidR="006B2116" w:rsidRPr="001A1211">
        <w:rPr>
          <w:rFonts w:ascii="TH SarabunPSK" w:hAnsi="TH SarabunPSK" w:cs="TH SarabunPSK"/>
          <w:b/>
          <w:bCs/>
          <w:cs/>
        </w:rPr>
        <w:t>60</w:t>
      </w:r>
      <w:r w:rsidRPr="001A1211">
        <w:rPr>
          <w:rFonts w:ascii="TH SarabunPSK" w:hAnsi="TH SarabunPSK" w:cs="TH SarabunPSK"/>
          <w:b/>
          <w:bCs/>
          <w:cs/>
        </w:rPr>
        <w:t xml:space="preserve"> – </w:t>
      </w:r>
      <w:r w:rsidRPr="001A1211">
        <w:rPr>
          <w:rFonts w:ascii="TH SarabunPSK" w:hAnsi="TH SarabunPSK" w:cs="TH SarabunPSK"/>
          <w:b/>
          <w:bCs/>
        </w:rPr>
        <w:t>256</w:t>
      </w:r>
      <w:r w:rsidR="00844C17">
        <w:rPr>
          <w:rFonts w:ascii="TH SarabunPSK" w:hAnsi="TH SarabunPSK" w:cs="TH SarabunPSK" w:hint="cs"/>
          <w:b/>
          <w:bCs/>
          <w:cs/>
        </w:rPr>
        <w:t>4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520"/>
        <w:gridCol w:w="4372"/>
        <w:gridCol w:w="1716"/>
        <w:gridCol w:w="1718"/>
      </w:tblGrid>
      <w:tr w:rsidR="000E0EEB" w:rsidRPr="001A1211" w:rsidTr="00844C17">
        <w:trPr>
          <w:trHeight w:val="420"/>
        </w:trPr>
        <w:tc>
          <w:tcPr>
            <w:tcW w:w="1520" w:type="dxa"/>
            <w:shd w:val="clear" w:color="auto" w:fill="EFFFF7"/>
            <w:vAlign w:val="center"/>
          </w:tcPr>
          <w:p w:rsidR="000E0EEB" w:rsidRPr="00844C17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44C1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4372" w:type="dxa"/>
            <w:shd w:val="clear" w:color="auto" w:fill="EFFFF7"/>
          </w:tcPr>
          <w:p w:rsidR="000E0EEB" w:rsidRPr="00844C17" w:rsidRDefault="000E0EEB" w:rsidP="00905901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44C17">
              <w:rPr>
                <w:rFonts w:ascii="TH SarabunPSK" w:eastAsia="CordiaNew" w:hAnsi="TH SarabunPSK" w:cs="TH SarabunPSK"/>
                <w:b/>
                <w:bCs/>
                <w:sz w:val="24"/>
                <w:szCs w:val="24"/>
                <w:cs/>
              </w:rPr>
              <w:t>ร้อยละของ</w:t>
            </w:r>
            <w:r w:rsidRPr="00844C1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บัณฑิต ป.ตรี </w:t>
            </w:r>
            <w:r w:rsidR="00481EAD" w:rsidRPr="00844C1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844C1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ที่ได้งานทำหรือประกอบอาชีพอิสระภายใน 1 ปี</w:t>
            </w:r>
          </w:p>
        </w:tc>
        <w:tc>
          <w:tcPr>
            <w:tcW w:w="1716" w:type="dxa"/>
            <w:shd w:val="clear" w:color="auto" w:fill="EFFFF7"/>
            <w:vAlign w:val="center"/>
          </w:tcPr>
          <w:p w:rsidR="000E0EEB" w:rsidRPr="00844C17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44C1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718" w:type="dxa"/>
            <w:shd w:val="clear" w:color="auto" w:fill="EFFFF7"/>
            <w:vAlign w:val="center"/>
          </w:tcPr>
          <w:p w:rsidR="000E0EEB" w:rsidRPr="00844C17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44C1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0E0EEB" w:rsidRPr="001A1211" w:rsidTr="00844C17">
        <w:trPr>
          <w:trHeight w:val="369"/>
        </w:trPr>
        <w:tc>
          <w:tcPr>
            <w:tcW w:w="1520" w:type="dxa"/>
            <w:vAlign w:val="center"/>
          </w:tcPr>
          <w:p w:rsidR="000E0EEB" w:rsidRPr="00844C17" w:rsidRDefault="000E0EEB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2560</w:t>
            </w:r>
          </w:p>
        </w:tc>
        <w:tc>
          <w:tcPr>
            <w:tcW w:w="4372" w:type="dxa"/>
            <w:vAlign w:val="center"/>
          </w:tcPr>
          <w:p w:rsidR="000E0EEB" w:rsidRPr="00844C17" w:rsidRDefault="000E0EEB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ร้อยละ 80.62</w:t>
            </w:r>
          </w:p>
        </w:tc>
        <w:tc>
          <w:tcPr>
            <w:tcW w:w="1716" w:type="dxa"/>
            <w:vAlign w:val="center"/>
          </w:tcPr>
          <w:p w:rsidR="000E0EEB" w:rsidRPr="00844C17" w:rsidRDefault="000E0EEB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4.03</w:t>
            </w:r>
          </w:p>
        </w:tc>
        <w:tc>
          <w:tcPr>
            <w:tcW w:w="1718" w:type="dxa"/>
            <w:vAlign w:val="center"/>
          </w:tcPr>
          <w:p w:rsidR="000E0EEB" w:rsidRPr="00844C17" w:rsidRDefault="000E0EEB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ดี</w:t>
            </w:r>
          </w:p>
        </w:tc>
      </w:tr>
      <w:tr w:rsidR="000E0EEB" w:rsidRPr="001A1211" w:rsidTr="00844C17">
        <w:trPr>
          <w:trHeight w:val="369"/>
        </w:trPr>
        <w:tc>
          <w:tcPr>
            <w:tcW w:w="1520" w:type="dxa"/>
            <w:vAlign w:val="center"/>
          </w:tcPr>
          <w:p w:rsidR="000E0EEB" w:rsidRPr="00844C17" w:rsidRDefault="000E0EEB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2561</w:t>
            </w:r>
          </w:p>
        </w:tc>
        <w:tc>
          <w:tcPr>
            <w:tcW w:w="4372" w:type="dxa"/>
            <w:vAlign w:val="center"/>
          </w:tcPr>
          <w:p w:rsidR="000E0EEB" w:rsidRPr="00844C17" w:rsidRDefault="000E0EEB" w:rsidP="000E0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ร้อยละ 79.27</w:t>
            </w:r>
          </w:p>
        </w:tc>
        <w:tc>
          <w:tcPr>
            <w:tcW w:w="1716" w:type="dxa"/>
            <w:vAlign w:val="center"/>
          </w:tcPr>
          <w:p w:rsidR="000E0EEB" w:rsidRPr="00844C17" w:rsidRDefault="000E0EEB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3.96</w:t>
            </w:r>
          </w:p>
        </w:tc>
        <w:tc>
          <w:tcPr>
            <w:tcW w:w="1718" w:type="dxa"/>
            <w:vAlign w:val="center"/>
          </w:tcPr>
          <w:p w:rsidR="000E0EEB" w:rsidRPr="00844C17" w:rsidRDefault="000E0EEB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ดี</w:t>
            </w:r>
          </w:p>
        </w:tc>
      </w:tr>
      <w:tr w:rsidR="00365864" w:rsidRPr="001A1211" w:rsidTr="00844C17">
        <w:trPr>
          <w:trHeight w:val="369"/>
        </w:trPr>
        <w:tc>
          <w:tcPr>
            <w:tcW w:w="1520" w:type="dxa"/>
            <w:vAlign w:val="center"/>
          </w:tcPr>
          <w:p w:rsidR="00365864" w:rsidRPr="00844C17" w:rsidRDefault="00365864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4372" w:type="dxa"/>
            <w:vAlign w:val="center"/>
          </w:tcPr>
          <w:p w:rsidR="00365864" w:rsidRPr="00844C17" w:rsidRDefault="00365864" w:rsidP="000E0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ร้อยละ 94.02</w:t>
            </w:r>
          </w:p>
        </w:tc>
        <w:tc>
          <w:tcPr>
            <w:tcW w:w="1716" w:type="dxa"/>
            <w:vAlign w:val="center"/>
          </w:tcPr>
          <w:p w:rsidR="00365864" w:rsidRPr="00844C17" w:rsidRDefault="00365864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4.70</w:t>
            </w:r>
          </w:p>
        </w:tc>
        <w:tc>
          <w:tcPr>
            <w:tcW w:w="1718" w:type="dxa"/>
            <w:vAlign w:val="center"/>
          </w:tcPr>
          <w:p w:rsidR="00365864" w:rsidRPr="00844C17" w:rsidRDefault="00365864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1B56EA" w:rsidRPr="001A1211" w:rsidTr="00844C17">
        <w:trPr>
          <w:trHeight w:val="369"/>
        </w:trPr>
        <w:tc>
          <w:tcPr>
            <w:tcW w:w="1520" w:type="dxa"/>
            <w:vAlign w:val="center"/>
          </w:tcPr>
          <w:p w:rsidR="001B56EA" w:rsidRPr="00844C17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2563</w:t>
            </w:r>
          </w:p>
        </w:tc>
        <w:tc>
          <w:tcPr>
            <w:tcW w:w="4372" w:type="dxa"/>
            <w:vAlign w:val="center"/>
          </w:tcPr>
          <w:p w:rsidR="001B56EA" w:rsidRPr="00844C17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ร้อยละ </w:t>
            </w:r>
            <w:r w:rsidRPr="00844C1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86.33</w:t>
            </w:r>
          </w:p>
        </w:tc>
        <w:tc>
          <w:tcPr>
            <w:tcW w:w="1716" w:type="dxa"/>
            <w:vAlign w:val="center"/>
          </w:tcPr>
          <w:p w:rsidR="001B56EA" w:rsidRPr="00844C17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4.</w:t>
            </w:r>
            <w:r w:rsidRPr="00844C1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32</w:t>
            </w:r>
          </w:p>
        </w:tc>
        <w:tc>
          <w:tcPr>
            <w:tcW w:w="1718" w:type="dxa"/>
            <w:vAlign w:val="center"/>
          </w:tcPr>
          <w:p w:rsidR="001B56EA" w:rsidRPr="00844C17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</w:t>
            </w:r>
          </w:p>
        </w:tc>
      </w:tr>
      <w:tr w:rsidR="001B56EA" w:rsidRPr="001A1211" w:rsidTr="00844C17">
        <w:trPr>
          <w:trHeight w:val="369"/>
        </w:trPr>
        <w:tc>
          <w:tcPr>
            <w:tcW w:w="1520" w:type="dxa"/>
            <w:vAlign w:val="center"/>
          </w:tcPr>
          <w:p w:rsidR="001B56EA" w:rsidRPr="00844C17" w:rsidRDefault="001B56EA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 w:hint="cs"/>
                <w:sz w:val="26"/>
                <w:szCs w:val="26"/>
                <w:cs/>
              </w:rPr>
              <w:t>2564</w:t>
            </w:r>
          </w:p>
        </w:tc>
        <w:tc>
          <w:tcPr>
            <w:tcW w:w="4372" w:type="dxa"/>
            <w:vAlign w:val="center"/>
          </w:tcPr>
          <w:p w:rsidR="001B56EA" w:rsidRPr="00844C17" w:rsidRDefault="001B56EA" w:rsidP="000E0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</w:t>
            </w:r>
          </w:p>
        </w:tc>
        <w:tc>
          <w:tcPr>
            <w:tcW w:w="1716" w:type="dxa"/>
            <w:vAlign w:val="center"/>
          </w:tcPr>
          <w:p w:rsidR="001B56EA" w:rsidRPr="00844C17" w:rsidRDefault="001B56EA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</w:t>
            </w:r>
          </w:p>
        </w:tc>
        <w:tc>
          <w:tcPr>
            <w:tcW w:w="1718" w:type="dxa"/>
            <w:vAlign w:val="center"/>
          </w:tcPr>
          <w:p w:rsidR="001B56EA" w:rsidRPr="00844C17" w:rsidRDefault="001B56EA" w:rsidP="00F40C0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44C17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</w:t>
            </w:r>
          </w:p>
        </w:tc>
      </w:tr>
    </w:tbl>
    <w:p w:rsidR="00B6022A" w:rsidRPr="00EC4AEC" w:rsidRDefault="00B6022A" w:rsidP="005A07EB">
      <w:pPr>
        <w:spacing w:before="120"/>
        <w:rPr>
          <w:rFonts w:ascii="TH SarabunPSK" w:hAnsi="TH SarabunPSK" w:cs="TH SarabunPSK"/>
          <w:b/>
          <w:bCs/>
        </w:rPr>
      </w:pPr>
      <w:r w:rsidRPr="00EC4AEC">
        <w:rPr>
          <w:rFonts w:ascii="TH SarabunPSK" w:hAnsi="TH SarabunPSK" w:cs="TH SarabunPSK"/>
          <w:b/>
          <w:bCs/>
          <w:cs/>
        </w:rPr>
        <w:t>ผลการดำเนินงาน</w:t>
      </w:r>
    </w:p>
    <w:p w:rsidR="00B6022A" w:rsidRPr="00EC4AEC" w:rsidRDefault="00B6022A" w:rsidP="00844C17">
      <w:pPr>
        <w:tabs>
          <w:tab w:val="left" w:pos="567"/>
        </w:tabs>
        <w:jc w:val="thaiDistribute"/>
        <w:rPr>
          <w:rFonts w:ascii="TH SarabunPSK" w:hAnsi="TH SarabunPSK" w:cs="TH SarabunPSK"/>
          <w:spacing w:val="-6"/>
          <w:sz w:val="28"/>
          <w:szCs w:val="28"/>
        </w:rPr>
      </w:pP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ab/>
        <w:t xml:space="preserve">มหาวิทยาลัยราชภัฏสกลนคร </w:t>
      </w:r>
      <w:r w:rsidR="002E03F2" w:rsidRPr="00EC4AEC">
        <w:rPr>
          <w:rFonts w:ascii="TH SarabunPSK" w:hAnsi="TH SarabunPSK" w:cs="TH SarabunPSK"/>
          <w:spacing w:val="-6"/>
          <w:sz w:val="28"/>
          <w:szCs w:val="28"/>
          <w:cs/>
        </w:rPr>
        <w:t>มีการ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ดำเนินการสำรวจภาวะการมีงานทำของบัณฑิตที่สำเร็จการศึกษาระดับปริญญาตรี     </w:t>
      </w:r>
      <w:r w:rsidR="00EC4AEC">
        <w:rPr>
          <w:rFonts w:ascii="TH SarabunPSK" w:hAnsi="TH SarabunPSK" w:cs="TH SarabunPSK"/>
          <w:spacing w:val="-6"/>
          <w:sz w:val="28"/>
          <w:szCs w:val="28"/>
          <w:cs/>
        </w:rPr>
        <w:br/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ในวงรอบปีการศึกษา </w:t>
      </w:r>
      <w:r w:rsidR="00EC4AEC">
        <w:rPr>
          <w:rFonts w:ascii="TH SarabunPSK" w:hAnsi="TH SarabunPSK" w:cs="TH SarabunPSK"/>
          <w:spacing w:val="-6"/>
          <w:sz w:val="28"/>
          <w:szCs w:val="28"/>
          <w:cs/>
        </w:rPr>
        <w:t>2563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 ซึ่งมีผู้สำเร็</w:t>
      </w:r>
      <w:r w:rsid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จการศึกษาระดับปริญญาตรีทั้งหมด </w:t>
      </w:r>
      <w:r w:rsidRPr="00EC4AEC">
        <w:rPr>
          <w:rFonts w:ascii="TH SarabunPSK" w:hAnsi="TH SarabunPSK" w:cs="TH SarabunPSK"/>
          <w:b/>
          <w:bCs/>
          <w:spacing w:val="-6"/>
          <w:sz w:val="28"/>
          <w:szCs w:val="28"/>
          <w:cs/>
        </w:rPr>
        <w:t>.........</w:t>
      </w:r>
      <w:r w:rsidR="00EC4AEC">
        <w:rPr>
          <w:rFonts w:ascii="TH SarabunPSK" w:hAnsi="TH SarabunPSK" w:cs="TH SarabunPSK"/>
          <w:b/>
          <w:bCs/>
          <w:spacing w:val="-6"/>
          <w:sz w:val="28"/>
          <w:szCs w:val="28"/>
          <w:cs/>
        </w:rPr>
        <w:t xml:space="preserve"> </w:t>
      </w:r>
      <w:r w:rsidRPr="00EC4AEC">
        <w:rPr>
          <w:rFonts w:ascii="TH SarabunPSK" w:hAnsi="TH SarabunPSK" w:cs="TH SarabunPSK"/>
          <w:b/>
          <w:bCs/>
          <w:spacing w:val="-6"/>
          <w:sz w:val="28"/>
          <w:szCs w:val="28"/>
          <w:cs/>
        </w:rPr>
        <w:t>คน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 พบว่า มีจำนวนบัณฑิตที่ตอบแบบสำรวจ</w:t>
      </w:r>
      <w:r w:rsidR="00EC4AEC">
        <w:rPr>
          <w:rFonts w:ascii="TH SarabunPSK" w:hAnsi="TH SarabunPSK" w:cs="TH SarabunPSK"/>
          <w:spacing w:val="-6"/>
          <w:sz w:val="28"/>
          <w:szCs w:val="28"/>
          <w:cs/>
        </w:rPr>
        <w:br/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เรื่องการมีงานทำหลังสำเร็จการศึกษา  </w:t>
      </w:r>
      <w:r w:rsidRPr="00EC4AEC">
        <w:rPr>
          <w:rFonts w:ascii="TH SarabunPSK" w:hAnsi="TH SarabunPSK" w:cs="TH SarabunPSK"/>
          <w:b/>
          <w:bCs/>
          <w:spacing w:val="-6"/>
          <w:sz w:val="28"/>
          <w:szCs w:val="28"/>
          <w:cs/>
        </w:rPr>
        <w:t>..........  คน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 คิดเป็นร้อยละ  </w:t>
      </w:r>
      <w:r w:rsidRPr="00EC4AEC">
        <w:rPr>
          <w:rFonts w:ascii="TH SarabunPSK" w:hAnsi="TH SarabunPSK" w:cs="TH SarabunPSK"/>
          <w:b/>
          <w:bCs/>
          <w:spacing w:val="-6"/>
          <w:sz w:val="28"/>
          <w:szCs w:val="28"/>
          <w:cs/>
        </w:rPr>
        <w:t>.........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 ของจำนวนบัณฑิตที่สำเร็จการศึกษา โดยมีจำนวนบัณฑิต</w:t>
      </w:r>
      <w:r w:rsidR="00EC4AEC">
        <w:rPr>
          <w:rFonts w:ascii="TH SarabunPSK" w:hAnsi="TH SarabunPSK" w:cs="TH SarabunPSK"/>
          <w:spacing w:val="-6"/>
          <w:sz w:val="28"/>
          <w:szCs w:val="28"/>
          <w:cs/>
        </w:rPr>
        <w:br/>
      </w:r>
      <w:r w:rsidR="00EC4AEC">
        <w:rPr>
          <w:rFonts w:ascii="TH SarabunPSK" w:hAnsi="TH SarabunPSK" w:cs="TH SarabunPSK" w:hint="cs"/>
          <w:spacing w:val="-6"/>
          <w:sz w:val="28"/>
          <w:szCs w:val="28"/>
          <w:cs/>
        </w:rPr>
        <w:t>ที่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>ได้งานทำ</w:t>
      </w:r>
      <w:r w:rsidRPr="00EC4AEC">
        <w:rPr>
          <w:rFonts w:ascii="TH SarabunPSK" w:hAnsi="TH SarabunPSK" w:cs="TH SarabunPSK"/>
          <w:sz w:val="28"/>
          <w:szCs w:val="28"/>
          <w:cs/>
        </w:rPr>
        <w:t xml:space="preserve">หรือประกอบอาชีพอิสระภายใน </w:t>
      </w:r>
      <w:r w:rsidRPr="00EC4AEC">
        <w:rPr>
          <w:rFonts w:ascii="TH SarabunPSK" w:hAnsi="TH SarabunPSK" w:cs="TH SarabunPSK"/>
          <w:sz w:val="28"/>
          <w:szCs w:val="28"/>
        </w:rPr>
        <w:t xml:space="preserve">1 </w:t>
      </w:r>
      <w:r w:rsidRPr="00EC4AEC">
        <w:rPr>
          <w:rFonts w:ascii="TH SarabunPSK" w:hAnsi="TH SarabunPSK" w:cs="TH SarabunPSK"/>
          <w:sz w:val="28"/>
          <w:szCs w:val="28"/>
          <w:cs/>
        </w:rPr>
        <w:t>ปี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 </w:t>
      </w:r>
      <w:r w:rsidRPr="00EC4AEC">
        <w:rPr>
          <w:rFonts w:ascii="TH SarabunPSK" w:hAnsi="TH SarabunPSK" w:cs="TH SarabunPSK"/>
          <w:b/>
          <w:bCs/>
          <w:color w:val="000000" w:themeColor="text1"/>
          <w:spacing w:val="-6"/>
          <w:sz w:val="28"/>
          <w:szCs w:val="28"/>
          <w:cs/>
        </w:rPr>
        <w:t>........ คน</w:t>
      </w:r>
      <w:r w:rsidRPr="00EC4AEC">
        <w:rPr>
          <w:rFonts w:ascii="TH SarabunPSK" w:hAnsi="TH SarabunPSK" w:cs="TH SarabunPSK"/>
          <w:color w:val="FF0000"/>
          <w:spacing w:val="-6"/>
          <w:sz w:val="28"/>
          <w:szCs w:val="28"/>
          <w:cs/>
        </w:rPr>
        <w:t xml:space="preserve"> 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จากจำนวนบัณฑิตปริญญาตรีที่ตอบแบบสำรวจ ซึ่งไม่นำบัณฑิตที่มีงานทำก่อนเข้าศึกษา ท</w:t>
      </w:r>
      <w:r w:rsidR="00B35F80">
        <w:rPr>
          <w:rFonts w:ascii="TH SarabunPSK" w:hAnsi="TH SarabunPSK" w:cs="TH SarabunPSK"/>
          <w:spacing w:val="-6"/>
          <w:sz w:val="28"/>
          <w:szCs w:val="28"/>
          <w:cs/>
        </w:rPr>
        <w:t>ี่ศึกษาต่อ อุปสมบท และเกณฑ์ทหาร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>มาพิจารณา จำนวน</w:t>
      </w:r>
      <w:r w:rsidRPr="00EC4AEC">
        <w:rPr>
          <w:rFonts w:ascii="TH SarabunPSK" w:hAnsi="TH SarabunPSK" w:cs="TH SarabunPSK"/>
          <w:b/>
          <w:bCs/>
          <w:spacing w:val="-6"/>
          <w:sz w:val="28"/>
          <w:szCs w:val="28"/>
          <w:cs/>
        </w:rPr>
        <w:t xml:space="preserve">  </w:t>
      </w:r>
      <w:r w:rsidRPr="00EC4AEC">
        <w:rPr>
          <w:rFonts w:ascii="TH SarabunPSK" w:hAnsi="TH SarabunPSK" w:cs="TH SarabunPSK"/>
          <w:b/>
          <w:bCs/>
          <w:color w:val="000000" w:themeColor="text1"/>
          <w:spacing w:val="-6"/>
          <w:sz w:val="28"/>
          <w:szCs w:val="28"/>
          <w:cs/>
        </w:rPr>
        <w:t>.........  คน</w:t>
      </w:r>
    </w:p>
    <w:p w:rsidR="00061E03" w:rsidRDefault="00B6022A" w:rsidP="00061E03">
      <w:pPr>
        <w:tabs>
          <w:tab w:val="left" w:pos="567"/>
        </w:tabs>
        <w:spacing w:before="6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  <w:r w:rsidRPr="00EC4AEC">
        <w:rPr>
          <w:rFonts w:ascii="TH SarabunPSK" w:hAnsi="TH SarabunPSK" w:cs="TH SarabunPSK"/>
          <w:spacing w:val="-4"/>
          <w:sz w:val="28"/>
          <w:szCs w:val="28"/>
          <w:cs/>
        </w:rPr>
        <w:tab/>
        <w:t>ดังนั้น เมื่อคำนวณ</w:t>
      </w:r>
      <w:r w:rsidRPr="00EC4AEC">
        <w:rPr>
          <w:rFonts w:ascii="TH SarabunPSK" w:hAnsi="TH SarabunPSK" w:cs="TH SarabunPSK"/>
          <w:b/>
          <w:bCs/>
          <w:spacing w:val="-4"/>
          <w:sz w:val="28"/>
          <w:szCs w:val="28"/>
          <w:cs/>
        </w:rPr>
        <w:t xml:space="preserve">ค่าร้อยละของบัณฑิตระดับปริญญาตรีที่ทุกหลักสูตรที่ได้งานทำหรือประกอบอาชีพอิสระภายใน 1 ปี </w:t>
      </w:r>
      <w:r w:rsidRPr="00EC4AEC">
        <w:rPr>
          <w:rFonts w:ascii="TH SarabunPSK" w:hAnsi="TH SarabunPSK" w:cs="TH SarabunPSK"/>
          <w:b/>
          <w:bCs/>
          <w:sz w:val="28"/>
          <w:szCs w:val="28"/>
          <w:cs/>
        </w:rPr>
        <w:t xml:space="preserve">หลังสำเร็จการศึกษา </w:t>
      </w:r>
      <w:r w:rsidRPr="00EC4AEC"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>คิดเป็น</w:t>
      </w:r>
      <w:r w:rsidRPr="00EC4AEC">
        <w:rPr>
          <w:rFonts w:ascii="TH SarabunPSK" w:hAnsi="TH SarabunPSK" w:cs="TH SarabunPSK"/>
          <w:b/>
          <w:bCs/>
          <w:color w:val="000000" w:themeColor="text1"/>
          <w:spacing w:val="-6"/>
          <w:sz w:val="28"/>
          <w:szCs w:val="28"/>
          <w:cs/>
        </w:rPr>
        <w:t xml:space="preserve">ร้อยละ  ........ </w:t>
      </w:r>
      <w:r w:rsidRPr="00EC4AEC"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 xml:space="preserve"> เท่ากับ ........</w:t>
      </w:r>
      <w:r w:rsidRPr="00EC4AEC"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  <w:t> </w:t>
      </w:r>
      <w:r w:rsidRPr="00EC4AEC"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>คะแนน</w:t>
      </w:r>
      <w:r w:rsidRPr="00EC4AEC">
        <w:rPr>
          <w:rFonts w:ascii="TH SarabunPSK" w:hAnsi="TH SarabunPSK" w:cs="TH SarabunPSK"/>
          <w:color w:val="FF0000"/>
          <w:sz w:val="28"/>
          <w:szCs w:val="28"/>
          <w:cs/>
        </w:rPr>
        <w:t xml:space="preserve">  </w:t>
      </w:r>
      <w:r w:rsidRPr="00EC4AEC">
        <w:rPr>
          <w:rFonts w:ascii="TH SarabunPSK" w:hAnsi="TH SarabunPSK" w:cs="TH SarabunPSK"/>
          <w:sz w:val="28"/>
          <w:szCs w:val="28"/>
          <w:cs/>
        </w:rPr>
        <w:t>โดยมีรายละเอียด ดังนี้</w:t>
      </w:r>
    </w:p>
    <w:p w:rsidR="004D3DA5" w:rsidRPr="004D3DA5" w:rsidRDefault="004D3DA5" w:rsidP="004D3DA5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3"/>
        <w:gridCol w:w="759"/>
        <w:gridCol w:w="759"/>
        <w:gridCol w:w="759"/>
        <w:gridCol w:w="760"/>
        <w:gridCol w:w="759"/>
        <w:gridCol w:w="759"/>
        <w:gridCol w:w="760"/>
      </w:tblGrid>
      <w:tr w:rsidR="003851DE" w:rsidRPr="00BA4B0E" w:rsidTr="00610E47">
        <w:trPr>
          <w:trHeight w:val="397"/>
          <w:jc w:val="center"/>
        </w:trPr>
        <w:tc>
          <w:tcPr>
            <w:tcW w:w="4183" w:type="dxa"/>
            <w:vMerge w:val="restart"/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315" w:type="dxa"/>
            <w:gridSpan w:val="7"/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6628E6" w:rsidRPr="00BA4B0E" w:rsidTr="00610E47">
        <w:trPr>
          <w:cantSplit/>
          <w:trHeight w:val="1345"/>
          <w:jc w:val="center"/>
        </w:trPr>
        <w:tc>
          <w:tcPr>
            <w:tcW w:w="4183" w:type="dxa"/>
            <w:vMerge/>
            <w:shd w:val="clear" w:color="auto" w:fill="DDF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ครุศาสตร์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มนุษยศาสตร์และสังคมศาสตร์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วิทยาการจัดการ</w:t>
            </w:r>
          </w:p>
        </w:tc>
        <w:tc>
          <w:tcPr>
            <w:tcW w:w="760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วิทยาศาสตร์และเทคโนโลยี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เทคโนโลยี</w:t>
            </w:r>
          </w:p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การเกษตร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เทคโนโลยี</w:t>
            </w:r>
          </w:p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อุตสาหกรรม</w:t>
            </w:r>
          </w:p>
        </w:tc>
        <w:tc>
          <w:tcPr>
            <w:tcW w:w="760" w:type="dxa"/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1. จำนวนบัณฑิตระดับ ป.ตรี ทั้งหมด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78"/>
          <w:jc w:val="center"/>
        </w:trPr>
        <w:tc>
          <w:tcPr>
            <w:tcW w:w="4183" w:type="dxa"/>
          </w:tcPr>
          <w:p w:rsidR="003851DE" w:rsidRPr="005A07EB" w:rsidRDefault="003851DE" w:rsidP="00720AB6">
            <w:pPr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2. จำนวนบัณฑิตระดับ ป.ตรี ที่ตอบแบบสำรวจเรื่องการมีงานทำ</w:t>
            </w:r>
            <w:r w:rsid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br/>
            </w:r>
            <w:r w:rsidR="005A07E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ภายใน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</w:rPr>
              <w:t xml:space="preserve"> 1 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ปี หลังสำเร็จการศึกษา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BA4B0E" w:rsidTr="005A07EB">
        <w:trPr>
          <w:trHeight w:val="53"/>
          <w:jc w:val="center"/>
        </w:trPr>
        <w:tc>
          <w:tcPr>
            <w:tcW w:w="4183" w:type="dxa"/>
            <w:shd w:val="clear" w:color="auto" w:fill="FFFFF3"/>
            <w:vAlign w:val="center"/>
          </w:tcPr>
          <w:p w:rsidR="005A07EB" w:rsidRDefault="003851DE" w:rsidP="00720AB6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3. จำนวนบัณฑิตที่ตอบแบบสำรวจ </w:t>
            </w:r>
          </w:p>
          <w:p w:rsidR="003851DE" w:rsidRPr="005A07EB" w:rsidRDefault="005A07EB" w:rsidP="00720AB6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(จะต้องไม่น้อยกว่าร้อยละ 70 ของจำนวนบัณฑิตที่สำเร็จการศึกษา)</w:t>
            </w: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451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4. จำนวนบัณฑิตระดับ ป.ตรี ที่ได้งานทำหลังสำเร็จการศึกษา </w:t>
            </w: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(ไม่นับรวมผู้ที่ประกอบอาชีพอิสระ)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D4359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5. จำนวนบัณฑิตระดับ ป.ตรี ที่ประกอบอาชีพอิสระ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D4359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6628E6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6. จำนวนผู้สำเร็จการศึกษา</w:t>
            </w:r>
            <w:r w:rsidR="003851DE"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ระดับ ป.ตรี ที่มีงานทำก่อนเข้าศึกษา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B154F7">
        <w:trPr>
          <w:trHeight w:val="53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7. จำนวนบัณฑิตระดับ ป.ตรี ที่มีกิจการของตนเองที่มีรายได้</w:t>
            </w:r>
            <w:r w:rsidR="00D43596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D43596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ประจำอยู่แล้ว</w:t>
            </w: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05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8. จำนวนบัณฑิตระดับ ป.ตรี ที่ศึกษาต่อระดับบัณฑิตศึกษา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9. จำนวนบัณฑิตระดับ ป.ตรี ที่อุปสมบท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10. จำนวนบัณฑิตระดับ ป.ตรี ที่เกณฑ์ทหาร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53"/>
          <w:jc w:val="center"/>
        </w:trPr>
        <w:tc>
          <w:tcPr>
            <w:tcW w:w="4183" w:type="dxa"/>
          </w:tcPr>
          <w:p w:rsidR="003851DE" w:rsidRPr="00D43596" w:rsidRDefault="003851DE" w:rsidP="00720AB6">
            <w:pPr>
              <w:ind w:right="-108"/>
              <w:rPr>
                <w:rFonts w:ascii="TH SarabunPSK" w:hAnsi="TH SarabunPSK" w:cs="TH SarabunPSK"/>
                <w:sz w:val="23"/>
                <w:szCs w:val="23"/>
              </w:rPr>
            </w:pPr>
            <w:r w:rsidRPr="00D43596">
              <w:rPr>
                <w:rFonts w:ascii="TH SarabunPSK" w:hAnsi="TH SarabunPSK" w:cs="TH SarabunPSK"/>
                <w:sz w:val="23"/>
                <w:szCs w:val="23"/>
                <w:cs/>
              </w:rPr>
              <w:t>11. เงินเดือนหรือรายได้ต่อเดือนของผู้สำเร็จการศึกษา</w:t>
            </w:r>
            <w:r w:rsidR="00D43596" w:rsidRPr="00D43596">
              <w:rPr>
                <w:rFonts w:ascii="TH SarabunPSK" w:hAnsi="TH SarabunPSK" w:cs="TH SarabunPSK"/>
                <w:sz w:val="23"/>
                <w:szCs w:val="23"/>
                <w:cs/>
              </w:rPr>
              <w:t>ระดับ ป.ตรี</w:t>
            </w:r>
          </w:p>
          <w:p w:rsidR="003851DE" w:rsidRPr="005A07EB" w:rsidRDefault="003851DE" w:rsidP="00D43596">
            <w:pPr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43596">
              <w:rPr>
                <w:rFonts w:ascii="TH SarabunPSK" w:hAnsi="TH SarabunPSK" w:cs="TH SarabunPSK"/>
                <w:sz w:val="23"/>
                <w:szCs w:val="23"/>
                <w:cs/>
              </w:rPr>
              <w:t xml:space="preserve">     ที่ได้งานทำหรือประกอบอาชีพอิสระ (ค่าเฉลี่ย)</w:t>
            </w: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42" w:right="-8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24" w:right="-2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16" w:right="-3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</w:tcPr>
          <w:p w:rsidR="003851DE" w:rsidRPr="005A07EB" w:rsidRDefault="003851DE" w:rsidP="00720AB6">
            <w:pPr>
              <w:ind w:left="-38" w:right="-60" w:hanging="3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136" w:right="-123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93" w:right="-4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</w:tcPr>
          <w:p w:rsidR="003851DE" w:rsidRPr="005A07EB" w:rsidRDefault="003851DE" w:rsidP="00720AB6">
            <w:pPr>
              <w:ind w:left="-41" w:right="-7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BA4B0E" w:rsidTr="005A07EB">
        <w:trPr>
          <w:trHeight w:val="610"/>
          <w:jc w:val="center"/>
        </w:trPr>
        <w:tc>
          <w:tcPr>
            <w:tcW w:w="4183" w:type="dxa"/>
            <w:shd w:val="clear" w:color="auto" w:fill="FFFFF3"/>
            <w:vAlign w:val="center"/>
          </w:tcPr>
          <w:p w:rsidR="003851DE" w:rsidRPr="00D43596" w:rsidRDefault="003851DE" w:rsidP="00720AB6">
            <w:pPr>
              <w:tabs>
                <w:tab w:val="left" w:pos="426"/>
                <w:tab w:val="left" w:pos="567"/>
              </w:tabs>
              <w:ind w:right="-108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12. ร้อยละของบัณฑิต ป.ตรี ที่ได้งานทำหรือประกอบอาชีพอิสระ</w:t>
            </w:r>
            <w:r w:rsid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br/>
            </w:r>
            <w:r w:rsidR="00D43596">
              <w:rPr>
                <w:rFonts w:ascii="TH SarabunPSK" w:hAnsi="TH SarabunPSK" w:cs="TH SarabunPSK" w:hint="cs"/>
                <w:b/>
                <w:bCs/>
                <w:sz w:val="23"/>
                <w:szCs w:val="23"/>
                <w:cs/>
              </w:rPr>
              <w:t xml:space="preserve">     </w:t>
            </w:r>
            <w:r w:rsidRP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ภายใน 1 ปี</w:t>
            </w: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CE3770" w:rsidTr="00602761">
        <w:trPr>
          <w:trHeight w:val="397"/>
          <w:jc w:val="center"/>
        </w:trPr>
        <w:tc>
          <w:tcPr>
            <w:tcW w:w="4183" w:type="dxa"/>
            <w:shd w:val="clear" w:color="auto" w:fill="EFFFF7"/>
            <w:vAlign w:val="center"/>
          </w:tcPr>
          <w:p w:rsidR="003851DE" w:rsidRPr="00D43596" w:rsidRDefault="003851DE" w:rsidP="00720AB6">
            <w:pPr>
              <w:tabs>
                <w:tab w:val="left" w:pos="426"/>
                <w:tab w:val="left" w:pos="567"/>
              </w:tabs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B6022A" w:rsidRPr="00D43596" w:rsidRDefault="00B6022A" w:rsidP="00582603">
      <w:pPr>
        <w:spacing w:before="80"/>
        <w:rPr>
          <w:rFonts w:ascii="TH SarabunPSK" w:hAnsi="TH SarabunPSK" w:cs="TH SarabunPSK"/>
          <w:color w:val="000000"/>
        </w:rPr>
      </w:pPr>
      <w:r w:rsidRPr="00D43596">
        <w:rPr>
          <w:rFonts w:ascii="TH SarabunPSK" w:hAnsi="TH SarabunPSK" w:cs="TH SarabunPSK"/>
          <w:b/>
          <w:bCs/>
          <w:color w:val="000000"/>
          <w:cs/>
        </w:rPr>
        <w:lastRenderedPageBreak/>
        <w:t xml:space="preserve">วิธีการคำนวณ  </w:t>
      </w:r>
    </w:p>
    <w:p w:rsidR="00B6022A" w:rsidRPr="00D43596" w:rsidRDefault="00B6022A" w:rsidP="00582603">
      <w:pPr>
        <w:spacing w:after="120"/>
        <w:ind w:right="-142"/>
        <w:rPr>
          <w:rFonts w:ascii="TH SarabunPSK" w:hAnsi="TH SarabunPSK" w:cs="TH SarabunPSK"/>
          <w:sz w:val="28"/>
          <w:szCs w:val="28"/>
        </w:rPr>
      </w:pPr>
      <w:r w:rsidRPr="00D43596">
        <w:rPr>
          <w:rFonts w:ascii="TH SarabunPSK" w:hAnsi="TH SarabunPSK" w:cs="TH SarabunPSK"/>
          <w:sz w:val="28"/>
          <w:szCs w:val="28"/>
          <w:cs/>
        </w:rPr>
        <w:t>1. คำนวณค่าร้อยละของบัณฑิตปริญญาตรีที่ได้งานทำหรือประกอบอาชีพอิสระภายใน 1 ปี</w:t>
      </w:r>
    </w:p>
    <w:p w:rsidR="00B6022A" w:rsidRDefault="00FC3B17" w:rsidP="00B6022A">
      <w:pPr>
        <w:tabs>
          <w:tab w:val="left" w:pos="1701"/>
          <w:tab w:val="left" w:pos="5387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17" o:spid="_x0000_s1117" type="#_x0000_t202" style="position:absolute;margin-left:250.85pt;margin-top:6.05pt;width:49.8pt;height:26pt;z-index:25173913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oX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" filled="f" stroked="f">
            <v:textbox style="mso-fit-shape-to-text:t">
              <w:txbxContent>
                <w:p w:rsidR="0026392C" w:rsidRPr="00D43596" w:rsidRDefault="0026392C" w:rsidP="00B6022A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43596">
                    <w:rPr>
                      <w:rFonts w:ascii="TH SarabunPSK" w:hAnsi="TH SarabunPSK" w:cs="TH SarabunPSK"/>
                      <w:color w:val="000000"/>
                      <w:sz w:val="28"/>
                      <w:szCs w:val="28"/>
                    </w:rPr>
                    <w:t xml:space="preserve">X </w:t>
                  </w:r>
                  <w:r w:rsidRPr="00D43596">
                    <w:rPr>
                      <w:rFonts w:ascii="TH SarabunPSK" w:hAnsi="TH SarabunPSK" w:cs="TH SarabunPSK"/>
                      <w:color w:val="000000"/>
                      <w:sz w:val="28"/>
                      <w:szCs w:val="28"/>
                      <w:cs/>
                    </w:rPr>
                    <w:t xml:space="preserve"> </w:t>
                  </w:r>
                  <w:r w:rsidRPr="00D43596">
                    <w:rPr>
                      <w:rFonts w:ascii="TH SarabunPSK" w:hAnsi="TH SarabunPSK" w:cs="TH SarabunPSK"/>
                      <w:color w:val="000000"/>
                      <w:sz w:val="28"/>
                      <w:szCs w:val="28"/>
                    </w:rPr>
                    <w:t xml:space="preserve">100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9" o:spid="_x0000_s1114" type="#_x0000_t202" style="position:absolute;margin-left:118.85pt;margin-top:16.55pt;width:93.7pt;height:26pt;z-index:-251571200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" filled="f" stroked="f">
            <v:textbox style="mso-fit-shape-to-text:t">
              <w:txbxContent>
                <w:p w:rsidR="0026392C" w:rsidRPr="00B6022A" w:rsidRDefault="0026392C" w:rsidP="00B6022A">
                  <w:pPr>
                    <w:jc w:val="center"/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</w:rPr>
                  </w:pPr>
                  <w:r w:rsidRPr="00B6022A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t>……………..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6" o:spid="_x0000_s1116" type="#_x0000_t32" style="position:absolute;margin-left:81.45pt;margin-top:18pt;width:170.1pt;height: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"/>
        </w:pict>
      </w:r>
      <w:r>
        <w:rPr>
          <w:noProof/>
        </w:rPr>
        <w:pict>
          <v:shape id="Text Box 18" o:spid="_x0000_s1115" type="#_x0000_t202" style="position:absolute;margin-left:313.35pt;margin-top:6.1pt;width:125.75pt;height:27.1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mutwIAAMM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" filled="f" stroked="f">
            <v:textbox style="mso-fit-shape-to-text:t">
              <w:txbxContent>
                <w:p w:rsidR="0026392C" w:rsidRPr="00D43596" w:rsidRDefault="0026392C" w:rsidP="00B6022A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D4359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=   </w:t>
                  </w:r>
                  <w:r w:rsidRPr="00D43596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ร้อยละ ........</w:t>
                  </w:r>
                </w:p>
              </w:txbxContent>
            </v:textbox>
            <w10:wrap type="square"/>
          </v:shape>
        </w:pic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 xml:space="preserve">                </w: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ab/>
      </w:r>
      <w:r w:rsidR="00BE1185">
        <w:rPr>
          <w:rFonts w:ascii="TH SarabunPSK" w:hAnsi="TH SarabunPSK" w:cs="TH SarabunPSK" w:hint="cs"/>
          <w:sz w:val="28"/>
          <w:szCs w:val="28"/>
          <w:cs/>
        </w:rPr>
        <w:t xml:space="preserve">         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>(</w:t>
      </w:r>
      <w:r w:rsidR="00B6022A" w:rsidRPr="00B6022A">
        <w:rPr>
          <w:rFonts w:ascii="TH Niramit AS" w:hAnsi="TH Niramit AS" w:cs="TH Niramit AS"/>
          <w:color w:val="000000" w:themeColor="text1"/>
          <w:sz w:val="28"/>
          <w:szCs w:val="28"/>
          <w:cs/>
        </w:rPr>
        <w:t>…………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 xml:space="preserve">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+ </w:t>
      </w:r>
      <w:r w:rsidR="00BE1185">
        <w:rPr>
          <w:rFonts w:ascii="TH Niramit AS" w:hAnsi="TH Niramit AS" w:cs="TH Niramit AS" w:hint="cs"/>
          <w:sz w:val="28"/>
          <w:szCs w:val="28"/>
          <w:cs/>
        </w:rPr>
        <w:t>..........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6022A">
        <w:rPr>
          <w:rFonts w:ascii="TH Niramit AS" w:hAnsi="TH Niramit AS" w:cs="TH Niramit AS"/>
          <w:color w:val="000000" w:themeColor="text1"/>
          <w:sz w:val="28"/>
          <w:szCs w:val="28"/>
          <w:cs/>
        </w:rPr>
        <w:t>………..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>)</w:t>
      </w:r>
      <w:r w:rsidR="00B6022A" w:rsidRPr="005F3909">
        <w:rPr>
          <w:rFonts w:ascii="TH SarabunPSK" w:hAnsi="TH SarabunPSK" w:cs="TH SarabunPSK"/>
          <w:cs/>
        </w:rPr>
        <w:t xml:space="preserve">    </w:t>
      </w:r>
      <w:r w:rsidR="00B6022A" w:rsidRPr="005F3909">
        <w:rPr>
          <w:rFonts w:ascii="TH SarabunPSK" w:hAnsi="TH SarabunPSK" w:cs="TH SarabunPSK" w:hint="cs"/>
          <w:cs/>
        </w:rPr>
        <w:t xml:space="preserve"> </w:t>
      </w:r>
      <w:r w:rsidR="00B6022A" w:rsidRPr="005F3909">
        <w:rPr>
          <w:rFonts w:ascii="TH SarabunPSK" w:hAnsi="TH SarabunPSK" w:cs="TH SarabunPSK" w:hint="cs"/>
          <w:cs/>
        </w:rPr>
        <w:tab/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 (2</w:t>
      </w:r>
      <w:r w:rsidR="00B6022A" w:rsidRPr="005F3909">
        <w:rPr>
          <w:rFonts w:ascii="TH Niramit AS" w:hAnsi="TH Niramit AS" w:cs="TH Niramit AS"/>
          <w:sz w:val="28"/>
          <w:szCs w:val="28"/>
        </w:rPr>
        <w:t>,</w:t>
      </w:r>
      <w:r w:rsidR="00B6022A" w:rsidRPr="005F3909">
        <w:rPr>
          <w:rFonts w:ascii="TH Niramit AS" w:hAnsi="TH Niramit AS" w:cs="TH Niramit AS" w:hint="cs"/>
          <w:sz w:val="28"/>
          <w:szCs w:val="28"/>
          <w:cs/>
        </w:rPr>
        <w:t xml:space="preserve">034 –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41 - 32 -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25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>1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</w:rPr>
        <w:t>,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934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)    </w:t>
      </w:r>
      <w:r w:rsidR="00B6022A">
        <w:rPr>
          <w:rFonts w:ascii="TH Niramit AS" w:hAnsi="TH Niramit AS" w:cs="TH Niramit AS"/>
          <w:sz w:val="28"/>
          <w:szCs w:val="28"/>
        </w:rPr>
        <w:br/>
      </w:r>
    </w:p>
    <w:p w:rsidR="00D43596" w:rsidRDefault="00D43596" w:rsidP="00D43596">
      <w:pPr>
        <w:rPr>
          <w:rFonts w:ascii="TH SarabunPSK" w:hAnsi="TH SarabunPSK" w:cs="TH SarabunPSK"/>
          <w:sz w:val="28"/>
          <w:szCs w:val="28"/>
        </w:rPr>
      </w:pPr>
    </w:p>
    <w:p w:rsidR="00C471BE" w:rsidRPr="00D43596" w:rsidRDefault="00B6022A" w:rsidP="00D43596">
      <w:pPr>
        <w:spacing w:before="120"/>
        <w:rPr>
          <w:rFonts w:ascii="TH SarabunPSK" w:hAnsi="TH SarabunPSK" w:cs="TH SarabunPSK"/>
          <w:sz w:val="28"/>
          <w:szCs w:val="28"/>
        </w:rPr>
      </w:pPr>
      <w:r w:rsidRPr="00D43596">
        <w:rPr>
          <w:rFonts w:ascii="TH SarabunPSK" w:hAnsi="TH SarabunPSK" w:cs="TH SarabunPSK"/>
          <w:sz w:val="28"/>
          <w:szCs w:val="28"/>
        </w:rPr>
        <w:t>2</w:t>
      </w:r>
      <w:r w:rsidRPr="00D43596">
        <w:rPr>
          <w:rFonts w:ascii="TH SarabunPSK" w:hAnsi="TH SarabunPSK" w:cs="TH SarabunPSK"/>
          <w:sz w:val="28"/>
          <w:szCs w:val="28"/>
          <w:cs/>
        </w:rPr>
        <w:t>. แปลงค่าร้อยละที่คำนวณได้ในข้อ 1 เทียบคะแนนเต็ม 5</w:t>
      </w:r>
    </w:p>
    <w:p w:rsidR="00C471BE" w:rsidRDefault="00FC3B17" w:rsidP="00C471BE">
      <w:pPr>
        <w:spacing w:before="240"/>
        <w:ind w:right="-142"/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14" o:spid="_x0000_s1112" type="#_x0000_t202" style="position:absolute;margin-left:207.35pt;margin-top:6.05pt;width:35.8pt;height:25.55pt;z-index:25174425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pJ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" filled="f" stroked="f">
            <v:textbox style="mso-next-textbox:#Text Box 14;mso-fit-shape-to-text:t">
              <w:txbxContent>
                <w:p w:rsidR="0026392C" w:rsidRPr="00D43596" w:rsidRDefault="0026392C" w:rsidP="00B6022A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43596">
                    <w:rPr>
                      <w:rFonts w:ascii="TH SarabunPSK" w:hAnsi="TH SarabunPSK" w:cs="TH SarabunPSK"/>
                      <w:color w:val="000000"/>
                      <w:sz w:val="28"/>
                      <w:szCs w:val="28"/>
                    </w:rPr>
                    <w:t>X  5</w:t>
                  </w:r>
                  <w:r w:rsidRPr="00D43596">
                    <w:rPr>
                      <w:rFonts w:ascii="TH SarabunPSK" w:hAnsi="TH SarabunPSK" w:cs="TH SarabunPSK"/>
                      <w:color w:val="000000"/>
                      <w:sz w:val="28"/>
                      <w:szCs w:val="28"/>
                      <w:cs/>
                    </w:rPr>
                    <w:t xml:space="preserve">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5" o:spid="_x0000_s1113" type="#_x0000_t202" style="position:absolute;margin-left:313.85pt;margin-top:2.2pt;width:93.7pt;height:27.1pt;z-index:25174220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jQhuQ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" filled="f" stroked="f">
            <v:textbox style="mso-next-textbox:#Text Box 15;mso-fit-shape-to-text:t">
              <w:txbxContent>
                <w:p w:rsidR="0026392C" w:rsidRPr="00D43596" w:rsidRDefault="0026392C" w:rsidP="00B6022A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</w:pPr>
                  <w:r w:rsidRPr="00D4359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=  </w:t>
                  </w:r>
                  <w:r w:rsidRPr="00D43596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 w:rsidRPr="00D43596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……… คะแนน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21" o:spid="_x0000_s1111" type="#_x0000_t202" style="position:absolute;margin-left:116.3pt;margin-top:16pt;width:93.7pt;height:27.1pt;z-index:-251570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JfugIAAMM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" filled="f" stroked="f">
            <v:textbox style="mso-next-textbox:#Text Box 21;mso-fit-shape-to-text:t">
              <w:txbxContent>
                <w:p w:rsidR="0026392C" w:rsidRPr="00D43596" w:rsidRDefault="0026392C" w:rsidP="00B6022A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43596">
                    <w:rPr>
                      <w:rFonts w:ascii="TH SarabunPSK" w:hAnsi="TH SarabunPSK" w:cs="TH SarabunPSK"/>
                      <w:color w:val="000000"/>
                      <w:sz w:val="28"/>
                      <w:szCs w:val="28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1" o:spid="_x0000_s1110" type="#_x0000_t32" style="position:absolute;margin-left:127.5pt;margin-top:17.95pt;width:79.35pt;height:0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"/>
        </w:pict>
      </w:r>
    </w:p>
    <w:p w:rsidR="00C471BE" w:rsidRPr="00D43596" w:rsidRDefault="00C471BE" w:rsidP="00B35F80">
      <w:pPr>
        <w:spacing w:before="240"/>
        <w:rPr>
          <w:rFonts w:ascii="TH SarabunPSK" w:hAnsi="TH SarabunPSK" w:cs="TH SarabunPSK"/>
        </w:rPr>
      </w:pPr>
      <w:r w:rsidRPr="00D43596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C471BE" w:rsidRPr="00D43596" w:rsidTr="00D43596">
        <w:trPr>
          <w:cantSplit/>
          <w:trHeight w:val="454"/>
        </w:trPr>
        <w:tc>
          <w:tcPr>
            <w:tcW w:w="1429" w:type="dxa"/>
            <w:shd w:val="clear" w:color="auto" w:fill="EFFFF7"/>
            <w:vAlign w:val="center"/>
          </w:tcPr>
          <w:p w:rsidR="00C471BE" w:rsidRPr="00D43596" w:rsidRDefault="00C471BE" w:rsidP="00F2054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FFFF7"/>
            <w:vAlign w:val="center"/>
          </w:tcPr>
          <w:p w:rsidR="00C471BE" w:rsidRPr="00D43596" w:rsidRDefault="00C471BE" w:rsidP="00F2054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C471BE" w:rsidRPr="00D43596" w:rsidTr="002D3C02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C471BE" w:rsidRPr="00D43596" w:rsidRDefault="00C471BE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C471BE" w:rsidRPr="00D43596" w:rsidRDefault="00C471BE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471BE" w:rsidRPr="00D43596" w:rsidTr="002D3C02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C471BE" w:rsidRPr="00D43596" w:rsidRDefault="00C471BE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C471BE" w:rsidRPr="00D43596" w:rsidRDefault="00C471BE" w:rsidP="00F2054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471BE" w:rsidRPr="00D43596" w:rsidRDefault="00C471BE" w:rsidP="00D43596">
      <w:pPr>
        <w:spacing w:before="120"/>
        <w:rPr>
          <w:rFonts w:ascii="TH SarabunPSK" w:hAnsi="TH SarabunPSK" w:cs="TH SarabunPSK"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9"/>
      </w:tblGrid>
      <w:tr w:rsidR="001C7225" w:rsidRPr="00D43596" w:rsidTr="00D43596">
        <w:trPr>
          <w:trHeight w:val="443"/>
        </w:trPr>
        <w:tc>
          <w:tcPr>
            <w:tcW w:w="4678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1C7225" w:rsidRPr="00D43596" w:rsidTr="00D43596">
        <w:trPr>
          <w:trHeight w:val="443"/>
        </w:trPr>
        <w:tc>
          <w:tcPr>
            <w:tcW w:w="4678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C7225" w:rsidRPr="00D43596" w:rsidTr="00D43596">
        <w:trPr>
          <w:trHeight w:val="443"/>
        </w:trPr>
        <w:tc>
          <w:tcPr>
            <w:tcW w:w="4678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C7225" w:rsidRPr="00D43596" w:rsidTr="00D43596">
        <w:trPr>
          <w:trHeight w:val="443"/>
        </w:trPr>
        <w:tc>
          <w:tcPr>
            <w:tcW w:w="4678" w:type="dxa"/>
            <w:shd w:val="clear" w:color="auto" w:fill="EFFFF7"/>
          </w:tcPr>
          <w:p w:rsidR="001C7225" w:rsidRPr="00D43596" w:rsidRDefault="001C7225" w:rsidP="00330F9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1C7225" w:rsidRPr="00D43596" w:rsidRDefault="001C7225" w:rsidP="00330F9E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4359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43596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4359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1C7225" w:rsidRPr="00D43596" w:rsidRDefault="001C7225" w:rsidP="00330F9E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359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43596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4359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1C7225" w:rsidRPr="00D43596" w:rsidTr="00D43596">
        <w:trPr>
          <w:trHeight w:val="443"/>
        </w:trPr>
        <w:tc>
          <w:tcPr>
            <w:tcW w:w="4678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1C7225" w:rsidRPr="00D43596" w:rsidRDefault="001C7225" w:rsidP="00D43596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1C7225" w:rsidRPr="00D43596" w:rsidTr="00A86562">
        <w:trPr>
          <w:trHeight w:val="457"/>
        </w:trPr>
        <w:tc>
          <w:tcPr>
            <w:tcW w:w="4683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1744C" w:rsidRPr="00D43596" w:rsidTr="00A86562">
        <w:trPr>
          <w:trHeight w:val="2485"/>
        </w:trPr>
        <w:tc>
          <w:tcPr>
            <w:tcW w:w="4683" w:type="dxa"/>
            <w:shd w:val="clear" w:color="auto" w:fill="auto"/>
          </w:tcPr>
          <w:p w:rsidR="0021744C" w:rsidRDefault="0021744C" w:rsidP="0021744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1744C" w:rsidRDefault="0021744C" w:rsidP="002174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1744C" w:rsidRPr="00D93956" w:rsidRDefault="0021744C" w:rsidP="002174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1744C" w:rsidRDefault="0021744C" w:rsidP="0021744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Pr="00891D84" w:rsidRDefault="00085547" w:rsidP="0008554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085547" w:rsidRDefault="0021744C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085547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Pr="00D93956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1744C" w:rsidRPr="006907E1" w:rsidRDefault="00085547" w:rsidP="0008554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1C7225" w:rsidRPr="00D43596" w:rsidTr="00A86562">
        <w:trPr>
          <w:trHeight w:val="457"/>
        </w:trPr>
        <w:tc>
          <w:tcPr>
            <w:tcW w:w="4683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EFFFF7"/>
            <w:vAlign w:val="center"/>
          </w:tcPr>
          <w:p w:rsidR="001C7225" w:rsidRPr="00D43596" w:rsidRDefault="001C7225" w:rsidP="00330F9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85547" w:rsidRPr="00D43596" w:rsidTr="00A86562">
        <w:trPr>
          <w:trHeight w:val="2514"/>
        </w:trPr>
        <w:tc>
          <w:tcPr>
            <w:tcW w:w="4683" w:type="dxa"/>
            <w:shd w:val="clear" w:color="auto" w:fill="auto"/>
          </w:tcPr>
          <w:p w:rsidR="00085547" w:rsidRDefault="00085547" w:rsidP="00085547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Pr="00D93956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Pr="00891D84" w:rsidRDefault="00085547" w:rsidP="0008554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Pr="00D93956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Default="00085547" w:rsidP="0008554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5547" w:rsidRPr="006907E1" w:rsidRDefault="00085547" w:rsidP="0008554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1C7225" w:rsidRPr="00D43596" w:rsidRDefault="001C7225" w:rsidP="00D43596">
      <w:pPr>
        <w:spacing w:before="16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lastRenderedPageBreak/>
        <w:t xml:space="preserve">วิธีปฏิบัติที่ดี / นวัตกรรม </w:t>
      </w:r>
    </w:p>
    <w:p w:rsidR="001C7225" w:rsidRDefault="001C7225" w:rsidP="001C722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5C94" w:rsidRPr="0011311C" w:rsidRDefault="00EF5C94" w:rsidP="00EF5C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7225" w:rsidRPr="00D43596" w:rsidRDefault="001C7225" w:rsidP="00D43596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4359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1C7225" w:rsidRDefault="00C471BE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5C94" w:rsidRPr="0011311C" w:rsidRDefault="00EF5C94" w:rsidP="00EF5C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5C94" w:rsidRPr="0011311C" w:rsidRDefault="00EF5C94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sectPr w:rsidR="00EF5C94" w:rsidRPr="0011311C" w:rsidSect="00BE5649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B17" w:rsidRDefault="00FC3B17" w:rsidP="006351CF">
      <w:r>
        <w:separator/>
      </w:r>
    </w:p>
  </w:endnote>
  <w:endnote w:type="continuationSeparator" w:id="0">
    <w:p w:rsidR="00FC3B17" w:rsidRDefault="00FC3B17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B17" w:rsidRDefault="00FC3B17" w:rsidP="006351CF">
      <w:r>
        <w:separator/>
      </w:r>
    </w:p>
  </w:footnote>
  <w:footnote w:type="continuationSeparator" w:id="0">
    <w:p w:rsidR="00FC3B17" w:rsidRDefault="00FC3B17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92C" w:rsidRPr="0051439B" w:rsidRDefault="0026392C" w:rsidP="00230E97">
    <w:pPr>
      <w:pStyle w:val="a4"/>
      <w:jc w:val="center"/>
      <w:rPr>
        <w:rFonts w:ascii="TH SarabunPSK" w:hAnsi="TH SarabunPSK" w:cs="TH SarabunPSK"/>
        <w:sz w:val="28"/>
        <w:szCs w:val="36"/>
      </w:rPr>
    </w:pPr>
    <w:r w:rsidRPr="0051439B">
      <w:rPr>
        <w:rFonts w:ascii="TH SarabunPSK" w:hAnsi="TH SarabunPSK" w:cs="TH SarabunPSK"/>
        <w:sz w:val="28"/>
        <w:szCs w:val="36"/>
      </w:rPr>
      <w:fldChar w:fldCharType="begin"/>
    </w:r>
    <w:r w:rsidRPr="0051439B">
      <w:rPr>
        <w:rFonts w:ascii="TH SarabunPSK" w:hAnsi="TH SarabunPSK" w:cs="TH SarabunPSK"/>
        <w:sz w:val="28"/>
        <w:szCs w:val="36"/>
      </w:rPr>
      <w:instrText xml:space="preserve"> PAGE   \</w:instrText>
    </w:r>
    <w:r w:rsidRPr="0051439B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51439B">
      <w:rPr>
        <w:rFonts w:ascii="TH SarabunPSK" w:hAnsi="TH SarabunPSK" w:cs="TH SarabunPSK"/>
        <w:sz w:val="28"/>
        <w:szCs w:val="36"/>
      </w:rPr>
      <w:instrText xml:space="preserve">MERGEFORMAT </w:instrText>
    </w:r>
    <w:r w:rsidRPr="0051439B">
      <w:rPr>
        <w:rFonts w:ascii="TH SarabunPSK" w:hAnsi="TH SarabunPSK" w:cs="TH SarabunPSK"/>
        <w:sz w:val="28"/>
        <w:szCs w:val="36"/>
      </w:rPr>
      <w:fldChar w:fldCharType="separate"/>
    </w:r>
    <w:r w:rsidR="00723536" w:rsidRPr="00723536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723536">
      <w:rPr>
        <w:rFonts w:ascii="TH SarabunPSK" w:hAnsi="TH SarabunPSK" w:cs="TH SarabunPSK"/>
        <w:noProof/>
        <w:sz w:val="28"/>
        <w:szCs w:val="36"/>
      </w:rPr>
      <w:t xml:space="preserve"> 2 </w:t>
    </w:r>
    <w:r w:rsidR="00723536" w:rsidRPr="00723536">
      <w:rPr>
        <w:rFonts w:ascii="TH SarabunPSK" w:hAnsi="TH SarabunPSK" w:cs="TH SarabunPSK"/>
        <w:noProof/>
        <w:sz w:val="28"/>
        <w:szCs w:val="28"/>
      </w:rPr>
      <w:t>-</w:t>
    </w:r>
    <w:r w:rsidRPr="0051439B">
      <w:rPr>
        <w:rFonts w:ascii="TH SarabunPSK" w:hAnsi="TH SarabunPSK" w:cs="TH SarabunPSK"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47F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C4E3A"/>
    <w:multiLevelType w:val="hybridMultilevel"/>
    <w:tmpl w:val="9CE20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8467B"/>
    <w:multiLevelType w:val="hybridMultilevel"/>
    <w:tmpl w:val="19FA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11142"/>
    <w:multiLevelType w:val="hybridMultilevel"/>
    <w:tmpl w:val="99920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92764"/>
    <w:multiLevelType w:val="hybridMultilevel"/>
    <w:tmpl w:val="C464E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346B3"/>
    <w:multiLevelType w:val="hybridMultilevel"/>
    <w:tmpl w:val="296A1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15684"/>
    <w:multiLevelType w:val="hybridMultilevel"/>
    <w:tmpl w:val="4AF63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B2ED9"/>
    <w:multiLevelType w:val="hybridMultilevel"/>
    <w:tmpl w:val="E8B4F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56F72"/>
    <w:multiLevelType w:val="hybridMultilevel"/>
    <w:tmpl w:val="FE82470C"/>
    <w:lvl w:ilvl="0" w:tplc="CDE2E41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35700"/>
    <w:multiLevelType w:val="hybridMultilevel"/>
    <w:tmpl w:val="38A0C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C79F7"/>
    <w:multiLevelType w:val="hybridMultilevel"/>
    <w:tmpl w:val="1C460E76"/>
    <w:lvl w:ilvl="0" w:tplc="9C86342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AFD7F6C"/>
    <w:multiLevelType w:val="hybridMultilevel"/>
    <w:tmpl w:val="DA2C5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1" w15:restartNumberingAfterBreak="0">
    <w:nsid w:val="67EC2139"/>
    <w:multiLevelType w:val="hybridMultilevel"/>
    <w:tmpl w:val="825A4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16"/>
  </w:num>
  <w:num w:numId="5">
    <w:abstractNumId w:val="15"/>
  </w:num>
  <w:num w:numId="6">
    <w:abstractNumId w:val="5"/>
  </w:num>
  <w:num w:numId="7">
    <w:abstractNumId w:val="1"/>
  </w:num>
  <w:num w:numId="8">
    <w:abstractNumId w:val="6"/>
  </w:num>
  <w:num w:numId="9">
    <w:abstractNumId w:val="8"/>
  </w:num>
  <w:num w:numId="10">
    <w:abstractNumId w:val="13"/>
  </w:num>
  <w:num w:numId="11">
    <w:abstractNumId w:val="21"/>
  </w:num>
  <w:num w:numId="12">
    <w:abstractNumId w:val="12"/>
  </w:num>
  <w:num w:numId="13">
    <w:abstractNumId w:val="11"/>
  </w:num>
  <w:num w:numId="14">
    <w:abstractNumId w:val="18"/>
  </w:num>
  <w:num w:numId="15">
    <w:abstractNumId w:val="14"/>
  </w:num>
  <w:num w:numId="16">
    <w:abstractNumId w:val="3"/>
  </w:num>
  <w:num w:numId="17">
    <w:abstractNumId w:val="10"/>
  </w:num>
  <w:num w:numId="18">
    <w:abstractNumId w:val="7"/>
  </w:num>
  <w:num w:numId="19">
    <w:abstractNumId w:val="9"/>
  </w:num>
  <w:num w:numId="20">
    <w:abstractNumId w:val="0"/>
  </w:num>
  <w:num w:numId="21">
    <w:abstractNumId w:val="2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hideGrammaticalErrors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1B3"/>
    <w:rsid w:val="00001EA2"/>
    <w:rsid w:val="00002182"/>
    <w:rsid w:val="00002598"/>
    <w:rsid w:val="00003AB4"/>
    <w:rsid w:val="0000453D"/>
    <w:rsid w:val="00007867"/>
    <w:rsid w:val="0001111B"/>
    <w:rsid w:val="000119DD"/>
    <w:rsid w:val="0001292B"/>
    <w:rsid w:val="00014069"/>
    <w:rsid w:val="0001479A"/>
    <w:rsid w:val="00014B77"/>
    <w:rsid w:val="00014D4F"/>
    <w:rsid w:val="00015D4D"/>
    <w:rsid w:val="000163E5"/>
    <w:rsid w:val="00016575"/>
    <w:rsid w:val="000168CB"/>
    <w:rsid w:val="00016EB9"/>
    <w:rsid w:val="00017015"/>
    <w:rsid w:val="00017686"/>
    <w:rsid w:val="0002008C"/>
    <w:rsid w:val="000206EC"/>
    <w:rsid w:val="00021CA8"/>
    <w:rsid w:val="00022B71"/>
    <w:rsid w:val="000233D7"/>
    <w:rsid w:val="00023A8D"/>
    <w:rsid w:val="00023CA0"/>
    <w:rsid w:val="00025487"/>
    <w:rsid w:val="000275A4"/>
    <w:rsid w:val="000275A9"/>
    <w:rsid w:val="00030183"/>
    <w:rsid w:val="000320D9"/>
    <w:rsid w:val="00032242"/>
    <w:rsid w:val="00033C95"/>
    <w:rsid w:val="00034A6C"/>
    <w:rsid w:val="0003508C"/>
    <w:rsid w:val="00037CBF"/>
    <w:rsid w:val="00037D8D"/>
    <w:rsid w:val="00041061"/>
    <w:rsid w:val="00041400"/>
    <w:rsid w:val="00041882"/>
    <w:rsid w:val="0004201A"/>
    <w:rsid w:val="00042A1D"/>
    <w:rsid w:val="00042DB6"/>
    <w:rsid w:val="00043729"/>
    <w:rsid w:val="0004448D"/>
    <w:rsid w:val="000452EE"/>
    <w:rsid w:val="00046EBE"/>
    <w:rsid w:val="00047E8D"/>
    <w:rsid w:val="00053CCE"/>
    <w:rsid w:val="000553AD"/>
    <w:rsid w:val="00057C7B"/>
    <w:rsid w:val="00057F21"/>
    <w:rsid w:val="0006048A"/>
    <w:rsid w:val="00061478"/>
    <w:rsid w:val="00061E03"/>
    <w:rsid w:val="00062EF9"/>
    <w:rsid w:val="0006332A"/>
    <w:rsid w:val="000639AA"/>
    <w:rsid w:val="00063C88"/>
    <w:rsid w:val="0006433D"/>
    <w:rsid w:val="00064579"/>
    <w:rsid w:val="0006504E"/>
    <w:rsid w:val="0006622D"/>
    <w:rsid w:val="00071ED5"/>
    <w:rsid w:val="000726FF"/>
    <w:rsid w:val="0007299E"/>
    <w:rsid w:val="00073569"/>
    <w:rsid w:val="0007517A"/>
    <w:rsid w:val="000755D0"/>
    <w:rsid w:val="00075F95"/>
    <w:rsid w:val="00076A7A"/>
    <w:rsid w:val="0008046C"/>
    <w:rsid w:val="000806A2"/>
    <w:rsid w:val="00080B97"/>
    <w:rsid w:val="00081E67"/>
    <w:rsid w:val="00082FFD"/>
    <w:rsid w:val="00083932"/>
    <w:rsid w:val="00084BC1"/>
    <w:rsid w:val="00085129"/>
    <w:rsid w:val="00085547"/>
    <w:rsid w:val="0008721F"/>
    <w:rsid w:val="00087B97"/>
    <w:rsid w:val="000916C8"/>
    <w:rsid w:val="000931D3"/>
    <w:rsid w:val="000934A0"/>
    <w:rsid w:val="000936A1"/>
    <w:rsid w:val="00093D49"/>
    <w:rsid w:val="00094C8A"/>
    <w:rsid w:val="000953AF"/>
    <w:rsid w:val="000959BD"/>
    <w:rsid w:val="00095C8B"/>
    <w:rsid w:val="00096227"/>
    <w:rsid w:val="000962C0"/>
    <w:rsid w:val="000971CD"/>
    <w:rsid w:val="0009787A"/>
    <w:rsid w:val="000A02B8"/>
    <w:rsid w:val="000A0891"/>
    <w:rsid w:val="000A2673"/>
    <w:rsid w:val="000A4733"/>
    <w:rsid w:val="000A47C4"/>
    <w:rsid w:val="000A4A71"/>
    <w:rsid w:val="000A5DA7"/>
    <w:rsid w:val="000A74A4"/>
    <w:rsid w:val="000B0819"/>
    <w:rsid w:val="000B288E"/>
    <w:rsid w:val="000B367D"/>
    <w:rsid w:val="000B3A2B"/>
    <w:rsid w:val="000B3D9E"/>
    <w:rsid w:val="000B4885"/>
    <w:rsid w:val="000B4ADF"/>
    <w:rsid w:val="000B73FA"/>
    <w:rsid w:val="000B7CD2"/>
    <w:rsid w:val="000C063E"/>
    <w:rsid w:val="000C23FD"/>
    <w:rsid w:val="000C2AA0"/>
    <w:rsid w:val="000C2D5C"/>
    <w:rsid w:val="000C6DA1"/>
    <w:rsid w:val="000C77E4"/>
    <w:rsid w:val="000D1C26"/>
    <w:rsid w:val="000D2B8A"/>
    <w:rsid w:val="000D6D7E"/>
    <w:rsid w:val="000D783F"/>
    <w:rsid w:val="000D7F6F"/>
    <w:rsid w:val="000E0EEB"/>
    <w:rsid w:val="000E120A"/>
    <w:rsid w:val="000E1C8B"/>
    <w:rsid w:val="000E2DBF"/>
    <w:rsid w:val="000E39BC"/>
    <w:rsid w:val="000E5F85"/>
    <w:rsid w:val="000F16D0"/>
    <w:rsid w:val="000F2548"/>
    <w:rsid w:val="000F2B71"/>
    <w:rsid w:val="000F2D4C"/>
    <w:rsid w:val="000F3552"/>
    <w:rsid w:val="000F39B3"/>
    <w:rsid w:val="000F3A08"/>
    <w:rsid w:val="000F3EA3"/>
    <w:rsid w:val="000F4CF9"/>
    <w:rsid w:val="000F4D57"/>
    <w:rsid w:val="000F5345"/>
    <w:rsid w:val="000F5D57"/>
    <w:rsid w:val="000F634F"/>
    <w:rsid w:val="000F7034"/>
    <w:rsid w:val="0010058F"/>
    <w:rsid w:val="00100FD1"/>
    <w:rsid w:val="00101607"/>
    <w:rsid w:val="00101F80"/>
    <w:rsid w:val="00102703"/>
    <w:rsid w:val="00102CC7"/>
    <w:rsid w:val="001035BB"/>
    <w:rsid w:val="001038CC"/>
    <w:rsid w:val="00104905"/>
    <w:rsid w:val="00104AFB"/>
    <w:rsid w:val="00106A90"/>
    <w:rsid w:val="0010702E"/>
    <w:rsid w:val="00107A30"/>
    <w:rsid w:val="0011137D"/>
    <w:rsid w:val="00113651"/>
    <w:rsid w:val="001149C1"/>
    <w:rsid w:val="00114DD0"/>
    <w:rsid w:val="001169C5"/>
    <w:rsid w:val="00117375"/>
    <w:rsid w:val="00117880"/>
    <w:rsid w:val="00117EB0"/>
    <w:rsid w:val="0012016E"/>
    <w:rsid w:val="00121F14"/>
    <w:rsid w:val="001221C3"/>
    <w:rsid w:val="00123107"/>
    <w:rsid w:val="00123712"/>
    <w:rsid w:val="00124CAD"/>
    <w:rsid w:val="00130F3D"/>
    <w:rsid w:val="00131A30"/>
    <w:rsid w:val="00131BEB"/>
    <w:rsid w:val="001335D5"/>
    <w:rsid w:val="00133C6F"/>
    <w:rsid w:val="00134158"/>
    <w:rsid w:val="001344ED"/>
    <w:rsid w:val="00135930"/>
    <w:rsid w:val="00135B79"/>
    <w:rsid w:val="001360B1"/>
    <w:rsid w:val="00136744"/>
    <w:rsid w:val="001368F2"/>
    <w:rsid w:val="00136DA1"/>
    <w:rsid w:val="00137623"/>
    <w:rsid w:val="001401EF"/>
    <w:rsid w:val="00141585"/>
    <w:rsid w:val="00141BE2"/>
    <w:rsid w:val="00142A0D"/>
    <w:rsid w:val="00144F00"/>
    <w:rsid w:val="00144FEE"/>
    <w:rsid w:val="00145681"/>
    <w:rsid w:val="00145A21"/>
    <w:rsid w:val="00145B8B"/>
    <w:rsid w:val="00147D25"/>
    <w:rsid w:val="001509F2"/>
    <w:rsid w:val="00150AB3"/>
    <w:rsid w:val="0015238C"/>
    <w:rsid w:val="00152C3F"/>
    <w:rsid w:val="00154229"/>
    <w:rsid w:val="00155B74"/>
    <w:rsid w:val="00155F30"/>
    <w:rsid w:val="001617B5"/>
    <w:rsid w:val="00161E85"/>
    <w:rsid w:val="00162421"/>
    <w:rsid w:val="00164109"/>
    <w:rsid w:val="00164628"/>
    <w:rsid w:val="00165912"/>
    <w:rsid w:val="00165994"/>
    <w:rsid w:val="00166B1B"/>
    <w:rsid w:val="001672F0"/>
    <w:rsid w:val="001673BE"/>
    <w:rsid w:val="001676C0"/>
    <w:rsid w:val="00171002"/>
    <w:rsid w:val="00171355"/>
    <w:rsid w:val="001715E9"/>
    <w:rsid w:val="0017177E"/>
    <w:rsid w:val="00171BCD"/>
    <w:rsid w:val="00171F9F"/>
    <w:rsid w:val="0017256A"/>
    <w:rsid w:val="001725E5"/>
    <w:rsid w:val="00172785"/>
    <w:rsid w:val="0017538D"/>
    <w:rsid w:val="00175A0A"/>
    <w:rsid w:val="00175D25"/>
    <w:rsid w:val="001761EF"/>
    <w:rsid w:val="00177684"/>
    <w:rsid w:val="00180380"/>
    <w:rsid w:val="001807B4"/>
    <w:rsid w:val="001810D7"/>
    <w:rsid w:val="00183BFE"/>
    <w:rsid w:val="00183EF6"/>
    <w:rsid w:val="001841FD"/>
    <w:rsid w:val="001854CA"/>
    <w:rsid w:val="00186149"/>
    <w:rsid w:val="0018680E"/>
    <w:rsid w:val="00186884"/>
    <w:rsid w:val="001911CB"/>
    <w:rsid w:val="00193EA6"/>
    <w:rsid w:val="00195E13"/>
    <w:rsid w:val="0019607A"/>
    <w:rsid w:val="00197FED"/>
    <w:rsid w:val="001A039C"/>
    <w:rsid w:val="001A1211"/>
    <w:rsid w:val="001A3050"/>
    <w:rsid w:val="001A373D"/>
    <w:rsid w:val="001A411B"/>
    <w:rsid w:val="001A4615"/>
    <w:rsid w:val="001A494F"/>
    <w:rsid w:val="001A5220"/>
    <w:rsid w:val="001A5552"/>
    <w:rsid w:val="001A658E"/>
    <w:rsid w:val="001A6EC2"/>
    <w:rsid w:val="001A712E"/>
    <w:rsid w:val="001B1265"/>
    <w:rsid w:val="001B1AA7"/>
    <w:rsid w:val="001B2598"/>
    <w:rsid w:val="001B3A0E"/>
    <w:rsid w:val="001B4012"/>
    <w:rsid w:val="001B56EA"/>
    <w:rsid w:val="001B5B3D"/>
    <w:rsid w:val="001B5EC9"/>
    <w:rsid w:val="001B643F"/>
    <w:rsid w:val="001B6A61"/>
    <w:rsid w:val="001B6A99"/>
    <w:rsid w:val="001C0013"/>
    <w:rsid w:val="001C17FB"/>
    <w:rsid w:val="001C1B0B"/>
    <w:rsid w:val="001C1E88"/>
    <w:rsid w:val="001C2373"/>
    <w:rsid w:val="001C6020"/>
    <w:rsid w:val="001C667D"/>
    <w:rsid w:val="001C7225"/>
    <w:rsid w:val="001C7249"/>
    <w:rsid w:val="001D04E4"/>
    <w:rsid w:val="001D269A"/>
    <w:rsid w:val="001D26A3"/>
    <w:rsid w:val="001D2821"/>
    <w:rsid w:val="001D2DEE"/>
    <w:rsid w:val="001D3DED"/>
    <w:rsid w:val="001D4E0F"/>
    <w:rsid w:val="001D6CC0"/>
    <w:rsid w:val="001D751D"/>
    <w:rsid w:val="001E0DA7"/>
    <w:rsid w:val="001E3164"/>
    <w:rsid w:val="001E3AC0"/>
    <w:rsid w:val="001E4D5F"/>
    <w:rsid w:val="001E6F3C"/>
    <w:rsid w:val="001E7189"/>
    <w:rsid w:val="001E7353"/>
    <w:rsid w:val="001E749D"/>
    <w:rsid w:val="001E7EE0"/>
    <w:rsid w:val="001F0306"/>
    <w:rsid w:val="001F1274"/>
    <w:rsid w:val="001F1464"/>
    <w:rsid w:val="001F26A1"/>
    <w:rsid w:val="001F29E1"/>
    <w:rsid w:val="001F3422"/>
    <w:rsid w:val="001F559E"/>
    <w:rsid w:val="001F6F46"/>
    <w:rsid w:val="001F7366"/>
    <w:rsid w:val="00200A75"/>
    <w:rsid w:val="00201CDC"/>
    <w:rsid w:val="00203E6E"/>
    <w:rsid w:val="00205011"/>
    <w:rsid w:val="00207256"/>
    <w:rsid w:val="00212B2F"/>
    <w:rsid w:val="0021400A"/>
    <w:rsid w:val="002143AE"/>
    <w:rsid w:val="002144FB"/>
    <w:rsid w:val="00214710"/>
    <w:rsid w:val="002160E4"/>
    <w:rsid w:val="00216AE0"/>
    <w:rsid w:val="0021744C"/>
    <w:rsid w:val="00220AE3"/>
    <w:rsid w:val="00220C23"/>
    <w:rsid w:val="002230C7"/>
    <w:rsid w:val="002234D5"/>
    <w:rsid w:val="00227755"/>
    <w:rsid w:val="00227B96"/>
    <w:rsid w:val="00230777"/>
    <w:rsid w:val="00230E97"/>
    <w:rsid w:val="00231398"/>
    <w:rsid w:val="002314E4"/>
    <w:rsid w:val="00231968"/>
    <w:rsid w:val="0023328E"/>
    <w:rsid w:val="00233F3A"/>
    <w:rsid w:val="00234B38"/>
    <w:rsid w:val="00235A31"/>
    <w:rsid w:val="0023686F"/>
    <w:rsid w:val="002419CE"/>
    <w:rsid w:val="00241A76"/>
    <w:rsid w:val="002427BA"/>
    <w:rsid w:val="002437D7"/>
    <w:rsid w:val="0024388A"/>
    <w:rsid w:val="0024504C"/>
    <w:rsid w:val="00245E7B"/>
    <w:rsid w:val="00252AD4"/>
    <w:rsid w:val="00253040"/>
    <w:rsid w:val="002530B7"/>
    <w:rsid w:val="00253CB5"/>
    <w:rsid w:val="00257DEB"/>
    <w:rsid w:val="00261A92"/>
    <w:rsid w:val="0026392C"/>
    <w:rsid w:val="00263CD9"/>
    <w:rsid w:val="002648B3"/>
    <w:rsid w:val="00266225"/>
    <w:rsid w:val="0026690A"/>
    <w:rsid w:val="002671F0"/>
    <w:rsid w:val="0027005B"/>
    <w:rsid w:val="00272F96"/>
    <w:rsid w:val="00273051"/>
    <w:rsid w:val="002752B9"/>
    <w:rsid w:val="00276B92"/>
    <w:rsid w:val="00277D5D"/>
    <w:rsid w:val="00280D79"/>
    <w:rsid w:val="0028238A"/>
    <w:rsid w:val="00282C08"/>
    <w:rsid w:val="002838DD"/>
    <w:rsid w:val="00284C15"/>
    <w:rsid w:val="00286018"/>
    <w:rsid w:val="00286286"/>
    <w:rsid w:val="00286CF6"/>
    <w:rsid w:val="00287B2E"/>
    <w:rsid w:val="00287B8F"/>
    <w:rsid w:val="00291120"/>
    <w:rsid w:val="00291972"/>
    <w:rsid w:val="0029292D"/>
    <w:rsid w:val="002935DF"/>
    <w:rsid w:val="0029381F"/>
    <w:rsid w:val="0029425F"/>
    <w:rsid w:val="00294ADA"/>
    <w:rsid w:val="00295769"/>
    <w:rsid w:val="00295C97"/>
    <w:rsid w:val="002A0B9B"/>
    <w:rsid w:val="002A1050"/>
    <w:rsid w:val="002A3994"/>
    <w:rsid w:val="002A3DDD"/>
    <w:rsid w:val="002A4909"/>
    <w:rsid w:val="002A51F5"/>
    <w:rsid w:val="002A7FE8"/>
    <w:rsid w:val="002B05E1"/>
    <w:rsid w:val="002B2047"/>
    <w:rsid w:val="002B29F0"/>
    <w:rsid w:val="002B2ED1"/>
    <w:rsid w:val="002B304E"/>
    <w:rsid w:val="002B3FE4"/>
    <w:rsid w:val="002B4CE3"/>
    <w:rsid w:val="002B6AC5"/>
    <w:rsid w:val="002B6EA4"/>
    <w:rsid w:val="002B7844"/>
    <w:rsid w:val="002C1BCC"/>
    <w:rsid w:val="002C1BEC"/>
    <w:rsid w:val="002C1DE3"/>
    <w:rsid w:val="002C2977"/>
    <w:rsid w:val="002C5925"/>
    <w:rsid w:val="002C6E8E"/>
    <w:rsid w:val="002C7635"/>
    <w:rsid w:val="002C7870"/>
    <w:rsid w:val="002D0A4E"/>
    <w:rsid w:val="002D10A9"/>
    <w:rsid w:val="002D1D34"/>
    <w:rsid w:val="002D3C02"/>
    <w:rsid w:val="002D54B1"/>
    <w:rsid w:val="002D564D"/>
    <w:rsid w:val="002D5FC0"/>
    <w:rsid w:val="002E03F2"/>
    <w:rsid w:val="002E1C2D"/>
    <w:rsid w:val="002E2431"/>
    <w:rsid w:val="002E4598"/>
    <w:rsid w:val="002E581C"/>
    <w:rsid w:val="002E7C51"/>
    <w:rsid w:val="002E7CE9"/>
    <w:rsid w:val="002F062F"/>
    <w:rsid w:val="002F0A89"/>
    <w:rsid w:val="002F0FC7"/>
    <w:rsid w:val="002F1242"/>
    <w:rsid w:val="002F1A09"/>
    <w:rsid w:val="002F1CD9"/>
    <w:rsid w:val="002F2E24"/>
    <w:rsid w:val="002F2EF2"/>
    <w:rsid w:val="002F38D0"/>
    <w:rsid w:val="002F3B24"/>
    <w:rsid w:val="002F4765"/>
    <w:rsid w:val="002F4800"/>
    <w:rsid w:val="002F5B7D"/>
    <w:rsid w:val="002F5FB8"/>
    <w:rsid w:val="002F63A6"/>
    <w:rsid w:val="002F6B80"/>
    <w:rsid w:val="002F7D90"/>
    <w:rsid w:val="0030264A"/>
    <w:rsid w:val="00302B1D"/>
    <w:rsid w:val="00302C7E"/>
    <w:rsid w:val="003044C9"/>
    <w:rsid w:val="00306D7E"/>
    <w:rsid w:val="00307348"/>
    <w:rsid w:val="0030735D"/>
    <w:rsid w:val="00307AFB"/>
    <w:rsid w:val="00307BE7"/>
    <w:rsid w:val="00312697"/>
    <w:rsid w:val="0031389D"/>
    <w:rsid w:val="003145DA"/>
    <w:rsid w:val="00314D3C"/>
    <w:rsid w:val="003163C1"/>
    <w:rsid w:val="00317151"/>
    <w:rsid w:val="00321715"/>
    <w:rsid w:val="00322FBF"/>
    <w:rsid w:val="003236FC"/>
    <w:rsid w:val="00323CCB"/>
    <w:rsid w:val="00323D72"/>
    <w:rsid w:val="003245A4"/>
    <w:rsid w:val="0032592A"/>
    <w:rsid w:val="00325A62"/>
    <w:rsid w:val="00326AA8"/>
    <w:rsid w:val="00327679"/>
    <w:rsid w:val="00330CB5"/>
    <w:rsid w:val="00330F9E"/>
    <w:rsid w:val="0033199D"/>
    <w:rsid w:val="00331ADE"/>
    <w:rsid w:val="003339ED"/>
    <w:rsid w:val="0033403A"/>
    <w:rsid w:val="00335C54"/>
    <w:rsid w:val="003361E5"/>
    <w:rsid w:val="00336401"/>
    <w:rsid w:val="003374D0"/>
    <w:rsid w:val="00337B87"/>
    <w:rsid w:val="00337F5A"/>
    <w:rsid w:val="003409E1"/>
    <w:rsid w:val="00340AD5"/>
    <w:rsid w:val="003419A9"/>
    <w:rsid w:val="00342571"/>
    <w:rsid w:val="0034406D"/>
    <w:rsid w:val="00345AB1"/>
    <w:rsid w:val="00345C8A"/>
    <w:rsid w:val="0034624C"/>
    <w:rsid w:val="0034633D"/>
    <w:rsid w:val="003474C0"/>
    <w:rsid w:val="00347D76"/>
    <w:rsid w:val="00347F83"/>
    <w:rsid w:val="00351472"/>
    <w:rsid w:val="003533ED"/>
    <w:rsid w:val="00355232"/>
    <w:rsid w:val="0035577C"/>
    <w:rsid w:val="00355B61"/>
    <w:rsid w:val="00355F9B"/>
    <w:rsid w:val="00357703"/>
    <w:rsid w:val="00362DC1"/>
    <w:rsid w:val="00363A13"/>
    <w:rsid w:val="00363D67"/>
    <w:rsid w:val="0036513F"/>
    <w:rsid w:val="00365864"/>
    <w:rsid w:val="00365F8A"/>
    <w:rsid w:val="00366FF0"/>
    <w:rsid w:val="00367810"/>
    <w:rsid w:val="00367A3D"/>
    <w:rsid w:val="00367D88"/>
    <w:rsid w:val="00371AA7"/>
    <w:rsid w:val="00372855"/>
    <w:rsid w:val="00373E38"/>
    <w:rsid w:val="003747E8"/>
    <w:rsid w:val="00374CA0"/>
    <w:rsid w:val="00375076"/>
    <w:rsid w:val="003756C3"/>
    <w:rsid w:val="00376706"/>
    <w:rsid w:val="00381228"/>
    <w:rsid w:val="003814BB"/>
    <w:rsid w:val="003826BD"/>
    <w:rsid w:val="003839F1"/>
    <w:rsid w:val="00383BBA"/>
    <w:rsid w:val="003840A7"/>
    <w:rsid w:val="00384FEC"/>
    <w:rsid w:val="003851DE"/>
    <w:rsid w:val="00385FD5"/>
    <w:rsid w:val="00386B08"/>
    <w:rsid w:val="00387686"/>
    <w:rsid w:val="00390296"/>
    <w:rsid w:val="00390CAD"/>
    <w:rsid w:val="00390F04"/>
    <w:rsid w:val="0039365D"/>
    <w:rsid w:val="0039370E"/>
    <w:rsid w:val="0039443D"/>
    <w:rsid w:val="00394923"/>
    <w:rsid w:val="00394DB2"/>
    <w:rsid w:val="003960EF"/>
    <w:rsid w:val="00396395"/>
    <w:rsid w:val="003A038B"/>
    <w:rsid w:val="003A07F9"/>
    <w:rsid w:val="003A0B57"/>
    <w:rsid w:val="003A19AB"/>
    <w:rsid w:val="003A23ED"/>
    <w:rsid w:val="003A3DE6"/>
    <w:rsid w:val="003A5B33"/>
    <w:rsid w:val="003A6666"/>
    <w:rsid w:val="003B05F5"/>
    <w:rsid w:val="003B0CDB"/>
    <w:rsid w:val="003B0E9A"/>
    <w:rsid w:val="003B1AB0"/>
    <w:rsid w:val="003B2D4B"/>
    <w:rsid w:val="003B3C31"/>
    <w:rsid w:val="003B6513"/>
    <w:rsid w:val="003B76F0"/>
    <w:rsid w:val="003B79C6"/>
    <w:rsid w:val="003C3966"/>
    <w:rsid w:val="003C3DEC"/>
    <w:rsid w:val="003C6ADC"/>
    <w:rsid w:val="003C71B2"/>
    <w:rsid w:val="003D0AB0"/>
    <w:rsid w:val="003D0BC5"/>
    <w:rsid w:val="003D1B19"/>
    <w:rsid w:val="003D29D7"/>
    <w:rsid w:val="003D341A"/>
    <w:rsid w:val="003D355D"/>
    <w:rsid w:val="003D400E"/>
    <w:rsid w:val="003D4B9C"/>
    <w:rsid w:val="003D55FA"/>
    <w:rsid w:val="003D6E17"/>
    <w:rsid w:val="003D71CC"/>
    <w:rsid w:val="003D7519"/>
    <w:rsid w:val="003E0F38"/>
    <w:rsid w:val="003E1F08"/>
    <w:rsid w:val="003E3556"/>
    <w:rsid w:val="003E36C6"/>
    <w:rsid w:val="003E3F1C"/>
    <w:rsid w:val="003E4453"/>
    <w:rsid w:val="003E5B42"/>
    <w:rsid w:val="003E5F91"/>
    <w:rsid w:val="003E61FC"/>
    <w:rsid w:val="003E787F"/>
    <w:rsid w:val="003F00C0"/>
    <w:rsid w:val="003F05C2"/>
    <w:rsid w:val="003F1637"/>
    <w:rsid w:val="003F61EB"/>
    <w:rsid w:val="003F6323"/>
    <w:rsid w:val="003F6EA1"/>
    <w:rsid w:val="003F75B4"/>
    <w:rsid w:val="00402ECA"/>
    <w:rsid w:val="00402F17"/>
    <w:rsid w:val="00403E61"/>
    <w:rsid w:val="0040673A"/>
    <w:rsid w:val="00407502"/>
    <w:rsid w:val="00407D8A"/>
    <w:rsid w:val="00410275"/>
    <w:rsid w:val="00412707"/>
    <w:rsid w:val="00413EDF"/>
    <w:rsid w:val="004148DF"/>
    <w:rsid w:val="00414C4E"/>
    <w:rsid w:val="0041580A"/>
    <w:rsid w:val="0042034B"/>
    <w:rsid w:val="004206A9"/>
    <w:rsid w:val="00421055"/>
    <w:rsid w:val="0042117C"/>
    <w:rsid w:val="00422043"/>
    <w:rsid w:val="00422355"/>
    <w:rsid w:val="004224DE"/>
    <w:rsid w:val="004229ED"/>
    <w:rsid w:val="00423A39"/>
    <w:rsid w:val="004252A3"/>
    <w:rsid w:val="00426099"/>
    <w:rsid w:val="004265AC"/>
    <w:rsid w:val="004301AB"/>
    <w:rsid w:val="00431423"/>
    <w:rsid w:val="004328F1"/>
    <w:rsid w:val="004347E0"/>
    <w:rsid w:val="004358CF"/>
    <w:rsid w:val="00436A30"/>
    <w:rsid w:val="00436BEC"/>
    <w:rsid w:val="00436E92"/>
    <w:rsid w:val="00436FA5"/>
    <w:rsid w:val="00440548"/>
    <w:rsid w:val="00440A90"/>
    <w:rsid w:val="0044152C"/>
    <w:rsid w:val="00441550"/>
    <w:rsid w:val="004415A9"/>
    <w:rsid w:val="00442D2B"/>
    <w:rsid w:val="00443C4A"/>
    <w:rsid w:val="00445DBF"/>
    <w:rsid w:val="004466BF"/>
    <w:rsid w:val="004466D5"/>
    <w:rsid w:val="00446745"/>
    <w:rsid w:val="00447E20"/>
    <w:rsid w:val="0045231D"/>
    <w:rsid w:val="00452B0D"/>
    <w:rsid w:val="00453BEB"/>
    <w:rsid w:val="004544C1"/>
    <w:rsid w:val="00455044"/>
    <w:rsid w:val="00456348"/>
    <w:rsid w:val="00456BE0"/>
    <w:rsid w:val="00461A19"/>
    <w:rsid w:val="004639AB"/>
    <w:rsid w:val="00464899"/>
    <w:rsid w:val="004649C9"/>
    <w:rsid w:val="00466126"/>
    <w:rsid w:val="00467BC6"/>
    <w:rsid w:val="0047085E"/>
    <w:rsid w:val="00470BAE"/>
    <w:rsid w:val="004728AA"/>
    <w:rsid w:val="004737FE"/>
    <w:rsid w:val="00473E01"/>
    <w:rsid w:val="00474154"/>
    <w:rsid w:val="0047464D"/>
    <w:rsid w:val="00475E96"/>
    <w:rsid w:val="00476712"/>
    <w:rsid w:val="00476751"/>
    <w:rsid w:val="0047680C"/>
    <w:rsid w:val="00476D1A"/>
    <w:rsid w:val="00477342"/>
    <w:rsid w:val="004775D4"/>
    <w:rsid w:val="00480079"/>
    <w:rsid w:val="00481695"/>
    <w:rsid w:val="0048194C"/>
    <w:rsid w:val="00481EAD"/>
    <w:rsid w:val="00483F4E"/>
    <w:rsid w:val="004847A2"/>
    <w:rsid w:val="00485BD8"/>
    <w:rsid w:val="00485D13"/>
    <w:rsid w:val="00486223"/>
    <w:rsid w:val="004864D0"/>
    <w:rsid w:val="00487DA1"/>
    <w:rsid w:val="004904CB"/>
    <w:rsid w:val="00490E65"/>
    <w:rsid w:val="00491097"/>
    <w:rsid w:val="00491673"/>
    <w:rsid w:val="004968BA"/>
    <w:rsid w:val="00497AF7"/>
    <w:rsid w:val="004A0882"/>
    <w:rsid w:val="004A26E1"/>
    <w:rsid w:val="004A395A"/>
    <w:rsid w:val="004A3A79"/>
    <w:rsid w:val="004A4303"/>
    <w:rsid w:val="004A4B6B"/>
    <w:rsid w:val="004A4CF4"/>
    <w:rsid w:val="004A5286"/>
    <w:rsid w:val="004A55C1"/>
    <w:rsid w:val="004A67DD"/>
    <w:rsid w:val="004A7C6F"/>
    <w:rsid w:val="004A7EB9"/>
    <w:rsid w:val="004B1236"/>
    <w:rsid w:val="004B143C"/>
    <w:rsid w:val="004B227E"/>
    <w:rsid w:val="004B3F4C"/>
    <w:rsid w:val="004B4AC7"/>
    <w:rsid w:val="004B4AEF"/>
    <w:rsid w:val="004B5369"/>
    <w:rsid w:val="004B53DE"/>
    <w:rsid w:val="004B5B05"/>
    <w:rsid w:val="004B5B2A"/>
    <w:rsid w:val="004B637B"/>
    <w:rsid w:val="004C1007"/>
    <w:rsid w:val="004C26E9"/>
    <w:rsid w:val="004C2967"/>
    <w:rsid w:val="004C39AD"/>
    <w:rsid w:val="004C41A7"/>
    <w:rsid w:val="004C4F4B"/>
    <w:rsid w:val="004C5952"/>
    <w:rsid w:val="004C6B5E"/>
    <w:rsid w:val="004C7049"/>
    <w:rsid w:val="004C7EDB"/>
    <w:rsid w:val="004D08DB"/>
    <w:rsid w:val="004D1040"/>
    <w:rsid w:val="004D1969"/>
    <w:rsid w:val="004D27D8"/>
    <w:rsid w:val="004D3DA5"/>
    <w:rsid w:val="004D482E"/>
    <w:rsid w:val="004D4FA0"/>
    <w:rsid w:val="004D72F8"/>
    <w:rsid w:val="004E0168"/>
    <w:rsid w:val="004E1408"/>
    <w:rsid w:val="004E1BB2"/>
    <w:rsid w:val="004E31C9"/>
    <w:rsid w:val="004E60B9"/>
    <w:rsid w:val="004E690B"/>
    <w:rsid w:val="004E6940"/>
    <w:rsid w:val="004E73F8"/>
    <w:rsid w:val="004E7F93"/>
    <w:rsid w:val="004F080B"/>
    <w:rsid w:val="004F3E82"/>
    <w:rsid w:val="004F3ED2"/>
    <w:rsid w:val="004F41B0"/>
    <w:rsid w:val="004F5098"/>
    <w:rsid w:val="004F5237"/>
    <w:rsid w:val="004F5D8D"/>
    <w:rsid w:val="004F603E"/>
    <w:rsid w:val="004F76BF"/>
    <w:rsid w:val="005003BC"/>
    <w:rsid w:val="0050046F"/>
    <w:rsid w:val="00501B3C"/>
    <w:rsid w:val="00501D7D"/>
    <w:rsid w:val="0050328A"/>
    <w:rsid w:val="00504E1D"/>
    <w:rsid w:val="00505291"/>
    <w:rsid w:val="00507690"/>
    <w:rsid w:val="00510823"/>
    <w:rsid w:val="005111BF"/>
    <w:rsid w:val="00511865"/>
    <w:rsid w:val="005118A9"/>
    <w:rsid w:val="00511CDD"/>
    <w:rsid w:val="00512C0E"/>
    <w:rsid w:val="0051313F"/>
    <w:rsid w:val="0051439B"/>
    <w:rsid w:val="0051463D"/>
    <w:rsid w:val="005149BA"/>
    <w:rsid w:val="00516547"/>
    <w:rsid w:val="005165D9"/>
    <w:rsid w:val="0051751D"/>
    <w:rsid w:val="00517C0E"/>
    <w:rsid w:val="00517C73"/>
    <w:rsid w:val="00521987"/>
    <w:rsid w:val="00522A19"/>
    <w:rsid w:val="00524E3E"/>
    <w:rsid w:val="005259BA"/>
    <w:rsid w:val="00527B0C"/>
    <w:rsid w:val="00530E0E"/>
    <w:rsid w:val="005312ED"/>
    <w:rsid w:val="005319FA"/>
    <w:rsid w:val="0053238E"/>
    <w:rsid w:val="00532850"/>
    <w:rsid w:val="005336C1"/>
    <w:rsid w:val="00534838"/>
    <w:rsid w:val="005365C4"/>
    <w:rsid w:val="005366CD"/>
    <w:rsid w:val="0053683C"/>
    <w:rsid w:val="005369C8"/>
    <w:rsid w:val="00537533"/>
    <w:rsid w:val="0054022F"/>
    <w:rsid w:val="0054098A"/>
    <w:rsid w:val="00540E20"/>
    <w:rsid w:val="0054115B"/>
    <w:rsid w:val="00542155"/>
    <w:rsid w:val="0054244B"/>
    <w:rsid w:val="00542A0B"/>
    <w:rsid w:val="00542C15"/>
    <w:rsid w:val="005439CA"/>
    <w:rsid w:val="0054726B"/>
    <w:rsid w:val="005477CD"/>
    <w:rsid w:val="00547AB0"/>
    <w:rsid w:val="0055073B"/>
    <w:rsid w:val="0055391D"/>
    <w:rsid w:val="00556B5C"/>
    <w:rsid w:val="005616CE"/>
    <w:rsid w:val="0056361E"/>
    <w:rsid w:val="0056422D"/>
    <w:rsid w:val="005645CC"/>
    <w:rsid w:val="005664CD"/>
    <w:rsid w:val="005673C1"/>
    <w:rsid w:val="00567FB7"/>
    <w:rsid w:val="005722C7"/>
    <w:rsid w:val="00572D9F"/>
    <w:rsid w:val="0057408D"/>
    <w:rsid w:val="0057457F"/>
    <w:rsid w:val="005754A7"/>
    <w:rsid w:val="00577438"/>
    <w:rsid w:val="00577A94"/>
    <w:rsid w:val="00581A40"/>
    <w:rsid w:val="00582007"/>
    <w:rsid w:val="00582199"/>
    <w:rsid w:val="00582603"/>
    <w:rsid w:val="00585FCC"/>
    <w:rsid w:val="00587630"/>
    <w:rsid w:val="005923B1"/>
    <w:rsid w:val="00592DB9"/>
    <w:rsid w:val="00594083"/>
    <w:rsid w:val="005952ED"/>
    <w:rsid w:val="00595B20"/>
    <w:rsid w:val="00595B4E"/>
    <w:rsid w:val="00596359"/>
    <w:rsid w:val="005977C7"/>
    <w:rsid w:val="005A01E7"/>
    <w:rsid w:val="005A07EB"/>
    <w:rsid w:val="005A0EFF"/>
    <w:rsid w:val="005A2592"/>
    <w:rsid w:val="005A3146"/>
    <w:rsid w:val="005A491C"/>
    <w:rsid w:val="005A539A"/>
    <w:rsid w:val="005A5B2F"/>
    <w:rsid w:val="005A6EA7"/>
    <w:rsid w:val="005B0A74"/>
    <w:rsid w:val="005B1046"/>
    <w:rsid w:val="005B4264"/>
    <w:rsid w:val="005C30E1"/>
    <w:rsid w:val="005C3107"/>
    <w:rsid w:val="005C3B27"/>
    <w:rsid w:val="005C3F75"/>
    <w:rsid w:val="005C40E4"/>
    <w:rsid w:val="005C42F6"/>
    <w:rsid w:val="005C4980"/>
    <w:rsid w:val="005C4A73"/>
    <w:rsid w:val="005C5D04"/>
    <w:rsid w:val="005C61CD"/>
    <w:rsid w:val="005C6916"/>
    <w:rsid w:val="005D12B3"/>
    <w:rsid w:val="005D1989"/>
    <w:rsid w:val="005D31DC"/>
    <w:rsid w:val="005D41DF"/>
    <w:rsid w:val="005D42F7"/>
    <w:rsid w:val="005D64FF"/>
    <w:rsid w:val="005E1B87"/>
    <w:rsid w:val="005E6312"/>
    <w:rsid w:val="005E6897"/>
    <w:rsid w:val="005E6941"/>
    <w:rsid w:val="005E7FF8"/>
    <w:rsid w:val="005F00F9"/>
    <w:rsid w:val="005F05AC"/>
    <w:rsid w:val="005F198F"/>
    <w:rsid w:val="005F241C"/>
    <w:rsid w:val="005F277E"/>
    <w:rsid w:val="005F2B4C"/>
    <w:rsid w:val="005F37EF"/>
    <w:rsid w:val="005F4488"/>
    <w:rsid w:val="005F4640"/>
    <w:rsid w:val="005F4C7E"/>
    <w:rsid w:val="005F4E0E"/>
    <w:rsid w:val="005F50B2"/>
    <w:rsid w:val="005F5474"/>
    <w:rsid w:val="005F7AD5"/>
    <w:rsid w:val="00600746"/>
    <w:rsid w:val="00602761"/>
    <w:rsid w:val="0060289B"/>
    <w:rsid w:val="00602BB8"/>
    <w:rsid w:val="00603D50"/>
    <w:rsid w:val="006069AD"/>
    <w:rsid w:val="00606CFA"/>
    <w:rsid w:val="00610E47"/>
    <w:rsid w:val="006113BC"/>
    <w:rsid w:val="00611E0B"/>
    <w:rsid w:val="00612B45"/>
    <w:rsid w:val="00614FFD"/>
    <w:rsid w:val="00616DC5"/>
    <w:rsid w:val="00620DD3"/>
    <w:rsid w:val="00621169"/>
    <w:rsid w:val="0062185B"/>
    <w:rsid w:val="00621E93"/>
    <w:rsid w:val="006223E4"/>
    <w:rsid w:val="00622BC1"/>
    <w:rsid w:val="00623A2A"/>
    <w:rsid w:val="0062407B"/>
    <w:rsid w:val="00625CA3"/>
    <w:rsid w:val="00626058"/>
    <w:rsid w:val="00627808"/>
    <w:rsid w:val="00627F79"/>
    <w:rsid w:val="00627F9F"/>
    <w:rsid w:val="00631015"/>
    <w:rsid w:val="00631BBA"/>
    <w:rsid w:val="00632BB0"/>
    <w:rsid w:val="00633E75"/>
    <w:rsid w:val="00635117"/>
    <w:rsid w:val="006351CF"/>
    <w:rsid w:val="00635D0B"/>
    <w:rsid w:val="006369E8"/>
    <w:rsid w:val="006379C3"/>
    <w:rsid w:val="006403D0"/>
    <w:rsid w:val="00640715"/>
    <w:rsid w:val="00640FB3"/>
    <w:rsid w:val="00641614"/>
    <w:rsid w:val="00641D40"/>
    <w:rsid w:val="006438AD"/>
    <w:rsid w:val="00643BBF"/>
    <w:rsid w:val="0064576D"/>
    <w:rsid w:val="00651314"/>
    <w:rsid w:val="006514DB"/>
    <w:rsid w:val="00652783"/>
    <w:rsid w:val="00652E65"/>
    <w:rsid w:val="00653E48"/>
    <w:rsid w:val="00654D9B"/>
    <w:rsid w:val="006552AC"/>
    <w:rsid w:val="006557B7"/>
    <w:rsid w:val="00656092"/>
    <w:rsid w:val="006561AD"/>
    <w:rsid w:val="0066209C"/>
    <w:rsid w:val="006628E6"/>
    <w:rsid w:val="00662B99"/>
    <w:rsid w:val="0066363A"/>
    <w:rsid w:val="0066515E"/>
    <w:rsid w:val="0066605C"/>
    <w:rsid w:val="0066620C"/>
    <w:rsid w:val="00666F07"/>
    <w:rsid w:val="00667356"/>
    <w:rsid w:val="00670310"/>
    <w:rsid w:val="00671688"/>
    <w:rsid w:val="00672542"/>
    <w:rsid w:val="006725E5"/>
    <w:rsid w:val="00672D2E"/>
    <w:rsid w:val="0067410F"/>
    <w:rsid w:val="00675A69"/>
    <w:rsid w:val="006761C8"/>
    <w:rsid w:val="0067634F"/>
    <w:rsid w:val="00676EE7"/>
    <w:rsid w:val="00680589"/>
    <w:rsid w:val="0068137C"/>
    <w:rsid w:val="00681FBF"/>
    <w:rsid w:val="00682468"/>
    <w:rsid w:val="00682F89"/>
    <w:rsid w:val="00683F43"/>
    <w:rsid w:val="00685C18"/>
    <w:rsid w:val="00685C46"/>
    <w:rsid w:val="0068730B"/>
    <w:rsid w:val="006875AD"/>
    <w:rsid w:val="006907E1"/>
    <w:rsid w:val="00690809"/>
    <w:rsid w:val="00691F47"/>
    <w:rsid w:val="0069241F"/>
    <w:rsid w:val="006925C5"/>
    <w:rsid w:val="006934B5"/>
    <w:rsid w:val="00693617"/>
    <w:rsid w:val="006952F8"/>
    <w:rsid w:val="00695475"/>
    <w:rsid w:val="00696662"/>
    <w:rsid w:val="00696BAD"/>
    <w:rsid w:val="00697D4A"/>
    <w:rsid w:val="006A0726"/>
    <w:rsid w:val="006A0E8B"/>
    <w:rsid w:val="006A14B7"/>
    <w:rsid w:val="006A1B62"/>
    <w:rsid w:val="006A1F1C"/>
    <w:rsid w:val="006A2560"/>
    <w:rsid w:val="006A3AFF"/>
    <w:rsid w:val="006A697F"/>
    <w:rsid w:val="006B003E"/>
    <w:rsid w:val="006B0413"/>
    <w:rsid w:val="006B126E"/>
    <w:rsid w:val="006B2116"/>
    <w:rsid w:val="006B5AC4"/>
    <w:rsid w:val="006B658A"/>
    <w:rsid w:val="006B72DF"/>
    <w:rsid w:val="006C01B5"/>
    <w:rsid w:val="006C284E"/>
    <w:rsid w:val="006C3326"/>
    <w:rsid w:val="006C576D"/>
    <w:rsid w:val="006C73EA"/>
    <w:rsid w:val="006C7803"/>
    <w:rsid w:val="006D3634"/>
    <w:rsid w:val="006D3E7E"/>
    <w:rsid w:val="006D490C"/>
    <w:rsid w:val="006E0600"/>
    <w:rsid w:val="006E1855"/>
    <w:rsid w:val="006E1D75"/>
    <w:rsid w:val="006E3DDC"/>
    <w:rsid w:val="006E4AD6"/>
    <w:rsid w:val="006E4DFC"/>
    <w:rsid w:val="006E7143"/>
    <w:rsid w:val="006E7A1B"/>
    <w:rsid w:val="006F11DB"/>
    <w:rsid w:val="006F472B"/>
    <w:rsid w:val="006F5D4B"/>
    <w:rsid w:val="006F5DA6"/>
    <w:rsid w:val="006F6C7E"/>
    <w:rsid w:val="006F6CBB"/>
    <w:rsid w:val="00700576"/>
    <w:rsid w:val="0070187B"/>
    <w:rsid w:val="00702F46"/>
    <w:rsid w:val="0070416B"/>
    <w:rsid w:val="00707E7C"/>
    <w:rsid w:val="007106FB"/>
    <w:rsid w:val="007136D5"/>
    <w:rsid w:val="00713F46"/>
    <w:rsid w:val="00720AB6"/>
    <w:rsid w:val="0072120A"/>
    <w:rsid w:val="00722E88"/>
    <w:rsid w:val="007230C6"/>
    <w:rsid w:val="0072329F"/>
    <w:rsid w:val="00723536"/>
    <w:rsid w:val="00724A7D"/>
    <w:rsid w:val="00727F5B"/>
    <w:rsid w:val="00730136"/>
    <w:rsid w:val="00730D34"/>
    <w:rsid w:val="00732EB9"/>
    <w:rsid w:val="0073350F"/>
    <w:rsid w:val="0073388C"/>
    <w:rsid w:val="00733C49"/>
    <w:rsid w:val="00733E4D"/>
    <w:rsid w:val="007366F5"/>
    <w:rsid w:val="00736CA6"/>
    <w:rsid w:val="007375F3"/>
    <w:rsid w:val="00737D81"/>
    <w:rsid w:val="00740C92"/>
    <w:rsid w:val="0074117D"/>
    <w:rsid w:val="00741181"/>
    <w:rsid w:val="0074124A"/>
    <w:rsid w:val="0074275F"/>
    <w:rsid w:val="00742762"/>
    <w:rsid w:val="007427D0"/>
    <w:rsid w:val="0074292C"/>
    <w:rsid w:val="007431C6"/>
    <w:rsid w:val="00743B4B"/>
    <w:rsid w:val="00743D20"/>
    <w:rsid w:val="0074479E"/>
    <w:rsid w:val="00744C33"/>
    <w:rsid w:val="00744FDC"/>
    <w:rsid w:val="00745BFD"/>
    <w:rsid w:val="0074785D"/>
    <w:rsid w:val="00751F85"/>
    <w:rsid w:val="00753C26"/>
    <w:rsid w:val="0075537F"/>
    <w:rsid w:val="00756A15"/>
    <w:rsid w:val="00756B04"/>
    <w:rsid w:val="0075716F"/>
    <w:rsid w:val="007573B9"/>
    <w:rsid w:val="007606F4"/>
    <w:rsid w:val="007613C4"/>
    <w:rsid w:val="00763DF3"/>
    <w:rsid w:val="00764099"/>
    <w:rsid w:val="00765AC1"/>
    <w:rsid w:val="007666A3"/>
    <w:rsid w:val="00770AE5"/>
    <w:rsid w:val="00771637"/>
    <w:rsid w:val="0077207F"/>
    <w:rsid w:val="00772CD4"/>
    <w:rsid w:val="007733AF"/>
    <w:rsid w:val="00773A02"/>
    <w:rsid w:val="00776E48"/>
    <w:rsid w:val="00777849"/>
    <w:rsid w:val="00777EC5"/>
    <w:rsid w:val="0078065D"/>
    <w:rsid w:val="00782B8D"/>
    <w:rsid w:val="007834D7"/>
    <w:rsid w:val="00784656"/>
    <w:rsid w:val="007900A5"/>
    <w:rsid w:val="00790FF2"/>
    <w:rsid w:val="007922F9"/>
    <w:rsid w:val="00792301"/>
    <w:rsid w:val="007940B1"/>
    <w:rsid w:val="00795F09"/>
    <w:rsid w:val="00797B6C"/>
    <w:rsid w:val="00797DAC"/>
    <w:rsid w:val="007A0D72"/>
    <w:rsid w:val="007A0FC0"/>
    <w:rsid w:val="007A0FE7"/>
    <w:rsid w:val="007A1BDB"/>
    <w:rsid w:val="007A2184"/>
    <w:rsid w:val="007A2FFF"/>
    <w:rsid w:val="007A532F"/>
    <w:rsid w:val="007A6028"/>
    <w:rsid w:val="007A69F0"/>
    <w:rsid w:val="007A6A66"/>
    <w:rsid w:val="007B12CF"/>
    <w:rsid w:val="007B15FD"/>
    <w:rsid w:val="007B437B"/>
    <w:rsid w:val="007B6370"/>
    <w:rsid w:val="007C02B6"/>
    <w:rsid w:val="007C05DF"/>
    <w:rsid w:val="007C0C27"/>
    <w:rsid w:val="007C3BCD"/>
    <w:rsid w:val="007C3D47"/>
    <w:rsid w:val="007C432B"/>
    <w:rsid w:val="007C4F31"/>
    <w:rsid w:val="007C62C4"/>
    <w:rsid w:val="007C6809"/>
    <w:rsid w:val="007C6FF7"/>
    <w:rsid w:val="007D1048"/>
    <w:rsid w:val="007D3DDA"/>
    <w:rsid w:val="007D48D7"/>
    <w:rsid w:val="007D62D8"/>
    <w:rsid w:val="007D7FB3"/>
    <w:rsid w:val="007E0CFD"/>
    <w:rsid w:val="007E17C3"/>
    <w:rsid w:val="007E4405"/>
    <w:rsid w:val="007E4B8F"/>
    <w:rsid w:val="007E6402"/>
    <w:rsid w:val="007E6DA7"/>
    <w:rsid w:val="007F1146"/>
    <w:rsid w:val="007F1154"/>
    <w:rsid w:val="007F185B"/>
    <w:rsid w:val="007F1888"/>
    <w:rsid w:val="007F1F4B"/>
    <w:rsid w:val="007F385F"/>
    <w:rsid w:val="007F3937"/>
    <w:rsid w:val="007F4485"/>
    <w:rsid w:val="007F6F4A"/>
    <w:rsid w:val="007F6F71"/>
    <w:rsid w:val="00803751"/>
    <w:rsid w:val="0080570A"/>
    <w:rsid w:val="008059FF"/>
    <w:rsid w:val="00805C0E"/>
    <w:rsid w:val="00806066"/>
    <w:rsid w:val="0081197E"/>
    <w:rsid w:val="00813C75"/>
    <w:rsid w:val="00813D02"/>
    <w:rsid w:val="0081437A"/>
    <w:rsid w:val="00814D66"/>
    <w:rsid w:val="008153EF"/>
    <w:rsid w:val="00815852"/>
    <w:rsid w:val="00816568"/>
    <w:rsid w:val="00816F83"/>
    <w:rsid w:val="00816F92"/>
    <w:rsid w:val="00817EE3"/>
    <w:rsid w:val="00817F67"/>
    <w:rsid w:val="00820FAB"/>
    <w:rsid w:val="008217D6"/>
    <w:rsid w:val="00821A0E"/>
    <w:rsid w:val="00822849"/>
    <w:rsid w:val="00822BC6"/>
    <w:rsid w:val="00822C25"/>
    <w:rsid w:val="00823FAE"/>
    <w:rsid w:val="008242D4"/>
    <w:rsid w:val="00825432"/>
    <w:rsid w:val="00826108"/>
    <w:rsid w:val="008263B5"/>
    <w:rsid w:val="00826F9A"/>
    <w:rsid w:val="00827163"/>
    <w:rsid w:val="00827F0E"/>
    <w:rsid w:val="00827F89"/>
    <w:rsid w:val="00831082"/>
    <w:rsid w:val="00831342"/>
    <w:rsid w:val="0083170F"/>
    <w:rsid w:val="00831E0F"/>
    <w:rsid w:val="0083412D"/>
    <w:rsid w:val="008353A3"/>
    <w:rsid w:val="00836CC0"/>
    <w:rsid w:val="00837BB1"/>
    <w:rsid w:val="00840537"/>
    <w:rsid w:val="00841755"/>
    <w:rsid w:val="00842A0C"/>
    <w:rsid w:val="00842EC0"/>
    <w:rsid w:val="00843282"/>
    <w:rsid w:val="00843FF6"/>
    <w:rsid w:val="008449CC"/>
    <w:rsid w:val="00844C17"/>
    <w:rsid w:val="00845553"/>
    <w:rsid w:val="00845948"/>
    <w:rsid w:val="00845FF6"/>
    <w:rsid w:val="00846455"/>
    <w:rsid w:val="00846D4A"/>
    <w:rsid w:val="00846F6D"/>
    <w:rsid w:val="008479D9"/>
    <w:rsid w:val="00847ED0"/>
    <w:rsid w:val="008506AC"/>
    <w:rsid w:val="008506C3"/>
    <w:rsid w:val="008515A6"/>
    <w:rsid w:val="00852E1A"/>
    <w:rsid w:val="00854F82"/>
    <w:rsid w:val="00855A40"/>
    <w:rsid w:val="00855C24"/>
    <w:rsid w:val="00856CB4"/>
    <w:rsid w:val="00862E07"/>
    <w:rsid w:val="00863C53"/>
    <w:rsid w:val="00863D94"/>
    <w:rsid w:val="0086444E"/>
    <w:rsid w:val="00864F41"/>
    <w:rsid w:val="008652BD"/>
    <w:rsid w:val="00865971"/>
    <w:rsid w:val="00867028"/>
    <w:rsid w:val="00867F06"/>
    <w:rsid w:val="00870E82"/>
    <w:rsid w:val="0087115E"/>
    <w:rsid w:val="00872B40"/>
    <w:rsid w:val="008738EA"/>
    <w:rsid w:val="00873A09"/>
    <w:rsid w:val="00877416"/>
    <w:rsid w:val="008809CE"/>
    <w:rsid w:val="00881BBB"/>
    <w:rsid w:val="0088202B"/>
    <w:rsid w:val="008827F2"/>
    <w:rsid w:val="00882EF8"/>
    <w:rsid w:val="00883818"/>
    <w:rsid w:val="00884408"/>
    <w:rsid w:val="00884B19"/>
    <w:rsid w:val="008867BC"/>
    <w:rsid w:val="0088796E"/>
    <w:rsid w:val="008904DB"/>
    <w:rsid w:val="00891D84"/>
    <w:rsid w:val="00892488"/>
    <w:rsid w:val="00894420"/>
    <w:rsid w:val="00895AB1"/>
    <w:rsid w:val="00897046"/>
    <w:rsid w:val="008978F0"/>
    <w:rsid w:val="008A002B"/>
    <w:rsid w:val="008A02C8"/>
    <w:rsid w:val="008A0FB3"/>
    <w:rsid w:val="008A1461"/>
    <w:rsid w:val="008A262C"/>
    <w:rsid w:val="008A38B9"/>
    <w:rsid w:val="008A5AE3"/>
    <w:rsid w:val="008A5B6B"/>
    <w:rsid w:val="008A60A6"/>
    <w:rsid w:val="008A76E1"/>
    <w:rsid w:val="008B050B"/>
    <w:rsid w:val="008B1CE9"/>
    <w:rsid w:val="008B360F"/>
    <w:rsid w:val="008B5207"/>
    <w:rsid w:val="008B5CD8"/>
    <w:rsid w:val="008B5ECF"/>
    <w:rsid w:val="008B6CAB"/>
    <w:rsid w:val="008B7EC7"/>
    <w:rsid w:val="008C035E"/>
    <w:rsid w:val="008C4F32"/>
    <w:rsid w:val="008C5505"/>
    <w:rsid w:val="008C73C1"/>
    <w:rsid w:val="008D2316"/>
    <w:rsid w:val="008D2562"/>
    <w:rsid w:val="008D5AE2"/>
    <w:rsid w:val="008D6A29"/>
    <w:rsid w:val="008E12E2"/>
    <w:rsid w:val="008E3917"/>
    <w:rsid w:val="008E6C98"/>
    <w:rsid w:val="008E7216"/>
    <w:rsid w:val="008F04FD"/>
    <w:rsid w:val="008F0570"/>
    <w:rsid w:val="008F1891"/>
    <w:rsid w:val="008F1DCC"/>
    <w:rsid w:val="008F2B08"/>
    <w:rsid w:val="008F2C3B"/>
    <w:rsid w:val="008F3545"/>
    <w:rsid w:val="008F46D4"/>
    <w:rsid w:val="008F4A6B"/>
    <w:rsid w:val="008F56DB"/>
    <w:rsid w:val="008F5B36"/>
    <w:rsid w:val="008F66EF"/>
    <w:rsid w:val="008F768C"/>
    <w:rsid w:val="009001F2"/>
    <w:rsid w:val="00900820"/>
    <w:rsid w:val="009020A7"/>
    <w:rsid w:val="009033AC"/>
    <w:rsid w:val="00905024"/>
    <w:rsid w:val="00905901"/>
    <w:rsid w:val="00906869"/>
    <w:rsid w:val="00911AF4"/>
    <w:rsid w:val="00911C02"/>
    <w:rsid w:val="00912C1C"/>
    <w:rsid w:val="00915B0B"/>
    <w:rsid w:val="00916163"/>
    <w:rsid w:val="00916A32"/>
    <w:rsid w:val="00916A6F"/>
    <w:rsid w:val="00916B04"/>
    <w:rsid w:val="00916EEF"/>
    <w:rsid w:val="009202A2"/>
    <w:rsid w:val="00920417"/>
    <w:rsid w:val="0092089A"/>
    <w:rsid w:val="00920F40"/>
    <w:rsid w:val="00920FCC"/>
    <w:rsid w:val="00921204"/>
    <w:rsid w:val="0092226C"/>
    <w:rsid w:val="00922588"/>
    <w:rsid w:val="009240A9"/>
    <w:rsid w:val="009279CA"/>
    <w:rsid w:val="0093105A"/>
    <w:rsid w:val="00932019"/>
    <w:rsid w:val="009328A6"/>
    <w:rsid w:val="0093303A"/>
    <w:rsid w:val="00934AD4"/>
    <w:rsid w:val="00934CED"/>
    <w:rsid w:val="00937C06"/>
    <w:rsid w:val="009401A6"/>
    <w:rsid w:val="00940277"/>
    <w:rsid w:val="00941CAE"/>
    <w:rsid w:val="009422EB"/>
    <w:rsid w:val="00943982"/>
    <w:rsid w:val="00943CA1"/>
    <w:rsid w:val="00943ED5"/>
    <w:rsid w:val="00944BB8"/>
    <w:rsid w:val="009458E9"/>
    <w:rsid w:val="00945908"/>
    <w:rsid w:val="00945918"/>
    <w:rsid w:val="00945D93"/>
    <w:rsid w:val="009460B4"/>
    <w:rsid w:val="00947289"/>
    <w:rsid w:val="00947B3E"/>
    <w:rsid w:val="0095086A"/>
    <w:rsid w:val="00954D07"/>
    <w:rsid w:val="00955108"/>
    <w:rsid w:val="0095663A"/>
    <w:rsid w:val="0096004B"/>
    <w:rsid w:val="0096146C"/>
    <w:rsid w:val="00961BC8"/>
    <w:rsid w:val="00963641"/>
    <w:rsid w:val="00964AFA"/>
    <w:rsid w:val="009655CE"/>
    <w:rsid w:val="0096586B"/>
    <w:rsid w:val="00966614"/>
    <w:rsid w:val="0096779D"/>
    <w:rsid w:val="00967CCD"/>
    <w:rsid w:val="00970F13"/>
    <w:rsid w:val="00973EB5"/>
    <w:rsid w:val="00975482"/>
    <w:rsid w:val="009773D0"/>
    <w:rsid w:val="00977989"/>
    <w:rsid w:val="009779FE"/>
    <w:rsid w:val="00980AC5"/>
    <w:rsid w:val="00980F34"/>
    <w:rsid w:val="00980F65"/>
    <w:rsid w:val="0098371B"/>
    <w:rsid w:val="0098485B"/>
    <w:rsid w:val="00984F1A"/>
    <w:rsid w:val="00985DD2"/>
    <w:rsid w:val="00985F7C"/>
    <w:rsid w:val="00985F9C"/>
    <w:rsid w:val="0098774A"/>
    <w:rsid w:val="0098774D"/>
    <w:rsid w:val="00990482"/>
    <w:rsid w:val="0099085F"/>
    <w:rsid w:val="00990C75"/>
    <w:rsid w:val="00991FAF"/>
    <w:rsid w:val="0099244A"/>
    <w:rsid w:val="0099280B"/>
    <w:rsid w:val="00993650"/>
    <w:rsid w:val="009939EF"/>
    <w:rsid w:val="00996ACF"/>
    <w:rsid w:val="0099717D"/>
    <w:rsid w:val="009974DE"/>
    <w:rsid w:val="009A1A00"/>
    <w:rsid w:val="009A20AE"/>
    <w:rsid w:val="009A404C"/>
    <w:rsid w:val="009A437B"/>
    <w:rsid w:val="009A438A"/>
    <w:rsid w:val="009A60A4"/>
    <w:rsid w:val="009B0D6B"/>
    <w:rsid w:val="009B3E03"/>
    <w:rsid w:val="009C06D7"/>
    <w:rsid w:val="009C1C20"/>
    <w:rsid w:val="009C43F9"/>
    <w:rsid w:val="009C45B2"/>
    <w:rsid w:val="009C48F9"/>
    <w:rsid w:val="009C7B0E"/>
    <w:rsid w:val="009D030D"/>
    <w:rsid w:val="009D1BD8"/>
    <w:rsid w:val="009D2C61"/>
    <w:rsid w:val="009D2FCB"/>
    <w:rsid w:val="009D61D8"/>
    <w:rsid w:val="009D65EC"/>
    <w:rsid w:val="009D6815"/>
    <w:rsid w:val="009D6E57"/>
    <w:rsid w:val="009D729C"/>
    <w:rsid w:val="009D734E"/>
    <w:rsid w:val="009E16DB"/>
    <w:rsid w:val="009E2B31"/>
    <w:rsid w:val="009E64A2"/>
    <w:rsid w:val="009E73E8"/>
    <w:rsid w:val="009F0761"/>
    <w:rsid w:val="009F28E4"/>
    <w:rsid w:val="009F2D52"/>
    <w:rsid w:val="009F6010"/>
    <w:rsid w:val="009F621D"/>
    <w:rsid w:val="009F6D97"/>
    <w:rsid w:val="009F7508"/>
    <w:rsid w:val="009F77F0"/>
    <w:rsid w:val="009F7FA1"/>
    <w:rsid w:val="00A01AA2"/>
    <w:rsid w:val="00A04D35"/>
    <w:rsid w:val="00A05087"/>
    <w:rsid w:val="00A06A93"/>
    <w:rsid w:val="00A07CCD"/>
    <w:rsid w:val="00A103D4"/>
    <w:rsid w:val="00A1046D"/>
    <w:rsid w:val="00A11184"/>
    <w:rsid w:val="00A12080"/>
    <w:rsid w:val="00A12A24"/>
    <w:rsid w:val="00A12D0C"/>
    <w:rsid w:val="00A135D0"/>
    <w:rsid w:val="00A1440E"/>
    <w:rsid w:val="00A152F1"/>
    <w:rsid w:val="00A1716A"/>
    <w:rsid w:val="00A17890"/>
    <w:rsid w:val="00A20B7C"/>
    <w:rsid w:val="00A22BFF"/>
    <w:rsid w:val="00A23EE5"/>
    <w:rsid w:val="00A2404A"/>
    <w:rsid w:val="00A24715"/>
    <w:rsid w:val="00A2796A"/>
    <w:rsid w:val="00A27B0E"/>
    <w:rsid w:val="00A3081F"/>
    <w:rsid w:val="00A32688"/>
    <w:rsid w:val="00A326CA"/>
    <w:rsid w:val="00A33858"/>
    <w:rsid w:val="00A33A04"/>
    <w:rsid w:val="00A33B9C"/>
    <w:rsid w:val="00A363F2"/>
    <w:rsid w:val="00A37183"/>
    <w:rsid w:val="00A3749C"/>
    <w:rsid w:val="00A3788E"/>
    <w:rsid w:val="00A41451"/>
    <w:rsid w:val="00A423F8"/>
    <w:rsid w:val="00A42B93"/>
    <w:rsid w:val="00A44CC1"/>
    <w:rsid w:val="00A463C1"/>
    <w:rsid w:val="00A468D4"/>
    <w:rsid w:val="00A46A9E"/>
    <w:rsid w:val="00A46E7D"/>
    <w:rsid w:val="00A46F2C"/>
    <w:rsid w:val="00A4720B"/>
    <w:rsid w:val="00A50DFD"/>
    <w:rsid w:val="00A52AE7"/>
    <w:rsid w:val="00A52C43"/>
    <w:rsid w:val="00A5338D"/>
    <w:rsid w:val="00A548AD"/>
    <w:rsid w:val="00A56047"/>
    <w:rsid w:val="00A563E7"/>
    <w:rsid w:val="00A56E4A"/>
    <w:rsid w:val="00A5712C"/>
    <w:rsid w:val="00A571A0"/>
    <w:rsid w:val="00A57C36"/>
    <w:rsid w:val="00A606F5"/>
    <w:rsid w:val="00A607C6"/>
    <w:rsid w:val="00A621E9"/>
    <w:rsid w:val="00A62382"/>
    <w:rsid w:val="00A62DE7"/>
    <w:rsid w:val="00A63154"/>
    <w:rsid w:val="00A63874"/>
    <w:rsid w:val="00A64643"/>
    <w:rsid w:val="00A64F4B"/>
    <w:rsid w:val="00A64FFB"/>
    <w:rsid w:val="00A65444"/>
    <w:rsid w:val="00A659C2"/>
    <w:rsid w:val="00A66779"/>
    <w:rsid w:val="00A66D52"/>
    <w:rsid w:val="00A66F76"/>
    <w:rsid w:val="00A674E9"/>
    <w:rsid w:val="00A67B4B"/>
    <w:rsid w:val="00A708BE"/>
    <w:rsid w:val="00A735D5"/>
    <w:rsid w:val="00A73AF8"/>
    <w:rsid w:val="00A73B24"/>
    <w:rsid w:val="00A741A5"/>
    <w:rsid w:val="00A75006"/>
    <w:rsid w:val="00A75417"/>
    <w:rsid w:val="00A75DFD"/>
    <w:rsid w:val="00A76240"/>
    <w:rsid w:val="00A770B4"/>
    <w:rsid w:val="00A77E4B"/>
    <w:rsid w:val="00A80B15"/>
    <w:rsid w:val="00A81DF5"/>
    <w:rsid w:val="00A81EE0"/>
    <w:rsid w:val="00A8225D"/>
    <w:rsid w:val="00A840BB"/>
    <w:rsid w:val="00A844B4"/>
    <w:rsid w:val="00A85BFF"/>
    <w:rsid w:val="00A86562"/>
    <w:rsid w:val="00A87E4A"/>
    <w:rsid w:val="00A9037C"/>
    <w:rsid w:val="00A92C21"/>
    <w:rsid w:val="00A93D70"/>
    <w:rsid w:val="00A94573"/>
    <w:rsid w:val="00A954AC"/>
    <w:rsid w:val="00A95837"/>
    <w:rsid w:val="00A95D65"/>
    <w:rsid w:val="00A96425"/>
    <w:rsid w:val="00A9703F"/>
    <w:rsid w:val="00AA142E"/>
    <w:rsid w:val="00AA175C"/>
    <w:rsid w:val="00AA292B"/>
    <w:rsid w:val="00AA2A91"/>
    <w:rsid w:val="00AA2F0D"/>
    <w:rsid w:val="00AA32CA"/>
    <w:rsid w:val="00AA3BCE"/>
    <w:rsid w:val="00AA41FC"/>
    <w:rsid w:val="00AA45E5"/>
    <w:rsid w:val="00AA47AA"/>
    <w:rsid w:val="00AA506E"/>
    <w:rsid w:val="00AA57C1"/>
    <w:rsid w:val="00AB0345"/>
    <w:rsid w:val="00AB0AA5"/>
    <w:rsid w:val="00AB0F1F"/>
    <w:rsid w:val="00AB19FC"/>
    <w:rsid w:val="00AB2536"/>
    <w:rsid w:val="00AB4351"/>
    <w:rsid w:val="00AB4C93"/>
    <w:rsid w:val="00AB4E69"/>
    <w:rsid w:val="00AB58E0"/>
    <w:rsid w:val="00AB76D7"/>
    <w:rsid w:val="00AC0150"/>
    <w:rsid w:val="00AC0CD5"/>
    <w:rsid w:val="00AC279D"/>
    <w:rsid w:val="00AC2EF0"/>
    <w:rsid w:val="00AC2F04"/>
    <w:rsid w:val="00AC3767"/>
    <w:rsid w:val="00AC63AC"/>
    <w:rsid w:val="00AC6711"/>
    <w:rsid w:val="00AC6A65"/>
    <w:rsid w:val="00AD0B26"/>
    <w:rsid w:val="00AD0E2B"/>
    <w:rsid w:val="00AD1FAB"/>
    <w:rsid w:val="00AD2833"/>
    <w:rsid w:val="00AD28C8"/>
    <w:rsid w:val="00AD31E5"/>
    <w:rsid w:val="00AD32B9"/>
    <w:rsid w:val="00AD3B3A"/>
    <w:rsid w:val="00AD43A1"/>
    <w:rsid w:val="00AD4671"/>
    <w:rsid w:val="00AD4F50"/>
    <w:rsid w:val="00AD6056"/>
    <w:rsid w:val="00AD6799"/>
    <w:rsid w:val="00AD7DD4"/>
    <w:rsid w:val="00AE0BAA"/>
    <w:rsid w:val="00AE21D6"/>
    <w:rsid w:val="00AE226A"/>
    <w:rsid w:val="00AE2B4A"/>
    <w:rsid w:val="00AE3F93"/>
    <w:rsid w:val="00AE4910"/>
    <w:rsid w:val="00AE55FB"/>
    <w:rsid w:val="00AE579B"/>
    <w:rsid w:val="00AE6033"/>
    <w:rsid w:val="00AE6817"/>
    <w:rsid w:val="00AE6B5F"/>
    <w:rsid w:val="00AF489C"/>
    <w:rsid w:val="00AF612E"/>
    <w:rsid w:val="00B00143"/>
    <w:rsid w:val="00B008F8"/>
    <w:rsid w:val="00B01D64"/>
    <w:rsid w:val="00B0472C"/>
    <w:rsid w:val="00B04896"/>
    <w:rsid w:val="00B0573B"/>
    <w:rsid w:val="00B05770"/>
    <w:rsid w:val="00B05E23"/>
    <w:rsid w:val="00B06215"/>
    <w:rsid w:val="00B06372"/>
    <w:rsid w:val="00B064A3"/>
    <w:rsid w:val="00B07E54"/>
    <w:rsid w:val="00B111C6"/>
    <w:rsid w:val="00B11F25"/>
    <w:rsid w:val="00B120F3"/>
    <w:rsid w:val="00B12C6B"/>
    <w:rsid w:val="00B130EB"/>
    <w:rsid w:val="00B1407F"/>
    <w:rsid w:val="00B14B04"/>
    <w:rsid w:val="00B154F7"/>
    <w:rsid w:val="00B1620A"/>
    <w:rsid w:val="00B1647D"/>
    <w:rsid w:val="00B16C0A"/>
    <w:rsid w:val="00B178BE"/>
    <w:rsid w:val="00B21001"/>
    <w:rsid w:val="00B21975"/>
    <w:rsid w:val="00B22232"/>
    <w:rsid w:val="00B229BF"/>
    <w:rsid w:val="00B23EA8"/>
    <w:rsid w:val="00B2509F"/>
    <w:rsid w:val="00B250FC"/>
    <w:rsid w:val="00B25E7A"/>
    <w:rsid w:val="00B263DF"/>
    <w:rsid w:val="00B30544"/>
    <w:rsid w:val="00B313C3"/>
    <w:rsid w:val="00B32F4E"/>
    <w:rsid w:val="00B3320D"/>
    <w:rsid w:val="00B332B5"/>
    <w:rsid w:val="00B332CE"/>
    <w:rsid w:val="00B33A4B"/>
    <w:rsid w:val="00B33BCC"/>
    <w:rsid w:val="00B33F82"/>
    <w:rsid w:val="00B34779"/>
    <w:rsid w:val="00B35F80"/>
    <w:rsid w:val="00B366D7"/>
    <w:rsid w:val="00B36A5A"/>
    <w:rsid w:val="00B37A73"/>
    <w:rsid w:val="00B400C3"/>
    <w:rsid w:val="00B40910"/>
    <w:rsid w:val="00B4422B"/>
    <w:rsid w:val="00B454A0"/>
    <w:rsid w:val="00B457D0"/>
    <w:rsid w:val="00B46227"/>
    <w:rsid w:val="00B47FBD"/>
    <w:rsid w:val="00B503D8"/>
    <w:rsid w:val="00B513FE"/>
    <w:rsid w:val="00B52D0D"/>
    <w:rsid w:val="00B53157"/>
    <w:rsid w:val="00B54CB2"/>
    <w:rsid w:val="00B55241"/>
    <w:rsid w:val="00B55821"/>
    <w:rsid w:val="00B55CD8"/>
    <w:rsid w:val="00B564FE"/>
    <w:rsid w:val="00B57033"/>
    <w:rsid w:val="00B5706B"/>
    <w:rsid w:val="00B6022A"/>
    <w:rsid w:val="00B60EDC"/>
    <w:rsid w:val="00B60F78"/>
    <w:rsid w:val="00B615AB"/>
    <w:rsid w:val="00B62ABA"/>
    <w:rsid w:val="00B62BF8"/>
    <w:rsid w:val="00B6301E"/>
    <w:rsid w:val="00B64C62"/>
    <w:rsid w:val="00B65045"/>
    <w:rsid w:val="00B657F8"/>
    <w:rsid w:val="00B65A9D"/>
    <w:rsid w:val="00B673E7"/>
    <w:rsid w:val="00B722A0"/>
    <w:rsid w:val="00B7230C"/>
    <w:rsid w:val="00B73ACE"/>
    <w:rsid w:val="00B74994"/>
    <w:rsid w:val="00B7503A"/>
    <w:rsid w:val="00B75ACC"/>
    <w:rsid w:val="00B76D89"/>
    <w:rsid w:val="00B770D3"/>
    <w:rsid w:val="00B77D3C"/>
    <w:rsid w:val="00B801E8"/>
    <w:rsid w:val="00B811C1"/>
    <w:rsid w:val="00B82DE6"/>
    <w:rsid w:val="00B832D4"/>
    <w:rsid w:val="00B847E7"/>
    <w:rsid w:val="00B8485A"/>
    <w:rsid w:val="00B8492D"/>
    <w:rsid w:val="00B85F04"/>
    <w:rsid w:val="00B8628A"/>
    <w:rsid w:val="00B87977"/>
    <w:rsid w:val="00B87E3B"/>
    <w:rsid w:val="00B90B52"/>
    <w:rsid w:val="00B91A67"/>
    <w:rsid w:val="00B92866"/>
    <w:rsid w:val="00B94111"/>
    <w:rsid w:val="00B9460C"/>
    <w:rsid w:val="00B96CA4"/>
    <w:rsid w:val="00BA09D0"/>
    <w:rsid w:val="00BA0EA4"/>
    <w:rsid w:val="00BA5199"/>
    <w:rsid w:val="00BA55A6"/>
    <w:rsid w:val="00BA62CF"/>
    <w:rsid w:val="00BA6724"/>
    <w:rsid w:val="00BA71A5"/>
    <w:rsid w:val="00BB09EB"/>
    <w:rsid w:val="00BB244B"/>
    <w:rsid w:val="00BB7AC9"/>
    <w:rsid w:val="00BC0976"/>
    <w:rsid w:val="00BC14A4"/>
    <w:rsid w:val="00BC1CD1"/>
    <w:rsid w:val="00BC1FE3"/>
    <w:rsid w:val="00BC2601"/>
    <w:rsid w:val="00BC2E32"/>
    <w:rsid w:val="00BC2EEF"/>
    <w:rsid w:val="00BC4B7D"/>
    <w:rsid w:val="00BC7982"/>
    <w:rsid w:val="00BD20D4"/>
    <w:rsid w:val="00BD30A4"/>
    <w:rsid w:val="00BD4552"/>
    <w:rsid w:val="00BD4C16"/>
    <w:rsid w:val="00BD4CE6"/>
    <w:rsid w:val="00BD625F"/>
    <w:rsid w:val="00BD6E09"/>
    <w:rsid w:val="00BD6E37"/>
    <w:rsid w:val="00BD6F55"/>
    <w:rsid w:val="00BD76A2"/>
    <w:rsid w:val="00BE1185"/>
    <w:rsid w:val="00BE13F0"/>
    <w:rsid w:val="00BE2E56"/>
    <w:rsid w:val="00BE36DD"/>
    <w:rsid w:val="00BE4EE4"/>
    <w:rsid w:val="00BE5649"/>
    <w:rsid w:val="00BE5D2B"/>
    <w:rsid w:val="00BE761A"/>
    <w:rsid w:val="00BE7676"/>
    <w:rsid w:val="00BE79F1"/>
    <w:rsid w:val="00BF0323"/>
    <w:rsid w:val="00BF05F7"/>
    <w:rsid w:val="00BF1E0E"/>
    <w:rsid w:val="00BF1F45"/>
    <w:rsid w:val="00BF2E17"/>
    <w:rsid w:val="00BF3731"/>
    <w:rsid w:val="00BF3A3A"/>
    <w:rsid w:val="00BF3E54"/>
    <w:rsid w:val="00BF4781"/>
    <w:rsid w:val="00BF4AA9"/>
    <w:rsid w:val="00BF5916"/>
    <w:rsid w:val="00BF64CB"/>
    <w:rsid w:val="00BF69C6"/>
    <w:rsid w:val="00C0094C"/>
    <w:rsid w:val="00C00F58"/>
    <w:rsid w:val="00C014BB"/>
    <w:rsid w:val="00C01E86"/>
    <w:rsid w:val="00C028E2"/>
    <w:rsid w:val="00C02F24"/>
    <w:rsid w:val="00C037BC"/>
    <w:rsid w:val="00C03ADC"/>
    <w:rsid w:val="00C03B49"/>
    <w:rsid w:val="00C06043"/>
    <w:rsid w:val="00C0620F"/>
    <w:rsid w:val="00C101D1"/>
    <w:rsid w:val="00C10AC3"/>
    <w:rsid w:val="00C10DDB"/>
    <w:rsid w:val="00C13678"/>
    <w:rsid w:val="00C1526F"/>
    <w:rsid w:val="00C15859"/>
    <w:rsid w:val="00C15945"/>
    <w:rsid w:val="00C16209"/>
    <w:rsid w:val="00C16DCD"/>
    <w:rsid w:val="00C17062"/>
    <w:rsid w:val="00C17F4F"/>
    <w:rsid w:val="00C17FC5"/>
    <w:rsid w:val="00C22462"/>
    <w:rsid w:val="00C24F15"/>
    <w:rsid w:val="00C268CA"/>
    <w:rsid w:val="00C26AB9"/>
    <w:rsid w:val="00C27ACC"/>
    <w:rsid w:val="00C30310"/>
    <w:rsid w:val="00C31AE0"/>
    <w:rsid w:val="00C32C3D"/>
    <w:rsid w:val="00C33313"/>
    <w:rsid w:val="00C33825"/>
    <w:rsid w:val="00C40B26"/>
    <w:rsid w:val="00C40BA5"/>
    <w:rsid w:val="00C421FB"/>
    <w:rsid w:val="00C42627"/>
    <w:rsid w:val="00C42767"/>
    <w:rsid w:val="00C42D97"/>
    <w:rsid w:val="00C4396B"/>
    <w:rsid w:val="00C43A42"/>
    <w:rsid w:val="00C4501E"/>
    <w:rsid w:val="00C471BE"/>
    <w:rsid w:val="00C51ACB"/>
    <w:rsid w:val="00C52EF6"/>
    <w:rsid w:val="00C531AA"/>
    <w:rsid w:val="00C5374B"/>
    <w:rsid w:val="00C54339"/>
    <w:rsid w:val="00C54D0E"/>
    <w:rsid w:val="00C560E1"/>
    <w:rsid w:val="00C570F3"/>
    <w:rsid w:val="00C573C9"/>
    <w:rsid w:val="00C575D9"/>
    <w:rsid w:val="00C62C92"/>
    <w:rsid w:val="00C62DEB"/>
    <w:rsid w:val="00C6412B"/>
    <w:rsid w:val="00C64620"/>
    <w:rsid w:val="00C65DA5"/>
    <w:rsid w:val="00C66628"/>
    <w:rsid w:val="00C66EA4"/>
    <w:rsid w:val="00C6773D"/>
    <w:rsid w:val="00C67CE5"/>
    <w:rsid w:val="00C71807"/>
    <w:rsid w:val="00C724C2"/>
    <w:rsid w:val="00C73F96"/>
    <w:rsid w:val="00C754FD"/>
    <w:rsid w:val="00C76709"/>
    <w:rsid w:val="00C7697E"/>
    <w:rsid w:val="00C77011"/>
    <w:rsid w:val="00C80A12"/>
    <w:rsid w:val="00C80D86"/>
    <w:rsid w:val="00C81015"/>
    <w:rsid w:val="00C8158D"/>
    <w:rsid w:val="00C82BD2"/>
    <w:rsid w:val="00C82FF4"/>
    <w:rsid w:val="00C84ACA"/>
    <w:rsid w:val="00C858CB"/>
    <w:rsid w:val="00C85DE7"/>
    <w:rsid w:val="00C87590"/>
    <w:rsid w:val="00C879F5"/>
    <w:rsid w:val="00C87FE1"/>
    <w:rsid w:val="00C906D5"/>
    <w:rsid w:val="00C90880"/>
    <w:rsid w:val="00C90B7F"/>
    <w:rsid w:val="00C92C8F"/>
    <w:rsid w:val="00C92F2B"/>
    <w:rsid w:val="00C93541"/>
    <w:rsid w:val="00C95453"/>
    <w:rsid w:val="00C9614E"/>
    <w:rsid w:val="00C970D3"/>
    <w:rsid w:val="00C972B6"/>
    <w:rsid w:val="00C97407"/>
    <w:rsid w:val="00CA0064"/>
    <w:rsid w:val="00CA022E"/>
    <w:rsid w:val="00CA1048"/>
    <w:rsid w:val="00CA42B7"/>
    <w:rsid w:val="00CA6F60"/>
    <w:rsid w:val="00CA7218"/>
    <w:rsid w:val="00CA7D88"/>
    <w:rsid w:val="00CA7FDE"/>
    <w:rsid w:val="00CB0903"/>
    <w:rsid w:val="00CB1625"/>
    <w:rsid w:val="00CB2943"/>
    <w:rsid w:val="00CB2E96"/>
    <w:rsid w:val="00CB397B"/>
    <w:rsid w:val="00CB3C53"/>
    <w:rsid w:val="00CB42E3"/>
    <w:rsid w:val="00CB547D"/>
    <w:rsid w:val="00CB66EF"/>
    <w:rsid w:val="00CB6EA5"/>
    <w:rsid w:val="00CB73BD"/>
    <w:rsid w:val="00CB7450"/>
    <w:rsid w:val="00CB79CA"/>
    <w:rsid w:val="00CC085D"/>
    <w:rsid w:val="00CC1F04"/>
    <w:rsid w:val="00CC1FC0"/>
    <w:rsid w:val="00CC2CEF"/>
    <w:rsid w:val="00CC32C1"/>
    <w:rsid w:val="00CC355E"/>
    <w:rsid w:val="00CC3669"/>
    <w:rsid w:val="00CC3BB9"/>
    <w:rsid w:val="00CC48A8"/>
    <w:rsid w:val="00CC513A"/>
    <w:rsid w:val="00CC51DA"/>
    <w:rsid w:val="00CC520D"/>
    <w:rsid w:val="00CC52D6"/>
    <w:rsid w:val="00CC5B04"/>
    <w:rsid w:val="00CC6F90"/>
    <w:rsid w:val="00CC78B3"/>
    <w:rsid w:val="00CD0979"/>
    <w:rsid w:val="00CD114F"/>
    <w:rsid w:val="00CD29F3"/>
    <w:rsid w:val="00CD354F"/>
    <w:rsid w:val="00CD3C50"/>
    <w:rsid w:val="00CD4991"/>
    <w:rsid w:val="00CD5971"/>
    <w:rsid w:val="00CD5BC4"/>
    <w:rsid w:val="00CD6CB1"/>
    <w:rsid w:val="00CE0A48"/>
    <w:rsid w:val="00CE0E2C"/>
    <w:rsid w:val="00CE14EF"/>
    <w:rsid w:val="00CE171E"/>
    <w:rsid w:val="00CE30D7"/>
    <w:rsid w:val="00CE3881"/>
    <w:rsid w:val="00CE3A59"/>
    <w:rsid w:val="00CE528E"/>
    <w:rsid w:val="00CE6378"/>
    <w:rsid w:val="00CE6A42"/>
    <w:rsid w:val="00CE6DA5"/>
    <w:rsid w:val="00CE72D6"/>
    <w:rsid w:val="00CF14DC"/>
    <w:rsid w:val="00CF15A6"/>
    <w:rsid w:val="00CF1DDB"/>
    <w:rsid w:val="00CF2EAD"/>
    <w:rsid w:val="00CF55DA"/>
    <w:rsid w:val="00CF64DC"/>
    <w:rsid w:val="00CF67E0"/>
    <w:rsid w:val="00CF7A7E"/>
    <w:rsid w:val="00D00566"/>
    <w:rsid w:val="00D00878"/>
    <w:rsid w:val="00D00FCF"/>
    <w:rsid w:val="00D02583"/>
    <w:rsid w:val="00D04F53"/>
    <w:rsid w:val="00D055A1"/>
    <w:rsid w:val="00D0588A"/>
    <w:rsid w:val="00D10FCF"/>
    <w:rsid w:val="00D11062"/>
    <w:rsid w:val="00D12704"/>
    <w:rsid w:val="00D1434D"/>
    <w:rsid w:val="00D14932"/>
    <w:rsid w:val="00D14C27"/>
    <w:rsid w:val="00D15972"/>
    <w:rsid w:val="00D164F6"/>
    <w:rsid w:val="00D16C1D"/>
    <w:rsid w:val="00D16DA9"/>
    <w:rsid w:val="00D17081"/>
    <w:rsid w:val="00D21ED2"/>
    <w:rsid w:val="00D23009"/>
    <w:rsid w:val="00D24135"/>
    <w:rsid w:val="00D25660"/>
    <w:rsid w:val="00D332CA"/>
    <w:rsid w:val="00D334C4"/>
    <w:rsid w:val="00D3485A"/>
    <w:rsid w:val="00D34E2B"/>
    <w:rsid w:val="00D356B7"/>
    <w:rsid w:val="00D358E9"/>
    <w:rsid w:val="00D3712B"/>
    <w:rsid w:val="00D372A0"/>
    <w:rsid w:val="00D37D02"/>
    <w:rsid w:val="00D37F04"/>
    <w:rsid w:val="00D40B30"/>
    <w:rsid w:val="00D41550"/>
    <w:rsid w:val="00D429DD"/>
    <w:rsid w:val="00D42E0A"/>
    <w:rsid w:val="00D434A8"/>
    <w:rsid w:val="00D43596"/>
    <w:rsid w:val="00D45DEC"/>
    <w:rsid w:val="00D4709D"/>
    <w:rsid w:val="00D47559"/>
    <w:rsid w:val="00D50A6F"/>
    <w:rsid w:val="00D51FD0"/>
    <w:rsid w:val="00D52838"/>
    <w:rsid w:val="00D53892"/>
    <w:rsid w:val="00D54382"/>
    <w:rsid w:val="00D55257"/>
    <w:rsid w:val="00D606EE"/>
    <w:rsid w:val="00D621A2"/>
    <w:rsid w:val="00D62967"/>
    <w:rsid w:val="00D629CA"/>
    <w:rsid w:val="00D635A0"/>
    <w:rsid w:val="00D63B0D"/>
    <w:rsid w:val="00D63CFD"/>
    <w:rsid w:val="00D650D2"/>
    <w:rsid w:val="00D66A1C"/>
    <w:rsid w:val="00D675F1"/>
    <w:rsid w:val="00D71303"/>
    <w:rsid w:val="00D734C5"/>
    <w:rsid w:val="00D74F17"/>
    <w:rsid w:val="00D8016B"/>
    <w:rsid w:val="00D80DB3"/>
    <w:rsid w:val="00D819FA"/>
    <w:rsid w:val="00D83725"/>
    <w:rsid w:val="00D84DF0"/>
    <w:rsid w:val="00D901FD"/>
    <w:rsid w:val="00D90ACB"/>
    <w:rsid w:val="00D923EA"/>
    <w:rsid w:val="00D92A2C"/>
    <w:rsid w:val="00D93136"/>
    <w:rsid w:val="00D935A8"/>
    <w:rsid w:val="00D935B2"/>
    <w:rsid w:val="00D93956"/>
    <w:rsid w:val="00D9744A"/>
    <w:rsid w:val="00D97C0F"/>
    <w:rsid w:val="00DA0451"/>
    <w:rsid w:val="00DA0AEF"/>
    <w:rsid w:val="00DA22B1"/>
    <w:rsid w:val="00DA26F9"/>
    <w:rsid w:val="00DA2D47"/>
    <w:rsid w:val="00DA40E1"/>
    <w:rsid w:val="00DA4665"/>
    <w:rsid w:val="00DA4AD2"/>
    <w:rsid w:val="00DA4CE4"/>
    <w:rsid w:val="00DA4E45"/>
    <w:rsid w:val="00DA4F47"/>
    <w:rsid w:val="00DA63A9"/>
    <w:rsid w:val="00DA79D9"/>
    <w:rsid w:val="00DB0753"/>
    <w:rsid w:val="00DB0D17"/>
    <w:rsid w:val="00DB1A87"/>
    <w:rsid w:val="00DB1EC6"/>
    <w:rsid w:val="00DB4657"/>
    <w:rsid w:val="00DB4F5D"/>
    <w:rsid w:val="00DB5816"/>
    <w:rsid w:val="00DB5EF1"/>
    <w:rsid w:val="00DB6531"/>
    <w:rsid w:val="00DB715B"/>
    <w:rsid w:val="00DC0C1E"/>
    <w:rsid w:val="00DC104A"/>
    <w:rsid w:val="00DC11C9"/>
    <w:rsid w:val="00DC19A3"/>
    <w:rsid w:val="00DC2AC8"/>
    <w:rsid w:val="00DC32AE"/>
    <w:rsid w:val="00DC39AB"/>
    <w:rsid w:val="00DC4199"/>
    <w:rsid w:val="00DC469C"/>
    <w:rsid w:val="00DC49BA"/>
    <w:rsid w:val="00DC4F1F"/>
    <w:rsid w:val="00DC5240"/>
    <w:rsid w:val="00DC6FAA"/>
    <w:rsid w:val="00DC751E"/>
    <w:rsid w:val="00DC7FCC"/>
    <w:rsid w:val="00DD036E"/>
    <w:rsid w:val="00DD11C5"/>
    <w:rsid w:val="00DD1253"/>
    <w:rsid w:val="00DD2EF0"/>
    <w:rsid w:val="00DD3047"/>
    <w:rsid w:val="00DD3189"/>
    <w:rsid w:val="00DD4300"/>
    <w:rsid w:val="00DD4387"/>
    <w:rsid w:val="00DD5BB5"/>
    <w:rsid w:val="00DD6DC3"/>
    <w:rsid w:val="00DD77F0"/>
    <w:rsid w:val="00DD7E8E"/>
    <w:rsid w:val="00DE50C2"/>
    <w:rsid w:val="00DE5EA3"/>
    <w:rsid w:val="00DE6430"/>
    <w:rsid w:val="00DE646B"/>
    <w:rsid w:val="00DE725E"/>
    <w:rsid w:val="00DE7C84"/>
    <w:rsid w:val="00DF021A"/>
    <w:rsid w:val="00DF06D1"/>
    <w:rsid w:val="00DF0BB9"/>
    <w:rsid w:val="00DF11B2"/>
    <w:rsid w:val="00DF1699"/>
    <w:rsid w:val="00DF193C"/>
    <w:rsid w:val="00DF1B85"/>
    <w:rsid w:val="00DF1F25"/>
    <w:rsid w:val="00DF2EE3"/>
    <w:rsid w:val="00DF320B"/>
    <w:rsid w:val="00DF3BFC"/>
    <w:rsid w:val="00DF437E"/>
    <w:rsid w:val="00DF6284"/>
    <w:rsid w:val="00DF6B38"/>
    <w:rsid w:val="00DF6FC1"/>
    <w:rsid w:val="00E00F20"/>
    <w:rsid w:val="00E01BCC"/>
    <w:rsid w:val="00E021DE"/>
    <w:rsid w:val="00E029D0"/>
    <w:rsid w:val="00E033B4"/>
    <w:rsid w:val="00E056AD"/>
    <w:rsid w:val="00E068EF"/>
    <w:rsid w:val="00E0750B"/>
    <w:rsid w:val="00E102B9"/>
    <w:rsid w:val="00E122B7"/>
    <w:rsid w:val="00E127B6"/>
    <w:rsid w:val="00E13398"/>
    <w:rsid w:val="00E13D66"/>
    <w:rsid w:val="00E14E25"/>
    <w:rsid w:val="00E15508"/>
    <w:rsid w:val="00E156E6"/>
    <w:rsid w:val="00E16B32"/>
    <w:rsid w:val="00E1719F"/>
    <w:rsid w:val="00E1728E"/>
    <w:rsid w:val="00E20011"/>
    <w:rsid w:val="00E20B42"/>
    <w:rsid w:val="00E240F2"/>
    <w:rsid w:val="00E2455D"/>
    <w:rsid w:val="00E261BC"/>
    <w:rsid w:val="00E26300"/>
    <w:rsid w:val="00E26335"/>
    <w:rsid w:val="00E26E26"/>
    <w:rsid w:val="00E27E44"/>
    <w:rsid w:val="00E31058"/>
    <w:rsid w:val="00E315F0"/>
    <w:rsid w:val="00E335B0"/>
    <w:rsid w:val="00E3617B"/>
    <w:rsid w:val="00E3788C"/>
    <w:rsid w:val="00E378BB"/>
    <w:rsid w:val="00E40C85"/>
    <w:rsid w:val="00E4184D"/>
    <w:rsid w:val="00E4253C"/>
    <w:rsid w:val="00E4274F"/>
    <w:rsid w:val="00E43CF3"/>
    <w:rsid w:val="00E44A74"/>
    <w:rsid w:val="00E44B4F"/>
    <w:rsid w:val="00E44EC7"/>
    <w:rsid w:val="00E46F15"/>
    <w:rsid w:val="00E47327"/>
    <w:rsid w:val="00E517CF"/>
    <w:rsid w:val="00E518A0"/>
    <w:rsid w:val="00E53267"/>
    <w:rsid w:val="00E53A1E"/>
    <w:rsid w:val="00E53FA9"/>
    <w:rsid w:val="00E540F4"/>
    <w:rsid w:val="00E5557C"/>
    <w:rsid w:val="00E559E2"/>
    <w:rsid w:val="00E5626B"/>
    <w:rsid w:val="00E56657"/>
    <w:rsid w:val="00E577F2"/>
    <w:rsid w:val="00E57DB5"/>
    <w:rsid w:val="00E602EE"/>
    <w:rsid w:val="00E60D3A"/>
    <w:rsid w:val="00E62AE4"/>
    <w:rsid w:val="00E62B06"/>
    <w:rsid w:val="00E636C0"/>
    <w:rsid w:val="00E6457A"/>
    <w:rsid w:val="00E647DB"/>
    <w:rsid w:val="00E655AE"/>
    <w:rsid w:val="00E655E9"/>
    <w:rsid w:val="00E656E9"/>
    <w:rsid w:val="00E66003"/>
    <w:rsid w:val="00E66647"/>
    <w:rsid w:val="00E66D0C"/>
    <w:rsid w:val="00E70106"/>
    <w:rsid w:val="00E70B6B"/>
    <w:rsid w:val="00E7139D"/>
    <w:rsid w:val="00E71556"/>
    <w:rsid w:val="00E722C1"/>
    <w:rsid w:val="00E76A38"/>
    <w:rsid w:val="00E77BB4"/>
    <w:rsid w:val="00E80D98"/>
    <w:rsid w:val="00E81271"/>
    <w:rsid w:val="00E81540"/>
    <w:rsid w:val="00E8540A"/>
    <w:rsid w:val="00E856A8"/>
    <w:rsid w:val="00E85FAA"/>
    <w:rsid w:val="00E86E86"/>
    <w:rsid w:val="00E877B7"/>
    <w:rsid w:val="00E87FA2"/>
    <w:rsid w:val="00E9083B"/>
    <w:rsid w:val="00E9239F"/>
    <w:rsid w:val="00E93272"/>
    <w:rsid w:val="00E9365B"/>
    <w:rsid w:val="00E93B7B"/>
    <w:rsid w:val="00E94541"/>
    <w:rsid w:val="00E94CCF"/>
    <w:rsid w:val="00E95508"/>
    <w:rsid w:val="00E967F0"/>
    <w:rsid w:val="00E96FA6"/>
    <w:rsid w:val="00EA152C"/>
    <w:rsid w:val="00EA1C0C"/>
    <w:rsid w:val="00EA3141"/>
    <w:rsid w:val="00EA4DA8"/>
    <w:rsid w:val="00EA4E42"/>
    <w:rsid w:val="00EB010E"/>
    <w:rsid w:val="00EB011A"/>
    <w:rsid w:val="00EB089D"/>
    <w:rsid w:val="00EB3136"/>
    <w:rsid w:val="00EB3EFD"/>
    <w:rsid w:val="00EB4AFA"/>
    <w:rsid w:val="00EB4BB1"/>
    <w:rsid w:val="00EB55F0"/>
    <w:rsid w:val="00EB606B"/>
    <w:rsid w:val="00EB646E"/>
    <w:rsid w:val="00EB6FC7"/>
    <w:rsid w:val="00EB75B4"/>
    <w:rsid w:val="00EB79E9"/>
    <w:rsid w:val="00EC06B9"/>
    <w:rsid w:val="00EC4AEC"/>
    <w:rsid w:val="00EC519A"/>
    <w:rsid w:val="00EC541C"/>
    <w:rsid w:val="00EC626D"/>
    <w:rsid w:val="00EC72F9"/>
    <w:rsid w:val="00EC7738"/>
    <w:rsid w:val="00ED1E9A"/>
    <w:rsid w:val="00ED3282"/>
    <w:rsid w:val="00ED4784"/>
    <w:rsid w:val="00ED5394"/>
    <w:rsid w:val="00ED5B4B"/>
    <w:rsid w:val="00ED6296"/>
    <w:rsid w:val="00ED6FE7"/>
    <w:rsid w:val="00EE10A1"/>
    <w:rsid w:val="00EE3B22"/>
    <w:rsid w:val="00EE3BB7"/>
    <w:rsid w:val="00EF0C4E"/>
    <w:rsid w:val="00EF256A"/>
    <w:rsid w:val="00EF2C92"/>
    <w:rsid w:val="00EF2CFA"/>
    <w:rsid w:val="00EF51A3"/>
    <w:rsid w:val="00EF586E"/>
    <w:rsid w:val="00EF5C94"/>
    <w:rsid w:val="00EF5F38"/>
    <w:rsid w:val="00EF6109"/>
    <w:rsid w:val="00EF6AF4"/>
    <w:rsid w:val="00EF7202"/>
    <w:rsid w:val="00F00DD4"/>
    <w:rsid w:val="00F00FDA"/>
    <w:rsid w:val="00F0136E"/>
    <w:rsid w:val="00F03745"/>
    <w:rsid w:val="00F040D4"/>
    <w:rsid w:val="00F0466B"/>
    <w:rsid w:val="00F04AA7"/>
    <w:rsid w:val="00F06748"/>
    <w:rsid w:val="00F0715B"/>
    <w:rsid w:val="00F07958"/>
    <w:rsid w:val="00F1066C"/>
    <w:rsid w:val="00F11960"/>
    <w:rsid w:val="00F144D5"/>
    <w:rsid w:val="00F16837"/>
    <w:rsid w:val="00F17DC8"/>
    <w:rsid w:val="00F20548"/>
    <w:rsid w:val="00F219EE"/>
    <w:rsid w:val="00F21E2B"/>
    <w:rsid w:val="00F24F68"/>
    <w:rsid w:val="00F25291"/>
    <w:rsid w:val="00F252C1"/>
    <w:rsid w:val="00F254D3"/>
    <w:rsid w:val="00F26238"/>
    <w:rsid w:val="00F262CC"/>
    <w:rsid w:val="00F26D81"/>
    <w:rsid w:val="00F30C68"/>
    <w:rsid w:val="00F31B04"/>
    <w:rsid w:val="00F31D5E"/>
    <w:rsid w:val="00F32BF7"/>
    <w:rsid w:val="00F33C9C"/>
    <w:rsid w:val="00F33CE2"/>
    <w:rsid w:val="00F35C06"/>
    <w:rsid w:val="00F36CB5"/>
    <w:rsid w:val="00F37EEE"/>
    <w:rsid w:val="00F37FA8"/>
    <w:rsid w:val="00F40C08"/>
    <w:rsid w:val="00F42E1F"/>
    <w:rsid w:val="00F4451F"/>
    <w:rsid w:val="00F45B84"/>
    <w:rsid w:val="00F45F57"/>
    <w:rsid w:val="00F467FB"/>
    <w:rsid w:val="00F47107"/>
    <w:rsid w:val="00F471DA"/>
    <w:rsid w:val="00F47514"/>
    <w:rsid w:val="00F47BCA"/>
    <w:rsid w:val="00F52107"/>
    <w:rsid w:val="00F54B6D"/>
    <w:rsid w:val="00F54F66"/>
    <w:rsid w:val="00F56B6D"/>
    <w:rsid w:val="00F56D22"/>
    <w:rsid w:val="00F578F2"/>
    <w:rsid w:val="00F608B0"/>
    <w:rsid w:val="00F61A32"/>
    <w:rsid w:val="00F61BA9"/>
    <w:rsid w:val="00F623D4"/>
    <w:rsid w:val="00F625A4"/>
    <w:rsid w:val="00F625E7"/>
    <w:rsid w:val="00F62DCA"/>
    <w:rsid w:val="00F63692"/>
    <w:rsid w:val="00F649C0"/>
    <w:rsid w:val="00F6668C"/>
    <w:rsid w:val="00F66BD8"/>
    <w:rsid w:val="00F66C6D"/>
    <w:rsid w:val="00F67940"/>
    <w:rsid w:val="00F71429"/>
    <w:rsid w:val="00F71BA7"/>
    <w:rsid w:val="00F75449"/>
    <w:rsid w:val="00F801D7"/>
    <w:rsid w:val="00F8030A"/>
    <w:rsid w:val="00F8052B"/>
    <w:rsid w:val="00F8094F"/>
    <w:rsid w:val="00F81F65"/>
    <w:rsid w:val="00F82A0A"/>
    <w:rsid w:val="00F82BDA"/>
    <w:rsid w:val="00F83F4D"/>
    <w:rsid w:val="00F841BB"/>
    <w:rsid w:val="00F84465"/>
    <w:rsid w:val="00F86932"/>
    <w:rsid w:val="00F91128"/>
    <w:rsid w:val="00F91615"/>
    <w:rsid w:val="00F94718"/>
    <w:rsid w:val="00F9634D"/>
    <w:rsid w:val="00F967AF"/>
    <w:rsid w:val="00F979FE"/>
    <w:rsid w:val="00F97D0F"/>
    <w:rsid w:val="00FA10AB"/>
    <w:rsid w:val="00FA126F"/>
    <w:rsid w:val="00FA1465"/>
    <w:rsid w:val="00FA182F"/>
    <w:rsid w:val="00FA1BA8"/>
    <w:rsid w:val="00FA1F5D"/>
    <w:rsid w:val="00FA2B0E"/>
    <w:rsid w:val="00FA2BCB"/>
    <w:rsid w:val="00FA3398"/>
    <w:rsid w:val="00FA362B"/>
    <w:rsid w:val="00FA380E"/>
    <w:rsid w:val="00FA49C1"/>
    <w:rsid w:val="00FB0933"/>
    <w:rsid w:val="00FB1AFA"/>
    <w:rsid w:val="00FB228F"/>
    <w:rsid w:val="00FB2FB1"/>
    <w:rsid w:val="00FB36C6"/>
    <w:rsid w:val="00FB4B01"/>
    <w:rsid w:val="00FB4F54"/>
    <w:rsid w:val="00FB5941"/>
    <w:rsid w:val="00FB641E"/>
    <w:rsid w:val="00FB6A7F"/>
    <w:rsid w:val="00FB6E22"/>
    <w:rsid w:val="00FC0499"/>
    <w:rsid w:val="00FC13E7"/>
    <w:rsid w:val="00FC1BAF"/>
    <w:rsid w:val="00FC3B17"/>
    <w:rsid w:val="00FC4547"/>
    <w:rsid w:val="00FC48AE"/>
    <w:rsid w:val="00FC4EF5"/>
    <w:rsid w:val="00FC5306"/>
    <w:rsid w:val="00FC581B"/>
    <w:rsid w:val="00FC6BA6"/>
    <w:rsid w:val="00FD09F0"/>
    <w:rsid w:val="00FD184D"/>
    <w:rsid w:val="00FD186F"/>
    <w:rsid w:val="00FD20CF"/>
    <w:rsid w:val="00FD256A"/>
    <w:rsid w:val="00FD2611"/>
    <w:rsid w:val="00FD34DC"/>
    <w:rsid w:val="00FD38D0"/>
    <w:rsid w:val="00FD460C"/>
    <w:rsid w:val="00FD7252"/>
    <w:rsid w:val="00FE024E"/>
    <w:rsid w:val="00FE18C7"/>
    <w:rsid w:val="00FE4C2A"/>
    <w:rsid w:val="00FE4E16"/>
    <w:rsid w:val="00FE60B2"/>
    <w:rsid w:val="00FE69D0"/>
    <w:rsid w:val="00FF038E"/>
    <w:rsid w:val="00FF2045"/>
    <w:rsid w:val="00FF26D4"/>
    <w:rsid w:val="00FF2AE3"/>
    <w:rsid w:val="00FF5674"/>
    <w:rsid w:val="00FF6AE4"/>
    <w:rsid w:val="00FF6C8B"/>
    <w:rsid w:val="00FF71C0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67"/>
        <o:r id="V:Rule2" type="connector" idref="#_x0000_s1070"/>
        <o:r id="V:Rule3" type="connector" idref="#_x0000_s1064"/>
        <o:r id="V:Rule4" type="connector" idref="#ลูกศรเชื่อมต่อแบบตรง 11"/>
        <o:r id="V:Rule5" type="connector" idref="#ลูกศรเชื่อมต่อแบบตรง 16"/>
        <o:r id="V:Rule6" type="connector" idref="#ลูกศรเชื่อมต่อแบบตรง 9"/>
        <o:r id="V:Rule7" type="connector" idref="#_x0000_s1073"/>
      </o:rules>
    </o:shapelayout>
  </w:shapeDefaults>
  <w:decimalSymbol w:val="."/>
  <w:listSeparator w:val=","/>
  <w15:docId w15:val="{1F010463-A179-438C-8774-859087D4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547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FC1BAF"/>
  </w:style>
  <w:style w:type="table" w:customStyle="1" w:styleId="4-51">
    <w:name w:val="ตารางที่มีเส้น 4 - เน้น 51"/>
    <w:basedOn w:val="a1"/>
    <w:uiPriority w:val="49"/>
    <w:rsid w:val="00A57C3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apple-converted-space">
    <w:name w:val="apple-converted-space"/>
    <w:basedOn w:val="a0"/>
    <w:rsid w:val="004B5369"/>
  </w:style>
  <w:style w:type="character" w:styleId="aff5">
    <w:name w:val="annotation reference"/>
    <w:basedOn w:val="a0"/>
    <w:uiPriority w:val="99"/>
    <w:semiHidden/>
    <w:unhideWhenUsed/>
    <w:rsid w:val="00DC5240"/>
    <w:rPr>
      <w:sz w:val="16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DC5240"/>
    <w:rPr>
      <w:rFonts w:cs="Angsana New"/>
      <w:sz w:val="20"/>
      <w:szCs w:val="25"/>
    </w:rPr>
  </w:style>
  <w:style w:type="character" w:customStyle="1" w:styleId="aff7">
    <w:name w:val="ข้อความข้อคิดเห็น อักขระ"/>
    <w:basedOn w:val="a0"/>
    <w:link w:val="aff6"/>
    <w:uiPriority w:val="99"/>
    <w:semiHidden/>
    <w:rsid w:val="00DC5240"/>
    <w:rPr>
      <w:rFonts w:ascii="EucrosiaUPC" w:eastAsia="EucrosiaUPC" w:hAnsi="EucrosiaUPC" w:cs="Angsana New"/>
      <w:sz w:val="20"/>
      <w:szCs w:val="25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DC5240"/>
    <w:rPr>
      <w:b/>
      <w:bCs/>
    </w:rPr>
  </w:style>
  <w:style w:type="character" w:customStyle="1" w:styleId="aff9">
    <w:name w:val="ชื่อเรื่องของข้อคิดเห็น อักขระ"/>
    <w:basedOn w:val="aff7"/>
    <w:link w:val="aff8"/>
    <w:uiPriority w:val="99"/>
    <w:semiHidden/>
    <w:rsid w:val="00DC5240"/>
    <w:rPr>
      <w:rFonts w:ascii="EucrosiaUPC" w:eastAsia="EucrosiaUPC" w:hAnsi="EucrosiaUPC"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49EEE-25C4-4CD0-BD14-7A121EF48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9438</TotalTime>
  <Pages>1</Pages>
  <Words>16157</Words>
  <Characters>92099</Characters>
  <Application>Microsoft Office Word</Application>
  <DocSecurity>0</DocSecurity>
  <Lines>767</Lines>
  <Paragraphs>216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1460</cp:revision>
  <cp:lastPrinted>2016-07-23T04:56:00Z</cp:lastPrinted>
  <dcterms:created xsi:type="dcterms:W3CDTF">2015-07-18T04:10:00Z</dcterms:created>
  <dcterms:modified xsi:type="dcterms:W3CDTF">2022-06-14T09:25:00Z</dcterms:modified>
</cp:coreProperties>
</file>