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FD0D83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มคอ.7</w:t>
      </w:r>
      <w:r w:rsidR="00FA624D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2563</w:t>
      </w:r>
      <w:r w:rsidR="00B50C80"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B50C80" w:rsidRPr="00FD0D83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7F7765"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ปริญญาตรี</w:t>
      </w:r>
      <w:r w:rsidRPr="00FD0D83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ที่ใช้เกณฑ์มาตรฐานหลักสูตร พ.ศ.25</w:t>
      </w:r>
      <w:r w:rsidR="004A47E2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58</w:t>
      </w:r>
    </w:p>
    <w:p w:rsidR="00B50C80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FD0D83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FD0D8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FD0D83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(มคอ.7)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(ระบุ</w:t>
      </w:r>
      <w:r w:rsidR="00A23805"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F30DE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FD0D83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3D26FF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FD0D83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3D510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450B4B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spacing w:val="0"/>
          <w:cs/>
        </w:rPr>
      </w:pPr>
      <w:r w:rsidRPr="00450B4B">
        <w:rPr>
          <w:rFonts w:ascii="TH SarabunPSK" w:eastAsia="Times New Roman" w:hAnsi="TH SarabunPSK" w:cs="TH SarabunPSK"/>
          <w:color w:val="002060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CB0F00" w:rsidRDefault="00146890" w:rsidP="004A47E2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1.2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0BC0" w:rsidRPr="00CB0F00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A47E2" w:rsidRPr="004A47E2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</w:t>
      </w:r>
      <w:r w:rsidR="004A47E2" w:rsidRPr="004A47E2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3828"/>
        <w:gridCol w:w="1701"/>
      </w:tblGrid>
      <w:tr w:rsidR="00116507" w:rsidRPr="00CB0F00" w:rsidTr="003D26FF">
        <w:tc>
          <w:tcPr>
            <w:tcW w:w="3827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828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shd w:val="clear" w:color="auto" w:fill="FFFFE7"/>
          </w:tcPr>
          <w:p w:rsidR="00190BC0" w:rsidRPr="00450B4B" w:rsidRDefault="00190BC0" w:rsidP="00450B4B">
            <w:pPr>
              <w:pStyle w:val="BrowalliaNew161"/>
              <w:rPr>
                <w:rFonts w:ascii="TH SarabunPSK" w:eastAsia="Times New Roman" w:hAnsi="TH SarabunPSK" w:cs="TH SarabunPSK"/>
                <w:spacing w:val="0"/>
              </w:rPr>
            </w:pPr>
            <w:r w:rsidRPr="00450B4B">
              <w:rPr>
                <w:rFonts w:ascii="TH SarabunPSK" w:eastAsia="Times New Roman" w:hAnsi="TH SarabunPSK" w:cs="TH SarabunPSK"/>
                <w:spacing w:val="0"/>
                <w:cs/>
              </w:rPr>
              <w:t>หมายเหตุ</w:t>
            </w:r>
          </w:p>
          <w:p w:rsidR="00450B4B" w:rsidRPr="00450B4B" w:rsidRDefault="00190BC0" w:rsidP="00190BC0">
            <w:pPr>
              <w:jc w:val="center"/>
              <w:rPr>
                <w:rFonts w:ascii="TH SarabunPSK" w:hAnsi="TH SarabunPSK" w:cs="TH SarabunPSK"/>
                <w:color w:val="C00000"/>
                <w:szCs w:val="24"/>
                <w:highlight w:val="yellow"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(ระบุครั้งที่/วันที่ผ่านมติ</w:t>
            </w:r>
          </w:p>
          <w:p w:rsidR="00116507" w:rsidRPr="00CB0F0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450B4B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สภามหาวิทยาลัย)</w:t>
            </w: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D26FF">
        <w:tc>
          <w:tcPr>
            <w:tcW w:w="3827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:rsidR="00116507" w:rsidRPr="00CB0F00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A47E2" w:rsidRPr="004672B5" w:rsidRDefault="004A47E2" w:rsidP="004A47E2">
      <w:pPr>
        <w:spacing w:before="12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 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056B5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อาจารย์ผู้สอน ที่สังกัดภายในมหาวิทยาลัยราชภัฏสกลนคร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056B5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4A47E2" w:rsidRPr="00FE37F8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4A47E2" w:rsidRDefault="004A47E2" w:rsidP="004A47E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4A47E2" w:rsidRPr="00FB0CE8" w:rsidRDefault="004A47E2" w:rsidP="004A47E2">
      <w:pPr>
        <w:tabs>
          <w:tab w:val="left" w:pos="280"/>
        </w:tabs>
        <w:autoSpaceDE w:val="0"/>
        <w:autoSpaceDN w:val="0"/>
        <w:adjustRightInd w:val="0"/>
        <w:spacing w:before="12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มหาวิทยาลัยราชภัฏสกลนคร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25</w:t>
      </w:r>
      <w:r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58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–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256</w:t>
      </w:r>
      <w:r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2</w:t>
      </w:r>
    </w:p>
    <w:p w:rsidR="00116507" w:rsidRPr="00CB0F00" w:rsidRDefault="00FA624D" w:rsidP="004A47E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1.6</w:t>
      </w:r>
      <w:r w:rsidR="0037030C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0E68BF" w:rsidRPr="00CB0F00">
        <w:rPr>
          <w:rFonts w:ascii="TH SarabunPSK" w:hAnsi="TH SarabunPSK" w:cs="TH SarabunPSK"/>
          <w:sz w:val="32"/>
          <w:szCs w:val="32"/>
          <w:cs/>
        </w:rPr>
        <w:t>คณะ...................</w:t>
      </w:r>
      <w:r w:rsidR="005425B0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B759E4" w:rsidRPr="00CB0F00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CB0F00" w:rsidRDefault="00B759E4" w:rsidP="004A47E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104DE" w:rsidRPr="00CB0F00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908A8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</w:t>
      </w:r>
      <w:r w:rsidR="008124BC" w:rsidRPr="00CB0F00">
        <w:rPr>
          <w:rFonts w:ascii="TH SarabunPSK" w:hAnsi="TH SarabunPSK" w:cs="TH SarabunPSK"/>
          <w:sz w:val="32"/>
          <w:szCs w:val="32"/>
          <w:cs/>
        </w:rPr>
        <w:t>................................</w:t>
      </w:r>
      <w:r w:rsidRPr="00CB0F00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CB0F00" w:rsidRDefault="00F908A8" w:rsidP="004A47E2">
      <w:pPr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tab/>
      </w: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Pr="00CB0F00" w:rsidRDefault="00F908A8" w:rsidP="004A47E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</w:rPr>
        <w:sym w:font="Wingdings 2" w:char="F0A3"/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เกณฑ์มาตรฐานหลักสูตร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ฉบับ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พ.ศ. 25</w:t>
      </w:r>
      <w:r w:rsidR="004A47E2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58</w:t>
      </w:r>
      <w:r w:rsidR="001D37DD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93634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(ตัวบ่งชี้</w:t>
      </w:r>
      <w:r w:rsidR="001E28A1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ที่</w:t>
      </w:r>
      <w:r w:rsidR="00116507" w:rsidRPr="00450B4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1.1)</w:t>
      </w:r>
      <w:r w:rsidR="001D37DD"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4A47E2" w:rsidRPr="004A47E2" w:rsidTr="00BC7E19">
        <w:trPr>
          <w:tblHeader/>
        </w:trPr>
        <w:tc>
          <w:tcPr>
            <w:tcW w:w="3686" w:type="dxa"/>
            <w:shd w:val="clear" w:color="auto" w:fill="FFFFE7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เกณฑ์การประเมินของหลักสูตร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FFFE7"/>
          </w:tcPr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รายละเอียดผลการดำเนินงาน</w:t>
            </w:r>
          </w:p>
          <w:p w:rsidR="004A47E2" w:rsidRPr="004A47E2" w:rsidRDefault="004A47E2" w:rsidP="004A47E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FFFE7"/>
          </w:tcPr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4A47E2" w:rsidRPr="004A47E2" w:rsidRDefault="004A47E2" w:rsidP="004A47E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4A47E2" w:rsidRPr="004A47E2" w:rsidTr="004A47E2">
        <w:trPr>
          <w:trHeight w:val="816"/>
        </w:trPr>
        <w:tc>
          <w:tcPr>
            <w:tcW w:w="3686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1. จำนวน</w:t>
            </w:r>
            <w:r w:rsidRPr="004A47E2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4A47E2"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999"/>
        </w:trPr>
        <w:tc>
          <w:tcPr>
            <w:tcW w:w="3686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2. คุณสมบัติของ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  <w:r w:rsidRPr="004A47E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rPr>
          <w:trHeight w:val="847"/>
        </w:trPr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hAnsi="TH SarabunPSK" w:cs="TH SarabunPSK"/>
                <w:b/>
                <w:bCs/>
                <w:sz w:val="28"/>
                <w:cs/>
              </w:rPr>
              <w:t>3. คุณสมบัติของ</w:t>
            </w:r>
            <w:r w:rsidRPr="004A47E2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อาจารย์ประจำหลักสูตร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4A47E2" w:rsidRPr="004A47E2" w:rsidRDefault="004A47E2" w:rsidP="004A47E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4. 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  <w:p w:rsidR="004A47E2" w:rsidRPr="004A47E2" w:rsidRDefault="004A47E2" w:rsidP="004A47E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 xml:space="preserve">ตารางที่ 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1</w:t>
            </w:r>
            <w:r w:rsidRPr="004A47E2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4A47E2">
              <w:rPr>
                <w:rFonts w:ascii="TH SarabunPSK" w:hAnsi="TH SarabunPSK" w:cs="TH SarabunPSK"/>
                <w:color w:val="0000FF"/>
                <w:sz w:val="28"/>
              </w:rPr>
              <w:t>9</w:t>
            </w: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A47E2" w:rsidRPr="004A47E2" w:rsidTr="004A47E2">
        <w:tc>
          <w:tcPr>
            <w:tcW w:w="3686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sz w:val="28"/>
                <w:cs/>
              </w:rPr>
            </w:pP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4A47E2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การปรับปรุงหลักสูตรตามรอบระยะเวลาของหลักสูตร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4A47E2" w:rsidRPr="004A47E2" w:rsidRDefault="004A47E2" w:rsidP="004A47E2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BC7E19">
              <w:rPr>
                <w:rFonts w:ascii="TH SarabunPSK" w:hAnsi="TH SarabunPSK" w:cs="TH SarabunPSK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4A47E2" w:rsidRPr="004A47E2" w:rsidRDefault="004A47E2" w:rsidP="004A47E2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4A47E2" w:rsidRPr="004A47E2" w:rsidTr="004A47E2">
        <w:tc>
          <w:tcPr>
            <w:tcW w:w="9498" w:type="dxa"/>
            <w:gridSpan w:val="3"/>
          </w:tcPr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4A47E2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4A47E2" w:rsidRPr="004A47E2" w:rsidRDefault="004A47E2" w:rsidP="004A47E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A47E2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A47E2" w:rsidRPr="00FB0CE8" w:rsidRDefault="004A47E2" w:rsidP="004A47E2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4A47E2" w:rsidRPr="00FB0CE8" w:rsidRDefault="004A47E2" w:rsidP="004A47E2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1 : </w:t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450B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9D7A75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9D7A75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9D7A75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CB0F0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23B1D">
        <w:trPr>
          <w:trHeight w:val="518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9D7A7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3D26FF" w:rsidTr="009D7A75">
        <w:trPr>
          <w:trHeight w:val="550"/>
        </w:trPr>
        <w:tc>
          <w:tcPr>
            <w:tcW w:w="5500" w:type="dxa"/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FFFE7"/>
          </w:tcPr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845725">
        <w:trPr>
          <w:trHeight w:val="733"/>
        </w:trPr>
        <w:tc>
          <w:tcPr>
            <w:tcW w:w="5500" w:type="dxa"/>
          </w:tcPr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(1) ร้อยละ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ที่มีวุฒิปริญญาเอก</w:t>
            </w:r>
          </w:p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845725">
        <w:trPr>
          <w:trHeight w:val="720"/>
        </w:trPr>
        <w:tc>
          <w:tcPr>
            <w:tcW w:w="5500" w:type="dxa"/>
          </w:tcPr>
          <w:p w:rsidR="005F17CB" w:rsidRPr="00BC7E19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(2) ร้อยละ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ที่มีตำแหน่งทางวิชาการ</w:t>
            </w:r>
          </w:p>
          <w:p w:rsidR="005F17CB" w:rsidRPr="00BC7E19" w:rsidRDefault="005F17CB" w:rsidP="00592330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5F17CB" w:rsidRPr="003D26FF" w:rsidTr="009D2122">
        <w:trPr>
          <w:trHeight w:val="293"/>
        </w:trPr>
        <w:tc>
          <w:tcPr>
            <w:tcW w:w="5500" w:type="dxa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(3) ผลงานวิชาการของ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  <w:p w:rsidR="005F17CB" w:rsidRPr="00BC7E19" w:rsidRDefault="005F17CB" w:rsidP="006C395D">
            <w:pPr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</w:tcPr>
          <w:p w:rsidR="005F17CB" w:rsidRPr="00BC7E19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5F17CB" w:rsidRPr="00BC7E19" w:rsidRDefault="005F17CB" w:rsidP="003E1D9A">
            <w:pPr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BC7E19">
              <w:rPr>
                <w:rFonts w:ascii="TH SarabunPSK" w:hAnsi="TH SarabunPSK" w:cs="TH SarabunPSK"/>
                <w:sz w:val="28"/>
              </w:rPr>
              <w:t>1</w:t>
            </w:r>
            <w:r w:rsidR="00F036F2" w:rsidRPr="00BC7E19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5F17CB" w:rsidRPr="00BC7E19" w:rsidRDefault="005F17CB" w:rsidP="003E1D9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5F17CB" w:rsidRPr="003D26FF" w:rsidTr="009D7A75">
        <w:trPr>
          <w:trHeight w:val="508"/>
        </w:trPr>
        <w:tc>
          <w:tcPr>
            <w:tcW w:w="7059" w:type="dxa"/>
            <w:gridSpan w:val="2"/>
            <w:shd w:val="clear" w:color="auto" w:fill="FFFFE7"/>
            <w:vAlign w:val="center"/>
          </w:tcPr>
          <w:p w:rsidR="005F17CB" w:rsidRPr="003D26FF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3D26F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(1) + (2) + (3) / 3 =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BC7E19" w:rsidRPr="00FB0CE8">
        <w:rPr>
          <w:rFonts w:ascii="TH SarabunPSK" w:eastAsiaTheme="minorHAns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BC7E19" w:rsidTr="007978D9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BC7E19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BC7E19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BC7E19" w:rsidRDefault="005F17CB" w:rsidP="00BC7E19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BC7E19">
              <w:rPr>
                <w:rFonts w:ascii="TH SarabunPSK" w:hAnsi="TH SarabunPSK" w:cs="TH SarabunPSK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C7E19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BC7E19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BC7E19">
              <w:rPr>
                <w:rFonts w:ascii="TH SarabunPSK" w:eastAsiaTheme="minorHAnsi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BC7E19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BC7E19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BC7E19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7E19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BC7E1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BC7E19" w:rsidRPr="00FB0CE8">
        <w:rPr>
          <w:rFonts w:ascii="TH SarabunPSK" w:eastAsiaTheme="minorHAns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7A7FD5" w:rsidTr="007978D9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7A7FD5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A7FD5" w:rsidRPr="007A7FD5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7978D9" w:rsidRDefault="007978D9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D2122" w:rsidRDefault="009D2122" w:rsidP="007A1BBA">
      <w:pPr>
        <w:spacing w:after="120"/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</w:rPr>
      </w:pP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BC7E19" w:rsidRPr="00BC7E19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323B1D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64679F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EC382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5C424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ในวารสารทางวิชาการที่ไม่อยู่ในประกาศของ ก.พ.อ.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7A1BBA" w:rsidRPr="007A1BBA">
              <w:rPr>
                <w:rFonts w:ascii="TH SarabunPSK" w:eastAsia="CordiaNew-Bold" w:hAnsi="TH SarabunPSK" w:cs="TH SarabunPSK"/>
                <w:szCs w:val="24"/>
                <w:cs/>
              </w:rPr>
              <w:t>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6C395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3768F5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5C4248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5C424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2563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6C395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64679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BC7E19" w:rsidRPr="00BC7E1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(หลักสูตรระดับปริญญาตรี  คะแนนเต็ม 5 = ร้อยละ 20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Pr="00CB0F00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46135D" w:rsidRPr="00CB0F00" w:rsidRDefault="0046135D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2B22FC" w:rsidRPr="00CB0F00" w:rsidRDefault="002B22FC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FB0CE8" w:rsidRPr="00CB0F00" w:rsidRDefault="00FB0CE8" w:rsidP="00FB0CE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592330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3D26FF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7978D9" w:rsidRDefault="005F17CB" w:rsidP="007978D9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7978D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อัตราการคงอยู่ของ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ความพึงพอใจของ</w:t>
            </w:r>
            <w:r w:rsidR="00BC7E19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7978D9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7978D9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D26FF">
        <w:trPr>
          <w:trHeight w:val="57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9D2122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Default="007978D9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8E0F84">
        <w:rPr>
          <w:rFonts w:ascii="TH SarabunPSK" w:eastAsia="Times New Roman" w:hAnsi="TH SarabunPSK" w:cs="TH SarabunPSK"/>
          <w:color w:val="002060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7978D9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(ค่าเฉลี่ย 3 ตัวบ่งชี้ (1) – (3))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69758F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D26F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Pr="00CB0F00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9D2122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2 </w:t>
      </w:r>
      <w:r w:rsidRPr="0076734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</w:t>
      </w:r>
      <w:r w:rsidR="00DA037D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อยู่</w:t>
      </w:r>
      <w:r w:rsidR="00411BA5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69758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อัตราการสำเร็จการศึกษา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p w:rsidR="00953A1E" w:rsidRPr="00CB0F00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4 ปี)</w:t>
      </w:r>
      <w:r w:rsidR="00953A1E"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225ED3" w:rsidRPr="00CB0F00" w:rsidTr="0076734B">
        <w:tc>
          <w:tcPr>
            <w:tcW w:w="988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  <w:r w:rsidR="00FC068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รับเข้า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shd w:val="clear" w:color="auto" w:fill="FFFFE7"/>
          </w:tcPr>
          <w:p w:rsidR="00891E95" w:rsidRPr="00CB0F00" w:rsidRDefault="00891E95" w:rsidP="00891E9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91E95" w:rsidRPr="00CB0F00" w:rsidRDefault="00891E95" w:rsidP="00891E9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953A1E" w:rsidRPr="00CB0F00" w:rsidRDefault="009A25E6" w:rsidP="00891E95">
            <w:pPr>
              <w:spacing w:after="120"/>
              <w:ind w:right="-77" w:hanging="103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415" w:type="dxa"/>
            <w:vMerge w:val="restart"/>
            <w:shd w:val="clear" w:color="auto" w:fill="FFFFE7"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225ED3" w:rsidRPr="00CB0F00" w:rsidRDefault="00953A1E" w:rsidP="00225ED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C800EA" w:rsidRPr="00CB0F00" w:rsidRDefault="00C800EA" w:rsidP="00963E2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3</w:t>
            </w:r>
          </w:p>
          <w:p w:rsidR="00953A1E" w:rsidRPr="00CB0F00" w:rsidRDefault="00C800EA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shd w:val="clear" w:color="auto" w:fill="FFFFE7"/>
          </w:tcPr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C800EA" w:rsidRPr="00CB0F00" w:rsidRDefault="00C800EA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C800EA" w:rsidRPr="00CB0F00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  <w:r w:rsidR="00C800EA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953A1E" w:rsidRPr="00CB0F00" w:rsidRDefault="00C800EA" w:rsidP="001B74A8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1B74A8" w:rsidRP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3</w:t>
            </w:r>
            <w:r w:rsidR="00225ED3" w:rsidRPr="001B74A8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4</w:t>
            </w:r>
            <w:r w:rsidR="00953A1E"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  <w:tc>
          <w:tcPr>
            <w:tcW w:w="1416" w:type="dxa"/>
            <w:vMerge w:val="restart"/>
            <w:shd w:val="clear" w:color="auto" w:fill="FFFFE7"/>
          </w:tcPr>
          <w:p w:rsidR="00891E95" w:rsidRPr="00CB0F00" w:rsidRDefault="00891E95" w:rsidP="00891E9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953A1E" w:rsidRPr="00F75827" w:rsidRDefault="009A25E6" w:rsidP="00891E95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C800EA" w:rsidRPr="00CB0F00" w:rsidTr="0076734B">
        <w:trPr>
          <w:trHeight w:val="60"/>
        </w:trPr>
        <w:tc>
          <w:tcPr>
            <w:tcW w:w="988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  <w:shd w:val="clear" w:color="auto" w:fill="FFFFE7"/>
          </w:tcPr>
          <w:p w:rsidR="00953A1E" w:rsidRPr="00CB0F00" w:rsidRDefault="001B74A8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2561</w:t>
            </w:r>
          </w:p>
        </w:tc>
        <w:tc>
          <w:tcPr>
            <w:tcW w:w="715" w:type="dxa"/>
            <w:shd w:val="clear" w:color="auto" w:fill="FFFFE7"/>
          </w:tcPr>
          <w:p w:rsidR="00953A1E" w:rsidRPr="00CB0F00" w:rsidRDefault="001B74A8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2562</w:t>
            </w:r>
          </w:p>
        </w:tc>
        <w:tc>
          <w:tcPr>
            <w:tcW w:w="716" w:type="dxa"/>
            <w:shd w:val="clear" w:color="auto" w:fill="FFFFE7"/>
          </w:tcPr>
          <w:p w:rsidR="00953A1E" w:rsidRPr="00CB0F00" w:rsidRDefault="00953A1E" w:rsidP="001B74A8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1B74A8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</w:p>
        </w:tc>
        <w:tc>
          <w:tcPr>
            <w:tcW w:w="1839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CB0F00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2558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(7)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1B74A8" w:rsidRPr="00CB0F00" w:rsidTr="00225ED3">
        <w:tc>
          <w:tcPr>
            <w:tcW w:w="988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12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1B74A8" w:rsidRPr="00CB0F00" w:rsidRDefault="001B74A8" w:rsidP="001B74A8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63E21" w:rsidRPr="00CB0F00" w:rsidTr="00225ED3">
        <w:tc>
          <w:tcPr>
            <w:tcW w:w="988" w:type="dxa"/>
          </w:tcPr>
          <w:p w:rsidR="00963E21" w:rsidRPr="00CB0F00" w:rsidRDefault="001B74A8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12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963E21" w:rsidRPr="00CB0F00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5B6F0C" w:rsidRPr="00CB0F00" w:rsidRDefault="005B6F0C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CB0F00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5 ปี)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3"/>
        <w:gridCol w:w="806"/>
        <w:gridCol w:w="643"/>
        <w:gridCol w:w="643"/>
        <w:gridCol w:w="643"/>
        <w:gridCol w:w="643"/>
        <w:gridCol w:w="1843"/>
        <w:gridCol w:w="1204"/>
        <w:gridCol w:w="1205"/>
        <w:gridCol w:w="1418"/>
      </w:tblGrid>
      <w:tr w:rsidR="005B6F0C" w:rsidRPr="00CB0F00" w:rsidTr="0076734B">
        <w:tc>
          <w:tcPr>
            <w:tcW w:w="983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06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572" w:type="dxa"/>
            <w:gridSpan w:val="4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5B6F0C" w:rsidRPr="00CB0F00" w:rsidRDefault="005B6F0C" w:rsidP="0013563B">
            <w:pPr>
              <w:pStyle w:val="xl221"/>
              <w:spacing w:before="0" w:beforeAutospacing="0" w:after="0" w:afterAutospacing="0"/>
              <w:textAlignment w:val="auto"/>
              <w:rPr>
                <w:cs/>
              </w:rPr>
            </w:pPr>
            <w:r w:rsidRPr="00CB0F00">
              <w:rPr>
                <w:cs/>
              </w:rPr>
              <w:t>ตามหลักสูตร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43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5B6F0C" w:rsidRPr="00CB0F00" w:rsidRDefault="005B6F0C" w:rsidP="00835FA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5B6F0C" w:rsidRPr="004C036A" w:rsidRDefault="009A25E6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204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4C036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</w:p>
          <w:p w:rsidR="005B6F0C" w:rsidRPr="00CB0F00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205" w:type="dxa"/>
            <w:vMerge w:val="restart"/>
            <w:shd w:val="clear" w:color="auto" w:fill="FFFFE7"/>
          </w:tcPr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  <w:r w:rsidR="00225ED3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ร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ะหว่างเรียน</w:t>
            </w:r>
          </w:p>
          <w:p w:rsidR="00225ED3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</w:p>
          <w:p w:rsidR="005B6F0C" w:rsidRPr="00CB0F00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5B6F0C" w:rsidRPr="00CB0F00" w:rsidRDefault="005B6F0C" w:rsidP="004C036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4C036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63</w:t>
            </w:r>
            <w:r w:rsidR="00225ED3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8" w:type="dxa"/>
            <w:vMerge w:val="restart"/>
            <w:shd w:val="clear" w:color="auto" w:fill="FFFFE7"/>
          </w:tcPr>
          <w:p w:rsidR="005B6F0C" w:rsidRPr="00CB0F00" w:rsidRDefault="005B6F0C" w:rsidP="00835FA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5B6F0C" w:rsidRPr="00AA4B43" w:rsidRDefault="009A25E6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4C036A" w:rsidRPr="00CB0F00" w:rsidTr="0076734B">
        <w:tc>
          <w:tcPr>
            <w:tcW w:w="983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06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2560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2561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2562</w:t>
            </w:r>
          </w:p>
        </w:tc>
        <w:tc>
          <w:tcPr>
            <w:tcW w:w="643" w:type="dxa"/>
            <w:shd w:val="clear" w:color="auto" w:fill="FFFFE7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2563</w:t>
            </w:r>
          </w:p>
        </w:tc>
        <w:tc>
          <w:tcPr>
            <w:tcW w:w="1843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4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5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2557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(1)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60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80.00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2558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9*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4C036A" w:rsidRPr="00CB0F00" w:rsidTr="00225ED3">
        <w:tc>
          <w:tcPr>
            <w:tcW w:w="98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2562</w:t>
            </w:r>
          </w:p>
        </w:tc>
        <w:tc>
          <w:tcPr>
            <w:tcW w:w="806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05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4C036A" w:rsidRPr="00CB0F00" w:rsidRDefault="004C036A" w:rsidP="004C036A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225ED3" w:rsidRPr="00CB0F00" w:rsidTr="00225ED3">
        <w:tc>
          <w:tcPr>
            <w:tcW w:w="983" w:type="dxa"/>
          </w:tcPr>
          <w:p w:rsidR="00225ED3" w:rsidRPr="00CB0F00" w:rsidRDefault="004C036A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2563</w:t>
            </w:r>
          </w:p>
        </w:tc>
        <w:tc>
          <w:tcPr>
            <w:tcW w:w="806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205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:rsidR="00225ED3" w:rsidRPr="00CB0F00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CB0F00" w:rsidRDefault="00953A1E" w:rsidP="004D302F">
      <w:pPr>
        <w:jc w:val="both"/>
        <w:rPr>
          <w:rFonts w:ascii="TH SarabunPSK" w:hAnsi="TH SarabunPSK" w:cs="TH SarabunPSK"/>
          <w:color w:val="FF0000"/>
          <w:sz w:val="28"/>
        </w:rPr>
      </w:pPr>
      <w:r w:rsidRPr="00CB0F00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: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1.  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>คือ</w:t>
      </w:r>
      <w:r w:rsidR="00963E21" w:rsidRPr="00CB0F00">
        <w:rPr>
          <w:rFonts w:ascii="TH SarabunPSK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hAnsi="TH SarabunPSK" w:cs="TH SarabunPSK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CB0F00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CB0F00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CB0F00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BC7E19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Pr="00CB0F00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3F40CF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3F40CF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5A4E09" w:rsidRPr="003F40CF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043325"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Pr="003F40CF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3A37A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FFFE7"/>
          </w:tcPr>
          <w:p w:rsidR="00B409E3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FFFE7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FFFE7"/>
          </w:tcPr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FFFE7"/>
          </w:tcPr>
          <w:p w:rsidR="00947290" w:rsidRPr="00C540A0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C540A0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C540A0" w:rsidRDefault="009A25E6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C540A0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C540A0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FFFE7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C540A0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C540A0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C540A0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C540A0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Pr="00CB0F00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700DAC"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ภาวะการมีงานทำของ</w:t>
      </w:r>
      <w:r w:rsidR="00E00B96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บัณฑิต</w:t>
      </w:r>
      <w:r w:rsidR="00AF2B29" w:rsidRPr="00263EE1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ระดับปริญญาตรี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E00B96" w:rsidRPr="00753CD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753CD7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2E7499" w:rsidRPr="00753CD7" w:rsidRDefault="002E7499" w:rsidP="002E7499">
      <w:pPr>
        <w:jc w:val="thaiDistribute"/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</w:pP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u w:val="single"/>
          <w:cs/>
        </w:rPr>
        <w:t>(ตัวบ่งชี้ที่ 2.2 (ปริญญาตรี)</w:t>
      </w:r>
      <w:r w:rsidRPr="00753CD7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ร้อยละของบัณฑิตปริญญาตรีที่ได้งานทำหรือประกอบอาชีพอิสระภายใน 1 ปี)</w:t>
      </w:r>
    </w:p>
    <w:p w:rsidR="00E00B96" w:rsidRPr="00CB0F00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……………………………………………………………………………………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CB0F00" w:rsidTr="00C540A0">
        <w:trPr>
          <w:tblHeader/>
        </w:trPr>
        <w:tc>
          <w:tcPr>
            <w:tcW w:w="5529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  <w:shd w:val="clear" w:color="auto" w:fill="FFFFE7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CB0F00" w:rsidTr="001003CD">
        <w:tc>
          <w:tcPr>
            <w:tcW w:w="5529" w:type="dxa"/>
          </w:tcPr>
          <w:p w:rsidR="00E00B96" w:rsidRPr="00CB0F00" w:rsidRDefault="00B52C42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="00E00B96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="00E00B96" w:rsidRPr="00CB0F00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</w:tcPr>
          <w:p w:rsidR="00E00B96" w:rsidRPr="00CB0F00" w:rsidRDefault="00E00B96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2)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ที่ตอบแบบสำรวจ</w:t>
            </w:r>
            <w:r w:rsidR="0056793F" w:rsidRPr="0056793F">
              <w:rPr>
                <w:rFonts w:ascii="TH SarabunPSK" w:hAnsi="TH SarabunPSK" w:cs="TH SarabunPSK"/>
                <w:sz w:val="28"/>
                <w:cs/>
              </w:rPr>
              <w:t>เรื่องการมีงานทำภายใน 1 ปี หลังสำเร็จการศึกษา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6793F" w:rsidRPr="00CB0F00" w:rsidTr="0075183E">
        <w:tc>
          <w:tcPr>
            <w:tcW w:w="6663" w:type="dxa"/>
            <w:gridSpan w:val="2"/>
            <w:tcBorders>
              <w:bottom w:val="single" w:sz="4" w:space="0" w:color="auto"/>
            </w:tcBorders>
            <w:shd w:val="clear" w:color="auto" w:fill="FFFFE7"/>
          </w:tcPr>
          <w:p w:rsidR="00DC22C4" w:rsidRDefault="0056793F" w:rsidP="0013563B">
            <w:pPr>
              <w:rPr>
                <w:rFonts w:ascii="TH SarabunPSK" w:hAnsi="TH SarabunPSK" w:cs="TH SarabunPSK"/>
                <w:b/>
                <w:bCs/>
              </w:rPr>
            </w:pPr>
            <w:r w:rsidRPr="0056793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จำนวนบัณฑิตที่ตอบแบบสำรวจ (จะต้องไม่น้อยกว่าร้อยละ 70) </w:t>
            </w:r>
          </w:p>
          <w:p w:rsidR="0056793F" w:rsidRPr="00DC22C4" w:rsidRDefault="0056793F" w:rsidP="0013563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6793F">
              <w:rPr>
                <w:rFonts w:ascii="TH SarabunPSK" w:hAnsi="TH SarabunPSK" w:cs="TH SarabunPSK"/>
                <w:b/>
                <w:bCs/>
                <w:cs/>
              </w:rPr>
              <w:t>ของจำนวนบัณฑิตที่สำเร็จการศึกษา</w:t>
            </w:r>
            <w:r w:rsidR="00DC22C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E7"/>
          </w:tcPr>
          <w:p w:rsidR="0056793F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sz w:val="28"/>
                <w:cs/>
              </w:rPr>
              <w:t>..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E7"/>
          </w:tcPr>
          <w:p w:rsidR="0056793F" w:rsidRPr="00CB0F00" w:rsidRDefault="0056793F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3)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ที่ได้งานทำหลังสำเร็จการศึกษา</w:t>
            </w:r>
          </w:p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   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CB0F00" w:rsidRDefault="00BD375D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</w:t>
            </w: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pStyle w:val="a4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4)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ที่ประกอบอาชีพอิสระ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5)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ผู้สำเร็จการศึกษา</w:t>
            </w:r>
            <w:r w:rsidR="002F7DE5"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6)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7)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8)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ที่อุปสมบท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9) จำนวน</w:t>
            </w:r>
            <w:r w:rsidRPr="00263EE1">
              <w:rPr>
                <w:rFonts w:ascii="TH SarabunPSK" w:hAnsi="TH SarabunPSK" w:cs="TH SarabunPSK"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ที่เกณฑ์ทหาร</w:t>
            </w:r>
          </w:p>
        </w:tc>
        <w:tc>
          <w:tcPr>
            <w:tcW w:w="1134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CB0F00" w:rsidTr="001003CD">
        <w:tc>
          <w:tcPr>
            <w:tcW w:w="5529" w:type="dxa"/>
          </w:tcPr>
          <w:p w:rsidR="00337198" w:rsidRPr="00CB0F00" w:rsidRDefault="00337198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10) เงินเดือนหรือรายได้ต่อเดือนของผู้สำเร็จการศึกษาที่ได้งานทำหรือประกอบอาชีพอิสระ</w:t>
            </w:r>
            <w:r w:rsidR="00263EE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63EE1" w:rsidRPr="00CB0F00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D42049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="00D42049" w:rsidRPr="00CB0F00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CB0F00" w:rsidRDefault="00337198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CB0F00" w:rsidTr="00263EE1">
        <w:trPr>
          <w:trHeight w:val="457"/>
        </w:trPr>
        <w:tc>
          <w:tcPr>
            <w:tcW w:w="6663" w:type="dxa"/>
            <w:gridSpan w:val="2"/>
            <w:shd w:val="clear" w:color="auto" w:fill="FFFFE7"/>
            <w:vAlign w:val="center"/>
          </w:tcPr>
          <w:p w:rsidR="00916865" w:rsidRPr="00CB0F00" w:rsidRDefault="00D42049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</w:t>
            </w:r>
            <w:r w:rsidRPr="00263EE1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บัณฑิตระดับปริญญาตรี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shd w:val="clear" w:color="auto" w:fill="FFFFE7"/>
            <w:vAlign w:val="center"/>
          </w:tcPr>
          <w:p w:rsidR="00D42049" w:rsidRPr="00CB0F00" w:rsidRDefault="00D42049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B0F00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CB0F00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(ระดับปริญญาตรี)</w:t>
      </w:r>
      <w:r w:rsidR="00406706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:  </w:t>
      </w:r>
      <w:r w:rsidR="00916865" w:rsidRPr="00CB0F00">
        <w:rPr>
          <w:rFonts w:ascii="TH SarabunPSK" w:hAnsi="TH SarabunPSK" w:cs="TH SarabunPSK"/>
          <w:b/>
          <w:bCs/>
          <w:sz w:val="32"/>
          <w:szCs w:val="32"/>
          <w:cs/>
        </w:rPr>
        <w:t>…….. คะแนน</w:t>
      </w:r>
    </w:p>
    <w:p w:rsidR="00E00B96" w:rsidRPr="00CB0F00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325F13" w:rsidRDefault="00E00B96" w:rsidP="00E00B96">
      <w:pPr>
        <w:spacing w:before="120"/>
        <w:jc w:val="thaiDistribute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325F13">
        <w:rPr>
          <w:rFonts w:ascii="TH SarabunPSK" w:hAnsi="TH SarabunPSK" w:cs="TH SarabunPSK"/>
          <w:color w:val="C00000"/>
          <w:sz w:val="32"/>
          <w:szCs w:val="32"/>
          <w:cs/>
        </w:rPr>
        <w:t xml:space="preserve">       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วิเคราะห์ผลการเปลี่ยนแปลงหรือแนวโน้มของการได้งานทำ โดยใช้ข้อมูลภาวะตลาดแรงงานภาวะเศรษฐกิจและการเปรียบเทียบกับข้อมูลที่ผ่านมาและสถาบันอื่นที่เปิดสอนสาขา / สาขาวิชาเดียวกัน</w:t>
      </w:r>
      <w:r w:rsid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Pr="00325F13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เพื่อเป็นข้อมูลในการพัฒนา / ปรับปรุงหลักสูตร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Pr="00CB0F00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3E3AD3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3E3AD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3E3AD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EA0121" w:rsidP="001B58F8">
      <w:pPr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3.1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การรับนักศึกษา</w:t>
      </w:r>
      <w:r w:rsidR="00B25698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D7609E">
        <w:trPr>
          <w:tblHeader/>
        </w:trPr>
        <w:tc>
          <w:tcPr>
            <w:tcW w:w="8364" w:type="dxa"/>
            <w:shd w:val="clear" w:color="auto" w:fill="FFFFE7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2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75183E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D7609E">
        <w:trPr>
          <w:trHeight w:val="605"/>
          <w:tblHeader/>
        </w:trPr>
        <w:tc>
          <w:tcPr>
            <w:tcW w:w="8364" w:type="dxa"/>
            <w:shd w:val="clear" w:color="auto" w:fill="FFFFE7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F57EB" w:rsidRPr="00CB0F00" w:rsidTr="00252116">
        <w:trPr>
          <w:trHeight w:val="1989"/>
        </w:trPr>
        <w:tc>
          <w:tcPr>
            <w:tcW w:w="8364" w:type="dxa"/>
          </w:tcPr>
          <w:p w:rsidR="008F57EB" w:rsidRPr="008F57EB" w:rsidRDefault="008F57EB" w:rsidP="008F57EB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F57EB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F57EB" w:rsidRPr="00CB0F00" w:rsidTr="00252116">
        <w:tc>
          <w:tcPr>
            <w:tcW w:w="8364" w:type="dxa"/>
          </w:tcPr>
          <w:p w:rsidR="008F57EB" w:rsidRPr="00055030" w:rsidRDefault="008F57EB" w:rsidP="008F57E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Default="008F57EB" w:rsidP="008F57EB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F57EB" w:rsidRPr="00591C51" w:rsidRDefault="008F57EB" w:rsidP="008F57EB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F57EB" w:rsidRPr="00CB0F00" w:rsidRDefault="008F57EB" w:rsidP="008F57E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1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</w:t>
      </w:r>
      <w:r w:rsidR="004847D1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ที่</w:t>
      </w:r>
      <w:r w:rsidR="003E2B8F" w:rsidRPr="00631B78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631B78">
        <w:trPr>
          <w:tblHeader/>
        </w:trPr>
        <w:tc>
          <w:tcPr>
            <w:tcW w:w="8364" w:type="dxa"/>
            <w:shd w:val="clear" w:color="auto" w:fill="FFFFE7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631B78">
        <w:trPr>
          <w:trHeight w:val="556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องค์ประกอบที่ 3 :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</w:rPr>
        <w:tab/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631B78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631B78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631B78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0E4D1B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0E4D1B" w:rsidRDefault="007C05EF" w:rsidP="007C05E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69758F" w:rsidTr="00631B78">
        <w:tc>
          <w:tcPr>
            <w:tcW w:w="851" w:type="dxa"/>
            <w:vMerge w:val="restart"/>
            <w:shd w:val="clear" w:color="auto" w:fill="FFFFE7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FFFE7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FFFE7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FFFE7"/>
          </w:tcPr>
          <w:p w:rsidR="007A7782" w:rsidRPr="0069758F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FFFE7"/>
          </w:tcPr>
          <w:p w:rsidR="007A7782" w:rsidRPr="0069758F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631B78">
        <w:tc>
          <w:tcPr>
            <w:tcW w:w="851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FFFE7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69758F" w:rsidTr="000E4D1B">
        <w:trPr>
          <w:tblHeader/>
        </w:trPr>
        <w:tc>
          <w:tcPr>
            <w:tcW w:w="1135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69758F" w:rsidTr="000E4D1B">
        <w:tc>
          <w:tcPr>
            <w:tcW w:w="1135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69758F" w:rsidTr="000E4D1B">
        <w:tc>
          <w:tcPr>
            <w:tcW w:w="1135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</w:t>
            </w:r>
            <w:bookmarkStart w:id="0" w:name="_GoBack"/>
            <w:bookmarkEnd w:id="0"/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 มคอ.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69758F" w:rsidTr="0013563B">
        <w:tc>
          <w:tcPr>
            <w:tcW w:w="1135" w:type="dxa"/>
            <w:vMerge w:val="restart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FFFE7"/>
          </w:tcPr>
          <w:p w:rsidR="00E03128" w:rsidRPr="0069758F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9758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13563B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FFFE7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FFFE7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0E4D1B">
        <w:trPr>
          <w:tblHeader/>
        </w:trPr>
        <w:tc>
          <w:tcPr>
            <w:tcW w:w="2552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0E4D1B">
        <w:tc>
          <w:tcPr>
            <w:tcW w:w="2835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0E4D1B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E4D1B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0E4D1B">
        <w:trPr>
          <w:tblHeader/>
        </w:trPr>
        <w:tc>
          <w:tcPr>
            <w:tcW w:w="8222" w:type="dxa"/>
            <w:shd w:val="clear" w:color="auto" w:fill="FFFFE7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การปรับปรุงหลักสูตรให้ทันสมัยตามความก้าวหน้าในศาสตร์สาขาวิชานั้นๆ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0E4D1B">
        <w:tc>
          <w:tcPr>
            <w:tcW w:w="9498" w:type="dxa"/>
            <w:gridSpan w:val="2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Pr="000E4D1B" w:rsidRDefault="00624A5E" w:rsidP="000E4D1B">
      <w:pPr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CB0F00" w:rsidTr="000E4D1B">
        <w:trPr>
          <w:tblHeader/>
        </w:trPr>
        <w:tc>
          <w:tcPr>
            <w:tcW w:w="8364" w:type="dxa"/>
            <w:shd w:val="clear" w:color="auto" w:fill="FFFFE7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24A5E" w:rsidRPr="00CB0F00" w:rsidRDefault="00624A5E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CB0F00" w:rsidTr="00384F4A">
        <w:tc>
          <w:tcPr>
            <w:tcW w:w="8364" w:type="dxa"/>
          </w:tcPr>
          <w:p w:rsidR="00624A5E" w:rsidRPr="004850DF" w:rsidRDefault="00C7561C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การกำหนดผู้สอน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 ติดตาม และตรวจสอบการจัดทำแผนการเรียนรู้ (มคอ.3 และ มคอ.4)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CB0F00" w:rsidRDefault="00624A5E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CB0F00" w:rsidRDefault="00624A5E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CB0F00" w:rsidRDefault="00624A5E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CB0F00" w:rsidTr="000E4D1B">
        <w:tc>
          <w:tcPr>
            <w:tcW w:w="9640" w:type="dxa"/>
            <w:gridSpan w:val="2"/>
            <w:shd w:val="clear" w:color="auto" w:fill="FFFFE7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624A5E" w:rsidRPr="00CB0F00" w:rsidTr="00384F4A">
        <w:tc>
          <w:tcPr>
            <w:tcW w:w="9640" w:type="dxa"/>
            <w:gridSpan w:val="2"/>
          </w:tcPr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624A5E" w:rsidRPr="00CB0F00" w:rsidRDefault="00624A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Pr="0013563B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</w:rPr>
        <w:t>3</w:t>
      </w:r>
      <w:r w:rsidR="009179AF" w:rsidRPr="0013563B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CB0F00" w:rsidTr="007056CE">
        <w:trPr>
          <w:tblHeader/>
        </w:trPr>
        <w:tc>
          <w:tcPr>
            <w:tcW w:w="8364" w:type="dxa"/>
            <w:shd w:val="clear" w:color="auto" w:fill="FFFFE7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9179AF" w:rsidRPr="00CB0F00" w:rsidRDefault="009179A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CB0F00" w:rsidTr="00DE36B7">
        <w:tc>
          <w:tcPr>
            <w:tcW w:w="8364" w:type="dxa"/>
          </w:tcPr>
          <w:p w:rsidR="004850DF" w:rsidRPr="004850DF" w:rsidRDefault="004850D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4850D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การตรวจสอบการประเมินผลการเรียนรู้ของนักศึกษา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CB0F00" w:rsidRDefault="009179AF" w:rsidP="0013563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การกำกับการประเมินการจัดการเรียนการสอน และประเมินหลักสูตร                                (มคอ.5 มคอ.6 และ มคอ.7)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CB0F00" w:rsidRDefault="009179A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CB0F00" w:rsidRDefault="009179A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CB0F00" w:rsidTr="007056CE">
        <w:tc>
          <w:tcPr>
            <w:tcW w:w="9640" w:type="dxa"/>
            <w:gridSpan w:val="2"/>
            <w:shd w:val="clear" w:color="auto" w:fill="FFFFE7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9179AF" w:rsidRPr="00CB0F00" w:rsidTr="00DE36B7">
        <w:tc>
          <w:tcPr>
            <w:tcW w:w="9640" w:type="dxa"/>
            <w:gridSpan w:val="2"/>
          </w:tcPr>
          <w:p w:rsidR="009179AF" w:rsidRPr="00CB0F00" w:rsidRDefault="009179A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</w:tc>
      </w:tr>
    </w:tbl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DA4896" w:rsidRDefault="003A5C91" w:rsidP="00FD334A">
      <w:pPr>
        <w:spacing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(ตัวบ่งชี้ที่ 5.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</w:rPr>
        <w:t>4</w:t>
      </w:r>
      <w:r w:rsidR="00FB7914"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DA4896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DA4896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FFFE7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FFFE7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FFFE7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FFFE7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A24847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FFFE7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FFFE7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มคอ.2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มคอ.3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 มคอ.4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มคอ.7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มีการทวนสอบผลสัมฤทธิ์ของนักศึกษาตามมาตรฐานผลการเรียนรู้ที่กำหนดใน มคอ.3 และมคอ.4 (ถ้ามี) อย่างน้อยร้อยละ 25 ของรายวิชาที่เปิดสอนในแต่ละปีการศึกษา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มคอ.7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9A25E6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5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9A25E6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8805C1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8805C1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13563B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13563B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13563B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13563B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CB5BF4" w:rsidRDefault="001C1958" w:rsidP="001C1958">
      <w:pPr>
        <w:jc w:val="center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(องค์ประกอบที่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</w:rPr>
        <w:t xml:space="preserve">6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CB5BF4">
        <w:tc>
          <w:tcPr>
            <w:tcW w:w="283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(</w:t>
      </w:r>
      <w:r w:rsidR="00CB5BF4"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ตัวบ่งชี้ที่ </w:t>
      </w:r>
      <w:r w:rsidRPr="00CB5BF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DE36B7">
        <w:trPr>
          <w:tblHeader/>
        </w:trPr>
        <w:tc>
          <w:tcPr>
            <w:tcW w:w="8364" w:type="dxa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ระบบการดำเนินงานของภาควิชา/คณะ/สถาบันโดยมีส่วนร่วมของอาจารย์</w:t>
            </w:r>
            <w:r w:rsidR="009A25E6">
              <w:rPr>
                <w:rFonts w:ascii="TH SarabunPSK" w:eastAsiaTheme="minorHAnsi" w:hAnsi="TH SarabunPSK" w:cs="TH SarabunPSK" w:hint="cs"/>
                <w:cs/>
              </w:rPr>
              <w:t>ผู้รับผิดชอบ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D40DA5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FD0D8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FD0D8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FD0D83">
        <w:trPr>
          <w:jc w:val="center"/>
        </w:trPr>
        <w:tc>
          <w:tcPr>
            <w:tcW w:w="3119" w:type="dxa"/>
            <w:shd w:val="clear" w:color="auto" w:fill="FFFFE7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FD0D83">
        <w:trPr>
          <w:jc w:val="center"/>
        </w:trPr>
        <w:tc>
          <w:tcPr>
            <w:tcW w:w="4468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FD0D83">
        <w:trPr>
          <w:jc w:val="center"/>
        </w:trPr>
        <w:tc>
          <w:tcPr>
            <w:tcW w:w="4469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FD0D83">
        <w:trPr>
          <w:trHeight w:val="555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FD0D83">
        <w:trPr>
          <w:trHeight w:val="614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CB0F00" w:rsidTr="00FD0D83">
        <w:tc>
          <w:tcPr>
            <w:tcW w:w="1985" w:type="dxa"/>
            <w:shd w:val="clear" w:color="auto" w:fill="FFFFE7"/>
          </w:tcPr>
          <w:p w:rsidR="00116507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CB0F00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F72FA6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F72FA6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CB0F00" w:rsidRDefault="00AF3483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AF3483" w:rsidRPr="00AF3483" w:rsidRDefault="00AF3483" w:rsidP="00AF3483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AF3483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AF3483" w:rsidRPr="00AF3483" w:rsidRDefault="00AF3483" w:rsidP="00AF3483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</w:p>
    <w:p w:rsidR="00AF3483" w:rsidRPr="00AF3483" w:rsidRDefault="00AF3483" w:rsidP="00AF3483">
      <w:pPr>
        <w:ind w:firstLine="851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ที่นำเสนอในรายงานฉบับนี้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ถูกต้องตามความเป็นจริงทุกประการ และ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เป็นอาจารย์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ผู้รับผิดชอบ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หลักสูตรนี้เพียงหลักสูตรเดียว โดยไม่ได้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เป็นอาจารย์ผู้รับผิดชอบ</w:t>
      </w:r>
      <w:r w:rsidRPr="00AF3483">
        <w:rPr>
          <w:rFonts w:ascii="TH SarabunPSK" w:hAnsi="TH SarabunPSK" w:cs="TH SarabunPSK"/>
          <w:color w:val="C00000"/>
          <w:sz w:val="32"/>
          <w:szCs w:val="32"/>
          <w:cs/>
        </w:rPr>
        <w:t xml:space="preserve">หลักสูตรอื่น ๆ อีก </w:t>
      </w:r>
      <w:r w:rsidRPr="00AF3483">
        <w:rPr>
          <w:rFonts w:ascii="TH SarabunPSK" w:hAnsi="TH SarabunPSK" w:cs="TH SarabunPSK" w:hint="cs"/>
          <w:color w:val="C00000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4961"/>
        <w:gridCol w:w="4253"/>
      </w:tblGrid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AF3483" w:rsidRPr="00807ECB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961" w:type="dxa"/>
          </w:tcPr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AF3483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001119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AF3483" w:rsidRPr="00001119" w:rsidRDefault="00AF3483" w:rsidP="00AF348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AF3483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AF3483" w:rsidRPr="004672B5" w:rsidRDefault="00AF3483" w:rsidP="00AF348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AF3483" w:rsidRPr="004672B5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F3483" w:rsidTr="00E84F57">
        <w:tc>
          <w:tcPr>
            <w:tcW w:w="392" w:type="dxa"/>
          </w:tcPr>
          <w:p w:rsidR="00AF3483" w:rsidRDefault="00AF3483" w:rsidP="009A25E6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961" w:type="dxa"/>
          </w:tcPr>
          <w:p w:rsidR="00AF3483" w:rsidRPr="00001119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001119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01119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001119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001119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AF3483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844BDC" w:rsidRDefault="00AF3483" w:rsidP="009A25E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F3483" w:rsidRPr="00844BDC" w:rsidRDefault="00AF3483" w:rsidP="009A25E6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3" w:type="dxa"/>
          </w:tcPr>
          <w:p w:rsidR="00AF3483" w:rsidRPr="00E84F57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AF3483" w:rsidRPr="00E84F57" w:rsidRDefault="00AF3483" w:rsidP="009A25E6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E84F5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AF3483" w:rsidRPr="00E84F57" w:rsidRDefault="00AF3483" w:rsidP="009A25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AF3483" w:rsidRPr="00E84F57" w:rsidRDefault="00AF3483" w:rsidP="009A25E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84F57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B0F00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CB0F00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color w:val="002060"/>
          <w:sz w:val="36"/>
          <w:szCs w:val="36"/>
          <w:cs/>
        </w:rPr>
        <w:t>องค์ประกอบที่ 1 การกำกับมาตรฐาน</w:t>
      </w:r>
    </w:p>
    <w:p w:rsidR="002D6E9F" w:rsidRPr="00E8063A" w:rsidRDefault="002D6E9F" w:rsidP="002D6E9F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คุณสมบัติของ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ที่เป็นอาจารย์ประจำของมหาวิทยาลัยราชภัฏสกลนคร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ปีการศึกษา 25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58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1701"/>
        <w:gridCol w:w="4536"/>
        <w:gridCol w:w="1560"/>
        <w:gridCol w:w="992"/>
        <w:gridCol w:w="1843"/>
      </w:tblGrid>
      <w:tr w:rsidR="002D6E9F" w:rsidRPr="002D6E9F" w:rsidTr="002D6E9F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 xml:space="preserve">ชื่อ </w:t>
            </w: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–</w:t>
            </w: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ตำแหน่ง</w:t>
            </w:r>
          </w:p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ทางวิชาการ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ประสบการณ์</w:t>
            </w:r>
          </w:p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ด้านการสอน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คุณวุฒิ</w:t>
            </w:r>
          </w:p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(ชื่อย่อปริญญา (สาขาวิชา)</w:t>
            </w:r>
            <w:r w:rsidRPr="002D6E9F">
              <w:rPr>
                <w:rFonts w:ascii="TH SarabunPSK" w:hAnsi="TH SarabunPSK" w:cs="TH SarabunPSK"/>
                <w:color w:val="FF0000"/>
                <w:sz w:val="28"/>
              </w:rPr>
              <w:t>,</w:t>
            </w: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 xml:space="preserve"> ทุกระดับการศึกษา)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หน้าที่</w:t>
            </w:r>
          </w:p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  <w:highlight w:val="yellow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highlight w:val="yellow"/>
                <w:cs/>
              </w:rPr>
              <w:t xml:space="preserve">(ระบุตามหมายเหตุ </w:t>
            </w:r>
          </w:p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highlight w:val="yellow"/>
                <w:cs/>
              </w:rPr>
              <w:t>ตอบได้มากกว่า 1 ข้อ</w:t>
            </w: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)</w:t>
            </w:r>
          </w:p>
        </w:tc>
      </w:tr>
      <w:tr w:rsidR="002D6E9F" w:rsidRPr="002D6E9F" w:rsidTr="002D6E9F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28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สถาบัน,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hAnsi="TH SarabunPSK" w:cs="TH SarabunPSK"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</w:tr>
      <w:tr w:rsidR="002D6E9F" w:rsidRPr="002D6E9F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2D6E9F" w:rsidRPr="002D6E9F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2D6E9F" w:rsidRPr="002D6E9F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2D6E9F" w:rsidRPr="002D6E9F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2D6E9F" w:rsidRPr="002D6E9F" w:rsidTr="002D6E9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</w:pPr>
            <w:r w:rsidRPr="002D6E9F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9F" w:rsidRPr="002D6E9F" w:rsidRDefault="002D6E9F" w:rsidP="002D6E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2D6E9F" w:rsidRPr="00A22CFD" w:rsidRDefault="002D6E9F" w:rsidP="002D6E9F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2D6E9F" w:rsidRPr="00A22CFD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อาจารย์ผู้รับผิดชอบหลักสูตร</w:t>
      </w:r>
    </w:p>
    <w:p w:rsidR="002D6E9F" w:rsidRPr="00A22CFD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อาจารย์ประจำหลักสูตร</w:t>
      </w:r>
    </w:p>
    <w:p w:rsidR="002D6E9F" w:rsidRDefault="002D6E9F" w:rsidP="002D6E9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CE530D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Pr="00CB0F00" w:rsidRDefault="00E94BB8" w:rsidP="00796F47">
      <w:pPr>
        <w:tabs>
          <w:tab w:val="left" w:pos="280"/>
        </w:tabs>
        <w:autoSpaceDE w:val="0"/>
        <w:autoSpaceDN w:val="0"/>
        <w:adjustRightInd w:val="0"/>
        <w:spacing w:before="12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และผู้ทรงคุณวุฒิภายนอกมหาวิทยาลัยประเภทอื่นๆ ปีการศึกษา </w:t>
      </w:r>
      <w:r w:rsidR="00901ACB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2563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418"/>
        <w:gridCol w:w="3969"/>
        <w:gridCol w:w="2268"/>
        <w:gridCol w:w="992"/>
        <w:gridCol w:w="2410"/>
      </w:tblGrid>
      <w:tr w:rsidR="00D12CB8" w:rsidRPr="00901ACB" w:rsidTr="007F6C5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pacing w:val="-14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ชื่อ </w:t>
            </w:r>
            <w:r w:rsidRPr="00901ACB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–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นามสกุล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ตำแหน่ง</w:t>
            </w:r>
          </w:p>
          <w:p w:rsidR="00875DDF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ทางวิชาการ</w:t>
            </w:r>
            <w:r w:rsidR="00C02026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 xml:space="preserve"> </w:t>
            </w:r>
          </w:p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หน่วยงาน/ตำแหน่ง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คุณวุฒิ</w:t>
            </w:r>
          </w:p>
          <w:p w:rsidR="00D12CB8" w:rsidRPr="00901ACB" w:rsidRDefault="00D12CB8" w:rsidP="00875DDF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(ชื่อย่อปริญญา (สาขาวิชา)</w:t>
            </w:r>
            <w:r w:rsidR="00C02026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,</w:t>
            </w:r>
            <w:r w:rsidR="00875DDF"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ทุกระดับ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การศึกษา)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สำเร็จการศึกษา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หน้าที่</w:t>
            </w:r>
          </w:p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(ระบุตามหมายเหตุ)</w:t>
            </w:r>
          </w:p>
        </w:tc>
      </w:tr>
      <w:tr w:rsidR="00D12CB8" w:rsidRPr="00901ACB" w:rsidTr="007F6C5B">
        <w:trPr>
          <w:trHeight w:val="328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01ACB" w:rsidRDefault="00D12CB8" w:rsidP="00C02026">
            <w:pPr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สถาบัน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 xml:space="preserve">, </w:t>
            </w: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12CB8" w:rsidRPr="00901ACB" w:rsidTr="00901A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01ACB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01ACB" w:rsidRDefault="00D12CB8" w:rsidP="00C0202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C10C21" w:rsidRPr="00CB0F00" w:rsidRDefault="00C10C21" w:rsidP="00C02026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CB0F00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หมายเหตุ : </w:t>
      </w: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CB0F00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>การทำหน้าที่ของอาจารย์</w:t>
      </w:r>
    </w:p>
    <w:p w:rsidR="002078CA" w:rsidRDefault="00C10C21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 xml:space="preserve"> (</w:t>
      </w:r>
      <w:r w:rsidRPr="00CB0F00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CB0F00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อาจารย์ผู้สอน</w:t>
      </w: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Pr="00A22CFD" w:rsidRDefault="002078CA" w:rsidP="002078CA">
      <w:pPr>
        <w:tabs>
          <w:tab w:val="left" w:pos="280"/>
        </w:tabs>
        <w:autoSpaceDE w:val="0"/>
        <w:autoSpaceDN w:val="0"/>
        <w:adjustRightInd w:val="0"/>
        <w:spacing w:before="240"/>
        <w:ind w:left="851" w:hanging="1418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lastRenderedPageBreak/>
        <w:t>ตารางที่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.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583EA3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 xml:space="preserve">9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583EA3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ผลงานวิจัย/ผลงานทางวิชาการของ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อาจารย์ประเภทต่างๆ ของหลักสูตร ที่เป็นอาจารย์ประจำของมหาวิทยาลัยราชภัฏสกลนคร 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ได้รับการตีพิมพ์เผยแพร่ ระหว่างปี พ.ศ. 25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59</w:t>
      </w:r>
      <w:r w:rsidRPr="00FD0815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- 25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63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951"/>
        <w:gridCol w:w="7372"/>
        <w:gridCol w:w="1667"/>
        <w:gridCol w:w="2745"/>
      </w:tblGrid>
      <w:tr w:rsidR="002078CA" w:rsidRPr="009E3E11" w:rsidTr="002078CA">
        <w:tc>
          <w:tcPr>
            <w:tcW w:w="3951" w:type="dxa"/>
            <w:shd w:val="clear" w:color="auto" w:fill="FFFFE7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ชื่ออาจารย์</w:t>
            </w:r>
          </w:p>
        </w:tc>
        <w:tc>
          <w:tcPr>
            <w:tcW w:w="7372" w:type="dxa"/>
            <w:shd w:val="clear" w:color="auto" w:fill="FFFFE7"/>
          </w:tcPr>
          <w:p w:rsidR="002078CA" w:rsidRPr="009E3E11" w:rsidRDefault="002078CA" w:rsidP="002078CA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ผลงานวิจัย / ผลงานวิชาการ ในรอบ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 xml:space="preserve">5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ปี พ.ศ.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255</w:t>
            </w:r>
            <w:r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9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 xml:space="preserve"> – 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256</w:t>
            </w:r>
            <w:r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  <w:t>3</w:t>
            </w: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*</w:t>
            </w:r>
          </w:p>
        </w:tc>
        <w:tc>
          <w:tcPr>
            <w:tcW w:w="1667" w:type="dxa"/>
            <w:shd w:val="clear" w:color="auto" w:fill="FFFFE7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2745" w:type="dxa"/>
            <w:shd w:val="clear" w:color="auto" w:fill="FFFFE7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  <w:r>
              <w:rPr>
                <w:rFonts w:ascii="TH SarabunPSK" w:eastAsia="BrowalliaNew-Bold" w:hAnsi="TH SarabunPSK" w:cs="TH SarabunPSK" w:hint="cs"/>
                <w:b/>
                <w:bCs/>
                <w:color w:val="FF0000"/>
                <w:sz w:val="28"/>
                <w:cs/>
              </w:rPr>
              <w:t>หน้าที่ของอาจารย์</w:t>
            </w:r>
          </w:p>
        </w:tc>
      </w:tr>
      <w:tr w:rsidR="002078CA" w:rsidRPr="009E3E11" w:rsidTr="002078CA">
        <w:trPr>
          <w:trHeight w:val="969"/>
        </w:trPr>
        <w:tc>
          <w:tcPr>
            <w:tcW w:w="3951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2745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2078CA" w:rsidRPr="009E3E11" w:rsidTr="002078CA">
        <w:trPr>
          <w:trHeight w:val="969"/>
        </w:trPr>
        <w:tc>
          <w:tcPr>
            <w:tcW w:w="3951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2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2745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2078CA" w:rsidRPr="009E3E11" w:rsidTr="002078CA">
        <w:trPr>
          <w:trHeight w:val="969"/>
        </w:trPr>
        <w:tc>
          <w:tcPr>
            <w:tcW w:w="3951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3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.</w:t>
            </w:r>
          </w:p>
        </w:tc>
        <w:tc>
          <w:tcPr>
            <w:tcW w:w="7372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u w:val="single"/>
                <w:cs/>
              </w:rPr>
              <w:t xml:space="preserve">ผลงานวิจัย/ผลงานวิชาการอื่นๆ </w:t>
            </w:r>
          </w:p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</w:rPr>
              <w:t>1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1667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2745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  <w:tr w:rsidR="002078CA" w:rsidRPr="009E3E11" w:rsidTr="002078CA">
        <w:tc>
          <w:tcPr>
            <w:tcW w:w="3951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28"/>
                <w:cs/>
              </w:rPr>
              <w:t>……</w:t>
            </w:r>
          </w:p>
        </w:tc>
        <w:tc>
          <w:tcPr>
            <w:tcW w:w="7372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  <w:cs/>
              </w:rPr>
            </w:pPr>
          </w:p>
        </w:tc>
        <w:tc>
          <w:tcPr>
            <w:tcW w:w="1667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  <w:tc>
          <w:tcPr>
            <w:tcW w:w="2745" w:type="dxa"/>
          </w:tcPr>
          <w:p w:rsidR="002078CA" w:rsidRPr="009E3E11" w:rsidRDefault="002078CA" w:rsidP="009A25E6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FF0000"/>
                <w:sz w:val="28"/>
              </w:rPr>
            </w:pPr>
          </w:p>
        </w:tc>
      </w:tr>
    </w:tbl>
    <w:p w:rsidR="002078CA" w:rsidRPr="00BB0196" w:rsidRDefault="002078CA" w:rsidP="002078CA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BB0196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*</w:t>
      </w:r>
      <w:r w:rsidRPr="00BB0196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2078CA" w:rsidRDefault="002078CA" w:rsidP="002078CA">
      <w:pPr>
        <w:pStyle w:val="a4"/>
        <w:autoSpaceDE w:val="0"/>
        <w:autoSpaceDN w:val="0"/>
        <w:adjustRightInd w:val="0"/>
        <w:ind w:left="1080"/>
        <w:rPr>
          <w:rFonts w:ascii="TH SarabunPSK" w:eastAsia="BrowalliaNew-Bold" w:hAnsi="TH SarabunPSK" w:cs="TH SarabunPSK"/>
          <w:color w:val="FF0000"/>
          <w:sz w:val="32"/>
          <w:szCs w:val="32"/>
        </w:rPr>
      </w:pP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อาจารย์ผู้รับผิดชอบหลักสูตร อาจารย์ประจำหลักสูตร ต้องมีผลงานทางวิชาการอย่างน้อย </w:t>
      </w:r>
      <w:r w:rsidRPr="00BB0196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1 </w:t>
      </w: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รายการในรอบ </w:t>
      </w:r>
      <w:r w:rsidRPr="00BB0196">
        <w:rPr>
          <w:rFonts w:ascii="TH SarabunPSK" w:eastAsia="BrowalliaNew-Bold" w:hAnsi="TH SarabunPSK" w:cs="TH SarabunPSK"/>
          <w:color w:val="FF0000"/>
          <w:sz w:val="32"/>
          <w:szCs w:val="32"/>
        </w:rPr>
        <w:t xml:space="preserve">5 </w:t>
      </w:r>
      <w:r w:rsidRPr="00BB0196">
        <w:rPr>
          <w:rFonts w:ascii="TH SarabunPSK" w:eastAsia="BrowalliaNew-Bold" w:hAnsi="TH SarabunPSK" w:cs="TH SarabunPSK" w:hint="cs"/>
          <w:color w:val="FF0000"/>
          <w:sz w:val="32"/>
          <w:szCs w:val="32"/>
          <w:cs/>
        </w:rPr>
        <w:t xml:space="preserve"> ปีย้อนหลัง</w:t>
      </w:r>
    </w:p>
    <w:p w:rsidR="002078CA" w:rsidRDefault="002078CA" w:rsidP="002078CA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2078CA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2078CA" w:rsidRPr="00CB0F00" w:rsidRDefault="002078CA" w:rsidP="002078CA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0" w:right="-217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Pr="00CB0F00" w:rsidRDefault="00E94BB8" w:rsidP="00C02026">
      <w:pPr>
        <w:pStyle w:val="a4"/>
        <w:tabs>
          <w:tab w:val="left" w:pos="280"/>
        </w:tabs>
        <w:autoSpaceDE w:val="0"/>
        <w:autoSpaceDN w:val="0"/>
        <w:adjustRightInd w:val="0"/>
        <w:spacing w:before="24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116507" w:rsidRPr="007F6C5B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2060"/>
          <w:sz w:val="36"/>
          <w:szCs w:val="36"/>
        </w:rPr>
      </w:pP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lastRenderedPageBreak/>
        <w:t>องค์ประกอบที่</w:t>
      </w:r>
      <w:r w:rsidR="005861D5"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 xml:space="preserve"> </w:t>
      </w:r>
      <w:r w:rsidRPr="007F6C5B">
        <w:rPr>
          <w:rFonts w:ascii="TH SarabunPSK" w:eastAsia="CordiaNew-Bold" w:hAnsi="TH SarabunPSK" w:cs="TH SarabunPSK"/>
          <w:b/>
          <w:bCs/>
          <w:color w:val="002060"/>
          <w:sz w:val="36"/>
          <w:szCs w:val="36"/>
          <w:cs/>
        </w:rPr>
        <w:t>4 อาจารย์</w:t>
      </w:r>
    </w:p>
    <w:p w:rsidR="00116507" w:rsidRPr="007F6C5B" w:rsidRDefault="00116507" w:rsidP="00901ACB">
      <w:pPr>
        <w:spacing w:before="240"/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</w:rPr>
      </w:pPr>
      <w:r w:rsidRPr="007F6C5B">
        <w:rPr>
          <w:rFonts w:ascii="TH SarabunPSK" w:hAnsi="TH SarabunPSK" w:cs="TH SarabunPSK"/>
          <w:b/>
          <w:bCs/>
          <w:color w:val="002060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DC2525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</w:t>
      </w:r>
      <w:r w:rsidR="00DC2525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</w:t>
      </w:r>
      <w:r w:rsidR="00BB5D97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BC2CFD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844BDC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20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FFFE7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558F5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558F5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40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ในวารสารทางวิชาการที่ไม่อยู่ในประกาศของ ก.พ.อ.แต่สถาบันนำเสนอสภาสถาบันเพื่ออนุมัติและจัดทำเป็นประกาศให้ทราบเป็นการทั่วไป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7F6C5B">
        <w:tc>
          <w:tcPr>
            <w:tcW w:w="852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FFFE7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(ค่าน้ำหนัก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60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ปีการศึกษา 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>25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</w:rPr>
        <w:t>63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(1 ก.ค.6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3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– 30 มิ.ย.6</w:t>
      </w:r>
      <w:r w:rsidR="007F6C5B" w:rsidRPr="007F6C5B">
        <w:rPr>
          <w:rFonts w:ascii="TH SarabunPSK" w:hAnsi="TH SarabunPSK" w:cs="TH SarabunPSK" w:hint="cs"/>
          <w:b/>
          <w:bCs/>
          <w:color w:val="002060"/>
          <w:spacing w:val="-6"/>
          <w:sz w:val="32"/>
          <w:szCs w:val="32"/>
          <w:cs/>
        </w:rPr>
        <w:t>4</w:t>
      </w:r>
      <w:r w:rsidR="007F6C5B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  <w:r w:rsidR="007F6C5B" w:rsidRPr="007F6C5B">
        <w:rPr>
          <w:rFonts w:ascii="TH SarabunPSK" w:eastAsia="BrowalliaNew-Bold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 </w:t>
      </w:r>
      <w:r w:rsidR="00844BDC"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(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 xml:space="preserve">ค่าน้ำหนัก 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.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</w:rPr>
        <w:t>80</w:t>
      </w:r>
      <w:r w:rsidRPr="007F6C5B">
        <w:rPr>
          <w:rFonts w:ascii="TH SarabunPSK" w:hAnsi="TH SarabunPSK" w:cs="TH SarabunPSK"/>
          <w:b/>
          <w:bCs/>
          <w:color w:val="002060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บทความวิชาการที่ตีพิมพ์ในวารสารวิชาการระดับนานาชาติที่ไม่อยู่ในฐานข้อมูลตามประกาศ ก.พ.อ.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อื่นๆ  </w:t>
      </w:r>
    </w:p>
    <w:p w:rsidR="00116507" w:rsidRPr="00242137" w:rsidRDefault="0024213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2060"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>ปีการศึกษา 2563 (1 ก.ค.63 – 30 มิ.ย.64) 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5839" w:type="dxa"/>
            <w:gridSpan w:val="2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8263CF" w:rsidRPr="00CB0F00" w:rsidTr="00012F5E">
        <w:tc>
          <w:tcPr>
            <w:tcW w:w="852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8263CF" w:rsidRPr="00CB0F00" w:rsidRDefault="008263CF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8263CF" w:rsidRPr="00CB0F00" w:rsidRDefault="008263CF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576BEC" w:rsidRDefault="00576BEC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012F5E" w:rsidRDefault="00242137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 xml:space="preserve">ตารางที่ 4.2-6 งานสร้างสรรค์ที่มีการเผยแพร่ </w:t>
      </w:r>
      <w:r w:rsidRPr="00012F5E">
        <w:rPr>
          <w:rFonts w:ascii="TH SarabunPSK" w:hAnsi="TH SarabunPSK" w:cs="TH SarabunPSK"/>
          <w:color w:val="002060"/>
          <w:cs/>
        </w:rPr>
        <w:t>ปีการศึกษา 25</w:t>
      </w:r>
      <w:r w:rsidRPr="00012F5E">
        <w:rPr>
          <w:rFonts w:ascii="TH SarabunPSK" w:hAnsi="TH SarabunPSK" w:cs="TH SarabunPSK" w:hint="cs"/>
          <w:color w:val="002060"/>
          <w:cs/>
        </w:rPr>
        <w:t>63</w:t>
      </w:r>
      <w:r w:rsidRPr="00012F5E">
        <w:rPr>
          <w:rFonts w:ascii="TH SarabunPSK" w:hAnsi="TH SarabunPSK" w:cs="TH SarabunPSK"/>
          <w:color w:val="002060"/>
          <w:cs/>
        </w:rPr>
        <w:t xml:space="preserve"> (1 ก.ค.6</w:t>
      </w:r>
      <w:r w:rsidRPr="00012F5E">
        <w:rPr>
          <w:rFonts w:ascii="TH SarabunPSK" w:hAnsi="TH SarabunPSK" w:cs="TH SarabunPSK" w:hint="cs"/>
          <w:color w:val="002060"/>
          <w:cs/>
        </w:rPr>
        <w:t>3</w:t>
      </w:r>
      <w:r w:rsidRPr="00012F5E">
        <w:rPr>
          <w:rFonts w:ascii="TH SarabunPSK" w:hAnsi="TH SarabunPSK" w:cs="TH SarabunPSK"/>
          <w:color w:val="002060"/>
          <w:cs/>
        </w:rPr>
        <w:t xml:space="preserve"> – 30 มิ.ย.6</w:t>
      </w:r>
      <w:r w:rsidRPr="00012F5E">
        <w:rPr>
          <w:rFonts w:ascii="TH SarabunPSK" w:hAnsi="TH SarabunPSK" w:cs="TH SarabunPSK" w:hint="cs"/>
          <w:color w:val="002060"/>
          <w:cs/>
        </w:rPr>
        <w:t>4</w:t>
      </w:r>
      <w:r w:rsidRPr="00012F5E">
        <w:rPr>
          <w:rFonts w:ascii="TH SarabunPSK" w:hAnsi="TH SarabunPSK" w:cs="TH SarabunPSK"/>
          <w:color w:val="002060"/>
          <w:cs/>
        </w:rPr>
        <w:t xml:space="preserve">)  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012F5E" w:rsidRPr="00012F5E" w:rsidTr="00012F5E">
        <w:trPr>
          <w:tblHeader/>
        </w:trPr>
        <w:tc>
          <w:tcPr>
            <w:tcW w:w="852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FFFE7"/>
          </w:tcPr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FFFE7"/>
          </w:tcPr>
          <w:p w:rsidR="00242137" w:rsidRPr="00012F5E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242137" w:rsidRPr="00012F5E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012F5E" w:rsidRPr="00CB0F00" w:rsidRDefault="00012F5E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012F5E" w:rsidRPr="00CB0F00" w:rsidRDefault="00012F5E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242137" w:rsidRDefault="00242137" w:rsidP="00242137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012F5E" w:rsidRDefault="00242137" w:rsidP="00012F5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15594" w:type="dxa"/>
            <w:gridSpan w:val="5"/>
            <w:shd w:val="clear" w:color="auto" w:fill="DAEEF3" w:themeFill="accent5" w:themeFillTint="33"/>
          </w:tcPr>
          <w:p w:rsidR="00242137" w:rsidRPr="00CB0F00" w:rsidRDefault="00242137" w:rsidP="005853B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42137" w:rsidRPr="00CB0F00" w:rsidTr="00012F5E">
        <w:tc>
          <w:tcPr>
            <w:tcW w:w="852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242137" w:rsidRPr="00CB0F00" w:rsidRDefault="00242137" w:rsidP="005853B1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242137" w:rsidRPr="00CB0F00" w:rsidRDefault="00242137" w:rsidP="005853B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796F47">
          <w:headerReference w:type="default" r:id="rId12"/>
          <w:footerReference w:type="default" r:id="rId13"/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CB0F00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CB0F00" w:rsidRDefault="000A51D8" w:rsidP="00702E72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CB0F00" w:rsidTr="00702E72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CB0F00" w:rsidTr="00702E72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702E72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CB0F00" w:rsidTr="00EF0FF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CB0F00" w:rsidTr="00C8584D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8584D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highlight w:val="yellow"/>
                <w:cs/>
              </w:rPr>
              <w:t>(ปริญญาตรี)</w:t>
            </w:r>
            <w:r w:rsidRPr="00702E72">
              <w:rPr>
                <w:rFonts w:ascii="TH SarabunPSK" w:eastAsia="BrowalliaUPC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eastAsia="BrowalliaUPC" w:hAnsi="TH SarabunPSK" w:cs="TH SarabunPSK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EF0FF0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FA0C19" w:rsidRDefault="000A51D8" w:rsidP="00FA0C19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4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702E72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CB0F00" w:rsidTr="00EF0FF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C738A5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7F23AE">
        <w:trPr>
          <w:trHeight w:val="391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20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EF0FF0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C738A5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C738A5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AAC" w:rsidRPr="00CB0F00" w:rsidRDefault="001D7AAC" w:rsidP="001D7AA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7AAC" w:rsidRPr="00CB0F00" w:rsidTr="00544140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1D7AAC" w:rsidRPr="00D07604" w:rsidRDefault="001D7AAC" w:rsidP="001D7AA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175" w:right="-106" w:hanging="142"/>
              <w:contextualSpacing w:val="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</w:t>
            </w:r>
            <w:r w:rsidRPr="00D07604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ผู้รับผิดชอบ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D7AAC" w:rsidRPr="00CB0F00" w:rsidRDefault="001D7AAC" w:rsidP="001D7AA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C738A5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CB0F00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51D8" w:rsidRPr="00566508" w:rsidRDefault="000A51D8" w:rsidP="00566508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566508">
              <w:rPr>
                <w:rFonts w:ascii="TH SarabunPSK" w:eastAsia="Times New Roman" w:hAnsi="TH SarabunPSK" w:cs="TH SarabunPSK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A51D8" w:rsidRPr="008772D8" w:rsidRDefault="000A51D8" w:rsidP="008772D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CB0F00" w:rsidTr="00FA0C19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52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FA0C19">
        <w:trPr>
          <w:trHeight w:val="73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CB0F00" w:rsidRDefault="000A51D8" w:rsidP="00702E72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566508">
        <w:trPr>
          <w:trHeight w:val="482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CB0F00" w:rsidTr="00FA0C19">
        <w:trPr>
          <w:trHeight w:val="56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CB0F00" w:rsidTr="00566508">
        <w:trPr>
          <w:trHeight w:val="454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A51D8" w:rsidRPr="00CB0F00" w:rsidRDefault="000A51D8" w:rsidP="00702E7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CB0F00" w:rsidTr="00566508">
        <w:trPr>
          <w:trHeight w:val="567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0A51D8" w:rsidRPr="00CB0F00" w:rsidRDefault="000A51D8" w:rsidP="00702E7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276" w:type="dxa"/>
        <w:tblLayout w:type="fixed"/>
        <w:tblLook w:val="04A0" w:firstRow="1" w:lastRow="0" w:firstColumn="1" w:lastColumn="0" w:noHBand="0" w:noVBand="1"/>
      </w:tblPr>
      <w:tblGrid>
        <w:gridCol w:w="851"/>
        <w:gridCol w:w="841"/>
        <w:gridCol w:w="708"/>
        <w:gridCol w:w="1276"/>
        <w:gridCol w:w="1276"/>
        <w:gridCol w:w="968"/>
        <w:gridCol w:w="1026"/>
        <w:gridCol w:w="2330"/>
      </w:tblGrid>
      <w:tr w:rsidR="005853B1" w:rsidRPr="00CB0F00" w:rsidTr="005853B1">
        <w:tc>
          <w:tcPr>
            <w:tcW w:w="85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4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E7"/>
          </w:tcPr>
          <w:p w:rsidR="005853B1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330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5853B1">
        <w:tc>
          <w:tcPr>
            <w:tcW w:w="85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95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330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41" w:type="dxa"/>
            <w:vMerge w:val="restart"/>
            <w:shd w:val="clear" w:color="auto" w:fill="DAEEF3" w:themeFill="accent5" w:themeFillTint="33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A558F5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CB0F00" w:rsidRDefault="00116507" w:rsidP="00A558F5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A558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85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4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968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02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5853B1">
        <w:tc>
          <w:tcPr>
            <w:tcW w:w="2400" w:type="dxa"/>
            <w:gridSpan w:val="3"/>
            <w:shd w:val="clear" w:color="auto" w:fill="FFFFE7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8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30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FA0C19" w:rsidRPr="00CB0F00" w:rsidRDefault="00FA0C19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A0C19">
        <w:trPr>
          <w:tblHeader/>
        </w:trPr>
        <w:tc>
          <w:tcPr>
            <w:tcW w:w="3828" w:type="dxa"/>
            <w:vMerge w:val="restart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A0C19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A0C19">
        <w:trPr>
          <w:tblHeader/>
        </w:trPr>
        <w:tc>
          <w:tcPr>
            <w:tcW w:w="2268" w:type="dxa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D95" w:rsidRDefault="00495D95" w:rsidP="00116507">
      <w:r>
        <w:separator/>
      </w:r>
    </w:p>
  </w:endnote>
  <w:endnote w:type="continuationSeparator" w:id="0">
    <w:p w:rsidR="00495D95" w:rsidRDefault="00495D95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5E6" w:rsidRPr="001D2E27" w:rsidRDefault="009A25E6">
    <w:pPr>
      <w:pStyle w:val="ab"/>
      <w:jc w:val="right"/>
      <w:rPr>
        <w:rFonts w:ascii="TH SarabunPSK" w:hAnsi="TH SarabunPSK" w:cs="TH SarabunPSK"/>
      </w:rPr>
    </w:pPr>
  </w:p>
  <w:p w:rsidR="009A25E6" w:rsidRDefault="009A25E6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5E6" w:rsidRDefault="009A25E6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-1796437807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9A25E6" w:rsidRPr="001D2E27" w:rsidRDefault="009A25E6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9758F" w:rsidRPr="0069758F">
          <w:rPr>
            <w:rFonts w:ascii="TH SarabunPSK" w:hAnsi="TH SarabunPSK" w:cs="TH SarabunPSK"/>
            <w:noProof/>
            <w:sz w:val="32"/>
            <w:szCs w:val="32"/>
            <w:lang w:val="th-TH"/>
          </w:rPr>
          <w:t>37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5E6" w:rsidRDefault="009A25E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D95" w:rsidRDefault="00495D95" w:rsidP="00116507">
      <w:r>
        <w:separator/>
      </w:r>
    </w:p>
  </w:footnote>
  <w:footnote w:type="continuationSeparator" w:id="0">
    <w:p w:rsidR="00495D95" w:rsidRDefault="00495D95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9A25E6" w:rsidRPr="00845725" w:rsidRDefault="009A25E6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9758F" w:rsidRPr="0069758F">
          <w:rPr>
            <w:rFonts w:ascii="TH SarabunPSK" w:hAnsi="TH SarabunPSK" w:cs="TH SarabunPSK"/>
            <w:noProof/>
            <w:sz w:val="32"/>
            <w:szCs w:val="32"/>
            <w:lang w:val="th-TH"/>
          </w:rPr>
          <w:t>27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9A25E6" w:rsidRPr="00845725" w:rsidRDefault="009A25E6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5E6" w:rsidRPr="00845725" w:rsidRDefault="009A25E6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9A25E6" w:rsidRPr="008772D8" w:rsidRDefault="009A25E6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9758F" w:rsidRPr="0069758F">
          <w:rPr>
            <w:rFonts w:ascii="TH SarabunPSK" w:hAnsi="TH SarabunPSK" w:cs="TH SarabunPSK"/>
            <w:noProof/>
            <w:sz w:val="32"/>
            <w:szCs w:val="32"/>
            <w:lang w:val="th-TH"/>
          </w:rPr>
          <w:t>40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9A25E6" w:rsidRPr="00C02026" w:rsidRDefault="009A25E6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9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7"/>
  </w:num>
  <w:num w:numId="16">
    <w:abstractNumId w:val="14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1119"/>
    <w:rsid w:val="000027AC"/>
    <w:rsid w:val="00012F5E"/>
    <w:rsid w:val="000227C2"/>
    <w:rsid w:val="00023412"/>
    <w:rsid w:val="000238BF"/>
    <w:rsid w:val="0003152D"/>
    <w:rsid w:val="000335AC"/>
    <w:rsid w:val="00041A6F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7AB"/>
    <w:rsid w:val="00084839"/>
    <w:rsid w:val="00085554"/>
    <w:rsid w:val="000944B1"/>
    <w:rsid w:val="000A1333"/>
    <w:rsid w:val="000A3F31"/>
    <w:rsid w:val="000A51D8"/>
    <w:rsid w:val="000A7A96"/>
    <w:rsid w:val="000C5762"/>
    <w:rsid w:val="000D48DA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6890"/>
    <w:rsid w:val="00152D26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1B56"/>
    <w:rsid w:val="001A51ED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D7AAC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078CA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57927"/>
    <w:rsid w:val="00260878"/>
    <w:rsid w:val="00263EE1"/>
    <w:rsid w:val="002708B8"/>
    <w:rsid w:val="0027424C"/>
    <w:rsid w:val="00276E66"/>
    <w:rsid w:val="002771D4"/>
    <w:rsid w:val="002909E5"/>
    <w:rsid w:val="002938EF"/>
    <w:rsid w:val="002966B8"/>
    <w:rsid w:val="002976A4"/>
    <w:rsid w:val="002B1FAC"/>
    <w:rsid w:val="002B22FC"/>
    <w:rsid w:val="002B321D"/>
    <w:rsid w:val="002B59AD"/>
    <w:rsid w:val="002B6D8B"/>
    <w:rsid w:val="002D04BC"/>
    <w:rsid w:val="002D59CA"/>
    <w:rsid w:val="002D6E9F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3C3D"/>
    <w:rsid w:val="00337198"/>
    <w:rsid w:val="00337D99"/>
    <w:rsid w:val="00337FA7"/>
    <w:rsid w:val="00343A93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768F5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340F5"/>
    <w:rsid w:val="00435A68"/>
    <w:rsid w:val="004365E2"/>
    <w:rsid w:val="00440AF7"/>
    <w:rsid w:val="00445F53"/>
    <w:rsid w:val="00450B4B"/>
    <w:rsid w:val="0045324B"/>
    <w:rsid w:val="00453AFE"/>
    <w:rsid w:val="00454C33"/>
    <w:rsid w:val="0046135D"/>
    <w:rsid w:val="00466F27"/>
    <w:rsid w:val="00470827"/>
    <w:rsid w:val="0047175B"/>
    <w:rsid w:val="00475A57"/>
    <w:rsid w:val="004847D1"/>
    <w:rsid w:val="004850DF"/>
    <w:rsid w:val="0048607F"/>
    <w:rsid w:val="00487B24"/>
    <w:rsid w:val="004906B4"/>
    <w:rsid w:val="00494889"/>
    <w:rsid w:val="00495D95"/>
    <w:rsid w:val="004A3B29"/>
    <w:rsid w:val="004A47E2"/>
    <w:rsid w:val="004A5746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2A67"/>
    <w:rsid w:val="00514108"/>
    <w:rsid w:val="005145BF"/>
    <w:rsid w:val="00514720"/>
    <w:rsid w:val="005218D9"/>
    <w:rsid w:val="00526926"/>
    <w:rsid w:val="005425B0"/>
    <w:rsid w:val="00544140"/>
    <w:rsid w:val="00544245"/>
    <w:rsid w:val="00547754"/>
    <w:rsid w:val="005501DF"/>
    <w:rsid w:val="00551C3F"/>
    <w:rsid w:val="00557889"/>
    <w:rsid w:val="00561587"/>
    <w:rsid w:val="00561BDC"/>
    <w:rsid w:val="00563192"/>
    <w:rsid w:val="005636AD"/>
    <w:rsid w:val="00566508"/>
    <w:rsid w:val="0056793F"/>
    <w:rsid w:val="00570875"/>
    <w:rsid w:val="00570BD8"/>
    <w:rsid w:val="00576BEC"/>
    <w:rsid w:val="005804CD"/>
    <w:rsid w:val="005812E0"/>
    <w:rsid w:val="0058239E"/>
    <w:rsid w:val="0058383B"/>
    <w:rsid w:val="005853B1"/>
    <w:rsid w:val="005860B7"/>
    <w:rsid w:val="005861D5"/>
    <w:rsid w:val="00586673"/>
    <w:rsid w:val="00590641"/>
    <w:rsid w:val="00591C51"/>
    <w:rsid w:val="00592330"/>
    <w:rsid w:val="005A250C"/>
    <w:rsid w:val="005A4E09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1556"/>
    <w:rsid w:val="00672FDC"/>
    <w:rsid w:val="00673185"/>
    <w:rsid w:val="00683E74"/>
    <w:rsid w:val="00684ADF"/>
    <w:rsid w:val="00685872"/>
    <w:rsid w:val="0068604B"/>
    <w:rsid w:val="00686671"/>
    <w:rsid w:val="0069072A"/>
    <w:rsid w:val="00695A7F"/>
    <w:rsid w:val="0069758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3EFB"/>
    <w:rsid w:val="006E6007"/>
    <w:rsid w:val="006F1480"/>
    <w:rsid w:val="00700812"/>
    <w:rsid w:val="00700DAC"/>
    <w:rsid w:val="00701032"/>
    <w:rsid w:val="00702E72"/>
    <w:rsid w:val="00703885"/>
    <w:rsid w:val="007056CE"/>
    <w:rsid w:val="0070585A"/>
    <w:rsid w:val="00711495"/>
    <w:rsid w:val="00711D99"/>
    <w:rsid w:val="00712108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2EA3"/>
    <w:rsid w:val="007C05EF"/>
    <w:rsid w:val="007C239B"/>
    <w:rsid w:val="007C4A31"/>
    <w:rsid w:val="007C4BA9"/>
    <w:rsid w:val="007C5F48"/>
    <w:rsid w:val="007D2F42"/>
    <w:rsid w:val="007D6B80"/>
    <w:rsid w:val="007E4B1D"/>
    <w:rsid w:val="007E60D2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263CF"/>
    <w:rsid w:val="00831F8E"/>
    <w:rsid w:val="008335BF"/>
    <w:rsid w:val="00833E03"/>
    <w:rsid w:val="00835FA5"/>
    <w:rsid w:val="00836326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05C1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0F84"/>
    <w:rsid w:val="008E4064"/>
    <w:rsid w:val="008E54A1"/>
    <w:rsid w:val="008F0024"/>
    <w:rsid w:val="008F1802"/>
    <w:rsid w:val="008F27E0"/>
    <w:rsid w:val="008F2C89"/>
    <w:rsid w:val="008F57EB"/>
    <w:rsid w:val="008F6EE8"/>
    <w:rsid w:val="00901ACB"/>
    <w:rsid w:val="009036A2"/>
    <w:rsid w:val="009068D0"/>
    <w:rsid w:val="00906C82"/>
    <w:rsid w:val="009104DE"/>
    <w:rsid w:val="00911F68"/>
    <w:rsid w:val="00916865"/>
    <w:rsid w:val="009179AF"/>
    <w:rsid w:val="0092169D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18BB"/>
    <w:rsid w:val="00963E21"/>
    <w:rsid w:val="00964A5C"/>
    <w:rsid w:val="009668D8"/>
    <w:rsid w:val="00966DD0"/>
    <w:rsid w:val="0097234F"/>
    <w:rsid w:val="00977617"/>
    <w:rsid w:val="009803CC"/>
    <w:rsid w:val="00986CDF"/>
    <w:rsid w:val="009871A6"/>
    <w:rsid w:val="009A1F70"/>
    <w:rsid w:val="009A25E6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558F5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B1963"/>
    <w:rsid w:val="00AC39B1"/>
    <w:rsid w:val="00AC42E4"/>
    <w:rsid w:val="00AC5431"/>
    <w:rsid w:val="00AC6EDB"/>
    <w:rsid w:val="00AD08AF"/>
    <w:rsid w:val="00AD3E8B"/>
    <w:rsid w:val="00AD516B"/>
    <w:rsid w:val="00AE1F30"/>
    <w:rsid w:val="00AE4A12"/>
    <w:rsid w:val="00AF1223"/>
    <w:rsid w:val="00AF1746"/>
    <w:rsid w:val="00AF2B29"/>
    <w:rsid w:val="00AF3483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463C"/>
    <w:rsid w:val="00B7113F"/>
    <w:rsid w:val="00B71AA2"/>
    <w:rsid w:val="00B736B3"/>
    <w:rsid w:val="00B7486E"/>
    <w:rsid w:val="00B759E4"/>
    <w:rsid w:val="00B76753"/>
    <w:rsid w:val="00B813B2"/>
    <w:rsid w:val="00B81E66"/>
    <w:rsid w:val="00B82B42"/>
    <w:rsid w:val="00B858BA"/>
    <w:rsid w:val="00B85A0C"/>
    <w:rsid w:val="00B870DC"/>
    <w:rsid w:val="00B91F72"/>
    <w:rsid w:val="00B95688"/>
    <w:rsid w:val="00B965FE"/>
    <w:rsid w:val="00BA1064"/>
    <w:rsid w:val="00BA1C16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C7E19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525A8"/>
    <w:rsid w:val="00C540A0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A43F4"/>
    <w:rsid w:val="00CB0F00"/>
    <w:rsid w:val="00CB2F40"/>
    <w:rsid w:val="00CB3DBD"/>
    <w:rsid w:val="00CB5148"/>
    <w:rsid w:val="00CB5BF4"/>
    <w:rsid w:val="00CC491A"/>
    <w:rsid w:val="00CE06D6"/>
    <w:rsid w:val="00CE401B"/>
    <w:rsid w:val="00CE4A71"/>
    <w:rsid w:val="00CE4BD1"/>
    <w:rsid w:val="00CE530D"/>
    <w:rsid w:val="00CE752D"/>
    <w:rsid w:val="00CF1021"/>
    <w:rsid w:val="00D02557"/>
    <w:rsid w:val="00D07604"/>
    <w:rsid w:val="00D1251E"/>
    <w:rsid w:val="00D12CB8"/>
    <w:rsid w:val="00D151E2"/>
    <w:rsid w:val="00D15716"/>
    <w:rsid w:val="00D2355B"/>
    <w:rsid w:val="00D3113E"/>
    <w:rsid w:val="00D3224F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5E0F"/>
    <w:rsid w:val="00E27F44"/>
    <w:rsid w:val="00E37373"/>
    <w:rsid w:val="00E37E29"/>
    <w:rsid w:val="00E45567"/>
    <w:rsid w:val="00E544E7"/>
    <w:rsid w:val="00E553BD"/>
    <w:rsid w:val="00E557F0"/>
    <w:rsid w:val="00E604B3"/>
    <w:rsid w:val="00E62F81"/>
    <w:rsid w:val="00E8461A"/>
    <w:rsid w:val="00E84F57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A54ED"/>
    <w:rsid w:val="00EB04D5"/>
    <w:rsid w:val="00EB05AA"/>
    <w:rsid w:val="00EB50DC"/>
    <w:rsid w:val="00EB5DCA"/>
    <w:rsid w:val="00EC038D"/>
    <w:rsid w:val="00EC2FD2"/>
    <w:rsid w:val="00EC382D"/>
    <w:rsid w:val="00EC750D"/>
    <w:rsid w:val="00ED5E30"/>
    <w:rsid w:val="00ED783B"/>
    <w:rsid w:val="00EE12E6"/>
    <w:rsid w:val="00EF0FF0"/>
    <w:rsid w:val="00EF78B3"/>
    <w:rsid w:val="00F00556"/>
    <w:rsid w:val="00F036F2"/>
    <w:rsid w:val="00F0469F"/>
    <w:rsid w:val="00F06735"/>
    <w:rsid w:val="00F07102"/>
    <w:rsid w:val="00F07413"/>
    <w:rsid w:val="00F12BC8"/>
    <w:rsid w:val="00F17E75"/>
    <w:rsid w:val="00F34EB3"/>
    <w:rsid w:val="00F366E8"/>
    <w:rsid w:val="00F41698"/>
    <w:rsid w:val="00F47FDF"/>
    <w:rsid w:val="00F55DB8"/>
    <w:rsid w:val="00F577BB"/>
    <w:rsid w:val="00F57A3E"/>
    <w:rsid w:val="00F609A1"/>
    <w:rsid w:val="00F621F7"/>
    <w:rsid w:val="00F62FD9"/>
    <w:rsid w:val="00F67CE4"/>
    <w:rsid w:val="00F72FA6"/>
    <w:rsid w:val="00F752CD"/>
    <w:rsid w:val="00F7573A"/>
    <w:rsid w:val="00F75827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251616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77ED5-93BE-4382-AC4A-50309DD84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4477</TotalTime>
  <Pages>1</Pages>
  <Words>8160</Words>
  <Characters>46515</Characters>
  <Application>Microsoft Office Word</Application>
  <DocSecurity>0</DocSecurity>
  <Lines>387</Lines>
  <Paragraphs>109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243</cp:revision>
  <cp:lastPrinted>2016-02-23T02:54:00Z</cp:lastPrinted>
  <dcterms:created xsi:type="dcterms:W3CDTF">2018-02-23T08:04:00Z</dcterms:created>
  <dcterms:modified xsi:type="dcterms:W3CDTF">2021-01-28T03:33:00Z</dcterms:modified>
</cp:coreProperties>
</file>